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31702" w14:textId="77777777" w:rsidR="00443031" w:rsidRPr="00443031" w:rsidRDefault="00443031" w:rsidP="00443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43031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Pr="00443031">
        <w:rPr>
          <w:rFonts w:ascii="Times New Roman" w:eastAsia="Calibri" w:hAnsi="Times New Roman" w:cs="Times New Roman"/>
          <w:b/>
          <w:sz w:val="32"/>
          <w:szCs w:val="32"/>
        </w:rPr>
        <w:t>онкурсно-игров</w:t>
      </w:r>
      <w:r>
        <w:rPr>
          <w:rFonts w:ascii="Times New Roman" w:eastAsia="Calibri" w:hAnsi="Times New Roman" w:cs="Times New Roman"/>
          <w:b/>
          <w:sz w:val="32"/>
          <w:szCs w:val="32"/>
        </w:rPr>
        <w:t>ая</w:t>
      </w:r>
      <w:r w:rsidRPr="00443031">
        <w:rPr>
          <w:rFonts w:ascii="Times New Roman" w:eastAsia="Calibri" w:hAnsi="Times New Roman" w:cs="Times New Roman"/>
          <w:b/>
          <w:sz w:val="32"/>
          <w:szCs w:val="32"/>
        </w:rPr>
        <w:t xml:space="preserve"> программ</w:t>
      </w:r>
      <w:r>
        <w:rPr>
          <w:rFonts w:ascii="Times New Roman" w:eastAsia="Calibri" w:hAnsi="Times New Roman" w:cs="Times New Roman"/>
          <w:b/>
          <w:sz w:val="32"/>
          <w:szCs w:val="32"/>
        </w:rPr>
        <w:t>а,</w:t>
      </w:r>
      <w:r w:rsidRPr="00443031">
        <w:rPr>
          <w:rFonts w:ascii="Times New Roman" w:eastAsia="Calibri" w:hAnsi="Times New Roman" w:cs="Times New Roman"/>
          <w:b/>
          <w:sz w:val="32"/>
          <w:szCs w:val="32"/>
        </w:rPr>
        <w:t xml:space="preserve"> посвященн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ая </w:t>
      </w:r>
      <w:r w:rsidRPr="00443031">
        <w:rPr>
          <w:rFonts w:ascii="Times New Roman" w:eastAsia="Calibri" w:hAnsi="Times New Roman" w:cs="Times New Roman"/>
          <w:b/>
          <w:sz w:val="32"/>
          <w:szCs w:val="32"/>
        </w:rPr>
        <w:t>ко Дню народного Единства</w:t>
      </w:r>
    </w:p>
    <w:p w14:paraId="26D666AB" w14:textId="77777777" w:rsidR="00443031" w:rsidRDefault="00443031" w:rsidP="00443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43031">
        <w:rPr>
          <w:rFonts w:ascii="Times New Roman" w:eastAsia="Calibri" w:hAnsi="Times New Roman" w:cs="Times New Roman"/>
          <w:b/>
          <w:sz w:val="32"/>
          <w:szCs w:val="32"/>
        </w:rPr>
        <w:t xml:space="preserve"> «Наша сила в единстве!»</w:t>
      </w:r>
    </w:p>
    <w:p w14:paraId="0A2D77C7" w14:textId="77777777" w:rsidR="00443031" w:rsidRDefault="00443031" w:rsidP="00443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0D58D5FA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443031">
        <w:rPr>
          <w:rFonts w:ascii="Times New Roman" w:eastAsia="Calibri" w:hAnsi="Times New Roman" w:cs="Times New Roman"/>
          <w:b/>
          <w:sz w:val="28"/>
          <w:szCs w:val="32"/>
        </w:rPr>
        <w:t xml:space="preserve">Время и место проведения: </w:t>
      </w:r>
      <w:r w:rsidR="0095264A">
        <w:rPr>
          <w:rFonts w:ascii="Times New Roman" w:eastAsia="Calibri" w:hAnsi="Times New Roman" w:cs="Times New Roman"/>
          <w:sz w:val="28"/>
          <w:szCs w:val="32"/>
        </w:rPr>
        <w:t>10</w:t>
      </w:r>
      <w:r w:rsidRPr="00443031">
        <w:rPr>
          <w:rFonts w:ascii="Times New Roman" w:eastAsia="Calibri" w:hAnsi="Times New Roman" w:cs="Times New Roman"/>
          <w:sz w:val="28"/>
          <w:szCs w:val="32"/>
        </w:rPr>
        <w:t xml:space="preserve"> ноября в 12:00 д/к «Витязь» (ул.</w:t>
      </w:r>
      <w:r>
        <w:rPr>
          <w:rFonts w:ascii="Times New Roman" w:eastAsia="Calibri" w:hAnsi="Times New Roman" w:cs="Times New Roman"/>
          <w:sz w:val="28"/>
          <w:szCs w:val="32"/>
        </w:rPr>
        <w:t xml:space="preserve"> </w:t>
      </w:r>
      <w:r w:rsidRPr="00443031">
        <w:rPr>
          <w:rFonts w:ascii="Times New Roman" w:eastAsia="Calibri" w:hAnsi="Times New Roman" w:cs="Times New Roman"/>
          <w:sz w:val="28"/>
          <w:szCs w:val="32"/>
        </w:rPr>
        <w:t>Белинского д.11б)</w:t>
      </w:r>
    </w:p>
    <w:p w14:paraId="241592A4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32"/>
        </w:rPr>
        <w:t>Возраст участников:</w:t>
      </w:r>
      <w:r>
        <w:rPr>
          <w:rFonts w:ascii="Times New Roman" w:eastAsia="Calibri" w:hAnsi="Times New Roman" w:cs="Times New Roman"/>
          <w:bCs/>
          <w:sz w:val="28"/>
          <w:szCs w:val="32"/>
        </w:rPr>
        <w:t xml:space="preserve"> </w:t>
      </w:r>
      <w:r w:rsidR="00E77A14">
        <w:rPr>
          <w:rFonts w:ascii="Times New Roman" w:eastAsia="Calibri" w:hAnsi="Times New Roman" w:cs="Times New Roman"/>
          <w:bCs/>
          <w:sz w:val="28"/>
          <w:szCs w:val="32"/>
        </w:rPr>
        <w:t>8</w:t>
      </w:r>
      <w:r>
        <w:rPr>
          <w:rFonts w:ascii="Times New Roman" w:eastAsia="Calibri" w:hAnsi="Times New Roman" w:cs="Times New Roman"/>
          <w:bCs/>
          <w:sz w:val="28"/>
          <w:szCs w:val="32"/>
        </w:rPr>
        <w:t>-1</w:t>
      </w:r>
      <w:r w:rsidR="00E77A14">
        <w:rPr>
          <w:rFonts w:ascii="Times New Roman" w:eastAsia="Calibri" w:hAnsi="Times New Roman" w:cs="Times New Roman"/>
          <w:bCs/>
          <w:sz w:val="28"/>
          <w:szCs w:val="32"/>
        </w:rPr>
        <w:t>2</w:t>
      </w:r>
      <w:r>
        <w:rPr>
          <w:rFonts w:ascii="Times New Roman" w:eastAsia="Calibri" w:hAnsi="Times New Roman" w:cs="Times New Roman"/>
          <w:bCs/>
          <w:sz w:val="28"/>
          <w:szCs w:val="32"/>
        </w:rPr>
        <w:t xml:space="preserve"> лет.</w:t>
      </w:r>
    </w:p>
    <w:p w14:paraId="6AA7679B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32"/>
        </w:rPr>
        <w:t>Количество участников:</w:t>
      </w:r>
      <w:r>
        <w:rPr>
          <w:rFonts w:ascii="Times New Roman" w:eastAsia="Calibri" w:hAnsi="Times New Roman" w:cs="Times New Roman"/>
          <w:bCs/>
          <w:sz w:val="28"/>
          <w:szCs w:val="32"/>
        </w:rPr>
        <w:t xml:space="preserve"> 10</w:t>
      </w:r>
      <w:r w:rsidR="00E77A14">
        <w:rPr>
          <w:rFonts w:ascii="Times New Roman" w:eastAsia="Calibri" w:hAnsi="Times New Roman" w:cs="Times New Roman"/>
          <w:bCs/>
          <w:sz w:val="28"/>
          <w:szCs w:val="32"/>
        </w:rPr>
        <w:t>-14</w:t>
      </w:r>
      <w:r>
        <w:rPr>
          <w:rFonts w:ascii="Times New Roman" w:eastAsia="Calibri" w:hAnsi="Times New Roman" w:cs="Times New Roman"/>
          <w:bCs/>
          <w:sz w:val="28"/>
          <w:szCs w:val="32"/>
        </w:rPr>
        <w:t xml:space="preserve"> человек.</w:t>
      </w:r>
    </w:p>
    <w:p w14:paraId="333E90D5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32"/>
        </w:rPr>
        <w:t>Продолжительность мероприятия:</w:t>
      </w:r>
      <w:r>
        <w:rPr>
          <w:rFonts w:ascii="Times New Roman" w:eastAsia="Calibri" w:hAnsi="Times New Roman" w:cs="Times New Roman"/>
          <w:bCs/>
          <w:sz w:val="28"/>
          <w:szCs w:val="32"/>
        </w:rPr>
        <w:t xml:space="preserve"> 40-50 минут.</w:t>
      </w:r>
    </w:p>
    <w:p w14:paraId="024707F6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32"/>
        </w:rPr>
        <w:t>Материалы и оборудование:</w:t>
      </w:r>
    </w:p>
    <w:p w14:paraId="59A72DC9" w14:textId="2B9410C6" w:rsidR="00F71DE3" w:rsidRPr="00443031" w:rsidRDefault="00443031" w:rsidP="00F71D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>
        <w:rPr>
          <w:rFonts w:ascii="Times New Roman" w:eastAsia="Calibri" w:hAnsi="Times New Roman" w:cs="Times New Roman"/>
          <w:bCs/>
          <w:sz w:val="28"/>
          <w:szCs w:val="32"/>
        </w:rPr>
        <w:t>Корзина-1шт</w:t>
      </w:r>
      <w:r w:rsidR="00FD6066">
        <w:rPr>
          <w:rFonts w:ascii="Times New Roman" w:eastAsia="Calibri" w:hAnsi="Times New Roman" w:cs="Times New Roman"/>
          <w:bCs/>
          <w:sz w:val="28"/>
          <w:szCs w:val="32"/>
        </w:rPr>
        <w:t>.</w:t>
      </w:r>
      <w:r>
        <w:rPr>
          <w:rFonts w:ascii="Times New Roman" w:eastAsia="Calibri" w:hAnsi="Times New Roman" w:cs="Times New Roman"/>
          <w:bCs/>
          <w:sz w:val="28"/>
          <w:szCs w:val="32"/>
        </w:rPr>
        <w:t>, мячик-2шт</w:t>
      </w:r>
      <w:r w:rsidR="00FD6066">
        <w:rPr>
          <w:rFonts w:ascii="Times New Roman" w:eastAsia="Calibri" w:hAnsi="Times New Roman" w:cs="Times New Roman"/>
          <w:bCs/>
          <w:sz w:val="28"/>
          <w:szCs w:val="32"/>
        </w:rPr>
        <w:t>.</w:t>
      </w:r>
      <w:r>
        <w:rPr>
          <w:rFonts w:ascii="Times New Roman" w:eastAsia="Calibri" w:hAnsi="Times New Roman" w:cs="Times New Roman"/>
          <w:bCs/>
          <w:sz w:val="28"/>
          <w:szCs w:val="32"/>
        </w:rPr>
        <w:t>, бумага -2 листа,</w:t>
      </w:r>
      <w:r w:rsidR="00FD6066">
        <w:rPr>
          <w:rFonts w:ascii="Times New Roman" w:eastAsia="Calibri" w:hAnsi="Times New Roman" w:cs="Times New Roman"/>
          <w:bCs/>
          <w:sz w:val="28"/>
          <w:szCs w:val="32"/>
        </w:rPr>
        <w:t xml:space="preserve"> ручка -2 шт., лошадка на палочке – 2 шт., проектор, призы-10-20 шт.,</w:t>
      </w:r>
      <w:r w:rsidR="00547C2B">
        <w:rPr>
          <w:rFonts w:ascii="Times New Roman" w:eastAsia="Calibri" w:hAnsi="Times New Roman" w:cs="Times New Roman"/>
          <w:bCs/>
          <w:sz w:val="28"/>
          <w:szCs w:val="32"/>
        </w:rPr>
        <w:t xml:space="preserve"> </w:t>
      </w:r>
      <w:r w:rsidR="00F71DE3">
        <w:rPr>
          <w:rFonts w:ascii="Times New Roman" w:eastAsia="Calibri" w:hAnsi="Times New Roman" w:cs="Times New Roman"/>
          <w:bCs/>
          <w:sz w:val="28"/>
          <w:szCs w:val="32"/>
        </w:rPr>
        <w:t>кегля-2шт. обруч-2шт,</w:t>
      </w:r>
    </w:p>
    <w:p w14:paraId="48675733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8908E2" w14:textId="4ED97909" w:rsidR="00443031" w:rsidRP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3031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443031">
        <w:rPr>
          <w:rFonts w:ascii="Times New Roman" w:eastAsia="Calibri" w:hAnsi="Times New Roman" w:cs="Times New Roman"/>
          <w:sz w:val="28"/>
          <w:szCs w:val="28"/>
        </w:rPr>
        <w:t>раскрыть значение и роль праздника как дня сохранения единства народа, начала государственности.</w:t>
      </w:r>
    </w:p>
    <w:p w14:paraId="07269947" w14:textId="77777777" w:rsidR="00443031" w:rsidRP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3031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14:paraId="6ED2DDBB" w14:textId="08053932" w:rsidR="00443031" w:rsidRP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031">
        <w:rPr>
          <w:rFonts w:ascii="Times New Roman" w:eastAsia="Calibri" w:hAnsi="Times New Roman" w:cs="Times New Roman"/>
          <w:sz w:val="28"/>
          <w:szCs w:val="28"/>
        </w:rPr>
        <w:t>Развитие умений анализировать исторические фа</w:t>
      </w:r>
      <w:r w:rsidR="00FD6066">
        <w:rPr>
          <w:rFonts w:ascii="Times New Roman" w:eastAsia="Calibri" w:hAnsi="Times New Roman" w:cs="Times New Roman"/>
          <w:sz w:val="28"/>
          <w:szCs w:val="28"/>
        </w:rPr>
        <w:t xml:space="preserve">кты сопоставлять, делать выводы. </w:t>
      </w:r>
    </w:p>
    <w:p w14:paraId="2A913DD4" w14:textId="4B6FEE5B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031">
        <w:rPr>
          <w:rFonts w:ascii="Times New Roman" w:eastAsia="Calibri" w:hAnsi="Times New Roman" w:cs="Times New Roman"/>
          <w:sz w:val="28"/>
          <w:szCs w:val="28"/>
        </w:rPr>
        <w:t>Воспитывать интерес к изучению истории своей страны, чувство патриотизма, гордости за нашу Родину, ответственности за судьбу своей страны; сплочение детского коллектива.</w:t>
      </w:r>
      <w:r w:rsidR="00FD60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0FDC143" w14:textId="77777777" w:rsidR="00FD6066" w:rsidRDefault="00FD6066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EBF99C" w14:textId="625735E9" w:rsidR="00FD6066" w:rsidRDefault="00FD6066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66">
        <w:rPr>
          <w:rFonts w:ascii="Times New Roman" w:eastAsia="Calibri" w:hAnsi="Times New Roman" w:cs="Times New Roman"/>
          <w:b/>
          <w:sz w:val="28"/>
          <w:szCs w:val="28"/>
        </w:rPr>
        <w:t>Предварительная подготовка: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D6066">
        <w:rPr>
          <w:rFonts w:ascii="Times New Roman" w:eastAsia="Calibri" w:hAnsi="Times New Roman" w:cs="Times New Roman"/>
          <w:sz w:val="28"/>
          <w:szCs w:val="28"/>
        </w:rPr>
        <w:t>участники должны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выучить стих</w:t>
      </w:r>
      <w:r w:rsidR="00CB6407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, покупка инвентаря (лошадка на палочке 2шт)</w:t>
      </w:r>
      <w:r w:rsidR="00F71DE3">
        <w:rPr>
          <w:rFonts w:ascii="Times New Roman" w:eastAsia="Calibri" w:hAnsi="Times New Roman" w:cs="Times New Roman"/>
          <w:sz w:val="28"/>
          <w:szCs w:val="28"/>
        </w:rPr>
        <w:t>, подготовка материала к конкурсам (пазл флаг)</w:t>
      </w:r>
    </w:p>
    <w:p w14:paraId="14D3C073" w14:textId="77777777" w:rsidR="0095264A" w:rsidRDefault="0095264A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A8AA909" w14:textId="77777777" w:rsidR="0095264A" w:rsidRDefault="0095264A" w:rsidP="0095264A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5264A">
        <w:rPr>
          <w:rFonts w:ascii="Times New Roman" w:eastAsia="Calibri" w:hAnsi="Times New Roman" w:cs="Times New Roman"/>
          <w:b/>
          <w:sz w:val="28"/>
          <w:szCs w:val="28"/>
          <w:u w:val="single"/>
        </w:rPr>
        <w:t>Ход мероприятия</w:t>
      </w:r>
    </w:p>
    <w:p w14:paraId="54838D05" w14:textId="77777777" w:rsidR="0095264A" w:rsidRDefault="0095264A" w:rsidP="0095264A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14:paraId="55C5CEFC" w14:textId="7B9833F9" w:rsidR="004C0A67" w:rsidRDefault="0095264A" w:rsidP="004C0A67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Музыка (1)</w:t>
      </w:r>
    </w:p>
    <w:p w14:paraId="20A26F0B" w14:textId="5CEE11DD" w:rsidR="0095264A" w:rsidRDefault="0095264A" w:rsidP="0095264A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Проекция на экране</w:t>
      </w:r>
    </w:p>
    <w:p w14:paraId="3430390E" w14:textId="19E83078" w:rsidR="00105BC7" w:rsidRDefault="00105BC7" w:rsidP="0095264A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Слайд 1</w:t>
      </w:r>
    </w:p>
    <w:p w14:paraId="128AB624" w14:textId="77777777" w:rsidR="004C0A67" w:rsidRPr="004C0A67" w:rsidRDefault="004C0A67" w:rsidP="004C0A6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A3EF1" w14:textId="77777777" w:rsidR="004C0A67" w:rsidRDefault="004C0A67" w:rsidP="004C0A6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A67">
        <w:rPr>
          <w:rFonts w:ascii="Times New Roman" w:eastAsia="Calibri" w:hAnsi="Times New Roman" w:cs="Times New Roman"/>
          <w:b/>
          <w:sz w:val="28"/>
          <w:szCs w:val="28"/>
          <w:u w:val="single"/>
        </w:rPr>
        <w:t>Ведущая: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4C0A67">
        <w:rPr>
          <w:rFonts w:ascii="Times New Roman" w:eastAsia="Calibri" w:hAnsi="Times New Roman" w:cs="Times New Roman"/>
          <w:sz w:val="32"/>
          <w:szCs w:val="28"/>
        </w:rPr>
        <w:t xml:space="preserve">Мы рады приветствовать вас в нашем гостеприимном клубе! 4 ноября вся Россия отмечала День Народного Единства. 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Этот 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день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занимает особое место среди государственных 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праздников современной России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Во все времена 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народ любил свою Родину</w:t>
      </w:r>
      <w:r w:rsidRPr="004C0A67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,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слагал о ней песни, пословицы и стихи, во имя родной страны совершал подвиги.</w:t>
      </w:r>
    </w:p>
    <w:p w14:paraId="62CDA8C6" w14:textId="77777777" w:rsidR="004C0A67" w:rsidRDefault="004C0A67" w:rsidP="004C0A6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Сейчас ребята прочтут стихи и расскажут, что такое Родина?</w:t>
      </w:r>
    </w:p>
    <w:p w14:paraId="06D08C46" w14:textId="77777777" w:rsidR="004C0A67" w:rsidRPr="004C0A67" w:rsidRDefault="00F37136" w:rsidP="00F37136">
      <w:pPr>
        <w:pStyle w:val="a3"/>
        <w:numPr>
          <w:ilvl w:val="0"/>
          <w:numId w:val="1"/>
        </w:numPr>
        <w:spacing w:after="0" w:line="240" w:lineRule="auto"/>
        <w:ind w:left="-284"/>
        <w:rPr>
          <w:rFonts w:ascii="Times New Roman" w:eastAsia="Calibri" w:hAnsi="Times New Roman" w:cs="Times New Roman"/>
          <w:sz w:val="28"/>
          <w:szCs w:val="28"/>
        </w:rPr>
      </w:pPr>
      <w:r w:rsidRPr="00F3713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Дилана Курилова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4C0A67"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мы Родиной зовем?</w:t>
      </w:r>
    </w:p>
    <w:p w14:paraId="09A212D4" w14:textId="77777777" w:rsidR="004C0A67" w:rsidRDefault="004C0A67" w:rsidP="00F37136">
      <w:pPr>
        <w:pStyle w:val="a3"/>
        <w:spacing w:after="0" w:line="240" w:lineRule="auto"/>
        <w:ind w:left="1132" w:firstLine="99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Дом, где мы с тобой живем,</w:t>
      </w:r>
    </w:p>
    <w:p w14:paraId="29B907BD" w14:textId="77777777" w:rsidR="004C0A67" w:rsidRDefault="004C0A67" w:rsidP="00F37136">
      <w:pPr>
        <w:pStyle w:val="a3"/>
        <w:spacing w:after="0" w:line="240" w:lineRule="auto"/>
        <w:ind w:left="1132" w:firstLine="99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березки, вдоль которых</w:t>
      </w:r>
    </w:p>
    <w:p w14:paraId="3A6AA465" w14:textId="77777777" w:rsidR="004C0A67" w:rsidRPr="004C0A67" w:rsidRDefault="004C0A67" w:rsidP="00F37136">
      <w:pPr>
        <w:pStyle w:val="a3"/>
        <w:spacing w:after="0" w:line="240" w:lineRule="auto"/>
        <w:ind w:left="1132" w:firstLine="992"/>
        <w:rPr>
          <w:rFonts w:ascii="Times New Roman" w:eastAsia="Calibri" w:hAnsi="Times New Roman" w:cs="Times New Roman"/>
          <w:sz w:val="28"/>
          <w:szCs w:val="28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Рядом с мамой мы идем</w:t>
      </w:r>
    </w:p>
    <w:p w14:paraId="28317C27" w14:textId="77777777" w:rsidR="004C0A67" w:rsidRPr="004C0A67" w:rsidRDefault="00F37136" w:rsidP="004C0A67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Варвара Гусева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4C0A67"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мы Родиной зовем?</w:t>
      </w:r>
    </w:p>
    <w:p w14:paraId="0D74A642" w14:textId="77777777" w:rsidR="004C0A67" w:rsidRDefault="004C0A67" w:rsidP="00F37136">
      <w:pPr>
        <w:pStyle w:val="a3"/>
        <w:shd w:val="clear" w:color="auto" w:fill="FFFFFF"/>
        <w:spacing w:before="225" w:after="225" w:line="240" w:lineRule="auto"/>
        <w:ind w:left="1209" w:firstLine="915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Поле с тонким колоском,</w:t>
      </w:r>
    </w:p>
    <w:p w14:paraId="4F1AED65" w14:textId="77777777" w:rsidR="004C0A67" w:rsidRDefault="004C0A67" w:rsidP="00F37136">
      <w:pPr>
        <w:pStyle w:val="a3"/>
        <w:shd w:val="clear" w:color="auto" w:fill="FFFFFF"/>
        <w:spacing w:before="225" w:after="225" w:line="240" w:lineRule="auto"/>
        <w:ind w:left="1209" w:firstLine="915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Наши </w:t>
      </w: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праздники и песни</w:t>
      </w:r>
      <w:r w:rsidRPr="004C0A67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,</w:t>
      </w:r>
    </w:p>
    <w:p w14:paraId="5712171A" w14:textId="77777777" w:rsidR="004C0A67" w:rsidRPr="004C0A67" w:rsidRDefault="004C0A67" w:rsidP="00F37136">
      <w:pPr>
        <w:pStyle w:val="a3"/>
        <w:shd w:val="clear" w:color="auto" w:fill="FFFFFF"/>
        <w:spacing w:before="225" w:after="225" w:line="240" w:lineRule="auto"/>
        <w:ind w:left="1209" w:firstLine="915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Теплый вечер за окном.</w:t>
      </w:r>
    </w:p>
    <w:p w14:paraId="6C0D315C" w14:textId="77777777" w:rsidR="004C0A67" w:rsidRPr="004C0A67" w:rsidRDefault="00F37136" w:rsidP="004C0A67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Арина Паламарчук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4C0A67"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мы родиной зовем?</w:t>
      </w:r>
    </w:p>
    <w:p w14:paraId="512B8C5C" w14:textId="77777777" w:rsidR="004C0A67" w:rsidRDefault="004C0A67" w:rsidP="00F37136">
      <w:pPr>
        <w:pStyle w:val="a3"/>
        <w:shd w:val="clear" w:color="auto" w:fill="FFFFFF"/>
        <w:spacing w:before="225" w:after="225" w:line="240" w:lineRule="auto"/>
        <w:ind w:left="1917" w:firstLine="915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Все, что в сердце бережем,</w:t>
      </w:r>
    </w:p>
    <w:p w14:paraId="0EB47BAB" w14:textId="77777777" w:rsidR="004C0A67" w:rsidRDefault="004C0A67" w:rsidP="00F37136">
      <w:pPr>
        <w:pStyle w:val="a3"/>
        <w:shd w:val="clear" w:color="auto" w:fill="FFFFFF"/>
        <w:spacing w:before="225" w:after="225" w:line="240" w:lineRule="auto"/>
        <w:ind w:left="1917" w:firstLine="915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под небом синим-синим</w:t>
      </w:r>
    </w:p>
    <w:p w14:paraId="3CF90538" w14:textId="77777777" w:rsidR="004C0A67" w:rsidRDefault="004C0A67" w:rsidP="00F37136">
      <w:pPr>
        <w:pStyle w:val="a3"/>
        <w:shd w:val="clear" w:color="auto" w:fill="FFFFFF"/>
        <w:spacing w:before="225" w:after="225" w:line="240" w:lineRule="auto"/>
        <w:ind w:left="1917" w:firstLine="915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Флаг России над Кремлем.</w:t>
      </w:r>
    </w:p>
    <w:p w14:paraId="384A14BA" w14:textId="77777777" w:rsidR="004C0A67" w:rsidRDefault="004C0A67" w:rsidP="004C0A67">
      <w:pPr>
        <w:pStyle w:val="a3"/>
        <w:shd w:val="clear" w:color="auto" w:fill="FFFFFF"/>
        <w:spacing w:before="225" w:after="225" w:line="240" w:lineRule="auto"/>
        <w:ind w:left="-20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14:paraId="0D0A062E" w14:textId="77777777" w:rsidR="004C0A67" w:rsidRPr="004C0A67" w:rsidRDefault="004C0A67" w:rsidP="004C0A67">
      <w:pPr>
        <w:pStyle w:val="a3"/>
        <w:spacing w:before="225" w:after="225" w:line="240" w:lineRule="auto"/>
        <w:ind w:left="-207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u w:val="single"/>
          <w:lang w:eastAsia="ru-RU"/>
        </w:rPr>
        <w:t>Ведущий</w:t>
      </w:r>
      <w:r w:rsidRPr="004C0A67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:</w:t>
      </w:r>
    </w:p>
    <w:p w14:paraId="549BC7AF" w14:textId="77777777" w:rsidR="004C0A67" w:rsidRPr="004C0A67" w:rsidRDefault="004C0A67" w:rsidP="004C0A67">
      <w:pPr>
        <w:pStyle w:val="a3"/>
        <w:spacing w:line="240" w:lineRule="auto"/>
        <w:ind w:left="-20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и все страны мира, все государства, существующие на земле,</w:t>
      </w:r>
    </w:p>
    <w:p w14:paraId="77486E85" w14:textId="77777777" w:rsidR="004C0A67" w:rsidRPr="004C0A67" w:rsidRDefault="004C0A67" w:rsidP="004C0A67">
      <w:pPr>
        <w:pStyle w:val="a3"/>
        <w:spacing w:line="240" w:lineRule="auto"/>
        <w:ind w:left="-20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Россия имеет свои герб, флаг и гимн.</w:t>
      </w:r>
    </w:p>
    <w:p w14:paraId="30C4DE60" w14:textId="77777777" w:rsidR="004C0A67" w:rsidRDefault="004C0A67" w:rsidP="004C0A67">
      <w:pPr>
        <w:pStyle w:val="a3"/>
        <w:spacing w:line="240" w:lineRule="auto"/>
        <w:ind w:left="-20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Давайте встанем. Сейчас прозвучит Гимн России!</w:t>
      </w:r>
    </w:p>
    <w:p w14:paraId="0B93DEAC" w14:textId="77777777" w:rsidR="004C0A67" w:rsidRPr="004C0A67" w:rsidRDefault="004C0A67" w:rsidP="004C0A67">
      <w:pPr>
        <w:pStyle w:val="a3"/>
        <w:spacing w:line="240" w:lineRule="auto"/>
        <w:ind w:left="-207"/>
        <w:jc w:val="center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Музыка</w:t>
      </w:r>
      <w:r w:rsidR="00C60351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(2)</w:t>
      </w:r>
    </w:p>
    <w:p w14:paraId="42D21F23" w14:textId="77777777" w:rsidR="004C0A67" w:rsidRDefault="004C0A67" w:rsidP="004C0A67">
      <w:pPr>
        <w:pStyle w:val="a3"/>
        <w:spacing w:line="240" w:lineRule="auto"/>
        <w:ind w:left="-207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4C0A67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Зв</w:t>
      </w: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учит Гимн Российской Федерации.</w:t>
      </w:r>
    </w:p>
    <w:p w14:paraId="12015377" w14:textId="77777777" w:rsidR="00F37136" w:rsidRDefault="00F37136" w:rsidP="00F37136">
      <w:pPr>
        <w:pStyle w:val="a3"/>
        <w:spacing w:line="240" w:lineRule="auto"/>
        <w:ind w:left="-207"/>
        <w:jc w:val="both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14:paraId="57EBB639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Ребята, а к</w:t>
      </w: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акого цвета наш флаг? </w:t>
      </w:r>
      <w:r w:rsidRPr="00F37136">
        <w:rPr>
          <w:rFonts w:ascii="Times New Roman" w:eastAsia="Times New Roman" w:hAnsi="Times New Roman" w:cs="Times New Roman"/>
          <w:i/>
          <w:color w:val="111111"/>
          <w:sz w:val="28"/>
          <w:szCs w:val="32"/>
          <w:lang w:eastAsia="ru-RU"/>
        </w:rPr>
        <w:t>(ответ детей)</w:t>
      </w:r>
    </w:p>
    <w:p w14:paraId="08BA992E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Да, он трё</w:t>
      </w: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хцетный</w:t>
      </w: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белый, синий, красный.</w:t>
      </w:r>
    </w:p>
    <w:p w14:paraId="79931F79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А что символизируют цвета, вам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сейчас об этом расскажем</w:t>
      </w: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1C2B53C7" w14:textId="77777777" w:rsidR="00F37136" w:rsidRDefault="00CB6407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B6407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Анна Зеленкова</w:t>
      </w:r>
      <w:r w:rsidRPr="00CB640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F37136"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синем небе над страной</w:t>
      </w:r>
    </w:p>
    <w:p w14:paraId="4539C5A5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Реет флаг наш дорогой</w:t>
      </w:r>
    </w:p>
    <w:p w14:paraId="5460284D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каждой русской деревеньке</w:t>
      </w:r>
    </w:p>
    <w:p w14:paraId="07F6F841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увидишь флаг родной.</w:t>
      </w:r>
    </w:p>
    <w:p w14:paraId="289E86C5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Флаг российский наш окрашен</w:t>
      </w:r>
    </w:p>
    <w:p w14:paraId="64A4ED09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белый, синий, красный цвет.</w:t>
      </w:r>
    </w:p>
    <w:p w14:paraId="26265853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Он трепещет в небе ясном,</w:t>
      </w:r>
    </w:p>
    <w:p w14:paraId="28172AC4" w14:textId="77777777" w:rsidR="00F37136" w:rsidRDefault="00F37136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его прекрасней нет.</w:t>
      </w:r>
    </w:p>
    <w:p w14:paraId="1BD0670A" w14:textId="77777777" w:rsidR="00F37136" w:rsidRDefault="0055088F" w:rsidP="00F37136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5088F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Арина Паламарчук: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F37136"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Белый – символ мира, правды</w:t>
      </w:r>
    </w:p>
    <w:p w14:paraId="250DA933" w14:textId="77777777" w:rsidR="00F37136" w:rsidRDefault="00F37136" w:rsidP="0055088F">
      <w:pPr>
        <w:shd w:val="clear" w:color="auto" w:fill="FFFFFF"/>
        <w:spacing w:after="0" w:line="360" w:lineRule="auto"/>
        <w:ind w:left="283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душевной чистоты.</w:t>
      </w:r>
    </w:p>
    <w:p w14:paraId="1820D6B5" w14:textId="77777777" w:rsidR="00F37136" w:rsidRDefault="00F37136" w:rsidP="0055088F">
      <w:pPr>
        <w:shd w:val="clear" w:color="auto" w:fill="FFFFFF"/>
        <w:spacing w:after="0" w:line="360" w:lineRule="auto"/>
        <w:ind w:left="283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Синий – верности и веры,</w:t>
      </w:r>
    </w:p>
    <w:p w14:paraId="3ED994AD" w14:textId="77777777" w:rsidR="00F37136" w:rsidRDefault="00F37136" w:rsidP="0055088F">
      <w:pPr>
        <w:shd w:val="clear" w:color="auto" w:fill="FFFFFF"/>
        <w:spacing w:after="0" w:line="360" w:lineRule="auto"/>
        <w:ind w:left="283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Бескорыстной доброты.</w:t>
      </w:r>
    </w:p>
    <w:p w14:paraId="3C299028" w14:textId="77777777" w:rsidR="0055088F" w:rsidRDefault="00F37136" w:rsidP="0055088F">
      <w:pPr>
        <w:shd w:val="clear" w:color="auto" w:fill="FFFFFF"/>
        <w:spacing w:after="0" w:line="360" w:lineRule="auto"/>
        <w:ind w:left="283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Боль </w:t>
      </w: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народа</w:t>
      </w: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кровь погибших</w:t>
      </w:r>
    </w:p>
    <w:p w14:paraId="218C2A2C" w14:textId="77777777" w:rsidR="00F37136" w:rsidRDefault="00F37136" w:rsidP="0055088F">
      <w:pPr>
        <w:shd w:val="clear" w:color="auto" w:fill="FFFFFF"/>
        <w:spacing w:after="0" w:line="360" w:lineRule="auto"/>
        <w:ind w:left="2832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Отражает красный цвет.</w:t>
      </w:r>
    </w:p>
    <w:p w14:paraId="193A9315" w14:textId="77777777" w:rsidR="00F37136" w:rsidRDefault="00F37136" w:rsidP="0055088F">
      <w:pPr>
        <w:shd w:val="clear" w:color="auto" w:fill="FFFFFF"/>
        <w:spacing w:after="0" w:line="360" w:lineRule="auto"/>
        <w:ind w:left="2124" w:firstLine="708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Родину любить мы</w:t>
      </w:r>
    </w:p>
    <w:p w14:paraId="77294FD6" w14:textId="77777777" w:rsidR="00F37136" w:rsidRDefault="00F37136" w:rsidP="0055088F">
      <w:pPr>
        <w:shd w:val="clear" w:color="auto" w:fill="FFFFFF"/>
        <w:spacing w:after="0" w:line="360" w:lineRule="auto"/>
        <w:ind w:left="2832" w:firstLine="708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3713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хранить её от бед.</w:t>
      </w:r>
    </w:p>
    <w:p w14:paraId="06E8C253" w14:textId="77777777" w:rsidR="00CB6407" w:rsidRPr="007A7B04" w:rsidRDefault="00CB6407" w:rsidP="00CB6407">
      <w:pPr>
        <w:pStyle w:val="a4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B04">
        <w:rPr>
          <w:rFonts w:ascii="Times New Roman" w:hAnsi="Times New Roman" w:cs="Times New Roman"/>
          <w:sz w:val="32"/>
          <w:szCs w:val="28"/>
        </w:rPr>
        <w:t>Мы живем с вами в России, самой большой стране на Земле. Когда на одном ее конце дети просыпаются, то на другом – уже ложатся спать, когда в одном месте нашей страны цветут деревья, то в другом – может идти снег. Чтобы пересечь нашу страну надо целую неделю ехать на поезде или целый день лететь на самолете. К сожалению, ни поезда, ни самолёта мы вам предложить не можем. Зато можем предложить путешествие во времени и пространстве. И начнём с далёкого прошлого, когда страна наша носила имя Русь. Но прежде чем мы начнём наше путешествие, обращаю ваше внимание на то, что нам надо разделиться на 2 команды.</w:t>
      </w:r>
    </w:p>
    <w:p w14:paraId="2A73AE1D" w14:textId="77777777" w:rsidR="00CB6407" w:rsidRDefault="00CB6407" w:rsidP="00CB6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Каждой команде предстоит выбрать капитана и придумать название, которое отражало бы наш праздник.</w:t>
      </w:r>
    </w:p>
    <w:p w14:paraId="32EB5EB6" w14:textId="77777777" w:rsidR="00CB6407" w:rsidRDefault="00CB6407" w:rsidP="00CB640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Выполняют задание.</w:t>
      </w:r>
    </w:p>
    <w:p w14:paraId="0A9D2D3C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Итак, справа от нас команда________ и её капитан________, </w:t>
      </w:r>
    </w:p>
    <w:p w14:paraId="4ADD045A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а слева – команда ________, капитан ________.</w:t>
      </w:r>
    </w:p>
    <w:p w14:paraId="1BFCDB52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Девиз нашей конкурсной игровой программы: Думаем коллективно,</w:t>
      </w:r>
    </w:p>
    <w:p w14:paraId="4E769E79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Действуем оперативно!</w:t>
      </w:r>
    </w:p>
    <w:p w14:paraId="37AA5EF3" w14:textId="4A59430E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Команды, внимание! Внимательно слушайте правила заданий. Желаю всем удачного путешествия!</w:t>
      </w:r>
    </w:p>
    <w:p w14:paraId="5D6E492D" w14:textId="1E603259" w:rsidR="00105BC7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</w:t>
      </w:r>
    </w:p>
    <w:p w14:paraId="1E0965B3" w14:textId="5D2004AE" w:rsidR="00CB6407" w:rsidRDefault="00105BC7" w:rsidP="00CB640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B6407">
        <w:rPr>
          <w:rFonts w:ascii="Times New Roman" w:hAnsi="Times New Roman" w:cs="Times New Roman"/>
          <w:b/>
          <w:sz w:val="28"/>
          <w:szCs w:val="28"/>
        </w:rPr>
        <w:t>1</w:t>
      </w:r>
      <w:r w:rsidR="00CB6407">
        <w:rPr>
          <w:rFonts w:ascii="Times New Roman" w:hAnsi="Times New Roman" w:cs="Times New Roman"/>
          <w:sz w:val="28"/>
          <w:szCs w:val="28"/>
        </w:rPr>
        <w:t xml:space="preserve"> </w:t>
      </w:r>
      <w:r w:rsidR="00CB6407">
        <w:rPr>
          <w:rFonts w:ascii="Times New Roman" w:hAnsi="Times New Roman" w:cs="Times New Roman"/>
          <w:b/>
          <w:sz w:val="28"/>
          <w:szCs w:val="28"/>
        </w:rPr>
        <w:t>«Литературные герои имеют право»</w:t>
      </w:r>
    </w:p>
    <w:p w14:paraId="698F3A33" w14:textId="77777777" w:rsidR="00CB6407" w:rsidRDefault="00CB6407" w:rsidP="00CB6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О том, что права есть не только у взрослых, но и у детей, вы хорошо знаете. Право- это то, что принадлежит каждому с момента его рождения, то, без чего человек не может жить достойно, счастливо, хорошо.</w:t>
      </w:r>
    </w:p>
    <w:p w14:paraId="36B89CE1" w14:textId="16B5A06D" w:rsidR="00CB6407" w:rsidRDefault="00CB6407" w:rsidP="00CB6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вот нарушались ли права у литературных героев известных вам авторских, советских и русских народных сказок? (</w:t>
      </w:r>
      <w:r w:rsidRPr="00CB6407">
        <w:rPr>
          <w:rFonts w:ascii="Times New Roman" w:hAnsi="Times New Roman" w:cs="Times New Roman"/>
          <w:i/>
          <w:sz w:val="28"/>
          <w:szCs w:val="28"/>
        </w:rPr>
        <w:t>Каждой команде выдается бланк со сказками и вопросами к ним по нарушению прав литературных героев. Ребятам необходимо дать правильный вариант ответа)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6A00">
        <w:rPr>
          <w:rFonts w:ascii="Times New Roman" w:hAnsi="Times New Roman" w:cs="Times New Roman"/>
          <w:sz w:val="28"/>
          <w:szCs w:val="28"/>
        </w:rPr>
        <w:t xml:space="preserve"> 1балл за верный ответ в вопросе</w:t>
      </w:r>
    </w:p>
    <w:p w14:paraId="63674239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64606C" w14:textId="77777777" w:rsidR="00CB6407" w:rsidRDefault="00CB6407" w:rsidP="00CB640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Русские народные сказки (1)</w:t>
      </w:r>
    </w:p>
    <w:p w14:paraId="24D3CF4D" w14:textId="77777777" w:rsidR="00CB6407" w:rsidRDefault="00CB6407" w:rsidP="00CB640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CC47C0F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Колобок</w:t>
      </w:r>
    </w:p>
    <w:p w14:paraId="48D84967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Заюшкина избушка</w:t>
      </w:r>
    </w:p>
    <w:p w14:paraId="2C84DB4C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Хаврошечка</w:t>
      </w:r>
    </w:p>
    <w:p w14:paraId="7FDDB524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Гуси-лебеди</w:t>
      </w:r>
    </w:p>
    <w:p w14:paraId="777B31AB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Сестрица Аленушка и  братец Иванушка</w:t>
      </w:r>
    </w:p>
    <w:p w14:paraId="4C2D563F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щучьему веленью</w:t>
      </w:r>
    </w:p>
    <w:p w14:paraId="025282BC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Теремок</w:t>
      </w:r>
    </w:p>
    <w:p w14:paraId="326E2397" w14:textId="77777777" w:rsidR="00CB6407" w:rsidRDefault="00CB6407" w:rsidP="00CB64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Зимовье зверей</w:t>
      </w:r>
    </w:p>
    <w:p w14:paraId="465821AA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E103E04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какой сказке героиня пренебрегает своими обязанностями и из-за этого происходит много неприятностей_____4__________________</w:t>
      </w:r>
    </w:p>
    <w:p w14:paraId="1027EF54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каких трех сказках нарушено право на неприкосновенность жилища?_2,7,8______________</w:t>
      </w:r>
    </w:p>
    <w:p w14:paraId="6715351E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 каких четырех сказках было совершено покушение на жизнь главных героев?___1,3,4,5______________________</w:t>
      </w:r>
    </w:p>
    <w:p w14:paraId="33A3A44E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 какой сказке женщина, заменяющая мать не соблюдает права дочери: плохо кормит ее и заставляет работать с утра до вечера?_____3_________</w:t>
      </w:r>
    </w:p>
    <w:p w14:paraId="27E30719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 какой сказке девочка и мальчик жили одни, без родителей и опекунов?_________5_______</w:t>
      </w:r>
    </w:p>
    <w:p w14:paraId="4B941DDA" w14:textId="6B78512D" w:rsidR="00CB6407" w:rsidRDefault="00CB6407" w:rsidP="00105B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01CF2B2E" w14:textId="698BEFF3" w:rsidR="00105BC7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5BC7">
        <w:rPr>
          <w:rFonts w:ascii="Times New Roman" w:hAnsi="Times New Roman" w:cs="Times New Roman"/>
          <w:i/>
          <w:sz w:val="28"/>
          <w:szCs w:val="28"/>
        </w:rPr>
        <w:t>Слайд 3</w:t>
      </w:r>
    </w:p>
    <w:p w14:paraId="0C4A10E3" w14:textId="77777777" w:rsidR="00CB6407" w:rsidRDefault="00CB6407" w:rsidP="00CB640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Русские народные сказки (2)</w:t>
      </w:r>
    </w:p>
    <w:p w14:paraId="10767C08" w14:textId="77777777" w:rsidR="00CB6407" w:rsidRDefault="00CB6407" w:rsidP="00CB640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Морозко</w:t>
      </w:r>
    </w:p>
    <w:p w14:paraId="2C80EEC9" w14:textId="77777777" w:rsidR="00CB6407" w:rsidRDefault="00CB6407" w:rsidP="00CB640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и семеро козлят</w:t>
      </w:r>
    </w:p>
    <w:p w14:paraId="6955717B" w14:textId="77777777" w:rsidR="00CB6407" w:rsidRDefault="00CB6407" w:rsidP="00CB640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Царевна – лягушка</w:t>
      </w:r>
    </w:p>
    <w:p w14:paraId="0DEF5B12" w14:textId="77777777" w:rsidR="00CB6407" w:rsidRDefault="00CB6407" w:rsidP="00CB640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Петушок – золотой гребешок и жерновки</w:t>
      </w:r>
    </w:p>
    <w:p w14:paraId="32857DC8" w14:textId="77777777" w:rsidR="00CB6407" w:rsidRDefault="00CB6407" w:rsidP="00CB640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Ивашко и ведьма</w:t>
      </w:r>
    </w:p>
    <w:p w14:paraId="46373CFE" w14:textId="77777777" w:rsidR="00CB6407" w:rsidRDefault="00CB6407" w:rsidP="00CB640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Лисичка – сестричка и волк</w:t>
      </w:r>
    </w:p>
    <w:p w14:paraId="502BC639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A604C67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каких двух сказках герои присваивают чужой голос, а потом покушаются на жизнь другого героя сказки?______2,5___________</w:t>
      </w:r>
    </w:p>
    <w:p w14:paraId="1B5FE123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каких трех сказках нарушено право на неприкосновенность чужого имущества?______1,4,6________________</w:t>
      </w:r>
    </w:p>
    <w:p w14:paraId="484CCDC3" w14:textId="3881201C" w:rsidR="00CB6407" w:rsidRDefault="00CB6407" w:rsidP="00105B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4CB99C0D" w14:textId="79B55607" w:rsidR="00105BC7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4</w:t>
      </w:r>
    </w:p>
    <w:p w14:paraId="457E87B5" w14:textId="77777777" w:rsidR="00CB6407" w:rsidRDefault="00CB6407" w:rsidP="00CB640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Сказки Пушкина</w:t>
      </w:r>
    </w:p>
    <w:p w14:paraId="22290ABD" w14:textId="77777777" w:rsidR="00CB6407" w:rsidRDefault="00CB6407" w:rsidP="00CB640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о царе Салтане</w:t>
      </w:r>
    </w:p>
    <w:p w14:paraId="1B8DC24A" w14:textId="77777777" w:rsidR="00CB6407" w:rsidRDefault="00CB6407" w:rsidP="00CB640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о рыбаке и рыбке</w:t>
      </w:r>
    </w:p>
    <w:p w14:paraId="28634B41" w14:textId="77777777" w:rsidR="00CB6407" w:rsidRDefault="00CB6407" w:rsidP="00CB640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о мертвой царевне</w:t>
      </w:r>
    </w:p>
    <w:p w14:paraId="044AC333" w14:textId="77777777" w:rsidR="00CB6407" w:rsidRDefault="00CB6407" w:rsidP="00CB640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о золотом петушке</w:t>
      </w:r>
    </w:p>
    <w:p w14:paraId="432F330D" w14:textId="77777777" w:rsidR="00CB6407" w:rsidRDefault="00CB6407" w:rsidP="00CB640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о попе и работнике его Балде</w:t>
      </w:r>
    </w:p>
    <w:p w14:paraId="04C6440E" w14:textId="77777777" w:rsidR="00CB6407" w:rsidRDefault="00CB6407" w:rsidP="00CB640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Руслан и Людмила</w:t>
      </w:r>
    </w:p>
    <w:p w14:paraId="452D87C1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какой сказке не соблюдается право на достойную оплату труда?_____5___</w:t>
      </w:r>
    </w:p>
    <w:p w14:paraId="7EBDD991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 какой сказке женщина, заменяющая мать не соблюдает права дочери и даже покушается на ее жизнь?___________3_________________</w:t>
      </w:r>
    </w:p>
    <w:p w14:paraId="54508370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 какой сказке три героини виноваты в посягательстве на честь и репутацию другой женщины?_________1____________________________-</w:t>
      </w:r>
    </w:p>
    <w:p w14:paraId="2FCF51F4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 какой сказке главный герой отказывается выполнять условия договора?______5_________</w:t>
      </w:r>
    </w:p>
    <w:p w14:paraId="3F87D78E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6.В какой сказке происходит нарушение права на свободу личности или жизнь героев?_____1____________________</w:t>
      </w:r>
    </w:p>
    <w:p w14:paraId="59653B3A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B9DF557" w14:textId="77777777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5D9D935" w14:textId="6D5943C2" w:rsidR="00CB6407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5BC7">
        <w:rPr>
          <w:rFonts w:ascii="Times New Roman" w:hAnsi="Times New Roman" w:cs="Times New Roman"/>
          <w:i/>
          <w:sz w:val="28"/>
          <w:szCs w:val="28"/>
        </w:rPr>
        <w:t>Слайд 5</w:t>
      </w:r>
    </w:p>
    <w:p w14:paraId="616E8E7C" w14:textId="77777777" w:rsidR="00CB6407" w:rsidRDefault="00CB6407" w:rsidP="00CB640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«Раз словечко, два словечко»</w:t>
      </w:r>
    </w:p>
    <w:p w14:paraId="695D08C8" w14:textId="50FDDCA6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Из букв одного слова составьте как можно больше других слов. Слова должны быть только существительными, нарицательными и только в начальной форме. Буквы можно употреблять в любой последовательности, главное, чтобы в придуманных словах ни одна буква не повторялась чаще, чем в исходном слове.</w:t>
      </w:r>
      <w:r w:rsidR="00CF6A00">
        <w:rPr>
          <w:rFonts w:ascii="Times New Roman" w:hAnsi="Times New Roman" w:cs="Times New Roman"/>
          <w:sz w:val="28"/>
          <w:szCs w:val="28"/>
        </w:rPr>
        <w:t xml:space="preserve"> 1 балл за каждое придуманное слово.</w:t>
      </w:r>
    </w:p>
    <w:p w14:paraId="3126C36A" w14:textId="12CA6BEF" w:rsidR="00CB6407" w:rsidRDefault="00CB6407" w:rsidP="00CB64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Слово:</w:t>
      </w:r>
      <w:r>
        <w:rPr>
          <w:rFonts w:ascii="Times New Roman" w:hAnsi="Times New Roman" w:cs="Times New Roman"/>
          <w:sz w:val="28"/>
          <w:szCs w:val="28"/>
        </w:rPr>
        <w:t xml:space="preserve"> Природоохраняемый (природа, охра, род, дар</w:t>
      </w:r>
      <w:r w:rsidR="007F09BA">
        <w:rPr>
          <w:rFonts w:ascii="Times New Roman" w:hAnsi="Times New Roman" w:cs="Times New Roman"/>
          <w:sz w:val="28"/>
          <w:szCs w:val="28"/>
        </w:rPr>
        <w:t>, родина, дом</w:t>
      </w:r>
      <w:r>
        <w:rPr>
          <w:rFonts w:ascii="Times New Roman" w:hAnsi="Times New Roman" w:cs="Times New Roman"/>
          <w:sz w:val="28"/>
          <w:szCs w:val="28"/>
        </w:rPr>
        <w:t>…)</w:t>
      </w:r>
    </w:p>
    <w:p w14:paraId="7A9B65B2" w14:textId="77777777" w:rsidR="00105BC7" w:rsidRDefault="00105BC7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7237C6B" w14:textId="78DB5EA2" w:rsidR="007F09BA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5BC7">
        <w:rPr>
          <w:rFonts w:ascii="Times New Roman" w:hAnsi="Times New Roman" w:cs="Times New Roman"/>
          <w:i/>
          <w:sz w:val="28"/>
          <w:szCs w:val="28"/>
        </w:rPr>
        <w:t>Слайд 6</w:t>
      </w:r>
    </w:p>
    <w:p w14:paraId="6768F693" w14:textId="77777777" w:rsidR="007F09BA" w:rsidRDefault="007F09BA" w:rsidP="007F0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«Их подвиг жив. Неповторим и вечен…»</w:t>
      </w:r>
    </w:p>
    <w:p w14:paraId="40C86036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21FC64A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Подвиг – это когда в великом бескорыстном порыве души человек отдает себя людям, во имя людей жертвуют всем, даже собственной жизнью. Бывает подвиг одного человека, двух, трех, а бывает подвиг народа, когда народ поднимается на защиту Отечества, его чести , достоинства и свободы.</w:t>
      </w:r>
    </w:p>
    <w:p w14:paraId="7806FA71" w14:textId="64194E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столе в разброс разложены карточки. На одной части карточек записаны всем вам известные  люди, которые жили в разное время, а на другой части карточек отображены их подвиги, которые навсегда остались в истории России. Вам необходимо правильно соединить их (карточки).</w:t>
      </w:r>
      <w:r w:rsidR="00CF6A00">
        <w:rPr>
          <w:rFonts w:ascii="Times New Roman" w:hAnsi="Times New Roman" w:cs="Times New Roman"/>
          <w:sz w:val="28"/>
          <w:szCs w:val="28"/>
        </w:rPr>
        <w:t xml:space="preserve"> 1 балл за верный ответ</w:t>
      </w:r>
    </w:p>
    <w:p w14:paraId="3EC2C107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3"/>
        <w:gridCol w:w="6182"/>
      </w:tblGrid>
      <w:tr w:rsidR="007F09BA" w14:paraId="01A3D944" w14:textId="77777777" w:rsidTr="007F09BA">
        <w:tc>
          <w:tcPr>
            <w:tcW w:w="3163" w:type="dxa"/>
          </w:tcPr>
          <w:p w14:paraId="50740CAC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 Муромец</w:t>
            </w:r>
          </w:p>
        </w:tc>
        <w:tc>
          <w:tcPr>
            <w:tcW w:w="6182" w:type="dxa"/>
          </w:tcPr>
          <w:p w14:paraId="0F17083E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Битва под Черниговом, борьба с татарами из орды Золотой земли</w:t>
            </w:r>
          </w:p>
        </w:tc>
      </w:tr>
      <w:tr w:rsidR="007F09BA" w14:paraId="4B6382A0" w14:textId="77777777" w:rsidTr="007F09BA">
        <w:tc>
          <w:tcPr>
            <w:tcW w:w="3163" w:type="dxa"/>
          </w:tcPr>
          <w:p w14:paraId="05D2B5A9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Матросов</w:t>
            </w:r>
          </w:p>
        </w:tc>
        <w:tc>
          <w:tcPr>
            <w:tcW w:w="6182" w:type="dxa"/>
          </w:tcPr>
          <w:p w14:paraId="7F8FD175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Закрыл грудью амбразуру вражеского дзота</w:t>
            </w:r>
          </w:p>
        </w:tc>
      </w:tr>
      <w:tr w:rsidR="007F09BA" w14:paraId="36703731" w14:textId="77777777" w:rsidTr="007F09BA">
        <w:tc>
          <w:tcPr>
            <w:tcW w:w="3163" w:type="dxa"/>
          </w:tcPr>
          <w:p w14:paraId="43971E26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Невский</w:t>
            </w:r>
          </w:p>
        </w:tc>
        <w:tc>
          <w:tcPr>
            <w:tcW w:w="6182" w:type="dxa"/>
          </w:tcPr>
          <w:p w14:paraId="176C7279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Ледовое побоище</w:t>
            </w:r>
          </w:p>
        </w:tc>
      </w:tr>
      <w:tr w:rsidR="007F09BA" w14:paraId="299FBA77" w14:textId="77777777" w:rsidTr="007F09BA">
        <w:tc>
          <w:tcPr>
            <w:tcW w:w="3163" w:type="dxa"/>
          </w:tcPr>
          <w:p w14:paraId="0A02253A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Донской</w:t>
            </w:r>
          </w:p>
        </w:tc>
        <w:tc>
          <w:tcPr>
            <w:tcW w:w="6182" w:type="dxa"/>
          </w:tcPr>
          <w:p w14:paraId="0F5ACE0E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Куликово поле</w:t>
            </w:r>
          </w:p>
        </w:tc>
      </w:tr>
      <w:tr w:rsidR="007F09BA" w14:paraId="3613D919" w14:textId="77777777" w:rsidTr="007F09BA">
        <w:tc>
          <w:tcPr>
            <w:tcW w:w="3163" w:type="dxa"/>
          </w:tcPr>
          <w:p w14:paraId="6FC136BA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Михаил Кутузов </w:t>
            </w:r>
          </w:p>
        </w:tc>
        <w:tc>
          <w:tcPr>
            <w:tcW w:w="6182" w:type="dxa"/>
          </w:tcPr>
          <w:p w14:paraId="625D730E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Бородино </w:t>
            </w:r>
          </w:p>
        </w:tc>
      </w:tr>
      <w:tr w:rsidR="007F09BA" w14:paraId="042A5995" w14:textId="77777777" w:rsidTr="007F09BA">
        <w:tc>
          <w:tcPr>
            <w:tcW w:w="3163" w:type="dxa"/>
          </w:tcPr>
          <w:p w14:paraId="327C54F9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Жуков</w:t>
            </w:r>
          </w:p>
        </w:tc>
        <w:tc>
          <w:tcPr>
            <w:tcW w:w="6182" w:type="dxa"/>
          </w:tcPr>
          <w:p w14:paraId="66D49378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Оборона Москвы</w:t>
            </w:r>
          </w:p>
        </w:tc>
      </w:tr>
      <w:tr w:rsidR="007F09BA" w14:paraId="70AA00A4" w14:textId="77777777" w:rsidTr="007F09BA">
        <w:tc>
          <w:tcPr>
            <w:tcW w:w="3163" w:type="dxa"/>
          </w:tcPr>
          <w:p w14:paraId="67BB6DB0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 Первый</w:t>
            </w:r>
          </w:p>
        </w:tc>
        <w:tc>
          <w:tcPr>
            <w:tcW w:w="6182" w:type="dxa"/>
          </w:tcPr>
          <w:p w14:paraId="1C6BDA7F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Создал великий российский военный и торговый флот</w:t>
            </w:r>
          </w:p>
        </w:tc>
      </w:tr>
      <w:tr w:rsidR="007F09BA" w14:paraId="45401B2B" w14:textId="77777777" w:rsidTr="007F09BA">
        <w:tc>
          <w:tcPr>
            <w:tcW w:w="3163" w:type="dxa"/>
          </w:tcPr>
          <w:p w14:paraId="44E790DC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Князь Пожарский и Кузьма Минин</w:t>
            </w:r>
          </w:p>
        </w:tc>
        <w:tc>
          <w:tcPr>
            <w:tcW w:w="6182" w:type="dxa"/>
          </w:tcPr>
          <w:p w14:paraId="02AD1660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Войско – ополчение с ними во главе осадило поляков в Московском Кремле и освободило столицу от иноземных захватчиков  </w:t>
            </w:r>
          </w:p>
        </w:tc>
      </w:tr>
      <w:tr w:rsidR="007F09BA" w14:paraId="6E14EC1B" w14:textId="77777777" w:rsidTr="007F09BA">
        <w:tc>
          <w:tcPr>
            <w:tcW w:w="3163" w:type="dxa"/>
          </w:tcPr>
          <w:p w14:paraId="475F269A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Князь Владимир Мономах</w:t>
            </w:r>
          </w:p>
        </w:tc>
        <w:tc>
          <w:tcPr>
            <w:tcW w:w="6182" w:type="dxa"/>
          </w:tcPr>
          <w:p w14:paraId="2858B498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Объединил территории древнерусского государства. Дал отпор диким ордам кочевников</w:t>
            </w:r>
          </w:p>
        </w:tc>
      </w:tr>
      <w:tr w:rsidR="007F09BA" w14:paraId="7DA5993D" w14:textId="77777777" w:rsidTr="007F09BA">
        <w:tc>
          <w:tcPr>
            <w:tcW w:w="3163" w:type="dxa"/>
          </w:tcPr>
          <w:p w14:paraId="33B2AD30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Чкалов</w:t>
            </w:r>
          </w:p>
        </w:tc>
        <w:tc>
          <w:tcPr>
            <w:tcW w:w="6182" w:type="dxa"/>
          </w:tcPr>
          <w:p w14:paraId="68AADB22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Осуществил первый в истории беспосадочный транспортный перелет через Северный полюс в Америку</w:t>
            </w:r>
          </w:p>
        </w:tc>
      </w:tr>
      <w:tr w:rsidR="007F09BA" w14:paraId="016D7A85" w14:textId="77777777" w:rsidTr="007F09BA">
        <w:tc>
          <w:tcPr>
            <w:tcW w:w="3163" w:type="dxa"/>
          </w:tcPr>
          <w:p w14:paraId="54F4BCF5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Иван Сусанин</w:t>
            </w:r>
          </w:p>
        </w:tc>
        <w:tc>
          <w:tcPr>
            <w:tcW w:w="6182" w:type="dxa"/>
          </w:tcPr>
          <w:p w14:paraId="4C01F053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Спасая жизнь царя Михаила Романова, завёл отряд польских интервентов в непроходимое лесное болото</w:t>
            </w:r>
          </w:p>
        </w:tc>
      </w:tr>
    </w:tbl>
    <w:p w14:paraId="4A3C49B4" w14:textId="77777777" w:rsid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22297BD" w14:textId="77777777" w:rsid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F656D0D" w14:textId="05E44B1F" w:rsidR="007F09BA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5BC7">
        <w:rPr>
          <w:rFonts w:ascii="Times New Roman" w:hAnsi="Times New Roman" w:cs="Times New Roman"/>
          <w:i/>
          <w:sz w:val="28"/>
          <w:szCs w:val="28"/>
        </w:rPr>
        <w:t>Слайд 7</w:t>
      </w:r>
    </w:p>
    <w:p w14:paraId="511562A4" w14:textId="77777777" w:rsidR="007F09BA" w:rsidRDefault="007F09BA" w:rsidP="007F0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 «Великие люди России»</w:t>
      </w:r>
    </w:p>
    <w:p w14:paraId="3C75FC07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5527934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Говорят, что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нельзя считать культурным того человека, который не знает истории своей Родины, своего народа. В истории нашего Отечества было все : и взлеты и падения, и триумфы и поражения. И только история должна и может дать нам мудрый и честный ответ на вопрос: «Что составляет славу и гордость исторического пути народа?»</w:t>
      </w:r>
    </w:p>
    <w:p w14:paraId="18007F82" w14:textId="64ED6CCA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ваша задача продемонстрировать свои знания по истории, литературе, искусству, биологии. Соедините попарно карточки так, чтобы было понятно всем: Кто есть кто?</w:t>
      </w:r>
      <w:r w:rsidR="00CF6A00">
        <w:rPr>
          <w:rFonts w:ascii="Times New Roman" w:hAnsi="Times New Roman" w:cs="Times New Roman"/>
          <w:sz w:val="28"/>
          <w:szCs w:val="28"/>
        </w:rPr>
        <w:t xml:space="preserve"> </w:t>
      </w:r>
      <w:r w:rsidR="00CF6A00" w:rsidRPr="00CF6A00">
        <w:rPr>
          <w:rFonts w:ascii="Times New Roman" w:hAnsi="Times New Roman" w:cs="Times New Roman"/>
          <w:sz w:val="28"/>
          <w:szCs w:val="28"/>
        </w:rPr>
        <w:t>1 балл за верный ответ</w:t>
      </w:r>
    </w:p>
    <w:p w14:paraId="662859DE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64"/>
        <w:gridCol w:w="4681"/>
      </w:tblGrid>
      <w:tr w:rsidR="007F09BA" w14:paraId="03A59A39" w14:textId="77777777" w:rsidTr="007F09BA">
        <w:tc>
          <w:tcPr>
            <w:tcW w:w="4664" w:type="dxa"/>
          </w:tcPr>
          <w:p w14:paraId="350C89F8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Алексеевич Великий</w:t>
            </w:r>
          </w:p>
        </w:tc>
        <w:tc>
          <w:tcPr>
            <w:tcW w:w="4681" w:type="dxa"/>
          </w:tcPr>
          <w:p w14:paraId="3D15AD49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Император всероссийский</w:t>
            </w:r>
          </w:p>
        </w:tc>
      </w:tr>
      <w:tr w:rsidR="007F09BA" w14:paraId="327F13AA" w14:textId="77777777" w:rsidTr="007F09BA">
        <w:tc>
          <w:tcPr>
            <w:tcW w:w="4664" w:type="dxa"/>
          </w:tcPr>
          <w:p w14:paraId="031A21E0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Ломоносов Михаил Васильевич</w:t>
            </w:r>
          </w:p>
        </w:tc>
        <w:tc>
          <w:tcPr>
            <w:tcW w:w="4681" w:type="dxa"/>
          </w:tcPr>
          <w:p w14:paraId="1C924573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 и ученый</w:t>
            </w:r>
          </w:p>
        </w:tc>
      </w:tr>
      <w:tr w:rsidR="007F09BA" w14:paraId="611425D1" w14:textId="77777777" w:rsidTr="007F09BA">
        <w:tc>
          <w:tcPr>
            <w:tcW w:w="4664" w:type="dxa"/>
          </w:tcPr>
          <w:p w14:paraId="502224CB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Сергеевич Пушкин</w:t>
            </w:r>
          </w:p>
        </w:tc>
        <w:tc>
          <w:tcPr>
            <w:tcW w:w="4681" w:type="dxa"/>
          </w:tcPr>
          <w:p w14:paraId="48EA56E3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 и писатель</w:t>
            </w:r>
          </w:p>
        </w:tc>
      </w:tr>
      <w:tr w:rsidR="007F09BA" w14:paraId="10D482E1" w14:textId="77777777" w:rsidTr="007F09BA">
        <w:tc>
          <w:tcPr>
            <w:tcW w:w="4664" w:type="dxa"/>
          </w:tcPr>
          <w:p w14:paraId="5CFBBD95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Суворов</w:t>
            </w:r>
          </w:p>
        </w:tc>
        <w:tc>
          <w:tcPr>
            <w:tcW w:w="4681" w:type="dxa"/>
          </w:tcPr>
          <w:p w14:paraId="40A4E43B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Полководец </w:t>
            </w:r>
          </w:p>
        </w:tc>
      </w:tr>
      <w:tr w:rsidR="007F09BA" w14:paraId="699A7F7A" w14:textId="77777777" w:rsidTr="007F09BA">
        <w:tc>
          <w:tcPr>
            <w:tcW w:w="4664" w:type="dxa"/>
          </w:tcPr>
          <w:p w14:paraId="43ADA43D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Королёв</w:t>
            </w:r>
          </w:p>
        </w:tc>
        <w:tc>
          <w:tcPr>
            <w:tcW w:w="4681" w:type="dxa"/>
          </w:tcPr>
          <w:p w14:paraId="7782A255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ученый, конструктор ракетно – космических систем</w:t>
            </w:r>
          </w:p>
        </w:tc>
      </w:tr>
      <w:tr w:rsidR="007F09BA" w14:paraId="1FA2E724" w14:textId="77777777" w:rsidTr="007F09BA">
        <w:tc>
          <w:tcPr>
            <w:tcW w:w="4664" w:type="dxa"/>
          </w:tcPr>
          <w:p w14:paraId="67195B09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Менделеев</w:t>
            </w:r>
          </w:p>
        </w:tc>
        <w:tc>
          <w:tcPr>
            <w:tcW w:w="4681" w:type="dxa"/>
          </w:tcPr>
          <w:p w14:paraId="52C661CD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Химик, физик, метролог, экономист, технолог, геолог, метеоролог, педагог, воздухоплаватель</w:t>
            </w:r>
          </w:p>
        </w:tc>
      </w:tr>
      <w:tr w:rsidR="007F09BA" w14:paraId="5E0D68A4" w14:textId="77777777" w:rsidTr="007F09BA">
        <w:tc>
          <w:tcPr>
            <w:tcW w:w="4664" w:type="dxa"/>
          </w:tcPr>
          <w:p w14:paraId="478A189C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Айвазовский</w:t>
            </w:r>
          </w:p>
        </w:tc>
        <w:tc>
          <w:tcPr>
            <w:tcW w:w="4681" w:type="dxa"/>
          </w:tcPr>
          <w:p w14:paraId="17DEEBEC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Выдающийся русский живописец, маринист</w:t>
            </w:r>
          </w:p>
        </w:tc>
      </w:tr>
      <w:tr w:rsidR="007F09BA" w14:paraId="6380F82C" w14:textId="77777777" w:rsidTr="007F09BA">
        <w:tc>
          <w:tcPr>
            <w:tcW w:w="4664" w:type="dxa"/>
          </w:tcPr>
          <w:p w14:paraId="4374465A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Донской</w:t>
            </w:r>
          </w:p>
        </w:tc>
        <w:tc>
          <w:tcPr>
            <w:tcW w:w="4681" w:type="dxa"/>
          </w:tcPr>
          <w:p w14:paraId="5EBBBE50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Великий князь владимирский и московский</w:t>
            </w:r>
          </w:p>
        </w:tc>
      </w:tr>
      <w:tr w:rsidR="007F09BA" w14:paraId="0B2D0DEC" w14:textId="77777777" w:rsidTr="007F09BA">
        <w:tc>
          <w:tcPr>
            <w:tcW w:w="4664" w:type="dxa"/>
          </w:tcPr>
          <w:p w14:paraId="65BDAC83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Шостакович</w:t>
            </w:r>
          </w:p>
        </w:tc>
        <w:tc>
          <w:tcPr>
            <w:tcW w:w="4681" w:type="dxa"/>
          </w:tcPr>
          <w:p w14:paraId="38901972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композитор, пианист</w:t>
            </w:r>
          </w:p>
        </w:tc>
      </w:tr>
      <w:tr w:rsidR="007F09BA" w14:paraId="70688306" w14:textId="77777777" w:rsidTr="007F09BA">
        <w:tc>
          <w:tcPr>
            <w:tcW w:w="4664" w:type="dxa"/>
          </w:tcPr>
          <w:p w14:paraId="5A7BD29A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Калашников</w:t>
            </w:r>
          </w:p>
        </w:tc>
        <w:tc>
          <w:tcPr>
            <w:tcW w:w="4681" w:type="dxa"/>
          </w:tcPr>
          <w:p w14:paraId="5B4B3CCE" w14:textId="77777777" w:rsidR="007F09BA" w:rsidRDefault="007F09BA" w:rsidP="004722C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Российский конструктор</w:t>
            </w:r>
          </w:p>
        </w:tc>
      </w:tr>
    </w:tbl>
    <w:p w14:paraId="7477755D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5DE581D" w14:textId="65633CBE" w:rsidR="007F09BA" w:rsidRPr="00105BC7" w:rsidRDefault="00105BC7" w:rsidP="00105BC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8</w:t>
      </w:r>
    </w:p>
    <w:p w14:paraId="5DE71697" w14:textId="77777777" w:rsidR="007F09BA" w:rsidRDefault="0050674B" w:rsidP="007F0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7F09BA">
        <w:rPr>
          <w:rFonts w:ascii="Times New Roman" w:hAnsi="Times New Roman" w:cs="Times New Roman"/>
          <w:b/>
          <w:sz w:val="28"/>
          <w:szCs w:val="28"/>
        </w:rPr>
        <w:t xml:space="preserve"> «Пословица не зря молвится»</w:t>
      </w:r>
    </w:p>
    <w:p w14:paraId="055A98B1" w14:textId="77777777" w:rsidR="007F09BA" w:rsidRDefault="007F09BA" w:rsidP="007F0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A07F1C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sz w:val="28"/>
          <w:szCs w:val="28"/>
        </w:rPr>
        <w:t>: Праздниками мы называем дни , в которые веселимся, отдыхаем, устраиваем застолье. Происходит это в соответствии с традициями, религиозными или народными. В календаре праздничных дней присутствуют и выходные дни, и профессиональные праздники, и религиозные, и международные, и государственные, и неофициальные, и те праздники, которые касаются индивидуально какой-то семьи или человека, так называемые, личные праздники.</w:t>
      </w:r>
    </w:p>
    <w:p w14:paraId="4B3959F2" w14:textId="458DC8A9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Ваша задача : распределить карточки с названиями праздников по </w:t>
      </w:r>
      <w:r w:rsidR="00CF6A0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группам (профессиональные, международные и государственные).</w:t>
      </w:r>
    </w:p>
    <w:p w14:paraId="723C6DA8" w14:textId="03737F91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F18CA9" w14:textId="77777777" w:rsidR="00CF6A00" w:rsidRDefault="00CF6A00" w:rsidP="007F09B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47B095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МЕЖДУНАРОДНЫЕ</w:t>
      </w:r>
    </w:p>
    <w:p w14:paraId="404E02FE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января- День памяти жертв Холокоста</w:t>
      </w:r>
    </w:p>
    <w:p w14:paraId="0BD5B354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марта – День гражданской обороны</w:t>
      </w:r>
    </w:p>
    <w:p w14:paraId="204D43F5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марта-  Женский день</w:t>
      </w:r>
    </w:p>
    <w:p w14:paraId="4F34C873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марта – День водных ресурсов</w:t>
      </w:r>
    </w:p>
    <w:p w14:paraId="36FAB154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апреля- День птиц</w:t>
      </w:r>
    </w:p>
    <w:p w14:paraId="4A71BD48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мая – День семьи</w:t>
      </w:r>
    </w:p>
    <w:p w14:paraId="08773DDD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18CFE6E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909B62C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ПРОФЕССИОНАЛЬНЫЕ</w:t>
      </w:r>
    </w:p>
    <w:p w14:paraId="049EABA0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сентября- День танкиста</w:t>
      </w:r>
    </w:p>
    <w:p w14:paraId="562AD37E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октября- День учителя</w:t>
      </w:r>
    </w:p>
    <w:p w14:paraId="440075B8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ноября – День полиции</w:t>
      </w:r>
    </w:p>
    <w:p w14:paraId="60B0F1BA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 – День энергетика</w:t>
      </w:r>
    </w:p>
    <w:p w14:paraId="7F365D42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апреля- День космонавтики</w:t>
      </w:r>
    </w:p>
    <w:p w14:paraId="63A4B45F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мая – День пограничника</w:t>
      </w:r>
    </w:p>
    <w:p w14:paraId="40A8830B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июля- День российской почты</w:t>
      </w:r>
    </w:p>
    <w:p w14:paraId="1BB8115E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F7F0ADA" w14:textId="77777777" w:rsidR="007F09BA" w:rsidRDefault="007F09BA" w:rsidP="007F09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ГОСУДАРСТВЕННЫЕ</w:t>
      </w:r>
    </w:p>
    <w:p w14:paraId="47D046E1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февраля- День защитника Отечества</w:t>
      </w:r>
    </w:p>
    <w:p w14:paraId="1C3BFEFB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мая- Праздник весны и труда</w:t>
      </w:r>
    </w:p>
    <w:p w14:paraId="44B1A379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мая- День Победы</w:t>
      </w:r>
    </w:p>
    <w:p w14:paraId="6DD92CF3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июня- День России</w:t>
      </w:r>
    </w:p>
    <w:p w14:paraId="3F9E57DE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ноября- День народного единства</w:t>
      </w:r>
    </w:p>
    <w:p w14:paraId="389DC793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января- День российского студенчества</w:t>
      </w:r>
    </w:p>
    <w:p w14:paraId="17FE29C6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мая- День славянской письменности и культуры</w:t>
      </w:r>
    </w:p>
    <w:p w14:paraId="0C953C77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июня- Пушкинский день России</w:t>
      </w:r>
    </w:p>
    <w:p w14:paraId="543D6929" w14:textId="77777777" w:rsidR="007F09BA" w:rsidRDefault="007F09BA" w:rsidP="007F09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сентября-День знаний</w:t>
      </w:r>
    </w:p>
    <w:p w14:paraId="52F8321E" w14:textId="77777777" w:rsidR="007F09BA" w:rsidRDefault="007F09BA" w:rsidP="00CB64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6A79C24" w14:textId="77777777" w:rsidR="000335AD" w:rsidRDefault="000335AD" w:rsidP="000335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335A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: Молодцы! Справились с заданиями!</w:t>
      </w:r>
    </w:p>
    <w:p w14:paraId="371DD27E" w14:textId="2B1E4441" w:rsidR="000335AD" w:rsidRDefault="000335AD" w:rsidP="000335AD">
      <w:pPr>
        <w:shd w:val="clear" w:color="auto" w:fill="FFFFFF"/>
        <w:spacing w:after="0" w:line="360" w:lineRule="auto"/>
        <w:jc w:val="both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А давайте мы с вами вспомним пословицы о Родине.</w:t>
      </w:r>
    </w:p>
    <w:p w14:paraId="0E20F535" w14:textId="77777777" w:rsidR="000335AD" w:rsidRPr="0013568C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- Кто за Родину дерется – </w:t>
      </w:r>
      <w:r w:rsidRPr="0013568C">
        <w:rPr>
          <w:i/>
          <w:iCs/>
          <w:color w:val="111111"/>
          <w:sz w:val="32"/>
          <w:szCs w:val="32"/>
          <w:bdr w:val="none" w:sz="0" w:space="0" w:color="auto" w:frame="1"/>
        </w:rPr>
        <w:t>(тому двойная сила дается)</w:t>
      </w:r>
    </w:p>
    <w:p w14:paraId="216BA608" w14:textId="77777777" w:rsidR="000335AD" w:rsidRPr="0013568C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- Родина мать </w:t>
      </w:r>
      <w:r w:rsidRPr="0013568C">
        <w:rPr>
          <w:i/>
          <w:iCs/>
          <w:color w:val="111111"/>
          <w:sz w:val="32"/>
          <w:szCs w:val="32"/>
          <w:bdr w:val="none" w:sz="0" w:space="0" w:color="auto" w:frame="1"/>
        </w:rPr>
        <w:t>(умей за нее постоять)</w:t>
      </w:r>
    </w:p>
    <w:p w14:paraId="39CD4817" w14:textId="77777777" w:rsidR="000335AD" w:rsidRPr="0013568C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- В мире нет краше </w:t>
      </w:r>
      <w:r w:rsidRPr="0013568C">
        <w:rPr>
          <w:i/>
          <w:iCs/>
          <w:color w:val="111111"/>
          <w:sz w:val="32"/>
          <w:szCs w:val="32"/>
          <w:bdr w:val="none" w:sz="0" w:space="0" w:color="auto" w:frame="1"/>
        </w:rPr>
        <w:t>(родины нашей)</w:t>
      </w:r>
    </w:p>
    <w:p w14:paraId="13536344" w14:textId="771FD92F" w:rsidR="000335AD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13568C">
        <w:rPr>
          <w:color w:val="111111"/>
          <w:sz w:val="32"/>
          <w:szCs w:val="32"/>
        </w:rPr>
        <w:t>- Жить – </w:t>
      </w:r>
      <w:r w:rsidRPr="0013568C">
        <w:rPr>
          <w:i/>
          <w:iCs/>
          <w:color w:val="111111"/>
          <w:sz w:val="32"/>
          <w:szCs w:val="32"/>
          <w:bdr w:val="none" w:sz="0" w:space="0" w:color="auto" w:frame="1"/>
        </w:rPr>
        <w:t>(Родине служить)</w:t>
      </w:r>
    </w:p>
    <w:p w14:paraId="1BDBE48D" w14:textId="0B0767FD" w:rsidR="00105BC7" w:rsidRDefault="00105BC7" w:rsidP="00105BC7">
      <w:pPr>
        <w:pStyle w:val="a6"/>
        <w:ind w:firstLine="360"/>
        <w:jc w:val="center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105BC7">
        <w:rPr>
          <w:i/>
          <w:iCs/>
          <w:color w:val="111111"/>
          <w:sz w:val="32"/>
          <w:szCs w:val="32"/>
          <w:bdr w:val="none" w:sz="0" w:space="0" w:color="auto" w:frame="1"/>
        </w:rPr>
        <w:lastRenderedPageBreak/>
        <w:t>Слайд 9</w:t>
      </w:r>
    </w:p>
    <w:p w14:paraId="6B64BE6E" w14:textId="575B12E4" w:rsidR="00105BC7" w:rsidRPr="00CF6A00" w:rsidRDefault="000335AD" w:rsidP="00CF6A00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b/>
          <w:bCs/>
          <w:color w:val="111111"/>
          <w:sz w:val="32"/>
          <w:szCs w:val="32"/>
        </w:rPr>
      </w:pPr>
      <w:r w:rsidRPr="00E761A0">
        <w:rPr>
          <w:b/>
          <w:bCs/>
          <w:color w:val="111111"/>
          <w:sz w:val="32"/>
          <w:szCs w:val="32"/>
          <w:u w:val="single"/>
          <w:bdr w:val="none" w:sz="0" w:space="0" w:color="auto" w:frame="1"/>
        </w:rPr>
        <w:t>Ведущий</w:t>
      </w:r>
      <w:r w:rsidRPr="00E761A0">
        <w:rPr>
          <w:b/>
          <w:bCs/>
          <w:color w:val="111111"/>
          <w:sz w:val="32"/>
          <w:szCs w:val="32"/>
        </w:rPr>
        <w:t>:</w:t>
      </w:r>
      <w:r w:rsidR="00CF6A00">
        <w:rPr>
          <w:b/>
          <w:bCs/>
          <w:color w:val="111111"/>
          <w:sz w:val="32"/>
          <w:szCs w:val="32"/>
        </w:rPr>
        <w:t xml:space="preserve"> </w:t>
      </w:r>
      <w:r>
        <w:rPr>
          <w:color w:val="111111"/>
          <w:sz w:val="32"/>
          <w:szCs w:val="32"/>
        </w:rPr>
        <w:t xml:space="preserve">Молодцы ребята! </w:t>
      </w:r>
      <w:r w:rsidRPr="0013568C">
        <w:rPr>
          <w:color w:val="111111"/>
          <w:sz w:val="32"/>
          <w:szCs w:val="32"/>
        </w:rPr>
        <w:t xml:space="preserve">По </w:t>
      </w:r>
      <w:r w:rsidR="00CF6A00">
        <w:rPr>
          <w:color w:val="111111"/>
          <w:sz w:val="32"/>
          <w:szCs w:val="32"/>
        </w:rPr>
        <w:t xml:space="preserve">российскому </w:t>
      </w:r>
      <w:r w:rsidR="00CF6A00" w:rsidRPr="0013568C">
        <w:rPr>
          <w:color w:val="111111"/>
          <w:sz w:val="32"/>
          <w:szCs w:val="32"/>
        </w:rPr>
        <w:t>обычаю</w:t>
      </w:r>
      <w:r w:rsidR="00CF6A00">
        <w:rPr>
          <w:color w:val="111111"/>
          <w:sz w:val="32"/>
          <w:szCs w:val="32"/>
        </w:rPr>
        <w:t xml:space="preserve"> праздник </w:t>
      </w:r>
      <w:r w:rsidR="00CF6A00" w:rsidRPr="0013568C">
        <w:rPr>
          <w:color w:val="111111"/>
          <w:sz w:val="32"/>
          <w:szCs w:val="32"/>
        </w:rPr>
        <w:t>без</w:t>
      </w:r>
      <w:r w:rsidRPr="0013568C">
        <w:rPr>
          <w:color w:val="111111"/>
          <w:sz w:val="32"/>
          <w:szCs w:val="32"/>
        </w:rPr>
        <w:t xml:space="preserve"> игр не обходится.</w:t>
      </w:r>
    </w:p>
    <w:p w14:paraId="7BE03FC6" w14:textId="73C81133" w:rsidR="00CF6A00" w:rsidRPr="00CF6A00" w:rsidRDefault="00CF6A00" w:rsidP="00CF6A00">
      <w:pPr>
        <w:pStyle w:val="a6"/>
        <w:shd w:val="clear" w:color="auto" w:fill="FFFFFF"/>
        <w:spacing w:before="0" w:beforeAutospacing="0" w:after="0" w:afterAutospacing="0" w:line="360" w:lineRule="auto"/>
        <w:ind w:left="426"/>
        <w:jc w:val="center"/>
        <w:rPr>
          <w:bCs/>
          <w:i/>
          <w:iCs/>
          <w:color w:val="111111"/>
          <w:sz w:val="32"/>
          <w:szCs w:val="32"/>
          <w:bdr w:val="none" w:sz="0" w:space="0" w:color="auto" w:frame="1"/>
        </w:rPr>
      </w:pPr>
      <w:r w:rsidRPr="00CF6A00">
        <w:rPr>
          <w:bCs/>
          <w:i/>
          <w:iCs/>
          <w:color w:val="111111"/>
          <w:sz w:val="32"/>
          <w:szCs w:val="32"/>
          <w:bdr w:val="none" w:sz="0" w:space="0" w:color="auto" w:frame="1"/>
        </w:rPr>
        <w:t>Музыка (3)</w:t>
      </w:r>
    </w:p>
    <w:p w14:paraId="3D156492" w14:textId="302AFAB2" w:rsidR="00CF6A00" w:rsidRPr="00CF6A00" w:rsidRDefault="000335AD" w:rsidP="002927E9">
      <w:pPr>
        <w:pStyle w:val="a6"/>
        <w:shd w:val="clear" w:color="auto" w:fill="FFFFFF"/>
        <w:spacing w:before="0" w:beforeAutospacing="0" w:after="0" w:afterAutospacing="0" w:line="360" w:lineRule="auto"/>
        <w:ind w:left="284"/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</w:pPr>
      <w:r w:rsidRPr="00E761A0">
        <w:rPr>
          <w:b/>
          <w:bCs/>
          <w:color w:val="111111"/>
          <w:sz w:val="32"/>
          <w:szCs w:val="32"/>
        </w:rPr>
        <w:t>Игра </w:t>
      </w:r>
      <w:r w:rsidRPr="00E761A0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>«Собери флаг»</w:t>
      </w:r>
    </w:p>
    <w:p w14:paraId="3AFF155B" w14:textId="495FE6CA" w:rsidR="00CF6A00" w:rsidRDefault="00CF6A00" w:rsidP="00CF6A00">
      <w:pPr>
        <w:pStyle w:val="a6"/>
        <w:shd w:val="clear" w:color="auto" w:fill="FFFFFF"/>
        <w:spacing w:before="0" w:beforeAutospacing="0" w:after="0" w:afterAutospacing="0" w:line="360" w:lineRule="auto"/>
        <w:ind w:left="720"/>
        <w:rPr>
          <w:bCs/>
          <w:color w:val="111111"/>
          <w:sz w:val="32"/>
          <w:szCs w:val="32"/>
        </w:rPr>
      </w:pPr>
      <w:r>
        <w:rPr>
          <w:bCs/>
          <w:color w:val="111111"/>
          <w:sz w:val="32"/>
          <w:szCs w:val="32"/>
        </w:rPr>
        <w:t>Каждой команде выдаются карточки (пазл), чья команда собрала быстрее -1 балл</w:t>
      </w:r>
    </w:p>
    <w:p w14:paraId="7F25B53C" w14:textId="5A2F8BD2" w:rsidR="002927E9" w:rsidRPr="00CF6A00" w:rsidRDefault="002927E9" w:rsidP="002927E9">
      <w:pPr>
        <w:pStyle w:val="a6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bCs/>
          <w:i/>
          <w:iCs/>
          <w:color w:val="111111"/>
          <w:sz w:val="32"/>
          <w:szCs w:val="32"/>
          <w:bdr w:val="none" w:sz="0" w:space="0" w:color="auto" w:frame="1"/>
        </w:rPr>
      </w:pPr>
      <w:r w:rsidRPr="002927E9">
        <w:rPr>
          <w:bCs/>
          <w:i/>
          <w:color w:val="111111"/>
          <w:sz w:val="32"/>
          <w:szCs w:val="32"/>
        </w:rPr>
        <w:t>Музыка (</w:t>
      </w:r>
      <w:r>
        <w:rPr>
          <w:bCs/>
          <w:color w:val="111111"/>
          <w:sz w:val="32"/>
          <w:szCs w:val="32"/>
        </w:rPr>
        <w:t>4)</w:t>
      </w:r>
    </w:p>
    <w:p w14:paraId="4E62DA85" w14:textId="3E85A17A" w:rsidR="000335AD" w:rsidRDefault="00CF6A00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 xml:space="preserve">Игра </w:t>
      </w:r>
      <w:r w:rsidR="000335AD" w:rsidRPr="00E761A0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>«Бег в обручах»</w:t>
      </w:r>
    </w:p>
    <w:p w14:paraId="27909A11" w14:textId="1DEE1C9A" w:rsidR="002927E9" w:rsidRDefault="002927E9" w:rsidP="002927E9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Cs/>
          <w:iCs/>
          <w:color w:val="111111"/>
          <w:sz w:val="32"/>
          <w:szCs w:val="32"/>
          <w:bdr w:val="none" w:sz="0" w:space="0" w:color="auto" w:frame="1"/>
        </w:rPr>
      </w:pPr>
      <w:r w:rsidRPr="002927E9">
        <w:rPr>
          <w:bCs/>
          <w:iCs/>
          <w:color w:val="111111"/>
          <w:sz w:val="32"/>
          <w:szCs w:val="32"/>
          <w:bdr w:val="none" w:sz="0" w:space="0" w:color="auto" w:frame="1"/>
        </w:rPr>
        <w:t xml:space="preserve">В каждой команде встают по 2 чел. в обруче оббегают препятствие, возвращаются обратно передавая обруч следующей паре. </w:t>
      </w:r>
      <w:r>
        <w:rPr>
          <w:bCs/>
          <w:iCs/>
          <w:color w:val="111111"/>
          <w:sz w:val="32"/>
          <w:szCs w:val="32"/>
          <w:bdr w:val="none" w:sz="0" w:space="0" w:color="auto" w:frame="1"/>
        </w:rPr>
        <w:t xml:space="preserve"> Чья команда справиться быстрее начисляется 1 балл.</w:t>
      </w:r>
    </w:p>
    <w:p w14:paraId="52CBF990" w14:textId="77777777" w:rsidR="00E021BB" w:rsidRDefault="00E021BB" w:rsidP="002927E9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Cs/>
          <w:iCs/>
          <w:color w:val="111111"/>
          <w:sz w:val="32"/>
          <w:szCs w:val="32"/>
          <w:bdr w:val="none" w:sz="0" w:space="0" w:color="auto" w:frame="1"/>
        </w:rPr>
      </w:pPr>
    </w:p>
    <w:p w14:paraId="55E3ECB3" w14:textId="0ACB0D6A" w:rsidR="002927E9" w:rsidRDefault="002927E9" w:rsidP="00E021BB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i/>
          <w:iCs/>
          <w:color w:val="111111"/>
          <w:sz w:val="32"/>
          <w:szCs w:val="32"/>
        </w:rPr>
      </w:pPr>
      <w:r w:rsidRPr="002927E9">
        <w:rPr>
          <w:b/>
          <w:bCs/>
          <w:color w:val="111111"/>
          <w:sz w:val="32"/>
          <w:szCs w:val="32"/>
          <w:u w:val="single"/>
        </w:rPr>
        <w:t>Ведущий:</w:t>
      </w:r>
      <w:r>
        <w:rPr>
          <w:bCs/>
          <w:color w:val="111111"/>
          <w:sz w:val="32"/>
          <w:szCs w:val="32"/>
        </w:rPr>
        <w:t xml:space="preserve"> Следующая игра – </w:t>
      </w:r>
      <w:r w:rsidRPr="002927E9">
        <w:rPr>
          <w:b/>
          <w:bCs/>
          <w:color w:val="111111"/>
          <w:sz w:val="32"/>
          <w:szCs w:val="32"/>
        </w:rPr>
        <w:t>ИГРА «Сапёр»</w:t>
      </w:r>
      <w:r w:rsidR="00E021BB">
        <w:rPr>
          <w:b/>
          <w:bCs/>
          <w:color w:val="111111"/>
          <w:sz w:val="32"/>
          <w:szCs w:val="32"/>
        </w:rPr>
        <w:t xml:space="preserve"> </w:t>
      </w:r>
      <w:r w:rsidR="00E021BB" w:rsidRPr="00E021BB">
        <w:rPr>
          <w:bCs/>
          <w:i/>
          <w:iCs/>
          <w:color w:val="111111"/>
          <w:sz w:val="32"/>
          <w:szCs w:val="32"/>
          <w:u w:val="single"/>
        </w:rPr>
        <w:t>Музыка (5</w:t>
      </w:r>
      <w:r w:rsidR="00E021BB" w:rsidRPr="00E021BB">
        <w:rPr>
          <w:bCs/>
          <w:iCs/>
          <w:color w:val="111111"/>
          <w:sz w:val="32"/>
          <w:szCs w:val="32"/>
          <w:u w:val="single"/>
        </w:rPr>
        <w:t>)</w:t>
      </w:r>
    </w:p>
    <w:p w14:paraId="2ACE5A13" w14:textId="3F26C130" w:rsidR="00E021BB" w:rsidRPr="00E021BB" w:rsidRDefault="00E021BB" w:rsidP="00E021BB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Cs/>
          <w:i/>
          <w:iCs/>
          <w:color w:val="111111"/>
          <w:sz w:val="32"/>
          <w:szCs w:val="32"/>
        </w:rPr>
      </w:pPr>
      <w:r w:rsidRPr="00E021BB">
        <w:rPr>
          <w:bCs/>
          <w:i/>
          <w:iCs/>
          <w:color w:val="111111"/>
          <w:sz w:val="32"/>
          <w:szCs w:val="32"/>
        </w:rPr>
        <w:t>Выставляется атрибут</w:t>
      </w:r>
    </w:p>
    <w:p w14:paraId="7E1B5D5D" w14:textId="45BC894A" w:rsidR="002927E9" w:rsidRDefault="002927E9" w:rsidP="002927E9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Cs/>
          <w:color w:val="111111"/>
          <w:sz w:val="32"/>
          <w:szCs w:val="32"/>
        </w:rPr>
      </w:pPr>
      <w:r>
        <w:rPr>
          <w:bCs/>
          <w:color w:val="111111"/>
          <w:sz w:val="32"/>
          <w:szCs w:val="32"/>
        </w:rPr>
        <w:t>Из каждой команды, по очереди должны попасть в кольцо. Побеждает та команда , забившая наибольшее количество.</w:t>
      </w:r>
    </w:p>
    <w:p w14:paraId="6CEBAA2E" w14:textId="77777777" w:rsidR="002927E9" w:rsidRPr="002927E9" w:rsidRDefault="002927E9" w:rsidP="002927E9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Cs/>
          <w:color w:val="111111"/>
          <w:sz w:val="32"/>
          <w:szCs w:val="32"/>
        </w:rPr>
      </w:pPr>
    </w:p>
    <w:p w14:paraId="41661189" w14:textId="77777777" w:rsidR="000335AD" w:rsidRPr="00E761A0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b/>
          <w:bCs/>
          <w:color w:val="111111"/>
          <w:sz w:val="32"/>
          <w:szCs w:val="32"/>
        </w:rPr>
      </w:pPr>
      <w:r w:rsidRPr="00E761A0">
        <w:rPr>
          <w:b/>
          <w:bCs/>
          <w:color w:val="111111"/>
          <w:sz w:val="32"/>
          <w:szCs w:val="32"/>
          <w:u w:val="single"/>
          <w:bdr w:val="none" w:sz="0" w:space="0" w:color="auto" w:frame="1"/>
        </w:rPr>
        <w:t>Ведущий</w:t>
      </w:r>
      <w:r w:rsidRPr="00E761A0">
        <w:rPr>
          <w:b/>
          <w:bCs/>
          <w:color w:val="111111"/>
          <w:sz w:val="32"/>
          <w:szCs w:val="32"/>
        </w:rPr>
        <w:t>:</w:t>
      </w:r>
    </w:p>
    <w:p w14:paraId="03BB79DC" w14:textId="77777777" w:rsidR="000335AD" w:rsidRPr="0013568C" w:rsidRDefault="000335AD" w:rsidP="000335AD">
      <w:pPr>
        <w:pStyle w:val="a6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 xml:space="preserve">Ну, держитесь, </w:t>
      </w:r>
      <w:r>
        <w:rPr>
          <w:color w:val="111111"/>
          <w:sz w:val="32"/>
          <w:szCs w:val="32"/>
        </w:rPr>
        <w:t>россияне</w:t>
      </w:r>
      <w:r w:rsidRPr="0013568C">
        <w:rPr>
          <w:color w:val="111111"/>
          <w:sz w:val="32"/>
          <w:szCs w:val="32"/>
        </w:rPr>
        <w:t>,</w:t>
      </w:r>
    </w:p>
    <w:p w14:paraId="4A3E8C2B" w14:textId="77777777" w:rsidR="000335AD" w:rsidRPr="0013568C" w:rsidRDefault="000335AD" w:rsidP="000335AD">
      <w:pPr>
        <w:pStyle w:val="a6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Состязаться вы должны,</w:t>
      </w:r>
    </w:p>
    <w:p w14:paraId="5C941DA5" w14:textId="77777777" w:rsidR="000335AD" w:rsidRPr="0013568C" w:rsidRDefault="000335AD" w:rsidP="000335AD">
      <w:pPr>
        <w:pStyle w:val="a6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Покажите свою удаль, свою силу</w:t>
      </w:r>
    </w:p>
    <w:p w14:paraId="39421C7B" w14:textId="77777777" w:rsidR="000335AD" w:rsidRPr="0013568C" w:rsidRDefault="000335AD" w:rsidP="000335AD">
      <w:pPr>
        <w:pStyle w:val="a6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32"/>
          <w:szCs w:val="32"/>
        </w:rPr>
      </w:pPr>
      <w:r w:rsidRPr="0013568C">
        <w:rPr>
          <w:color w:val="111111"/>
          <w:sz w:val="32"/>
          <w:szCs w:val="32"/>
        </w:rPr>
        <w:t>Так велит обычай старины.</w:t>
      </w:r>
    </w:p>
    <w:p w14:paraId="384B76D9" w14:textId="6C73BEF5" w:rsidR="000335AD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</w:pPr>
      <w:r w:rsidRPr="00E761A0">
        <w:rPr>
          <w:b/>
          <w:bCs/>
          <w:color w:val="111111"/>
          <w:sz w:val="32"/>
          <w:szCs w:val="32"/>
        </w:rPr>
        <w:t>Игра </w:t>
      </w:r>
      <w:r w:rsidRPr="00E761A0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>«Лихие наездники»</w:t>
      </w:r>
      <w:r w:rsidR="001858D8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 xml:space="preserve">  </w:t>
      </w:r>
      <w:r w:rsidR="001858D8" w:rsidRPr="001858D8">
        <w:rPr>
          <w:bCs/>
          <w:i/>
          <w:iCs/>
          <w:color w:val="111111"/>
          <w:sz w:val="32"/>
          <w:szCs w:val="32"/>
          <w:u w:val="single"/>
          <w:bdr w:val="none" w:sz="0" w:space="0" w:color="auto" w:frame="1"/>
        </w:rPr>
        <w:t>Музыка (6</w:t>
      </w:r>
      <w:r w:rsidR="001858D8" w:rsidRPr="001858D8">
        <w:rPr>
          <w:bCs/>
          <w:i/>
          <w:iCs/>
          <w:color w:val="111111"/>
          <w:sz w:val="32"/>
          <w:szCs w:val="32"/>
          <w:bdr w:val="none" w:sz="0" w:space="0" w:color="auto" w:frame="1"/>
        </w:rPr>
        <w:t>)</w:t>
      </w:r>
    </w:p>
    <w:p w14:paraId="5BBCA50A" w14:textId="5B29DF55" w:rsidR="001858D8" w:rsidRPr="001858D8" w:rsidRDefault="001858D8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bCs/>
          <w:color w:val="111111"/>
          <w:sz w:val="32"/>
          <w:szCs w:val="32"/>
        </w:rPr>
      </w:pPr>
      <w:r>
        <w:rPr>
          <w:bCs/>
          <w:iCs/>
          <w:color w:val="111111"/>
          <w:sz w:val="32"/>
          <w:szCs w:val="32"/>
          <w:bdr w:val="none" w:sz="0" w:space="0" w:color="auto" w:frame="1"/>
        </w:rPr>
        <w:lastRenderedPageBreak/>
        <w:t xml:space="preserve">на лошадке обскакать все препятствия, передать эстафету следующему. Побеждает та команда , которая выполнит задание быстрее.  </w:t>
      </w:r>
    </w:p>
    <w:p w14:paraId="421B2658" w14:textId="77777777" w:rsidR="000335AD" w:rsidRPr="002B5E75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b/>
          <w:bCs/>
          <w:color w:val="111111"/>
          <w:sz w:val="32"/>
          <w:szCs w:val="32"/>
        </w:rPr>
      </w:pPr>
      <w:r w:rsidRPr="002B5E75">
        <w:rPr>
          <w:b/>
          <w:bCs/>
          <w:color w:val="111111"/>
          <w:sz w:val="32"/>
          <w:szCs w:val="32"/>
          <w:u w:val="single"/>
          <w:bdr w:val="none" w:sz="0" w:space="0" w:color="auto" w:frame="1"/>
        </w:rPr>
        <w:t>Ведущий</w:t>
      </w:r>
      <w:r w:rsidRPr="002B5E75">
        <w:rPr>
          <w:b/>
          <w:bCs/>
          <w:color w:val="111111"/>
          <w:sz w:val="32"/>
          <w:szCs w:val="32"/>
        </w:rPr>
        <w:t>:</w:t>
      </w:r>
    </w:p>
    <w:p w14:paraId="269ACAB2" w14:textId="77777777" w:rsidR="000335AD" w:rsidRDefault="000335AD" w:rsidP="000335AD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68C">
        <w:rPr>
          <w:color w:val="111111"/>
          <w:sz w:val="32"/>
          <w:szCs w:val="32"/>
        </w:rPr>
        <w:t>Нас всех </w:t>
      </w:r>
      <w:r w:rsidRPr="0013568C">
        <w:rPr>
          <w:rStyle w:val="a7"/>
          <w:color w:val="111111"/>
          <w:sz w:val="32"/>
          <w:szCs w:val="32"/>
          <w:bdr w:val="none" w:sz="0" w:space="0" w:color="auto" w:frame="1"/>
        </w:rPr>
        <w:t>объединяет Россия</w:t>
      </w:r>
      <w:r w:rsidRPr="0013568C">
        <w:rPr>
          <w:color w:val="111111"/>
          <w:sz w:val="32"/>
          <w:szCs w:val="32"/>
        </w:rPr>
        <w:t>, и пусть наша любовь к Отечеству послужит</w:t>
      </w:r>
      <w:r>
        <w:rPr>
          <w:color w:val="111111"/>
          <w:sz w:val="32"/>
          <w:szCs w:val="32"/>
        </w:rPr>
        <w:t xml:space="preserve"> </w:t>
      </w:r>
      <w:r w:rsidRPr="0013568C">
        <w:rPr>
          <w:color w:val="111111"/>
          <w:sz w:val="32"/>
          <w:szCs w:val="32"/>
        </w:rPr>
        <w:t>общему благу!</w:t>
      </w:r>
      <w:r w:rsidRPr="00033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и закончилась наша конкурсная игровая программа «Наша сила в единстве». Вы смогли только в тесном единении друг с другом преодолеть все испытания. </w:t>
      </w:r>
    </w:p>
    <w:p w14:paraId="1B5EE881" w14:textId="77777777" w:rsidR="000335AD" w:rsidRPr="008D2394" w:rsidRDefault="000335AD" w:rsidP="000335A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D2394">
        <w:rPr>
          <w:rFonts w:ascii="Times New Roman" w:hAnsi="Times New Roman" w:cs="Times New Roman"/>
          <w:b/>
          <w:sz w:val="28"/>
          <w:szCs w:val="28"/>
        </w:rPr>
        <w:t>Подведение итогов конкурсной игры.</w:t>
      </w:r>
    </w:p>
    <w:p w14:paraId="230A6E8A" w14:textId="77777777" w:rsidR="000335AD" w:rsidRPr="0013568C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32"/>
          <w:szCs w:val="32"/>
        </w:rPr>
      </w:pPr>
    </w:p>
    <w:p w14:paraId="623F5728" w14:textId="77777777" w:rsidR="000335AD" w:rsidRPr="000335AD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iCs/>
          <w:color w:val="111111"/>
          <w:sz w:val="32"/>
          <w:szCs w:val="32"/>
          <w:bdr w:val="none" w:sz="0" w:space="0" w:color="auto" w:frame="1"/>
        </w:rPr>
      </w:pPr>
    </w:p>
    <w:p w14:paraId="32FF8E1F" w14:textId="77777777" w:rsidR="000335AD" w:rsidRPr="0013568C" w:rsidRDefault="000335AD" w:rsidP="000335AD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32"/>
          <w:szCs w:val="32"/>
        </w:rPr>
      </w:pPr>
    </w:p>
    <w:p w14:paraId="10FC0704" w14:textId="77777777" w:rsidR="000335AD" w:rsidRDefault="000335AD" w:rsidP="00CB64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14:paraId="2FA5F06F" w14:textId="77777777" w:rsidR="00CB6407" w:rsidRPr="00F37136" w:rsidRDefault="00CB6407" w:rsidP="00CB64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14:paraId="0C058CD9" w14:textId="77777777" w:rsidR="00F37136" w:rsidRPr="004C0A67" w:rsidRDefault="00F37136" w:rsidP="004C0A67">
      <w:pPr>
        <w:pStyle w:val="a3"/>
        <w:spacing w:line="240" w:lineRule="auto"/>
        <w:ind w:left="-207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14:paraId="4BF90EFD" w14:textId="77777777" w:rsidR="004C0A67" w:rsidRPr="004C0A67" w:rsidRDefault="004C0A67" w:rsidP="004C0A67">
      <w:pPr>
        <w:pStyle w:val="a3"/>
        <w:shd w:val="clear" w:color="auto" w:fill="FFFFFF"/>
        <w:spacing w:before="225" w:after="225" w:line="240" w:lineRule="auto"/>
        <w:ind w:left="-20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14:paraId="2CC0D58E" w14:textId="77777777" w:rsidR="0095264A" w:rsidRPr="0095264A" w:rsidRDefault="0095264A" w:rsidP="0095264A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CCD73A9" w14:textId="77777777" w:rsid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DB1ABE" w14:textId="77777777" w:rsidR="00443031" w:rsidRPr="00443031" w:rsidRDefault="00443031" w:rsidP="004430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9DF113" w14:textId="77777777" w:rsidR="00957CC1" w:rsidRDefault="00E11823"/>
    <w:sectPr w:rsidR="00957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81DA4" w14:textId="77777777" w:rsidR="00E11823" w:rsidRDefault="00E11823" w:rsidP="00CF6A00">
      <w:pPr>
        <w:spacing w:after="0" w:line="240" w:lineRule="auto"/>
      </w:pPr>
      <w:r>
        <w:separator/>
      </w:r>
    </w:p>
  </w:endnote>
  <w:endnote w:type="continuationSeparator" w:id="0">
    <w:p w14:paraId="086B388C" w14:textId="77777777" w:rsidR="00E11823" w:rsidRDefault="00E11823" w:rsidP="00CF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58FF7" w14:textId="77777777" w:rsidR="00E11823" w:rsidRDefault="00E11823" w:rsidP="00CF6A00">
      <w:pPr>
        <w:spacing w:after="0" w:line="240" w:lineRule="auto"/>
      </w:pPr>
      <w:r>
        <w:separator/>
      </w:r>
    </w:p>
  </w:footnote>
  <w:footnote w:type="continuationSeparator" w:id="0">
    <w:p w14:paraId="1FC2C33B" w14:textId="77777777" w:rsidR="00E11823" w:rsidRDefault="00E11823" w:rsidP="00CF6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6B7F"/>
    <w:multiLevelType w:val="hybridMultilevel"/>
    <w:tmpl w:val="5EDCBB64"/>
    <w:lvl w:ilvl="0" w:tplc="991A25AA">
      <w:start w:val="1"/>
      <w:numFmt w:val="decimal"/>
      <w:lvlText w:val="%1."/>
      <w:lvlJc w:val="left"/>
      <w:pPr>
        <w:ind w:left="720" w:hanging="360"/>
      </w:pPr>
    </w:lvl>
    <w:lvl w:ilvl="1" w:tplc="71F0A528">
      <w:start w:val="1"/>
      <w:numFmt w:val="lowerLetter"/>
      <w:lvlText w:val="%2."/>
      <w:lvlJc w:val="left"/>
      <w:pPr>
        <w:ind w:left="1440" w:hanging="360"/>
      </w:pPr>
    </w:lvl>
    <w:lvl w:ilvl="2" w:tplc="95346BDE">
      <w:start w:val="1"/>
      <w:numFmt w:val="lowerRoman"/>
      <w:lvlText w:val="%3."/>
      <w:lvlJc w:val="right"/>
      <w:pPr>
        <w:ind w:left="2160" w:hanging="180"/>
      </w:pPr>
    </w:lvl>
    <w:lvl w:ilvl="3" w:tplc="C422057A">
      <w:start w:val="1"/>
      <w:numFmt w:val="decimal"/>
      <w:lvlText w:val="%4."/>
      <w:lvlJc w:val="left"/>
      <w:pPr>
        <w:ind w:left="2880" w:hanging="360"/>
      </w:pPr>
    </w:lvl>
    <w:lvl w:ilvl="4" w:tplc="9566CFCE">
      <w:start w:val="1"/>
      <w:numFmt w:val="lowerLetter"/>
      <w:lvlText w:val="%5."/>
      <w:lvlJc w:val="left"/>
      <w:pPr>
        <w:ind w:left="3600" w:hanging="360"/>
      </w:pPr>
    </w:lvl>
    <w:lvl w:ilvl="5" w:tplc="C88056A4">
      <w:start w:val="1"/>
      <w:numFmt w:val="lowerRoman"/>
      <w:lvlText w:val="%6."/>
      <w:lvlJc w:val="right"/>
      <w:pPr>
        <w:ind w:left="4320" w:hanging="180"/>
      </w:pPr>
    </w:lvl>
    <w:lvl w:ilvl="6" w:tplc="6524A2B0">
      <w:start w:val="1"/>
      <w:numFmt w:val="decimal"/>
      <w:lvlText w:val="%7."/>
      <w:lvlJc w:val="left"/>
      <w:pPr>
        <w:ind w:left="5040" w:hanging="360"/>
      </w:pPr>
    </w:lvl>
    <w:lvl w:ilvl="7" w:tplc="E99CB334">
      <w:start w:val="1"/>
      <w:numFmt w:val="lowerLetter"/>
      <w:lvlText w:val="%8."/>
      <w:lvlJc w:val="left"/>
      <w:pPr>
        <w:ind w:left="5760" w:hanging="360"/>
      </w:pPr>
    </w:lvl>
    <w:lvl w:ilvl="8" w:tplc="783AD9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D72A1"/>
    <w:multiLevelType w:val="hybridMultilevel"/>
    <w:tmpl w:val="98B85DAC"/>
    <w:lvl w:ilvl="0" w:tplc="0F440922">
      <w:start w:val="1"/>
      <w:numFmt w:val="decimal"/>
      <w:lvlText w:val="%1."/>
      <w:lvlJc w:val="left"/>
      <w:pPr>
        <w:ind w:left="720" w:hanging="360"/>
      </w:pPr>
    </w:lvl>
    <w:lvl w:ilvl="1" w:tplc="D1B0ED24">
      <w:start w:val="1"/>
      <w:numFmt w:val="lowerLetter"/>
      <w:lvlText w:val="%2."/>
      <w:lvlJc w:val="left"/>
      <w:pPr>
        <w:ind w:left="1440" w:hanging="360"/>
      </w:pPr>
    </w:lvl>
    <w:lvl w:ilvl="2" w:tplc="3FFAC796">
      <w:start w:val="1"/>
      <w:numFmt w:val="lowerRoman"/>
      <w:lvlText w:val="%3."/>
      <w:lvlJc w:val="right"/>
      <w:pPr>
        <w:ind w:left="2160" w:hanging="180"/>
      </w:pPr>
    </w:lvl>
    <w:lvl w:ilvl="3" w:tplc="4A4EF86C">
      <w:start w:val="1"/>
      <w:numFmt w:val="decimal"/>
      <w:lvlText w:val="%4."/>
      <w:lvlJc w:val="left"/>
      <w:pPr>
        <w:ind w:left="2880" w:hanging="360"/>
      </w:pPr>
    </w:lvl>
    <w:lvl w:ilvl="4" w:tplc="DDA6DCAC">
      <w:start w:val="1"/>
      <w:numFmt w:val="lowerLetter"/>
      <w:lvlText w:val="%5."/>
      <w:lvlJc w:val="left"/>
      <w:pPr>
        <w:ind w:left="3600" w:hanging="360"/>
      </w:pPr>
    </w:lvl>
    <w:lvl w:ilvl="5" w:tplc="634CF01E">
      <w:start w:val="1"/>
      <w:numFmt w:val="lowerRoman"/>
      <w:lvlText w:val="%6."/>
      <w:lvlJc w:val="right"/>
      <w:pPr>
        <w:ind w:left="4320" w:hanging="180"/>
      </w:pPr>
    </w:lvl>
    <w:lvl w:ilvl="6" w:tplc="6BE6C426">
      <w:start w:val="1"/>
      <w:numFmt w:val="decimal"/>
      <w:lvlText w:val="%7."/>
      <w:lvlJc w:val="left"/>
      <w:pPr>
        <w:ind w:left="5040" w:hanging="360"/>
      </w:pPr>
    </w:lvl>
    <w:lvl w:ilvl="7" w:tplc="7A2ECC80">
      <w:start w:val="1"/>
      <w:numFmt w:val="lowerLetter"/>
      <w:lvlText w:val="%8."/>
      <w:lvlJc w:val="left"/>
      <w:pPr>
        <w:ind w:left="5760" w:hanging="360"/>
      </w:pPr>
    </w:lvl>
    <w:lvl w:ilvl="8" w:tplc="CD4C6A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76EB7"/>
    <w:multiLevelType w:val="hybridMultilevel"/>
    <w:tmpl w:val="71E4CD42"/>
    <w:lvl w:ilvl="0" w:tplc="F918B4D2">
      <w:start w:val="1"/>
      <w:numFmt w:val="decimal"/>
      <w:lvlText w:val="%1."/>
      <w:lvlJc w:val="left"/>
      <w:pPr>
        <w:ind w:left="720" w:hanging="360"/>
      </w:pPr>
    </w:lvl>
    <w:lvl w:ilvl="1" w:tplc="7DB62A76">
      <w:start w:val="1"/>
      <w:numFmt w:val="lowerLetter"/>
      <w:lvlText w:val="%2."/>
      <w:lvlJc w:val="left"/>
      <w:pPr>
        <w:ind w:left="1440" w:hanging="360"/>
      </w:pPr>
    </w:lvl>
    <w:lvl w:ilvl="2" w:tplc="7818AD1E">
      <w:start w:val="1"/>
      <w:numFmt w:val="lowerRoman"/>
      <w:lvlText w:val="%3."/>
      <w:lvlJc w:val="right"/>
      <w:pPr>
        <w:ind w:left="2160" w:hanging="180"/>
      </w:pPr>
    </w:lvl>
    <w:lvl w:ilvl="3" w:tplc="DE3EA742">
      <w:start w:val="1"/>
      <w:numFmt w:val="decimal"/>
      <w:lvlText w:val="%4."/>
      <w:lvlJc w:val="left"/>
      <w:pPr>
        <w:ind w:left="2880" w:hanging="360"/>
      </w:pPr>
    </w:lvl>
    <w:lvl w:ilvl="4" w:tplc="39C811CE">
      <w:start w:val="1"/>
      <w:numFmt w:val="lowerLetter"/>
      <w:lvlText w:val="%5."/>
      <w:lvlJc w:val="left"/>
      <w:pPr>
        <w:ind w:left="3600" w:hanging="360"/>
      </w:pPr>
    </w:lvl>
    <w:lvl w:ilvl="5" w:tplc="747C4256">
      <w:start w:val="1"/>
      <w:numFmt w:val="lowerRoman"/>
      <w:lvlText w:val="%6."/>
      <w:lvlJc w:val="right"/>
      <w:pPr>
        <w:ind w:left="4320" w:hanging="180"/>
      </w:pPr>
    </w:lvl>
    <w:lvl w:ilvl="6" w:tplc="2A7EABE0">
      <w:start w:val="1"/>
      <w:numFmt w:val="decimal"/>
      <w:lvlText w:val="%7."/>
      <w:lvlJc w:val="left"/>
      <w:pPr>
        <w:ind w:left="5040" w:hanging="360"/>
      </w:pPr>
    </w:lvl>
    <w:lvl w:ilvl="7" w:tplc="3E3E3D9A">
      <w:start w:val="1"/>
      <w:numFmt w:val="lowerLetter"/>
      <w:lvlText w:val="%8."/>
      <w:lvlJc w:val="left"/>
      <w:pPr>
        <w:ind w:left="5760" w:hanging="360"/>
      </w:pPr>
    </w:lvl>
    <w:lvl w:ilvl="8" w:tplc="B002D59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F2037"/>
    <w:multiLevelType w:val="hybridMultilevel"/>
    <w:tmpl w:val="733C35E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5875A8"/>
    <w:multiLevelType w:val="hybridMultilevel"/>
    <w:tmpl w:val="DA8225E6"/>
    <w:lvl w:ilvl="0" w:tplc="33A6E51C">
      <w:start w:val="1"/>
      <w:numFmt w:val="decimal"/>
      <w:lvlText w:val="%1."/>
      <w:lvlJc w:val="left"/>
      <w:pPr>
        <w:ind w:left="720" w:hanging="360"/>
      </w:pPr>
    </w:lvl>
    <w:lvl w:ilvl="1" w:tplc="1F8EE980">
      <w:start w:val="1"/>
      <w:numFmt w:val="lowerLetter"/>
      <w:lvlText w:val="%2."/>
      <w:lvlJc w:val="left"/>
      <w:pPr>
        <w:ind w:left="1440" w:hanging="360"/>
      </w:pPr>
    </w:lvl>
    <w:lvl w:ilvl="2" w:tplc="7F8CA91E">
      <w:start w:val="1"/>
      <w:numFmt w:val="lowerRoman"/>
      <w:lvlText w:val="%3."/>
      <w:lvlJc w:val="right"/>
      <w:pPr>
        <w:ind w:left="2160" w:hanging="180"/>
      </w:pPr>
    </w:lvl>
    <w:lvl w:ilvl="3" w:tplc="514E7B50">
      <w:start w:val="1"/>
      <w:numFmt w:val="decimal"/>
      <w:lvlText w:val="%4."/>
      <w:lvlJc w:val="left"/>
      <w:pPr>
        <w:ind w:left="2880" w:hanging="360"/>
      </w:pPr>
    </w:lvl>
    <w:lvl w:ilvl="4" w:tplc="0A0E166C">
      <w:start w:val="1"/>
      <w:numFmt w:val="lowerLetter"/>
      <w:lvlText w:val="%5."/>
      <w:lvlJc w:val="left"/>
      <w:pPr>
        <w:ind w:left="3600" w:hanging="360"/>
      </w:pPr>
    </w:lvl>
    <w:lvl w:ilvl="5" w:tplc="9A6CB986">
      <w:start w:val="1"/>
      <w:numFmt w:val="lowerRoman"/>
      <w:lvlText w:val="%6."/>
      <w:lvlJc w:val="right"/>
      <w:pPr>
        <w:ind w:left="4320" w:hanging="180"/>
      </w:pPr>
    </w:lvl>
    <w:lvl w:ilvl="6" w:tplc="CF42AE2E">
      <w:start w:val="1"/>
      <w:numFmt w:val="decimal"/>
      <w:lvlText w:val="%7."/>
      <w:lvlJc w:val="left"/>
      <w:pPr>
        <w:ind w:left="5040" w:hanging="360"/>
      </w:pPr>
    </w:lvl>
    <w:lvl w:ilvl="7" w:tplc="B0F0948C">
      <w:start w:val="1"/>
      <w:numFmt w:val="lowerLetter"/>
      <w:lvlText w:val="%8."/>
      <w:lvlJc w:val="left"/>
      <w:pPr>
        <w:ind w:left="5760" w:hanging="360"/>
      </w:pPr>
    </w:lvl>
    <w:lvl w:ilvl="8" w:tplc="6106AE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42A98"/>
    <w:multiLevelType w:val="hybridMultilevel"/>
    <w:tmpl w:val="119612C0"/>
    <w:lvl w:ilvl="0" w:tplc="757CB08A">
      <w:start w:val="1"/>
      <w:numFmt w:val="decimal"/>
      <w:lvlText w:val="%1."/>
      <w:lvlJc w:val="left"/>
      <w:pPr>
        <w:ind w:left="-207" w:hanging="360"/>
      </w:pPr>
      <w:rPr>
        <w:rFonts w:eastAsia="Times New Roman" w:hint="default"/>
        <w:color w:val="111111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1FF"/>
    <w:rsid w:val="00031733"/>
    <w:rsid w:val="000335AD"/>
    <w:rsid w:val="00105BC7"/>
    <w:rsid w:val="001858D8"/>
    <w:rsid w:val="002927E9"/>
    <w:rsid w:val="0034211A"/>
    <w:rsid w:val="00424392"/>
    <w:rsid w:val="00443031"/>
    <w:rsid w:val="004C0A67"/>
    <w:rsid w:val="0050674B"/>
    <w:rsid w:val="00547C2B"/>
    <w:rsid w:val="0055088F"/>
    <w:rsid w:val="006D7F7F"/>
    <w:rsid w:val="006E3BFF"/>
    <w:rsid w:val="007A7B04"/>
    <w:rsid w:val="007F09BA"/>
    <w:rsid w:val="0095264A"/>
    <w:rsid w:val="00C60351"/>
    <w:rsid w:val="00C75B58"/>
    <w:rsid w:val="00CB6407"/>
    <w:rsid w:val="00CF6A00"/>
    <w:rsid w:val="00E021BB"/>
    <w:rsid w:val="00E11823"/>
    <w:rsid w:val="00E77A14"/>
    <w:rsid w:val="00F37136"/>
    <w:rsid w:val="00F71DE3"/>
    <w:rsid w:val="00F861FF"/>
    <w:rsid w:val="00FD6066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2C1"/>
  <w15:chartTrackingRefBased/>
  <w15:docId w15:val="{DF8A9B34-C71B-4B08-B7FB-60869545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A67"/>
    <w:pPr>
      <w:ind w:left="720"/>
      <w:contextualSpacing/>
    </w:pPr>
  </w:style>
  <w:style w:type="paragraph" w:styleId="a4">
    <w:name w:val="No Spacing"/>
    <w:uiPriority w:val="1"/>
    <w:qFormat/>
    <w:rsid w:val="00CB6407"/>
    <w:pPr>
      <w:spacing w:after="0" w:line="240" w:lineRule="auto"/>
    </w:pPr>
  </w:style>
  <w:style w:type="table" w:styleId="a5">
    <w:name w:val="Table Grid"/>
    <w:basedOn w:val="a1"/>
    <w:uiPriority w:val="59"/>
    <w:rsid w:val="007F09B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unhideWhenUsed/>
    <w:rsid w:val="0003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335A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4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211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F6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6A00"/>
  </w:style>
  <w:style w:type="paragraph" w:styleId="ac">
    <w:name w:val="footer"/>
    <w:basedOn w:val="a"/>
    <w:link w:val="ad"/>
    <w:uiPriority w:val="99"/>
    <w:unhideWhenUsed/>
    <w:rsid w:val="00CF6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6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9</Pages>
  <Words>1752</Words>
  <Characters>9991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2024-11-01T09:01:00Z</cp:lastPrinted>
  <dcterms:created xsi:type="dcterms:W3CDTF">2024-10-16T09:03:00Z</dcterms:created>
  <dcterms:modified xsi:type="dcterms:W3CDTF">2024-11-01T09:04:00Z</dcterms:modified>
</cp:coreProperties>
</file>