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D23CB" w14:textId="77777777" w:rsidR="00206709" w:rsidRPr="00B77755" w:rsidRDefault="00206709" w:rsidP="002220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777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Технологическая карта учебного занятия</w:t>
      </w:r>
    </w:p>
    <w:p w14:paraId="5413166F" w14:textId="77777777" w:rsidR="00206709" w:rsidRPr="00B77755" w:rsidRDefault="00206709" w:rsidP="002067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777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Тема: «Мастерская подарков»</w:t>
      </w:r>
    </w:p>
    <w:p w14:paraId="7B508B8B" w14:textId="77777777" w:rsidR="00206709" w:rsidRPr="00B77755" w:rsidRDefault="00206709" w:rsidP="002067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777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Перелыгина Елена Ивановна,</w:t>
      </w:r>
    </w:p>
    <w:p w14:paraId="5C0650ED" w14:textId="77777777" w:rsidR="00206709" w:rsidRPr="00B77755" w:rsidRDefault="00206709" w:rsidP="002067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777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педагог дополнительного образования</w:t>
      </w:r>
    </w:p>
    <w:p w14:paraId="795B70A2" w14:textId="77777777" w:rsidR="00206709" w:rsidRPr="00B77755" w:rsidRDefault="00206709" w:rsidP="002067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777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МАО ДО ДДТ «Ровесник»</w:t>
      </w:r>
    </w:p>
    <w:p w14:paraId="43FCDD34" w14:textId="77777777" w:rsidR="00206709" w:rsidRPr="00B77755" w:rsidRDefault="00206709" w:rsidP="002067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6BEF286" w14:textId="77777777" w:rsidR="00206709" w:rsidRPr="00B77755" w:rsidRDefault="00206709" w:rsidP="0020670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77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Дата проведения: </w:t>
      </w:r>
      <w:r w:rsidRPr="00B77755">
        <w:rPr>
          <w:rFonts w:ascii="Times New Roman" w:eastAsia="Times New Roman" w:hAnsi="Times New Roman" w:cs="Times New Roman"/>
          <w:color w:val="000000"/>
          <w:sz w:val="24"/>
          <w:szCs w:val="24"/>
        </w:rPr>
        <w:t>01.11.2024 г.</w:t>
      </w:r>
    </w:p>
    <w:p w14:paraId="766AE853" w14:textId="77777777" w:rsidR="00206709" w:rsidRPr="00B77755" w:rsidRDefault="00206709" w:rsidP="00206709">
      <w:pPr>
        <w:widowControl w:val="0"/>
        <w:suppressAutoHyphens/>
        <w:spacing w:after="0" w:line="240" w:lineRule="auto"/>
        <w:ind w:firstLine="708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B77755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Участники: </w:t>
      </w:r>
      <w:r w:rsidRPr="00B77755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обучающиеся ОО, педагогические работники.</w:t>
      </w:r>
    </w:p>
    <w:p w14:paraId="7E5FBCB2" w14:textId="77777777" w:rsidR="00206709" w:rsidRPr="00B77755" w:rsidRDefault="00206709" w:rsidP="002067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B77755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Тема учебного занятия: </w:t>
      </w:r>
      <w:r w:rsidRPr="00B777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«Мастерская подарков»</w:t>
      </w:r>
    </w:p>
    <w:p w14:paraId="39D7054E" w14:textId="77777777" w:rsidR="00206709" w:rsidRPr="00B77755" w:rsidRDefault="00206709" w:rsidP="002067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B77755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Цель</w:t>
      </w:r>
      <w:r w:rsidRPr="00B77755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: </w:t>
      </w:r>
      <w:r w:rsidRPr="00B777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ознакомление обучающихся с процессом создания форм из эпоксидной смолы, в силиконовых </w:t>
      </w:r>
      <w:proofErr w:type="spellStart"/>
      <w:r w:rsidRPr="00B77755">
        <w:rPr>
          <w:rFonts w:ascii="Times New Roman" w:eastAsia="Times New Roman" w:hAnsi="Times New Roman" w:cs="Times New Roman"/>
          <w:color w:val="000000"/>
          <w:sz w:val="24"/>
          <w:szCs w:val="24"/>
        </w:rPr>
        <w:t>молдах</w:t>
      </w:r>
      <w:proofErr w:type="spellEnd"/>
      <w:r w:rsidRPr="00B7775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8F358EE" w14:textId="77777777" w:rsidR="00206709" w:rsidRPr="00B77755" w:rsidRDefault="00206709" w:rsidP="002067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77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Наглядные пособия: </w:t>
      </w:r>
      <w:r w:rsidRPr="00B77755">
        <w:rPr>
          <w:rFonts w:ascii="Times New Roman" w:eastAsia="Times New Roman" w:hAnsi="Times New Roman" w:cs="Times New Roman"/>
          <w:color w:val="000000"/>
          <w:sz w:val="24"/>
          <w:szCs w:val="24"/>
        </w:rPr>
        <w:t>презентация, образцы изделий, карточки-вопросы для взаимопроверки, инструкции по технике безопасности.</w:t>
      </w:r>
    </w:p>
    <w:p w14:paraId="7AA762E5" w14:textId="77777777" w:rsidR="00206709" w:rsidRPr="00B77755" w:rsidRDefault="00206709" w:rsidP="00AC6DC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77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Инструменты и </w:t>
      </w:r>
      <w:proofErr w:type="gramStart"/>
      <w:r w:rsidRPr="00B777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оборудование: </w:t>
      </w:r>
      <w:r w:rsidRPr="00B777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рабочий</w:t>
      </w:r>
      <w:proofErr w:type="gramEnd"/>
      <w:r w:rsidRPr="00B777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стол, силиконовые </w:t>
      </w:r>
      <w:proofErr w:type="spellStart"/>
      <w:r w:rsidRPr="00B77755">
        <w:rPr>
          <w:rFonts w:ascii="Times New Roman" w:eastAsia="Times New Roman" w:hAnsi="Times New Roman" w:cs="Times New Roman"/>
          <w:color w:val="000000"/>
          <w:sz w:val="24"/>
          <w:szCs w:val="24"/>
        </w:rPr>
        <w:t>молды</w:t>
      </w:r>
      <w:proofErr w:type="spellEnd"/>
      <w:r w:rsidRPr="00B777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гипс,  наждачная бумага, </w:t>
      </w:r>
      <w:proofErr w:type="spellStart"/>
      <w:r w:rsidRPr="00B77755"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инструкционно</w:t>
      </w:r>
      <w:proofErr w:type="spellEnd"/>
      <w:r w:rsidRPr="00B777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технологические карты, таблица, компьютер, мультимедийный проектор.</w:t>
      </w:r>
    </w:p>
    <w:p w14:paraId="0289F37D" w14:textId="77777777" w:rsidR="00206709" w:rsidRPr="00B77755" w:rsidRDefault="00206709" w:rsidP="00AC6DC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bidi="hi-IN"/>
        </w:rPr>
      </w:pPr>
      <w:r w:rsidRPr="00B77755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Форма проведения</w:t>
      </w:r>
      <w:r w:rsidRPr="00B77755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: </w:t>
      </w:r>
      <w:r w:rsidRPr="00B77755">
        <w:rPr>
          <w:rFonts w:ascii="Times New Roman" w:eastAsia="Times New Roman" w:hAnsi="Times New Roman" w:cs="Times New Roman"/>
          <w:bCs/>
          <w:kern w:val="1"/>
          <w:sz w:val="24"/>
          <w:szCs w:val="24"/>
          <w:lang w:bidi="hi-IN"/>
        </w:rPr>
        <w:t>практикум.</w:t>
      </w:r>
    </w:p>
    <w:p w14:paraId="014EC57A" w14:textId="77777777" w:rsidR="00206709" w:rsidRPr="00B77755" w:rsidRDefault="00206709" w:rsidP="00AC6D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- задачи – познакомить участников со ставом и свойствами эпоксидной смолы;</w:t>
      </w:r>
    </w:p>
    <w:p w14:paraId="45FA7C3D" w14:textId="77777777" w:rsidR="00206709" w:rsidRPr="00B77755" w:rsidRDefault="00206709" w:rsidP="00AC6D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- рассказать об инструментах и материалах, используемых при изготовлении изделий из эпоксидной смолы;</w:t>
      </w:r>
    </w:p>
    <w:p w14:paraId="357D135C" w14:textId="77777777" w:rsidR="00206709" w:rsidRPr="00B77755" w:rsidRDefault="00206709" w:rsidP="00AC6D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- научить применять приемы работы с эпоксидной смолой при изготовлении сувенирных изделий;</w:t>
      </w:r>
    </w:p>
    <w:p w14:paraId="1A5C8A0A" w14:textId="77777777" w:rsidR="00206709" w:rsidRPr="00B77755" w:rsidRDefault="00206709" w:rsidP="00AC6D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- способствовать развитию творческого мышления и художественного вкуса;</w:t>
      </w:r>
    </w:p>
    <w:p w14:paraId="6B285E66" w14:textId="77777777" w:rsidR="00206709" w:rsidRPr="00B77755" w:rsidRDefault="00206709" w:rsidP="00AC6D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- воспитать стремление к творческому поиску;</w:t>
      </w:r>
    </w:p>
    <w:p w14:paraId="06BA54D0" w14:textId="77777777" w:rsidR="00206709" w:rsidRPr="00B77755" w:rsidRDefault="00206709" w:rsidP="0020670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- изготовить изделие из эпоксидной смолы.</w:t>
      </w:r>
    </w:p>
    <w:p w14:paraId="35545674" w14:textId="77777777" w:rsidR="00206709" w:rsidRPr="00B77755" w:rsidRDefault="00206709" w:rsidP="00206709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77755">
        <w:rPr>
          <w:rFonts w:ascii="Times New Roman" w:hAnsi="Times New Roman" w:cs="Times New Roman"/>
          <w:b/>
          <w:sz w:val="24"/>
          <w:szCs w:val="24"/>
        </w:rPr>
        <w:t>Приемы:</w:t>
      </w:r>
    </w:p>
    <w:p w14:paraId="7F855E07" w14:textId="77777777" w:rsidR="00206709" w:rsidRPr="00B77755" w:rsidRDefault="00206709" w:rsidP="0020670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- с показом практических действий. Объяснение;</w:t>
      </w:r>
    </w:p>
    <w:p w14:paraId="3A753418" w14:textId="77777777" w:rsidR="00206709" w:rsidRPr="00B77755" w:rsidRDefault="00206709" w:rsidP="0020670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- консультация</w:t>
      </w:r>
    </w:p>
    <w:p w14:paraId="3D5C58CE" w14:textId="384A5FC0" w:rsidR="00206709" w:rsidRPr="00B77755" w:rsidRDefault="00206709" w:rsidP="0020670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-</w:t>
      </w:r>
      <w:r w:rsidR="00AC6DC4" w:rsidRPr="00B77755">
        <w:rPr>
          <w:rFonts w:ascii="Times New Roman" w:hAnsi="Times New Roman" w:cs="Times New Roman"/>
          <w:sz w:val="24"/>
          <w:szCs w:val="24"/>
        </w:rPr>
        <w:t xml:space="preserve"> </w:t>
      </w:r>
      <w:r w:rsidRPr="00B77755">
        <w:rPr>
          <w:rFonts w:ascii="Times New Roman" w:hAnsi="Times New Roman" w:cs="Times New Roman"/>
          <w:sz w:val="24"/>
          <w:szCs w:val="24"/>
        </w:rPr>
        <w:t>рассказ беседа.</w:t>
      </w:r>
    </w:p>
    <w:p w14:paraId="1AC7B9BE" w14:textId="77777777" w:rsidR="00206709" w:rsidRPr="00B77755" w:rsidRDefault="00206709" w:rsidP="00206709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77755">
        <w:rPr>
          <w:rFonts w:ascii="Times New Roman" w:hAnsi="Times New Roman" w:cs="Times New Roman"/>
          <w:b/>
          <w:sz w:val="24"/>
          <w:szCs w:val="24"/>
        </w:rPr>
        <w:t>Предварительная подготовка:</w:t>
      </w:r>
    </w:p>
    <w:p w14:paraId="7B2D7EDE" w14:textId="77777777" w:rsidR="00206709" w:rsidRPr="00B77755" w:rsidRDefault="00206709" w:rsidP="0020670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Образец сувенирных изделий.</w:t>
      </w:r>
    </w:p>
    <w:p w14:paraId="1B690A7B" w14:textId="77777777" w:rsidR="00206709" w:rsidRPr="00B77755" w:rsidRDefault="00206709" w:rsidP="0020670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Подготовка инструментов.</w:t>
      </w:r>
    </w:p>
    <w:p w14:paraId="27C3BFAA" w14:textId="77777777" w:rsidR="00206709" w:rsidRPr="00B77755" w:rsidRDefault="00206709" w:rsidP="0020670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Раздаточные материалы.</w:t>
      </w:r>
    </w:p>
    <w:p w14:paraId="1B9CB254" w14:textId="77777777" w:rsidR="00206709" w:rsidRPr="00B77755" w:rsidRDefault="00206709" w:rsidP="0020670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57204A0" w14:textId="77777777" w:rsidR="00206709" w:rsidRPr="00B77755" w:rsidRDefault="007A6E78" w:rsidP="00206709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77755">
        <w:rPr>
          <w:rFonts w:ascii="Times New Roman" w:hAnsi="Times New Roman" w:cs="Times New Roman"/>
          <w:b/>
          <w:sz w:val="24"/>
          <w:szCs w:val="24"/>
        </w:rPr>
        <w:t>Материалы и инструменты:</w:t>
      </w:r>
    </w:p>
    <w:p w14:paraId="62284C3C" w14:textId="77777777" w:rsidR="007A6E78" w:rsidRPr="00B77755" w:rsidRDefault="007A6E78" w:rsidP="0020670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1. Эпоксидная смола.</w:t>
      </w:r>
    </w:p>
    <w:p w14:paraId="3F017908" w14:textId="77777777" w:rsidR="007A6E78" w:rsidRPr="00B77755" w:rsidRDefault="007A6E78" w:rsidP="0020670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2. Отвердитель.</w:t>
      </w:r>
    </w:p>
    <w:p w14:paraId="368CFC93" w14:textId="23947ED2" w:rsidR="007A6E78" w:rsidRPr="00B77755" w:rsidRDefault="007A6E78" w:rsidP="0020670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 xml:space="preserve">3. Силиконовые </w:t>
      </w:r>
      <w:proofErr w:type="spellStart"/>
      <w:r w:rsidRPr="00B77755">
        <w:rPr>
          <w:rFonts w:ascii="Times New Roman" w:hAnsi="Times New Roman" w:cs="Times New Roman"/>
          <w:sz w:val="24"/>
          <w:szCs w:val="24"/>
        </w:rPr>
        <w:t>молд</w:t>
      </w:r>
      <w:r w:rsidR="00AC6DC4" w:rsidRPr="00B77755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B77755">
        <w:rPr>
          <w:rFonts w:ascii="Times New Roman" w:hAnsi="Times New Roman" w:cs="Times New Roman"/>
          <w:sz w:val="24"/>
          <w:szCs w:val="24"/>
        </w:rPr>
        <w:t>.</w:t>
      </w:r>
    </w:p>
    <w:p w14:paraId="59C276FB" w14:textId="77777777" w:rsidR="007A6E78" w:rsidRPr="00B77755" w:rsidRDefault="007A6E78" w:rsidP="0020670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4. Краситель.</w:t>
      </w:r>
    </w:p>
    <w:p w14:paraId="145B6463" w14:textId="77777777" w:rsidR="007A6E78" w:rsidRPr="00B77755" w:rsidRDefault="007A6E78" w:rsidP="0020670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5. Одноразовые стаканчики.</w:t>
      </w:r>
    </w:p>
    <w:p w14:paraId="1126DE58" w14:textId="77777777" w:rsidR="007A6E78" w:rsidRPr="00B77755" w:rsidRDefault="007A6E78" w:rsidP="0020670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6. Стеки.</w:t>
      </w:r>
    </w:p>
    <w:p w14:paraId="0EA6897F" w14:textId="77777777" w:rsidR="00A322A4" w:rsidRDefault="00292C53" w:rsidP="00A322A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7. Весы по усмотрени</w:t>
      </w:r>
      <w:r w:rsidR="00A322A4">
        <w:rPr>
          <w:rFonts w:ascii="Times New Roman" w:hAnsi="Times New Roman" w:cs="Times New Roman"/>
          <w:sz w:val="24"/>
          <w:szCs w:val="24"/>
        </w:rPr>
        <w:t xml:space="preserve">ю </w:t>
      </w:r>
    </w:p>
    <w:p w14:paraId="186B8DF1" w14:textId="7595CB56" w:rsidR="00292C53" w:rsidRPr="00A322A4" w:rsidRDefault="00292C53" w:rsidP="00A322A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b/>
          <w:sz w:val="24"/>
          <w:szCs w:val="24"/>
        </w:rPr>
        <w:t>План проведения мастер- класса</w:t>
      </w:r>
    </w:p>
    <w:p w14:paraId="71311437" w14:textId="77777777" w:rsidR="00292C53" w:rsidRPr="00B77755" w:rsidRDefault="00292C53" w:rsidP="0020670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2E16EA1" w14:textId="77777777" w:rsidR="007A6E78" w:rsidRPr="00B77755" w:rsidRDefault="007A6E78" w:rsidP="0020670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D5DD8A7" w14:textId="77777777" w:rsidR="007A6E78" w:rsidRPr="00B77755" w:rsidRDefault="00292C53" w:rsidP="00206709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77755">
        <w:rPr>
          <w:rFonts w:ascii="Times New Roman" w:hAnsi="Times New Roman" w:cs="Times New Roman"/>
          <w:b/>
          <w:sz w:val="24"/>
          <w:szCs w:val="24"/>
        </w:rPr>
        <w:t>1.Вступительная часть</w:t>
      </w:r>
      <w:r w:rsidR="007C6731" w:rsidRPr="00B777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77755">
        <w:rPr>
          <w:rFonts w:ascii="Times New Roman" w:hAnsi="Times New Roman" w:cs="Times New Roman"/>
          <w:b/>
          <w:sz w:val="24"/>
          <w:szCs w:val="24"/>
        </w:rPr>
        <w:t>(3 минуты).</w:t>
      </w:r>
    </w:p>
    <w:p w14:paraId="344D410F" w14:textId="77777777" w:rsidR="00292C53" w:rsidRPr="00B77755" w:rsidRDefault="00292C53" w:rsidP="0020670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- Приветствие участников мастер-класс.</w:t>
      </w:r>
    </w:p>
    <w:p w14:paraId="12C5A462" w14:textId="77777777" w:rsidR="00292C53" w:rsidRPr="00B77755" w:rsidRDefault="00292C53" w:rsidP="001B25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 xml:space="preserve">- Знакомство с темой, целями. </w:t>
      </w:r>
    </w:p>
    <w:p w14:paraId="43400577" w14:textId="77777777" w:rsidR="00292C53" w:rsidRPr="00B77755" w:rsidRDefault="00292C53" w:rsidP="001B25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755">
        <w:rPr>
          <w:rFonts w:ascii="Times New Roman" w:hAnsi="Times New Roman" w:cs="Times New Roman"/>
          <w:b/>
          <w:sz w:val="24"/>
          <w:szCs w:val="24"/>
        </w:rPr>
        <w:t xml:space="preserve">2. Теоретическая часть (5 минут) </w:t>
      </w:r>
    </w:p>
    <w:p w14:paraId="0A1E731C" w14:textId="77777777" w:rsidR="00292C53" w:rsidRPr="00B77755" w:rsidRDefault="00292C53" w:rsidP="001B25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- Знакомство с видами изделий, украшений, сувениров из эпоксидной смолы.</w:t>
      </w:r>
    </w:p>
    <w:p w14:paraId="4D32BA95" w14:textId="77777777" w:rsidR="00292C53" w:rsidRPr="00B77755" w:rsidRDefault="00292C53" w:rsidP="001B25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- Знакомство с технологической последовательностью работы и безопасности при работе с эпоксидной смолой.</w:t>
      </w:r>
    </w:p>
    <w:p w14:paraId="2E2CD5EC" w14:textId="77777777" w:rsidR="00292C53" w:rsidRPr="00B77755" w:rsidRDefault="00292C53" w:rsidP="00206709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77755">
        <w:rPr>
          <w:rFonts w:ascii="Times New Roman" w:hAnsi="Times New Roman" w:cs="Times New Roman"/>
          <w:b/>
          <w:sz w:val="24"/>
          <w:szCs w:val="24"/>
        </w:rPr>
        <w:t xml:space="preserve">3. Практическая часть (10 минут). </w:t>
      </w:r>
    </w:p>
    <w:p w14:paraId="091798E0" w14:textId="298536A5" w:rsidR="00292C53" w:rsidRPr="00B77755" w:rsidRDefault="00292C53" w:rsidP="0020670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lastRenderedPageBreak/>
        <w:t>- демонстрация приемов изготовления</w:t>
      </w:r>
      <w:r w:rsidR="001B2584" w:rsidRPr="00B77755">
        <w:rPr>
          <w:rFonts w:ascii="Times New Roman" w:hAnsi="Times New Roman" w:cs="Times New Roman"/>
          <w:sz w:val="24"/>
          <w:szCs w:val="24"/>
        </w:rPr>
        <w:t>;</w:t>
      </w:r>
    </w:p>
    <w:p w14:paraId="6950908E" w14:textId="00F9AA6D" w:rsidR="00292C53" w:rsidRPr="00B77755" w:rsidRDefault="00292C53" w:rsidP="0020670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-</w:t>
      </w:r>
      <w:r w:rsidR="001B2584" w:rsidRPr="00B77755">
        <w:rPr>
          <w:rFonts w:ascii="Times New Roman" w:hAnsi="Times New Roman" w:cs="Times New Roman"/>
          <w:sz w:val="24"/>
          <w:szCs w:val="24"/>
        </w:rPr>
        <w:t xml:space="preserve"> к</w:t>
      </w:r>
      <w:r w:rsidRPr="00B77755">
        <w:rPr>
          <w:rFonts w:ascii="Times New Roman" w:hAnsi="Times New Roman" w:cs="Times New Roman"/>
          <w:sz w:val="24"/>
          <w:szCs w:val="24"/>
        </w:rPr>
        <w:t>онсультация, оказание помощи.</w:t>
      </w:r>
    </w:p>
    <w:p w14:paraId="52C686DB" w14:textId="050BC3CF" w:rsidR="00292C53" w:rsidRPr="00B77755" w:rsidRDefault="00292C53" w:rsidP="00206709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77755">
        <w:rPr>
          <w:rFonts w:ascii="Times New Roman" w:hAnsi="Times New Roman" w:cs="Times New Roman"/>
          <w:b/>
          <w:sz w:val="24"/>
          <w:szCs w:val="24"/>
        </w:rPr>
        <w:t>4. Подведение итогов (2 минуты)</w:t>
      </w:r>
      <w:r w:rsidR="001B2584" w:rsidRPr="00B77755">
        <w:rPr>
          <w:rFonts w:ascii="Times New Roman" w:hAnsi="Times New Roman" w:cs="Times New Roman"/>
          <w:b/>
          <w:sz w:val="24"/>
          <w:szCs w:val="24"/>
        </w:rPr>
        <w:t>.</w:t>
      </w:r>
    </w:p>
    <w:p w14:paraId="25304F49" w14:textId="77777777" w:rsidR="00292C53" w:rsidRPr="00B77755" w:rsidRDefault="007C6731" w:rsidP="0020670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- анализ готовых изделий.</w:t>
      </w:r>
    </w:p>
    <w:p w14:paraId="495E612F" w14:textId="77777777" w:rsidR="007C6731" w:rsidRPr="00B77755" w:rsidRDefault="007C6731" w:rsidP="0020670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Оценка качества полученных результатов.</w:t>
      </w:r>
    </w:p>
    <w:p w14:paraId="44C334B8" w14:textId="77777777" w:rsidR="007C6731" w:rsidRPr="00B77755" w:rsidRDefault="007C6731" w:rsidP="00206709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77755">
        <w:rPr>
          <w:rFonts w:ascii="Times New Roman" w:hAnsi="Times New Roman" w:cs="Times New Roman"/>
          <w:b/>
          <w:sz w:val="24"/>
          <w:szCs w:val="24"/>
        </w:rPr>
        <w:t>5. Рефлексия (2 минуты).</w:t>
      </w:r>
    </w:p>
    <w:p w14:paraId="39B76A7A" w14:textId="1C95F817" w:rsidR="007C6731" w:rsidRPr="00B77755" w:rsidRDefault="00A322A4" w:rsidP="007C673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</w:t>
      </w:r>
      <w:r w:rsidR="007C6731" w:rsidRPr="00B77755">
        <w:rPr>
          <w:rFonts w:ascii="Times New Roman" w:hAnsi="Times New Roman" w:cs="Times New Roman"/>
          <w:b/>
          <w:sz w:val="24"/>
          <w:szCs w:val="24"/>
        </w:rPr>
        <w:t xml:space="preserve">од мастер-класса </w:t>
      </w:r>
    </w:p>
    <w:p w14:paraId="4C7CA01D" w14:textId="77777777" w:rsidR="007C6731" w:rsidRPr="00B77755" w:rsidRDefault="007C6731" w:rsidP="007C673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17518C" w14:textId="77777777" w:rsidR="007C6731" w:rsidRPr="00B77755" w:rsidRDefault="007C6731" w:rsidP="007C67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755">
        <w:rPr>
          <w:rFonts w:ascii="Times New Roman" w:hAnsi="Times New Roman" w:cs="Times New Roman"/>
          <w:b/>
          <w:sz w:val="24"/>
          <w:szCs w:val="24"/>
        </w:rPr>
        <w:t>1 этап. Организационный.</w:t>
      </w:r>
    </w:p>
    <w:p w14:paraId="6DA05FF8" w14:textId="77777777" w:rsidR="007C6731" w:rsidRPr="00B77755" w:rsidRDefault="007C6731" w:rsidP="007C673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8E8D74" w14:textId="77777777" w:rsidR="007C6731" w:rsidRPr="00B77755" w:rsidRDefault="007C6731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Добрый день, уважаемые участники мастер-класса.</w:t>
      </w:r>
      <w:r w:rsidR="00A85D71" w:rsidRPr="00B77755">
        <w:rPr>
          <w:rFonts w:ascii="Times New Roman" w:hAnsi="Times New Roman" w:cs="Times New Roman"/>
          <w:sz w:val="24"/>
          <w:szCs w:val="24"/>
        </w:rPr>
        <w:t xml:space="preserve"> </w:t>
      </w:r>
      <w:r w:rsidRPr="00B77755">
        <w:rPr>
          <w:rFonts w:ascii="Times New Roman" w:hAnsi="Times New Roman" w:cs="Times New Roman"/>
          <w:sz w:val="24"/>
          <w:szCs w:val="24"/>
        </w:rPr>
        <w:t>Очень рад</w:t>
      </w:r>
      <w:r w:rsidR="00A85D71" w:rsidRPr="00B77755">
        <w:rPr>
          <w:rFonts w:ascii="Times New Roman" w:hAnsi="Times New Roman" w:cs="Times New Roman"/>
          <w:sz w:val="24"/>
          <w:szCs w:val="24"/>
        </w:rPr>
        <w:t>а</w:t>
      </w:r>
      <w:r w:rsidRPr="00B77755">
        <w:rPr>
          <w:rFonts w:ascii="Times New Roman" w:hAnsi="Times New Roman" w:cs="Times New Roman"/>
          <w:sz w:val="24"/>
          <w:szCs w:val="24"/>
        </w:rPr>
        <w:t xml:space="preserve"> провести с вами творческое время. Надеюсь, вы узнаете о новой технологии декоративно-прикладной направленности, которая вас в дальнейшем заинтересует! </w:t>
      </w:r>
    </w:p>
    <w:p w14:paraId="43D56565" w14:textId="77777777" w:rsidR="007C6731" w:rsidRPr="00B77755" w:rsidRDefault="007C6731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C9FADC1" w14:textId="77777777" w:rsidR="007C6731" w:rsidRPr="00B77755" w:rsidRDefault="007C6731" w:rsidP="00D175D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755">
        <w:rPr>
          <w:rFonts w:ascii="Times New Roman" w:hAnsi="Times New Roman" w:cs="Times New Roman"/>
          <w:b/>
          <w:sz w:val="24"/>
          <w:szCs w:val="24"/>
        </w:rPr>
        <w:t xml:space="preserve">2 этап. Вступительная часть. </w:t>
      </w:r>
    </w:p>
    <w:p w14:paraId="44D9ABB1" w14:textId="77777777" w:rsidR="007C6731" w:rsidRPr="00B77755" w:rsidRDefault="007C6731" w:rsidP="00D175D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9C7266" w14:textId="77777777" w:rsidR="007C6731" w:rsidRPr="00B77755" w:rsidRDefault="007C6731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 xml:space="preserve">В наш век информационных технологий декоративно-прикладное творчество не утратило своего значения. </w:t>
      </w:r>
      <w:proofErr w:type="gramStart"/>
      <w:r w:rsidRPr="00B77755">
        <w:rPr>
          <w:rFonts w:ascii="Times New Roman" w:hAnsi="Times New Roman" w:cs="Times New Roman"/>
          <w:sz w:val="24"/>
          <w:szCs w:val="24"/>
        </w:rPr>
        <w:t>Все  так</w:t>
      </w:r>
      <w:proofErr w:type="gramEnd"/>
      <w:r w:rsidRPr="00B77755">
        <w:rPr>
          <w:rFonts w:ascii="Times New Roman" w:hAnsi="Times New Roman" w:cs="Times New Roman"/>
          <w:sz w:val="24"/>
          <w:szCs w:val="24"/>
        </w:rPr>
        <w:t xml:space="preserve"> же мастера создают прекрасные работы в разных техниках, оттачивая и совершенствуя свое мастерство, давая возможность огромному числу людей любоваться красотой своих творений. Предметы и украшения ручной работы в наше время стали очень модными и ценятся высоко, но стало сложнее создать оригинальные техники для изготовления новых интересных изделий. </w:t>
      </w:r>
    </w:p>
    <w:p w14:paraId="25DDAFBD" w14:textId="77777777" w:rsidR="007C6731" w:rsidRPr="00B77755" w:rsidRDefault="007C6731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И в последнее время становится все более популярной техника изготовления сувениров и украшений с использованием эпоксидной смолы.</w:t>
      </w:r>
    </w:p>
    <w:p w14:paraId="44ABA2BA" w14:textId="77777777" w:rsidR="007C6731" w:rsidRPr="00B77755" w:rsidRDefault="00B75765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 xml:space="preserve">Этот вид декоративно-прикладного творчества меня </w:t>
      </w:r>
      <w:proofErr w:type="gramStart"/>
      <w:r w:rsidRPr="00B77755">
        <w:rPr>
          <w:rFonts w:ascii="Times New Roman" w:hAnsi="Times New Roman" w:cs="Times New Roman"/>
          <w:sz w:val="24"/>
          <w:szCs w:val="24"/>
        </w:rPr>
        <w:t>заинтересовал</w:t>
      </w:r>
      <w:proofErr w:type="gramEnd"/>
      <w:r w:rsidRPr="00B77755">
        <w:rPr>
          <w:rFonts w:ascii="Times New Roman" w:hAnsi="Times New Roman" w:cs="Times New Roman"/>
          <w:sz w:val="24"/>
          <w:szCs w:val="24"/>
        </w:rPr>
        <w:t xml:space="preserve"> и я решила попробовать. Понравились </w:t>
      </w:r>
      <w:r w:rsidR="000558B0" w:rsidRPr="00B77755">
        <w:rPr>
          <w:rFonts w:ascii="Times New Roman" w:hAnsi="Times New Roman" w:cs="Times New Roman"/>
          <w:sz w:val="24"/>
          <w:szCs w:val="24"/>
        </w:rPr>
        <w:t>необычный вид и фактура, которую</w:t>
      </w:r>
      <w:r w:rsidRPr="00B77755">
        <w:rPr>
          <w:rFonts w:ascii="Times New Roman" w:hAnsi="Times New Roman" w:cs="Times New Roman"/>
          <w:sz w:val="24"/>
          <w:szCs w:val="24"/>
        </w:rPr>
        <w:t xml:space="preserve"> дает при застывании эпоксидная смола. </w:t>
      </w:r>
    </w:p>
    <w:p w14:paraId="078E94D6" w14:textId="77777777" w:rsidR="00B75765" w:rsidRPr="00B77755" w:rsidRDefault="007A1B2E" w:rsidP="00D175D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755">
        <w:rPr>
          <w:rFonts w:ascii="Times New Roman" w:hAnsi="Times New Roman" w:cs="Times New Roman"/>
          <w:b/>
          <w:sz w:val="24"/>
          <w:szCs w:val="24"/>
        </w:rPr>
        <w:t>1. Что такое эпоксидная смола</w:t>
      </w:r>
    </w:p>
    <w:p w14:paraId="03F0925D" w14:textId="77777777" w:rsidR="007A1B2E" w:rsidRPr="00B77755" w:rsidRDefault="007A1B2E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Популярный материал, который используется на строительном рынке.</w:t>
      </w:r>
    </w:p>
    <w:p w14:paraId="3F2BAB3D" w14:textId="77777777" w:rsidR="007A1B2E" w:rsidRPr="00B77755" w:rsidRDefault="007A1B2E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Уникальные ее свой</w:t>
      </w:r>
      <w:r w:rsidR="00A85D71" w:rsidRPr="00B77755">
        <w:rPr>
          <w:rFonts w:ascii="Times New Roman" w:hAnsi="Times New Roman" w:cs="Times New Roman"/>
          <w:sz w:val="24"/>
          <w:szCs w:val="24"/>
        </w:rPr>
        <w:t>с</w:t>
      </w:r>
      <w:r w:rsidRPr="00B77755">
        <w:rPr>
          <w:rFonts w:ascii="Times New Roman" w:hAnsi="Times New Roman" w:cs="Times New Roman"/>
          <w:sz w:val="24"/>
          <w:szCs w:val="24"/>
        </w:rPr>
        <w:t xml:space="preserve">тва расширили ее сферу применения от изготовления стеклопластика до ювелирного искусства. </w:t>
      </w:r>
    </w:p>
    <w:p w14:paraId="09551882" w14:textId="516444CC" w:rsidR="007A1B2E" w:rsidRPr="00B77755" w:rsidRDefault="000558B0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Слов</w:t>
      </w:r>
      <w:r w:rsidRPr="00B77755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7775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B77755">
        <w:rPr>
          <w:rFonts w:ascii="Times New Roman" w:hAnsi="Times New Roman" w:cs="Times New Roman"/>
          <w:sz w:val="24"/>
          <w:szCs w:val="24"/>
        </w:rPr>
        <w:t>эпоксид</w:t>
      </w:r>
      <w:proofErr w:type="spellEnd"/>
      <w:r w:rsidRPr="00B77755">
        <w:rPr>
          <w:rFonts w:ascii="Times New Roman" w:hAnsi="Times New Roman" w:cs="Times New Roman"/>
          <w:sz w:val="24"/>
          <w:szCs w:val="24"/>
        </w:rPr>
        <w:t xml:space="preserve">» образовано от двух греческих корней: </w:t>
      </w:r>
      <w:r w:rsidRPr="00B77755">
        <w:rPr>
          <w:rFonts w:ascii="Times New Roman" w:hAnsi="Times New Roman" w:cs="Times New Roman"/>
          <w:sz w:val="24"/>
          <w:szCs w:val="24"/>
          <w:lang w:val="en-US"/>
        </w:rPr>
        <w:t>epi</w:t>
      </w:r>
      <w:r w:rsidRPr="00B77755">
        <w:rPr>
          <w:rFonts w:ascii="Times New Roman" w:hAnsi="Times New Roman" w:cs="Times New Roman"/>
          <w:sz w:val="24"/>
          <w:szCs w:val="24"/>
        </w:rPr>
        <w:t xml:space="preserve"> – «над» и </w:t>
      </w:r>
      <w:r w:rsidRPr="00B77755">
        <w:rPr>
          <w:rFonts w:ascii="Times New Roman" w:hAnsi="Times New Roman" w:cs="Times New Roman"/>
          <w:sz w:val="24"/>
          <w:szCs w:val="24"/>
          <w:lang w:val="en-US"/>
        </w:rPr>
        <w:t>oxy</w:t>
      </w:r>
      <w:r w:rsidRPr="00B77755">
        <w:rPr>
          <w:rFonts w:ascii="Times New Roman" w:hAnsi="Times New Roman" w:cs="Times New Roman"/>
          <w:sz w:val="24"/>
          <w:szCs w:val="24"/>
        </w:rPr>
        <w:t xml:space="preserve"> – «кислый». История возникновения и широкого развития эпоксидных соединений восходит к началу прошлого столетия, когда в 1908 году известным русским химиком Николаем Александровичем Прилежаевым была открыта реакция с образование эпоксидных соединений, получившая его имя. И после 1947 </w:t>
      </w:r>
      <w:proofErr w:type="gramStart"/>
      <w:r w:rsidRPr="00B77755">
        <w:rPr>
          <w:rFonts w:ascii="Times New Roman" w:hAnsi="Times New Roman" w:cs="Times New Roman"/>
          <w:sz w:val="24"/>
          <w:szCs w:val="24"/>
        </w:rPr>
        <w:t>года  развитие</w:t>
      </w:r>
      <w:proofErr w:type="gramEnd"/>
      <w:r w:rsidRPr="00B77755">
        <w:rPr>
          <w:rFonts w:ascii="Times New Roman" w:hAnsi="Times New Roman" w:cs="Times New Roman"/>
          <w:sz w:val="24"/>
          <w:szCs w:val="24"/>
        </w:rPr>
        <w:t xml:space="preserve"> производства эпоксидной смолы связанное с получением защитных покрытий оказалось перспективным, и все это время развивалось</w:t>
      </w:r>
      <w:r w:rsidR="001C6EF1" w:rsidRPr="00B77755">
        <w:rPr>
          <w:rFonts w:ascii="Times New Roman" w:hAnsi="Times New Roman" w:cs="Times New Roman"/>
          <w:sz w:val="24"/>
          <w:szCs w:val="24"/>
        </w:rPr>
        <w:t>.</w:t>
      </w:r>
    </w:p>
    <w:p w14:paraId="2099E26F" w14:textId="77777777" w:rsidR="00D175D5" w:rsidRPr="00B77755" w:rsidRDefault="00D175D5" w:rsidP="00D175D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90806F" w14:textId="77777777" w:rsidR="001C6EF1" w:rsidRPr="00B77755" w:rsidRDefault="001C6EF1" w:rsidP="00D175D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755">
        <w:rPr>
          <w:rFonts w:ascii="Times New Roman" w:hAnsi="Times New Roman" w:cs="Times New Roman"/>
          <w:b/>
          <w:sz w:val="24"/>
          <w:szCs w:val="24"/>
        </w:rPr>
        <w:t>2</w:t>
      </w:r>
      <w:r w:rsidR="00D175D5" w:rsidRPr="00B77755">
        <w:rPr>
          <w:rFonts w:ascii="Times New Roman" w:hAnsi="Times New Roman" w:cs="Times New Roman"/>
          <w:b/>
          <w:sz w:val="24"/>
          <w:szCs w:val="24"/>
        </w:rPr>
        <w:t>.</w:t>
      </w:r>
      <w:r w:rsidRPr="00B77755">
        <w:rPr>
          <w:rFonts w:ascii="Times New Roman" w:hAnsi="Times New Roman" w:cs="Times New Roman"/>
          <w:b/>
          <w:sz w:val="24"/>
          <w:szCs w:val="24"/>
        </w:rPr>
        <w:t xml:space="preserve"> Виды </w:t>
      </w:r>
      <w:proofErr w:type="gramStart"/>
      <w:r w:rsidRPr="00B77755">
        <w:rPr>
          <w:rFonts w:ascii="Times New Roman" w:hAnsi="Times New Roman" w:cs="Times New Roman"/>
          <w:b/>
          <w:sz w:val="24"/>
          <w:szCs w:val="24"/>
        </w:rPr>
        <w:t>эпоксидной  смолы</w:t>
      </w:r>
      <w:proofErr w:type="gramEnd"/>
      <w:r w:rsidRPr="00B77755">
        <w:rPr>
          <w:rFonts w:ascii="Times New Roman" w:hAnsi="Times New Roman" w:cs="Times New Roman"/>
          <w:b/>
          <w:sz w:val="24"/>
          <w:szCs w:val="24"/>
        </w:rPr>
        <w:t>.</w:t>
      </w:r>
    </w:p>
    <w:p w14:paraId="249C0070" w14:textId="77777777" w:rsidR="001C6EF1" w:rsidRPr="00B77755" w:rsidRDefault="00BC65C6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 xml:space="preserve">Прозрачная смола – самая популярная в </w:t>
      </w:r>
      <w:proofErr w:type="gramStart"/>
      <w:r w:rsidRPr="00B77755">
        <w:rPr>
          <w:rFonts w:ascii="Times New Roman" w:hAnsi="Times New Roman" w:cs="Times New Roman"/>
          <w:sz w:val="24"/>
          <w:szCs w:val="24"/>
        </w:rPr>
        <w:t>творчестве  и</w:t>
      </w:r>
      <w:proofErr w:type="gramEnd"/>
      <w:r w:rsidRPr="00B77755">
        <w:rPr>
          <w:rFonts w:ascii="Times New Roman" w:hAnsi="Times New Roman" w:cs="Times New Roman"/>
          <w:sz w:val="24"/>
          <w:szCs w:val="24"/>
        </w:rPr>
        <w:t xml:space="preserve"> в других сферах деятельности человека. 3Д картины, табуреты, и столы, настенных панели – можно изготовить из ЭМ.</w:t>
      </w:r>
    </w:p>
    <w:p w14:paraId="0FC98190" w14:textId="77777777" w:rsidR="00BC65C6" w:rsidRPr="00B77755" w:rsidRDefault="00BC65C6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 xml:space="preserve">Отличие прозрачной смолы от цветной – в добавлении красителей. При изготовлении материала в состав вводят наполнители, придающий продукту определенный оттенок. </w:t>
      </w:r>
    </w:p>
    <w:p w14:paraId="407C1F9E" w14:textId="77777777" w:rsidR="00FE4467" w:rsidRPr="00B77755" w:rsidRDefault="00FE4467" w:rsidP="00D175D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755">
        <w:rPr>
          <w:rFonts w:ascii="Times New Roman" w:hAnsi="Times New Roman" w:cs="Times New Roman"/>
          <w:b/>
          <w:sz w:val="24"/>
          <w:szCs w:val="24"/>
        </w:rPr>
        <w:t>3. Свойства смолы.</w:t>
      </w:r>
    </w:p>
    <w:p w14:paraId="74D5D3FA" w14:textId="77777777" w:rsidR="00FE4467" w:rsidRPr="00B77755" w:rsidRDefault="00FE4467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- высокая прочность, устойчивость к действию физических факторов и химических веществ,</w:t>
      </w:r>
    </w:p>
    <w:p w14:paraId="4A320705" w14:textId="77777777" w:rsidR="00FE4467" w:rsidRPr="00B77755" w:rsidRDefault="00FE4467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- непроницаемость для действия воды,</w:t>
      </w:r>
    </w:p>
    <w:p w14:paraId="7C44258D" w14:textId="77777777" w:rsidR="00FE4467" w:rsidRPr="00B77755" w:rsidRDefault="00FE4467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lastRenderedPageBreak/>
        <w:t>- широчайший спектр применения,</w:t>
      </w:r>
    </w:p>
    <w:p w14:paraId="5D619126" w14:textId="77777777" w:rsidR="00FE4467" w:rsidRPr="00B77755" w:rsidRDefault="00FE4467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-  минимальная усадка, клеевые свойства,</w:t>
      </w:r>
    </w:p>
    <w:p w14:paraId="030A539F" w14:textId="77777777" w:rsidR="00FE4467" w:rsidRPr="00B77755" w:rsidRDefault="00FE4467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- эластичность, но твердость,</w:t>
      </w:r>
    </w:p>
    <w:p w14:paraId="3E36B50E" w14:textId="77777777" w:rsidR="00FE4467" w:rsidRPr="00B77755" w:rsidRDefault="00FE4467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- создание антикоррозийной пленки на металлических поверхностях.</w:t>
      </w:r>
    </w:p>
    <w:p w14:paraId="53CCC011" w14:textId="77777777" w:rsidR="00FE4467" w:rsidRPr="00B77755" w:rsidRDefault="00FE4467" w:rsidP="00D175D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755">
        <w:rPr>
          <w:rFonts w:ascii="Times New Roman" w:hAnsi="Times New Roman" w:cs="Times New Roman"/>
          <w:b/>
          <w:sz w:val="24"/>
          <w:szCs w:val="24"/>
        </w:rPr>
        <w:t>4. Применение эпоксидной смолы.</w:t>
      </w:r>
      <w:r w:rsidR="00A85D71" w:rsidRPr="00B7775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0F11ED2" w14:textId="77777777" w:rsidR="00A85D71" w:rsidRPr="00B77755" w:rsidRDefault="00A85D71" w:rsidP="00D175D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755">
        <w:rPr>
          <w:rFonts w:ascii="Times New Roman" w:hAnsi="Times New Roman" w:cs="Times New Roman"/>
          <w:b/>
          <w:sz w:val="24"/>
          <w:szCs w:val="24"/>
        </w:rPr>
        <w:t xml:space="preserve">Рассмотрим в конце занятия. </w:t>
      </w:r>
    </w:p>
    <w:p w14:paraId="6D38458A" w14:textId="77777777" w:rsidR="00A85D71" w:rsidRPr="00B77755" w:rsidRDefault="00A85D71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 xml:space="preserve">Работа с эпоксидной смолой позволяет развивать </w:t>
      </w:r>
      <w:proofErr w:type="gramStart"/>
      <w:r w:rsidRPr="00B77755">
        <w:rPr>
          <w:rFonts w:ascii="Times New Roman" w:hAnsi="Times New Roman" w:cs="Times New Roman"/>
          <w:sz w:val="24"/>
          <w:szCs w:val="24"/>
        </w:rPr>
        <w:t>творческую  фантазию</w:t>
      </w:r>
      <w:proofErr w:type="gramEnd"/>
      <w:r w:rsidRPr="00B77755">
        <w:rPr>
          <w:rFonts w:ascii="Times New Roman" w:hAnsi="Times New Roman" w:cs="Times New Roman"/>
          <w:sz w:val="24"/>
          <w:szCs w:val="24"/>
        </w:rPr>
        <w:t xml:space="preserve"> и художественно-эстетический вкус. </w:t>
      </w:r>
    </w:p>
    <w:p w14:paraId="22D0A4AA" w14:textId="77777777" w:rsidR="00A85D71" w:rsidRPr="00B77755" w:rsidRDefault="00A85D71" w:rsidP="00D175D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49C608" w14:textId="77777777" w:rsidR="00A85D71" w:rsidRPr="00B77755" w:rsidRDefault="00A85D71" w:rsidP="00D175D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755">
        <w:rPr>
          <w:rFonts w:ascii="Times New Roman" w:hAnsi="Times New Roman" w:cs="Times New Roman"/>
          <w:b/>
          <w:sz w:val="24"/>
          <w:szCs w:val="24"/>
        </w:rPr>
        <w:t>3 этап. Комментирующая часть.</w:t>
      </w:r>
    </w:p>
    <w:p w14:paraId="5E3EE431" w14:textId="77777777" w:rsidR="00A85D71" w:rsidRPr="00B77755" w:rsidRDefault="00A85D71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Сегодня Вам предлагаю изготовить из смолы изделие. Исходя из изученных материалов по данной технике, это затратный вид.</w:t>
      </w:r>
    </w:p>
    <w:p w14:paraId="2DC509FD" w14:textId="77777777" w:rsidR="00A85D71" w:rsidRPr="00B77755" w:rsidRDefault="00A85D71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Что же нам понадобится для работы?</w:t>
      </w:r>
    </w:p>
    <w:p w14:paraId="7B1CEEBF" w14:textId="77777777" w:rsidR="008364EA" w:rsidRPr="00B77755" w:rsidRDefault="008364EA" w:rsidP="00D175D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1. Эпоксидная смола.</w:t>
      </w:r>
    </w:p>
    <w:p w14:paraId="20000C4D" w14:textId="77777777" w:rsidR="008364EA" w:rsidRPr="00B77755" w:rsidRDefault="008364EA" w:rsidP="00D175D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2. Отвердитель.</w:t>
      </w:r>
    </w:p>
    <w:p w14:paraId="3CE4A3A4" w14:textId="77777777" w:rsidR="008364EA" w:rsidRPr="00B77755" w:rsidRDefault="008364EA" w:rsidP="00D175D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 xml:space="preserve">3. Силиконовые </w:t>
      </w:r>
      <w:proofErr w:type="spellStart"/>
      <w:r w:rsidRPr="00B77755">
        <w:rPr>
          <w:rFonts w:ascii="Times New Roman" w:hAnsi="Times New Roman" w:cs="Times New Roman"/>
          <w:sz w:val="24"/>
          <w:szCs w:val="24"/>
        </w:rPr>
        <w:t>молды</w:t>
      </w:r>
      <w:proofErr w:type="spellEnd"/>
      <w:r w:rsidRPr="00B77755">
        <w:rPr>
          <w:rFonts w:ascii="Times New Roman" w:hAnsi="Times New Roman" w:cs="Times New Roman"/>
          <w:sz w:val="24"/>
          <w:szCs w:val="24"/>
        </w:rPr>
        <w:t>.</w:t>
      </w:r>
    </w:p>
    <w:p w14:paraId="2A6690DD" w14:textId="77777777" w:rsidR="008364EA" w:rsidRPr="00B77755" w:rsidRDefault="008364EA" w:rsidP="00D175D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4. Краситель.</w:t>
      </w:r>
    </w:p>
    <w:p w14:paraId="3BD0304C" w14:textId="77777777" w:rsidR="008364EA" w:rsidRPr="00B77755" w:rsidRDefault="008364EA" w:rsidP="00D175D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5. Одноразовые стаканчики.</w:t>
      </w:r>
    </w:p>
    <w:p w14:paraId="3CD9AE6C" w14:textId="77777777" w:rsidR="008364EA" w:rsidRPr="00B77755" w:rsidRDefault="008364EA" w:rsidP="00D175D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6. Стеки.</w:t>
      </w:r>
    </w:p>
    <w:p w14:paraId="060544C6" w14:textId="77777777" w:rsidR="008364EA" w:rsidRPr="00B77755" w:rsidRDefault="008364EA" w:rsidP="00D175D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7. Весы по усмотрению</w:t>
      </w:r>
    </w:p>
    <w:p w14:paraId="53FC8D32" w14:textId="77777777" w:rsidR="007A6FDB" w:rsidRPr="00B77755" w:rsidRDefault="007A6FDB" w:rsidP="00D175D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C18FF5" w14:textId="77777777" w:rsidR="007A6FDB" w:rsidRPr="00B77755" w:rsidRDefault="007A6FDB" w:rsidP="00D175D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BC66D9" w14:textId="77777777" w:rsidR="00A85D71" w:rsidRPr="00B77755" w:rsidRDefault="008364EA" w:rsidP="00D175D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755">
        <w:rPr>
          <w:rFonts w:ascii="Times New Roman" w:hAnsi="Times New Roman" w:cs="Times New Roman"/>
          <w:b/>
          <w:sz w:val="24"/>
          <w:szCs w:val="24"/>
        </w:rPr>
        <w:t>Последовательность изготовления из смолы изделия.</w:t>
      </w:r>
    </w:p>
    <w:p w14:paraId="6CC25930" w14:textId="77777777" w:rsidR="008364EA" w:rsidRPr="00B77755" w:rsidRDefault="008364EA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1.В стакан вливаем ЭС, затем добавляем отвердитель. Осторожно! Аккуратно перемешиваем.</w:t>
      </w:r>
    </w:p>
    <w:p w14:paraId="76E475C7" w14:textId="77777777" w:rsidR="008364EA" w:rsidRPr="00B77755" w:rsidRDefault="008364EA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2. На этапе смешивания добавляем краситель или блестки.</w:t>
      </w:r>
    </w:p>
    <w:p w14:paraId="35875080" w14:textId="77777777" w:rsidR="008364EA" w:rsidRPr="00B77755" w:rsidRDefault="008364EA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 xml:space="preserve">3.  Выливаем смесь в подготовленный </w:t>
      </w:r>
      <w:proofErr w:type="spellStart"/>
      <w:r w:rsidRPr="00B77755">
        <w:rPr>
          <w:rFonts w:ascii="Times New Roman" w:hAnsi="Times New Roman" w:cs="Times New Roman"/>
          <w:sz w:val="24"/>
          <w:szCs w:val="24"/>
        </w:rPr>
        <w:t>молд</w:t>
      </w:r>
      <w:proofErr w:type="spellEnd"/>
      <w:r w:rsidRPr="00B7775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28060F" w14:textId="0EB02EF0" w:rsidR="008364EA" w:rsidRPr="00B77755" w:rsidRDefault="008364EA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4. Если вы используете сухие травы в композиции, то смесь надо отставить в сторонку на 30-40 минут, чтобы она немного стала н</w:t>
      </w:r>
      <w:r w:rsidR="00EB5AF2" w:rsidRPr="00B77755">
        <w:rPr>
          <w:rFonts w:ascii="Times New Roman" w:hAnsi="Times New Roman" w:cs="Times New Roman"/>
          <w:sz w:val="24"/>
          <w:szCs w:val="24"/>
        </w:rPr>
        <w:t>е</w:t>
      </w:r>
      <w:r w:rsidRPr="00B77755">
        <w:rPr>
          <w:rFonts w:ascii="Times New Roman" w:hAnsi="Times New Roman" w:cs="Times New Roman"/>
          <w:sz w:val="24"/>
          <w:szCs w:val="24"/>
        </w:rPr>
        <w:t xml:space="preserve">много вязкой. Вылить в </w:t>
      </w:r>
      <w:proofErr w:type="spellStart"/>
      <w:r w:rsidRPr="00B77755">
        <w:rPr>
          <w:rFonts w:ascii="Times New Roman" w:hAnsi="Times New Roman" w:cs="Times New Roman"/>
          <w:sz w:val="24"/>
          <w:szCs w:val="24"/>
        </w:rPr>
        <w:t>молд</w:t>
      </w:r>
      <w:proofErr w:type="spellEnd"/>
      <w:r w:rsidRPr="00B77755">
        <w:rPr>
          <w:rFonts w:ascii="Times New Roman" w:hAnsi="Times New Roman" w:cs="Times New Roman"/>
          <w:sz w:val="24"/>
          <w:szCs w:val="24"/>
        </w:rPr>
        <w:t xml:space="preserve"> и затем выложить сухие элементы и сверху залить оставшейся смесью. </w:t>
      </w:r>
    </w:p>
    <w:p w14:paraId="517D32D5" w14:textId="77777777" w:rsidR="008364EA" w:rsidRPr="00B77755" w:rsidRDefault="008364EA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5. Оставить в помещении. Возможно накрыть крышкой от контейнера.</w:t>
      </w:r>
    </w:p>
    <w:p w14:paraId="4B13F6DC" w14:textId="77777777" w:rsidR="008364EA" w:rsidRPr="00B77755" w:rsidRDefault="008364EA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7F23BD3" w14:textId="77777777" w:rsidR="00FE4467" w:rsidRPr="00B77755" w:rsidRDefault="008364EA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Смола притягивает к себе частицы пыли, поэтому надо быть готовым ее накрыть!</w:t>
      </w:r>
    </w:p>
    <w:p w14:paraId="02EDE8B2" w14:textId="77777777" w:rsidR="008364EA" w:rsidRPr="00B77755" w:rsidRDefault="008364EA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C049C5F" w14:textId="77777777" w:rsidR="008364EA" w:rsidRPr="00B77755" w:rsidRDefault="008364EA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Существуют несколько стадий вязкости смолы</w:t>
      </w:r>
      <w:r w:rsidR="008B21F5" w:rsidRPr="00B77755">
        <w:rPr>
          <w:rFonts w:ascii="Times New Roman" w:hAnsi="Times New Roman" w:cs="Times New Roman"/>
          <w:sz w:val="24"/>
          <w:szCs w:val="24"/>
        </w:rPr>
        <w:t>:</w:t>
      </w:r>
    </w:p>
    <w:p w14:paraId="57EFF30E" w14:textId="77777777" w:rsidR="008364EA" w:rsidRPr="00B77755" w:rsidRDefault="00AD046D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 xml:space="preserve">1) сначала </w:t>
      </w:r>
      <w:proofErr w:type="spellStart"/>
      <w:r w:rsidRPr="00B77755">
        <w:rPr>
          <w:rFonts w:ascii="Times New Roman" w:hAnsi="Times New Roman" w:cs="Times New Roman"/>
          <w:sz w:val="24"/>
          <w:szCs w:val="24"/>
        </w:rPr>
        <w:t>эпоксидка</w:t>
      </w:r>
      <w:proofErr w:type="spellEnd"/>
      <w:r w:rsidRPr="00B77755">
        <w:rPr>
          <w:rFonts w:ascii="Times New Roman" w:hAnsi="Times New Roman" w:cs="Times New Roman"/>
          <w:sz w:val="24"/>
          <w:szCs w:val="24"/>
        </w:rPr>
        <w:t xml:space="preserve"> достаточно жидкая и легко стекает с палочки. при заполнении формы она легко затекает во все уголки. </w:t>
      </w:r>
    </w:p>
    <w:p w14:paraId="2B4C4B4F" w14:textId="77777777" w:rsidR="00AD046D" w:rsidRPr="00B77755" w:rsidRDefault="00AD046D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 xml:space="preserve">2) позже начинает густеть, как жидкий мед – подходит для создания выпуклых линз. </w:t>
      </w:r>
    </w:p>
    <w:p w14:paraId="28F1ECC5" w14:textId="77777777" w:rsidR="00AD046D" w:rsidRPr="00B77755" w:rsidRDefault="00AD046D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3) потом как густой мед – образовавшиеся пузырьки уже сложно убрать. И используется как клей.</w:t>
      </w:r>
    </w:p>
    <w:p w14:paraId="6414F796" w14:textId="2203C3CD" w:rsidR="00AD046D" w:rsidRPr="00B77755" w:rsidRDefault="00AD046D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 w:rsidRPr="00B77755">
        <w:rPr>
          <w:rFonts w:ascii="Times New Roman" w:hAnsi="Times New Roman" w:cs="Times New Roman"/>
          <w:sz w:val="24"/>
          <w:szCs w:val="24"/>
        </w:rPr>
        <w:t>резиновая  фаза</w:t>
      </w:r>
      <w:proofErr w:type="gramEnd"/>
      <w:r w:rsidRPr="00B77755">
        <w:rPr>
          <w:rFonts w:ascii="Times New Roman" w:hAnsi="Times New Roman" w:cs="Times New Roman"/>
          <w:sz w:val="24"/>
          <w:szCs w:val="24"/>
        </w:rPr>
        <w:t xml:space="preserve"> – она еще не застыла, но становится как резина, она гнется. Можно ее гнуть и делать какие</w:t>
      </w:r>
      <w:r w:rsidR="00EB5AF2" w:rsidRPr="00B77755">
        <w:rPr>
          <w:rFonts w:ascii="Times New Roman" w:hAnsi="Times New Roman" w:cs="Times New Roman"/>
          <w:sz w:val="24"/>
          <w:szCs w:val="24"/>
        </w:rPr>
        <w:t>-</w:t>
      </w:r>
      <w:r w:rsidRPr="00B77755">
        <w:rPr>
          <w:rFonts w:ascii="Times New Roman" w:hAnsi="Times New Roman" w:cs="Times New Roman"/>
          <w:sz w:val="24"/>
          <w:szCs w:val="24"/>
        </w:rPr>
        <w:t xml:space="preserve">то формы. </w:t>
      </w:r>
    </w:p>
    <w:p w14:paraId="136B3446" w14:textId="77777777" w:rsidR="00AD046D" w:rsidRPr="00B77755" w:rsidRDefault="00AD046D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 xml:space="preserve">5) твердая, окончательно застывшая </w:t>
      </w:r>
      <w:proofErr w:type="spellStart"/>
      <w:r w:rsidRPr="00B77755">
        <w:rPr>
          <w:rFonts w:ascii="Times New Roman" w:hAnsi="Times New Roman" w:cs="Times New Roman"/>
          <w:sz w:val="24"/>
          <w:szCs w:val="24"/>
        </w:rPr>
        <w:t>эпоксидка</w:t>
      </w:r>
      <w:proofErr w:type="spellEnd"/>
      <w:r w:rsidRPr="00B77755">
        <w:rPr>
          <w:rFonts w:ascii="Times New Roman" w:hAnsi="Times New Roman" w:cs="Times New Roman"/>
          <w:sz w:val="24"/>
          <w:szCs w:val="24"/>
        </w:rPr>
        <w:t xml:space="preserve">. Твердый пластик! </w:t>
      </w:r>
    </w:p>
    <w:p w14:paraId="12C121CC" w14:textId="77777777" w:rsidR="00AD046D" w:rsidRPr="00B77755" w:rsidRDefault="00AD046D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 xml:space="preserve">У разных производителей время застывания отличается, поэтому определить время можно только опытным путем.  </w:t>
      </w:r>
    </w:p>
    <w:p w14:paraId="163A43B6" w14:textId="77777777" w:rsidR="00AD046D" w:rsidRPr="00B77755" w:rsidRDefault="00AD046D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4446439" w14:textId="77777777" w:rsidR="00AD046D" w:rsidRPr="00B77755" w:rsidRDefault="00AD046D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lastRenderedPageBreak/>
        <w:t>Рассматриваем технологическую карту.</w:t>
      </w:r>
    </w:p>
    <w:p w14:paraId="5EC5C701" w14:textId="77777777" w:rsidR="00AD046D" w:rsidRPr="00B77755" w:rsidRDefault="00AD046D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E2F0F8E" w14:textId="2A79613D" w:rsidR="007A6FDB" w:rsidRDefault="00AD046D" w:rsidP="00B777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 xml:space="preserve">Эта техника интересна тем, что можно придумать совершенно различные изделия, украшения, сувениры, не боясь испортить работу, </w:t>
      </w:r>
      <w:proofErr w:type="gramStart"/>
      <w:r w:rsidRPr="00B77755">
        <w:rPr>
          <w:rFonts w:ascii="Times New Roman" w:hAnsi="Times New Roman" w:cs="Times New Roman"/>
          <w:sz w:val="24"/>
          <w:szCs w:val="24"/>
        </w:rPr>
        <w:t>т.к</w:t>
      </w:r>
      <w:proofErr w:type="gramEnd"/>
      <w:r w:rsidRPr="00B77755">
        <w:rPr>
          <w:rFonts w:ascii="Times New Roman" w:hAnsi="Times New Roman" w:cs="Times New Roman"/>
          <w:sz w:val="24"/>
          <w:szCs w:val="24"/>
        </w:rPr>
        <w:t xml:space="preserve"> она будет восхити</w:t>
      </w:r>
      <w:r w:rsidR="008B21F5" w:rsidRPr="00B77755">
        <w:rPr>
          <w:rFonts w:ascii="Times New Roman" w:hAnsi="Times New Roman" w:cs="Times New Roman"/>
          <w:sz w:val="24"/>
          <w:szCs w:val="24"/>
        </w:rPr>
        <w:t>т</w:t>
      </w:r>
      <w:r w:rsidRPr="00B77755">
        <w:rPr>
          <w:rFonts w:ascii="Times New Roman" w:hAnsi="Times New Roman" w:cs="Times New Roman"/>
          <w:sz w:val="24"/>
          <w:szCs w:val="24"/>
        </w:rPr>
        <w:t>ельной!</w:t>
      </w:r>
    </w:p>
    <w:p w14:paraId="0D941C48" w14:textId="77777777" w:rsidR="00F62E15" w:rsidRPr="00B77755" w:rsidRDefault="00F62E15" w:rsidP="00B777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E74ABBA" w14:textId="77777777" w:rsidR="00AD046D" w:rsidRPr="00B77755" w:rsidRDefault="00AD046D" w:rsidP="00D175D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755">
        <w:rPr>
          <w:rFonts w:ascii="Times New Roman" w:hAnsi="Times New Roman" w:cs="Times New Roman"/>
          <w:b/>
          <w:sz w:val="24"/>
          <w:szCs w:val="24"/>
        </w:rPr>
        <w:t>4 этап работы. Практическая работа.</w:t>
      </w:r>
    </w:p>
    <w:p w14:paraId="6CECE30C" w14:textId="77777777" w:rsidR="00AD046D" w:rsidRPr="00B77755" w:rsidRDefault="008B21F5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Практическое выполнение работы с элементами демонстрации и комментирования, анализ выполненной работы.</w:t>
      </w:r>
    </w:p>
    <w:p w14:paraId="56CF3373" w14:textId="77777777" w:rsidR="008B21F5" w:rsidRPr="00B77755" w:rsidRDefault="00ED3F13" w:rsidP="00D175D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755">
        <w:rPr>
          <w:rFonts w:ascii="Times New Roman" w:hAnsi="Times New Roman" w:cs="Times New Roman"/>
          <w:b/>
          <w:sz w:val="24"/>
          <w:szCs w:val="24"/>
        </w:rPr>
        <w:t xml:space="preserve">Какие ошибки могут встретиться в работе? </w:t>
      </w:r>
    </w:p>
    <w:p w14:paraId="65F5B8CA" w14:textId="77777777" w:rsidR="00ED3F13" w:rsidRPr="00B77755" w:rsidRDefault="00ED3F13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- недостаточное количество отвердителя – будет прилипать край изделия;</w:t>
      </w:r>
    </w:p>
    <w:p w14:paraId="1EBEFA72" w14:textId="77777777" w:rsidR="00ED3F13" w:rsidRPr="00B77755" w:rsidRDefault="00ED3F13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 xml:space="preserve">- может быть вывернутый </w:t>
      </w:r>
      <w:proofErr w:type="spellStart"/>
      <w:r w:rsidRPr="00B77755">
        <w:rPr>
          <w:rFonts w:ascii="Times New Roman" w:hAnsi="Times New Roman" w:cs="Times New Roman"/>
          <w:sz w:val="24"/>
          <w:szCs w:val="24"/>
        </w:rPr>
        <w:t>молд</w:t>
      </w:r>
      <w:proofErr w:type="spellEnd"/>
      <w:r w:rsidRPr="00B77755">
        <w:rPr>
          <w:rFonts w:ascii="Times New Roman" w:hAnsi="Times New Roman" w:cs="Times New Roman"/>
          <w:sz w:val="24"/>
          <w:szCs w:val="24"/>
        </w:rPr>
        <w:t>.</w:t>
      </w:r>
    </w:p>
    <w:p w14:paraId="0858401A" w14:textId="057B5BE7" w:rsidR="007A6FDB" w:rsidRPr="00B77755" w:rsidRDefault="005173E9" w:rsidP="00EB5AF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ЭМ – это материал, который позволяет создать эффектные и оригинальные украшения, изделия. При четком соблюдении пропорций и аккуратной работе она отблагодарит красотой, прочностью и долговечностью готовых изделий. Самое главное нужно выбирать смолу, которая не потеряет своей привлекательности, не пожелтеет со временем и останется прозрачной!</w:t>
      </w:r>
    </w:p>
    <w:p w14:paraId="3C9FEDC0" w14:textId="77777777" w:rsidR="007A6FDB" w:rsidRPr="00B77755" w:rsidRDefault="007A6FDB" w:rsidP="00D175D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70C374" w14:textId="77777777" w:rsidR="00AD046D" w:rsidRPr="00B77755" w:rsidRDefault="00AD046D" w:rsidP="00D175D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755">
        <w:rPr>
          <w:rFonts w:ascii="Times New Roman" w:hAnsi="Times New Roman" w:cs="Times New Roman"/>
          <w:b/>
          <w:sz w:val="24"/>
          <w:szCs w:val="24"/>
        </w:rPr>
        <w:t xml:space="preserve">5 этап работы. Подведение </w:t>
      </w:r>
      <w:r w:rsidR="008B21F5" w:rsidRPr="00B77755">
        <w:rPr>
          <w:rFonts w:ascii="Times New Roman" w:hAnsi="Times New Roman" w:cs="Times New Roman"/>
          <w:b/>
          <w:sz w:val="24"/>
          <w:szCs w:val="24"/>
        </w:rPr>
        <w:t>и</w:t>
      </w:r>
      <w:r w:rsidRPr="00B77755">
        <w:rPr>
          <w:rFonts w:ascii="Times New Roman" w:hAnsi="Times New Roman" w:cs="Times New Roman"/>
          <w:b/>
          <w:sz w:val="24"/>
          <w:szCs w:val="24"/>
        </w:rPr>
        <w:t>тогов.</w:t>
      </w:r>
    </w:p>
    <w:p w14:paraId="270717C7" w14:textId="77777777" w:rsidR="008B21F5" w:rsidRPr="00B77755" w:rsidRDefault="008B21F5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Наш мастер-класс подошел к концу. Теперь вы знаете, как можно изготовить сувениры, украшения из эпоксидной смолы в домашних условиях. Научились одному из самых интересных способов. Возможно, вас это занятие увлечет, и Вы займетесь этим видом творчества.</w:t>
      </w:r>
    </w:p>
    <w:p w14:paraId="5627F094" w14:textId="77777777" w:rsidR="008B21F5" w:rsidRPr="00B77755" w:rsidRDefault="008B21F5" w:rsidP="00D175D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hAnsi="Times New Roman" w:cs="Times New Roman"/>
          <w:sz w:val="24"/>
          <w:szCs w:val="24"/>
        </w:rPr>
        <w:t>И еще п</w:t>
      </w:r>
      <w:r w:rsidR="00ED3F13" w:rsidRPr="00B77755">
        <w:rPr>
          <w:rFonts w:ascii="Times New Roman" w:hAnsi="Times New Roman" w:cs="Times New Roman"/>
          <w:sz w:val="24"/>
          <w:szCs w:val="24"/>
        </w:rPr>
        <w:t xml:space="preserve">рошу оставить смайлики по итогам нашего мастер-класса. </w:t>
      </w:r>
    </w:p>
    <w:p w14:paraId="55453BF3" w14:textId="22727794" w:rsidR="00ED3F13" w:rsidRPr="00B77755" w:rsidRDefault="00ED3F13" w:rsidP="00D175D5">
      <w:pPr>
        <w:numPr>
          <w:ilvl w:val="0"/>
          <w:numId w:val="1"/>
        </w:num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77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="00D175D5" w:rsidRPr="00B7775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6C039563" wp14:editId="6086DCA4">
            <wp:extent cx="778391" cy="487204"/>
            <wp:effectExtent l="19050" t="0" r="2659" b="0"/>
            <wp:docPr id="13" name="Рисунок 1" descr="C:\Users\-\Downloads\Без названия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-\Downloads\Без названия (1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647" cy="4892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77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</w:t>
      </w:r>
      <w:r w:rsidR="00C80E4A" w:rsidRPr="00B777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B777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все понравилось,</w:t>
      </w:r>
    </w:p>
    <w:p w14:paraId="5C19BF7A" w14:textId="64F497D7" w:rsidR="00ED3F13" w:rsidRPr="00B77755" w:rsidRDefault="00ED3F13" w:rsidP="00D175D5">
      <w:pPr>
        <w:numPr>
          <w:ilvl w:val="0"/>
          <w:numId w:val="1"/>
        </w:num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77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</w:t>
      </w:r>
      <w:r w:rsidR="00D175D5" w:rsidRPr="00B7775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0CB6C27" wp14:editId="0700CF37">
            <wp:extent cx="501945" cy="501945"/>
            <wp:effectExtent l="19050" t="0" r="0" b="0"/>
            <wp:docPr id="49" name="Рисунок 2" descr="C:\Users\-\Downloads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-\Downloads\images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457" cy="504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77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EB5AF2" w:rsidRPr="00B777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Pr="00B777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не все понравилось, </w:t>
      </w:r>
    </w:p>
    <w:p w14:paraId="62D3A23B" w14:textId="229F5975" w:rsidR="00AD046D" w:rsidRPr="00B77755" w:rsidRDefault="00ED3F13" w:rsidP="00D175D5">
      <w:pPr>
        <w:numPr>
          <w:ilvl w:val="0"/>
          <w:numId w:val="1"/>
        </w:num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77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 w:rsidR="00C80E4A" w:rsidRPr="00B7775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5637970C" wp14:editId="2DAA9462">
            <wp:extent cx="590343" cy="590343"/>
            <wp:effectExtent l="19050" t="0" r="207" b="0"/>
            <wp:docPr id="40" name="Рисунок 3" descr="C:\Users\-\Downloads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-\Downloads\imag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075" cy="59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77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– не все было понятно.</w:t>
      </w:r>
    </w:p>
    <w:sectPr w:rsidR="00AD046D" w:rsidRPr="00B77755" w:rsidSect="00B7775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icrosoft YaHei"/>
    <w:panose1 w:val="00000000000000000000"/>
    <w:charset w:val="CC"/>
    <w:family w:val="swiss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723CC2"/>
    <w:multiLevelType w:val="multilevel"/>
    <w:tmpl w:val="245C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6709"/>
    <w:rsid w:val="000558B0"/>
    <w:rsid w:val="001B2584"/>
    <w:rsid w:val="001C6EF1"/>
    <w:rsid w:val="00206709"/>
    <w:rsid w:val="00222095"/>
    <w:rsid w:val="00243C07"/>
    <w:rsid w:val="00292C53"/>
    <w:rsid w:val="005173E9"/>
    <w:rsid w:val="0052233F"/>
    <w:rsid w:val="007A1B2E"/>
    <w:rsid w:val="007A6E78"/>
    <w:rsid w:val="007A6FDB"/>
    <w:rsid w:val="007C6731"/>
    <w:rsid w:val="008364EA"/>
    <w:rsid w:val="008A3B11"/>
    <w:rsid w:val="008B21F5"/>
    <w:rsid w:val="00A322A4"/>
    <w:rsid w:val="00A85D71"/>
    <w:rsid w:val="00AC6DC4"/>
    <w:rsid w:val="00AD046D"/>
    <w:rsid w:val="00B75765"/>
    <w:rsid w:val="00B77755"/>
    <w:rsid w:val="00BC65C6"/>
    <w:rsid w:val="00C80E4A"/>
    <w:rsid w:val="00D175D5"/>
    <w:rsid w:val="00EB5AF2"/>
    <w:rsid w:val="00ED3F13"/>
    <w:rsid w:val="00F62E15"/>
    <w:rsid w:val="00FE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FA7AD"/>
  <w15:docId w15:val="{A77E7AD2-4DB9-48CB-866C-4F6D6419D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75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1124</Words>
  <Characters>6412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Пользователь</cp:lastModifiedBy>
  <cp:revision>17</cp:revision>
  <cp:lastPrinted>2024-10-31T13:30:00Z</cp:lastPrinted>
  <dcterms:created xsi:type="dcterms:W3CDTF">2024-10-30T12:48:00Z</dcterms:created>
  <dcterms:modified xsi:type="dcterms:W3CDTF">2025-02-13T11:44:00Z</dcterms:modified>
</cp:coreProperties>
</file>