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FAA53" w14:textId="11D1799E" w:rsidR="000B51DB" w:rsidRPr="00444075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075">
        <w:rPr>
          <w:rFonts w:ascii="Times New Roman" w:hAnsi="Times New Roman" w:cs="Times New Roman"/>
          <w:b/>
          <w:sz w:val="24"/>
          <w:szCs w:val="24"/>
        </w:rPr>
        <w:t>Практикум для педагогов ДОУ. «Современные образовательные технологии на этапе автоматиз</w:t>
      </w:r>
      <w:r w:rsidR="001F4764">
        <w:rPr>
          <w:rFonts w:ascii="Times New Roman" w:hAnsi="Times New Roman" w:cs="Times New Roman"/>
          <w:b/>
          <w:sz w:val="24"/>
          <w:szCs w:val="24"/>
        </w:rPr>
        <w:t>ации звуков в речи детей с ТНР»</w:t>
      </w:r>
    </w:p>
    <w:p w14:paraId="7B4602D9" w14:textId="77777777" w:rsidR="000B51DB" w:rsidRDefault="000B51DB" w:rsidP="000B5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E830B9" w14:textId="77777777" w:rsidR="000B51DB" w:rsidRPr="00444075" w:rsidRDefault="000B51DB" w:rsidP="000B5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75">
        <w:rPr>
          <w:rFonts w:ascii="Times New Roman" w:hAnsi="Times New Roman" w:cs="Times New Roman"/>
          <w:sz w:val="24"/>
          <w:szCs w:val="24"/>
        </w:rPr>
        <w:t>Учитель-логопед: Афанасьева А.Н.</w:t>
      </w:r>
    </w:p>
    <w:p w14:paraId="31A206A5" w14:textId="77777777" w:rsidR="000B51DB" w:rsidRPr="00444075" w:rsidRDefault="000B51DB" w:rsidP="000B5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4075">
        <w:rPr>
          <w:rFonts w:ascii="Times New Roman" w:hAnsi="Times New Roman" w:cs="Times New Roman"/>
          <w:sz w:val="24"/>
          <w:szCs w:val="24"/>
        </w:rPr>
        <w:t>26.11.2024 г</w:t>
      </w:r>
    </w:p>
    <w:p w14:paraId="2FE5AED3" w14:textId="77777777" w:rsidR="000B51DB" w:rsidRPr="00444075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0A80D" w14:textId="77777777" w:rsidR="000B51DB" w:rsidRDefault="000B51DB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75">
        <w:rPr>
          <w:rFonts w:ascii="Times New Roman" w:hAnsi="Times New Roman" w:cs="Times New Roman"/>
          <w:sz w:val="24"/>
          <w:szCs w:val="24"/>
        </w:rPr>
        <w:t>Цель:</w:t>
      </w:r>
    </w:p>
    <w:p w14:paraId="11EBB492" w14:textId="77777777" w:rsidR="000B51DB" w:rsidRPr="00444075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44075">
        <w:rPr>
          <w:rFonts w:ascii="Times New Roman" w:hAnsi="Times New Roman" w:cs="Times New Roman"/>
          <w:sz w:val="24"/>
          <w:szCs w:val="24"/>
        </w:rPr>
        <w:t>повышение педагогической компетенции в вопросах коррекции звукопроизношения у детей с ТНР</w:t>
      </w:r>
    </w:p>
    <w:p w14:paraId="1A7B0136" w14:textId="77777777" w:rsidR="000B51DB" w:rsidRDefault="000B51DB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075">
        <w:rPr>
          <w:rFonts w:ascii="Times New Roman" w:hAnsi="Times New Roman" w:cs="Times New Roman"/>
          <w:sz w:val="24"/>
          <w:szCs w:val="24"/>
        </w:rPr>
        <w:t>Задачи:</w:t>
      </w:r>
    </w:p>
    <w:p w14:paraId="7BEA229F" w14:textId="77777777" w:rsidR="000B51DB" w:rsidRPr="00444075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познакомить педагогов с образовательными технологиями, используемыми в работе учителем-логопедом при коррекции звукопроизношения;</w:t>
      </w:r>
    </w:p>
    <w:p w14:paraId="603F1BD4" w14:textId="77777777" w:rsidR="000B51DB" w:rsidRPr="00444075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075">
        <w:rPr>
          <w:rFonts w:ascii="Times New Roman" w:hAnsi="Times New Roman" w:cs="Times New Roman"/>
          <w:sz w:val="24"/>
          <w:szCs w:val="24"/>
        </w:rPr>
        <w:t>- совместный подбор</w:t>
      </w:r>
      <w:r>
        <w:rPr>
          <w:rFonts w:ascii="Times New Roman" w:hAnsi="Times New Roman" w:cs="Times New Roman"/>
          <w:sz w:val="24"/>
          <w:szCs w:val="24"/>
        </w:rPr>
        <w:t>, разработка игр и</w:t>
      </w:r>
      <w:r w:rsidRPr="00444075">
        <w:rPr>
          <w:rFonts w:ascii="Times New Roman" w:hAnsi="Times New Roman" w:cs="Times New Roman"/>
          <w:sz w:val="24"/>
          <w:szCs w:val="24"/>
        </w:rPr>
        <w:t xml:space="preserve"> приемов по закреплению речевых навыков, полученных на логопедических заняти</w:t>
      </w:r>
      <w:r>
        <w:rPr>
          <w:rFonts w:ascii="Times New Roman" w:hAnsi="Times New Roman" w:cs="Times New Roman"/>
          <w:sz w:val="24"/>
          <w:szCs w:val="24"/>
        </w:rPr>
        <w:t xml:space="preserve">ях (звукопроизношение, </w:t>
      </w:r>
      <w:r w:rsidRPr="00444075">
        <w:rPr>
          <w:rFonts w:ascii="Times New Roman" w:hAnsi="Times New Roman" w:cs="Times New Roman"/>
          <w:sz w:val="24"/>
          <w:szCs w:val="24"/>
        </w:rPr>
        <w:t>фонематиче</w:t>
      </w:r>
      <w:r>
        <w:rPr>
          <w:rFonts w:ascii="Times New Roman" w:hAnsi="Times New Roman" w:cs="Times New Roman"/>
          <w:sz w:val="24"/>
          <w:szCs w:val="24"/>
        </w:rPr>
        <w:t>ский слух, зрительный гнозис, сенсомоторная коррекция</w:t>
      </w:r>
      <w:r w:rsidRPr="00444075">
        <w:rPr>
          <w:rFonts w:ascii="Times New Roman" w:hAnsi="Times New Roman" w:cs="Times New Roman"/>
          <w:sz w:val="24"/>
          <w:szCs w:val="24"/>
        </w:rPr>
        <w:t>)</w:t>
      </w:r>
    </w:p>
    <w:p w14:paraId="5A09B23F" w14:textId="77777777" w:rsidR="000B51DB" w:rsidRDefault="00331E8C" w:rsidP="00331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мероприятия:</w:t>
      </w:r>
    </w:p>
    <w:p w14:paraId="1B37FE3E" w14:textId="6F204FD0" w:rsidR="001F4764" w:rsidRDefault="00331E8C" w:rsidP="001F4764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1.</w:t>
      </w:r>
      <w:r w:rsidR="001F4764">
        <w:rPr>
          <w:rFonts w:ascii="Times New Roman" w:hAnsi="Times New Roman" w:cs="Times New Roman"/>
          <w:sz w:val="24"/>
          <w:szCs w:val="24"/>
        </w:rPr>
        <w:t>ВВЕДЕНИЕ</w:t>
      </w:r>
    </w:p>
    <w:p w14:paraId="79B93CC8" w14:textId="4E2150A9" w:rsidR="00F1363C" w:rsidRPr="00B3217E" w:rsidRDefault="00F1363C" w:rsidP="00331E8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В настоящее время увеличивается количество детей с нарушением речи. Подавляющее большинство из них составляют дошкольники с различными формами дизартрии.</w:t>
      </w:r>
    </w:p>
    <w:p w14:paraId="525DC4A2" w14:textId="77777777" w:rsidR="00F1363C" w:rsidRPr="00B3217E" w:rsidRDefault="00F1363C" w:rsidP="00331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В связи с органическими нарушениями ЦНС, отвечающими за иннервацию речевого аппарат</w:t>
      </w:r>
      <w:bookmarkStart w:id="0" w:name="_GoBack"/>
      <w:bookmarkEnd w:id="0"/>
      <w:r w:rsidRPr="00B3217E">
        <w:rPr>
          <w:rFonts w:ascii="Times New Roman" w:hAnsi="Times New Roman" w:cs="Times New Roman"/>
          <w:sz w:val="24"/>
          <w:szCs w:val="24"/>
        </w:rPr>
        <w:t>а, у дошкольников с дизартрией не формируются необходимые кинестезии, соответственно не происходит спонтанного закрепления поставленных логопедом звуков. Совершенствование произносительной стороны речи и автоматизация звуков требует больших усилий от логопеда, родителей и, конечно, самих детей.</w:t>
      </w:r>
    </w:p>
    <w:p w14:paraId="1D1B4BF0" w14:textId="77777777" w:rsidR="00F1363C" w:rsidRPr="00B3217E" w:rsidRDefault="00331E8C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КИНЕСТЕЗИЯ — (</w:t>
      </w:r>
      <w:proofErr w:type="spellStart"/>
      <w:r w:rsidRPr="00B3217E">
        <w:rPr>
          <w:rFonts w:ascii="Times New Roman" w:hAnsi="Times New Roman" w:cs="Times New Roman"/>
          <w:sz w:val="24"/>
          <w:szCs w:val="24"/>
        </w:rPr>
        <w:t>kinaesthesia</w:t>
      </w:r>
      <w:proofErr w:type="spellEnd"/>
      <w:r w:rsidRPr="00B3217E">
        <w:rPr>
          <w:rFonts w:ascii="Times New Roman" w:hAnsi="Times New Roman" w:cs="Times New Roman"/>
          <w:sz w:val="24"/>
          <w:szCs w:val="24"/>
        </w:rPr>
        <w:t>) способность головного мозга постоянно осознавать положение и движение мышц различных частей тела.</w:t>
      </w:r>
    </w:p>
    <w:p w14:paraId="2EB9C3F1" w14:textId="77777777" w:rsidR="00331E8C" w:rsidRPr="00B3217E" w:rsidRDefault="00331E8C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Также у детей с ТНР мы отмечаем сенс</w:t>
      </w:r>
      <w:r w:rsidR="00B3217E" w:rsidRPr="00B3217E">
        <w:rPr>
          <w:rFonts w:ascii="Times New Roman" w:hAnsi="Times New Roman" w:cs="Times New Roman"/>
          <w:sz w:val="24"/>
          <w:szCs w:val="24"/>
        </w:rPr>
        <w:t>о</w:t>
      </w:r>
      <w:r w:rsidRPr="00B3217E">
        <w:rPr>
          <w:rFonts w:ascii="Times New Roman" w:hAnsi="Times New Roman" w:cs="Times New Roman"/>
          <w:sz w:val="24"/>
          <w:szCs w:val="24"/>
        </w:rPr>
        <w:t>моторное недоразвитие, нестабильное психоэмо</w:t>
      </w:r>
      <w:r w:rsidR="00B3217E">
        <w:rPr>
          <w:rFonts w:ascii="Times New Roman" w:hAnsi="Times New Roman" w:cs="Times New Roman"/>
          <w:sz w:val="24"/>
          <w:szCs w:val="24"/>
        </w:rPr>
        <w:t>циональное состояние, пониженную работоспособность и быструю</w:t>
      </w:r>
      <w:r w:rsidRPr="00B3217E">
        <w:rPr>
          <w:rFonts w:ascii="Times New Roman" w:hAnsi="Times New Roman" w:cs="Times New Roman"/>
          <w:sz w:val="24"/>
          <w:szCs w:val="24"/>
        </w:rPr>
        <w:t xml:space="preserve"> утомляемость. Любые занятия, в том числе лог</w:t>
      </w:r>
      <w:r w:rsidR="00B3217E">
        <w:rPr>
          <w:rFonts w:ascii="Times New Roman" w:hAnsi="Times New Roman" w:cs="Times New Roman"/>
          <w:sz w:val="24"/>
          <w:szCs w:val="24"/>
        </w:rPr>
        <w:t>опедические для таких ребят</w:t>
      </w:r>
      <w:r w:rsidRPr="00B3217E">
        <w:rPr>
          <w:rFonts w:ascii="Times New Roman" w:hAnsi="Times New Roman" w:cs="Times New Roman"/>
          <w:sz w:val="24"/>
          <w:szCs w:val="24"/>
        </w:rPr>
        <w:t xml:space="preserve"> эт</w:t>
      </w:r>
      <w:r w:rsidR="00B3217E">
        <w:rPr>
          <w:rFonts w:ascii="Times New Roman" w:hAnsi="Times New Roman" w:cs="Times New Roman"/>
          <w:sz w:val="24"/>
          <w:szCs w:val="24"/>
        </w:rPr>
        <w:t xml:space="preserve">о тяжелый труд. Поэтому логопеду приходится </w:t>
      </w:r>
      <w:r w:rsidRPr="00B3217E">
        <w:rPr>
          <w:rFonts w:ascii="Times New Roman" w:hAnsi="Times New Roman" w:cs="Times New Roman"/>
          <w:sz w:val="24"/>
          <w:szCs w:val="24"/>
        </w:rPr>
        <w:t>искать, находить и использовать на практике более современные, инновационные методы и формы воздействия, так как именно они становятся наиболее перспективным средством коррекционно-развивающей работы с детьми, имеющими нарушения речи</w:t>
      </w:r>
    </w:p>
    <w:p w14:paraId="45A2D865" w14:textId="2C07000F" w:rsidR="001F4764" w:rsidRDefault="00B3217E" w:rsidP="001F4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F4764">
        <w:rPr>
          <w:rFonts w:ascii="Times New Roman" w:hAnsi="Times New Roman" w:cs="Times New Roman"/>
          <w:sz w:val="24"/>
          <w:szCs w:val="24"/>
        </w:rPr>
        <w:t xml:space="preserve"> ОПЫТ ПЕДАГОГА</w:t>
      </w:r>
    </w:p>
    <w:p w14:paraId="6173DF6B" w14:textId="135481DF" w:rsid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Сегодня мы поговорим о педагогических технологиях и их эффективном использовании при коррекционной работе</w:t>
      </w:r>
    </w:p>
    <w:p w14:paraId="354F0734" w14:textId="6DCF9B9F" w:rsidR="000B51DB" w:rsidRDefault="004A709E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709E">
        <w:rPr>
          <w:rFonts w:ascii="Times New Roman" w:hAnsi="Times New Roman" w:cs="Times New Roman"/>
          <w:sz w:val="24"/>
          <w:szCs w:val="24"/>
        </w:rPr>
        <w:t>В своей работе учитель-логопед использует:</w:t>
      </w:r>
    </w:p>
    <w:p w14:paraId="33D42EFB" w14:textId="50920897" w:rsidR="000B51DB" w:rsidRPr="00B3217E" w:rsidRDefault="000B51DB" w:rsidP="00B321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217E">
        <w:rPr>
          <w:rFonts w:ascii="Times New Roman" w:hAnsi="Times New Roman" w:cs="Times New Roman"/>
          <w:sz w:val="24"/>
          <w:szCs w:val="24"/>
          <w:u w:val="single"/>
        </w:rPr>
        <w:t>Педагогические (образовательные) технологии в работе учителя-логопеда:</w:t>
      </w:r>
    </w:p>
    <w:p w14:paraId="236FF2CB" w14:textId="14903972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Здоровьесберегающие технологии. </w:t>
      </w:r>
    </w:p>
    <w:p w14:paraId="6A5DF98B" w14:textId="7BF8968A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Игровые технологии</w:t>
      </w:r>
      <w:proofErr w:type="gramStart"/>
      <w:r w:rsidRPr="000B51DB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14:paraId="7D96E2E1" w14:textId="0AB41AF5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Личностно-ориентированные технологии. </w:t>
      </w:r>
    </w:p>
    <w:p w14:paraId="09D86E8A" w14:textId="3A7ACEFE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Технологии проектной деятельности. </w:t>
      </w:r>
    </w:p>
    <w:p w14:paraId="4F155223" w14:textId="1463C3A3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Информационно-коммуникативные технологии (ИКТ). </w:t>
      </w:r>
    </w:p>
    <w:p w14:paraId="22DAF2D9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Технологии моделирования Мнемотехника</w:t>
      </w:r>
    </w:p>
    <w:p w14:paraId="77388B34" w14:textId="228C3D82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Технология интерактивного обучения</w:t>
      </w:r>
    </w:p>
    <w:p w14:paraId="482D3104" w14:textId="44DCA22A" w:rsidR="000B51DB" w:rsidRP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b/>
          <w:sz w:val="24"/>
          <w:szCs w:val="24"/>
        </w:rPr>
        <w:t>Здоровьесберегающие</w:t>
      </w:r>
      <w:proofErr w:type="spellEnd"/>
      <w:r w:rsidRPr="000B51DB">
        <w:rPr>
          <w:rFonts w:ascii="Times New Roman" w:hAnsi="Times New Roman" w:cs="Times New Roman"/>
          <w:b/>
          <w:sz w:val="24"/>
          <w:szCs w:val="24"/>
        </w:rPr>
        <w:t xml:space="preserve"> технологии</w:t>
      </w:r>
      <w:r w:rsidRPr="000B51D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8BE36C8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Совокупность педагогических, психологических мероприятий, направленных на сохранение и укрепление здоровья детей. </w:t>
      </w:r>
    </w:p>
    <w:p w14:paraId="62B2DEA5" w14:textId="5651D61F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Биоэнергопластика</w:t>
      </w:r>
      <w:proofErr w:type="spellEnd"/>
    </w:p>
    <w:p w14:paraId="03144B51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Дыхательная гимнастика</w:t>
      </w:r>
    </w:p>
    <w:p w14:paraId="3C9A2111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Самомассаж</w:t>
      </w:r>
    </w:p>
    <w:p w14:paraId="7FF35D52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Пальчиковая гимнастика</w:t>
      </w:r>
    </w:p>
    <w:p w14:paraId="365002F5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lastRenderedPageBreak/>
        <w:t>Логоритмика</w:t>
      </w:r>
      <w:proofErr w:type="spellEnd"/>
    </w:p>
    <w:p w14:paraId="368E47B2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Су- джок терапия</w:t>
      </w:r>
    </w:p>
    <w:p w14:paraId="0B615793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Динамические паузы</w:t>
      </w:r>
    </w:p>
    <w:p w14:paraId="30696910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Релаксация</w:t>
      </w:r>
    </w:p>
    <w:p w14:paraId="56F0494D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Куклотерапия</w:t>
      </w:r>
      <w:proofErr w:type="spellEnd"/>
    </w:p>
    <w:p w14:paraId="5B38FB8B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Кинезиология</w:t>
      </w:r>
      <w:proofErr w:type="spellEnd"/>
      <w:r w:rsidRPr="000B51D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нейрогимнастика</w:t>
      </w:r>
      <w:proofErr w:type="spellEnd"/>
      <w:r w:rsidRPr="000B51D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3416E4E7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-моторные дорожки</w:t>
      </w:r>
    </w:p>
    <w:p w14:paraId="6D5850DA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-пальчиковые упражнения</w:t>
      </w:r>
    </w:p>
    <w:p w14:paraId="70229A5A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B51DB">
        <w:rPr>
          <w:rFonts w:ascii="Times New Roman" w:hAnsi="Times New Roman" w:cs="Times New Roman"/>
          <w:sz w:val="24"/>
          <w:szCs w:val="24"/>
        </w:rPr>
        <w:t>нейротренажеры</w:t>
      </w:r>
      <w:proofErr w:type="spellEnd"/>
    </w:p>
    <w:p w14:paraId="7A8862E8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-«двуручное рисование»</w:t>
      </w:r>
    </w:p>
    <w:p w14:paraId="5D4753FE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 дартс</w:t>
      </w:r>
    </w:p>
    <w:p w14:paraId="146E1EE7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- бадминтон </w:t>
      </w:r>
    </w:p>
    <w:p w14:paraId="5FA43F69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- балансиры </w:t>
      </w:r>
    </w:p>
    <w:p w14:paraId="3B218187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B51DB">
        <w:rPr>
          <w:rFonts w:ascii="Times New Roman" w:hAnsi="Times New Roman" w:cs="Times New Roman"/>
          <w:noProof/>
          <w:sz w:val="24"/>
          <w:szCs w:val="24"/>
          <w:lang w:eastAsia="ru-RU"/>
        </w:rPr>
        <w:t>-массажные шарики</w:t>
      </w:r>
    </w:p>
    <w:p w14:paraId="0F72DE7B" w14:textId="77777777" w:rsidR="000B51DB" w:rsidRDefault="000B51DB" w:rsidP="000B51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B51DB">
        <w:rPr>
          <w:rFonts w:ascii="Times New Roman" w:hAnsi="Times New Roman" w:cs="Times New Roman"/>
          <w:noProof/>
          <w:sz w:val="24"/>
          <w:szCs w:val="24"/>
          <w:lang w:eastAsia="ru-RU"/>
        </w:rPr>
        <w:t>- мячи</w:t>
      </w:r>
    </w:p>
    <w:p w14:paraId="24092FA4" w14:textId="77777777" w:rsidR="00613716" w:rsidRDefault="00B3217E" w:rsidP="00CB359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B35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Биоэнергопластика</w:t>
      </w:r>
      <w:r w:rsidR="00613716" w:rsidRPr="00CB35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613716" w:rsidRPr="00613716">
        <w:rPr>
          <w:rFonts w:ascii="Times New Roman" w:hAnsi="Times New Roman" w:cs="Times New Roman"/>
          <w:noProof/>
          <w:sz w:val="24"/>
          <w:szCs w:val="24"/>
          <w:lang w:eastAsia="ru-RU"/>
        </w:rPr>
        <w:t>– новая методика проведения артикуляционной гимнастик, проводится одновременно с движениями кисти руки (правой или левой), затем обеих, имитирующих движения челюсти языка, губ.</w:t>
      </w:r>
      <w:r w:rsidR="00CB35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ПОКАЗ  УПРАЖНЕНИЙ</w:t>
      </w:r>
    </w:p>
    <w:p w14:paraId="0F756080" w14:textId="77777777" w:rsidR="00CB359B" w:rsidRDefault="00CB359B" w:rsidP="00CB359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B35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Метод Су-Джок</w:t>
      </w:r>
      <w:r w:rsidRPr="00CB35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- это ультрасовременное направление акупунктуры, объединяющее древние знания медицины Востока и последние достижения европейской медицины. В переводе с корейского «Су» - кисть, «Джок» - стопа.</w:t>
      </w:r>
    </w:p>
    <w:p w14:paraId="2503D1A3" w14:textId="77777777" w:rsidR="00613716" w:rsidRDefault="00CB359B" w:rsidP="00CB359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B359B">
        <w:rPr>
          <w:rFonts w:ascii="Times New Roman" w:hAnsi="Times New Roman" w:cs="Times New Roman"/>
          <w:noProof/>
          <w:sz w:val="24"/>
          <w:szCs w:val="24"/>
          <w:lang w:eastAsia="ru-RU"/>
        </w:rPr>
        <w:t>Су-Джок терапию можно и нужно использовать в работе с детьми наряду с пальчиковыми играми, мозаикой, штриховкой, лепкой, рисованием. Упражнения с использованием Су-Джок обогащают знания ребенка о собственном теле, развивают тактильную чувствительность, мелкую моторику пальцев рук, опосредованно стимулируют речевые области в коре головного мозга, а так же способствуют общему укреплению организма и повышению потенциального энергетического уровня ребенка.</w:t>
      </w:r>
    </w:p>
    <w:p w14:paraId="4EFFDF50" w14:textId="380E1338" w:rsidR="00613716" w:rsidRPr="000B51DB" w:rsidRDefault="001F4764" w:rsidP="00CB359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Учитель-логопед показывает </w:t>
      </w:r>
      <w:r w:rsidR="00CB359B" w:rsidRPr="00CB359B">
        <w:rPr>
          <w:rFonts w:ascii="Times New Roman" w:hAnsi="Times New Roman" w:cs="Times New Roman"/>
          <w:noProof/>
          <w:sz w:val="24"/>
          <w:szCs w:val="24"/>
          <w:lang w:eastAsia="ru-RU"/>
        </w:rPr>
        <w:t>приемы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использования Су-Джок терапии</w:t>
      </w:r>
      <w:r w:rsidR="00CB359B" w:rsidRPr="00CB359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например, для опредлнния места звука, понимания положения язычка, силу давления, </w:t>
      </w:r>
      <w:r w:rsidR="007B2066">
        <w:rPr>
          <w:rFonts w:ascii="Times New Roman" w:hAnsi="Times New Roman" w:cs="Times New Roman"/>
          <w:noProof/>
          <w:sz w:val="24"/>
          <w:szCs w:val="24"/>
          <w:lang w:eastAsia="ru-RU"/>
        </w:rPr>
        <w:t>ч</w:t>
      </w:r>
      <w:r w:rsidR="00CB359B" w:rsidRPr="00CB359B">
        <w:rPr>
          <w:rFonts w:ascii="Times New Roman" w:hAnsi="Times New Roman" w:cs="Times New Roman"/>
          <w:noProof/>
          <w:sz w:val="24"/>
          <w:szCs w:val="24"/>
          <w:lang w:eastAsia="ru-RU"/>
        </w:rPr>
        <w:t>ерез ощущения</w:t>
      </w:r>
    </w:p>
    <w:p w14:paraId="710115EB" w14:textId="77777777" w:rsidR="00CB359B" w:rsidRPr="00CB359B" w:rsidRDefault="00CB359B" w:rsidP="00CB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359B">
        <w:rPr>
          <w:rFonts w:ascii="Times New Roman" w:hAnsi="Times New Roman" w:cs="Times New Roman"/>
          <w:b/>
          <w:sz w:val="24"/>
          <w:szCs w:val="24"/>
        </w:rPr>
        <w:t>Нейрогимнастика</w:t>
      </w:r>
      <w:proofErr w:type="spellEnd"/>
      <w:r w:rsidRPr="00CB359B">
        <w:rPr>
          <w:rFonts w:ascii="Times New Roman" w:hAnsi="Times New Roman" w:cs="Times New Roman"/>
          <w:sz w:val="24"/>
          <w:szCs w:val="24"/>
        </w:rPr>
        <w:t xml:space="preserve"> - это популярное название двигательной нейропсихологической коррекции (или сенсомоторной коррекции). </w:t>
      </w:r>
      <w:proofErr w:type="spellStart"/>
      <w:r w:rsidRPr="00CB359B">
        <w:rPr>
          <w:rFonts w:ascii="Times New Roman" w:hAnsi="Times New Roman" w:cs="Times New Roman"/>
          <w:sz w:val="24"/>
          <w:szCs w:val="24"/>
        </w:rPr>
        <w:t>Нейрогимнастика</w:t>
      </w:r>
      <w:proofErr w:type="spellEnd"/>
      <w:r w:rsidRPr="00CB359B">
        <w:rPr>
          <w:rFonts w:ascii="Times New Roman" w:hAnsi="Times New Roman" w:cs="Times New Roman"/>
          <w:sz w:val="24"/>
          <w:szCs w:val="24"/>
        </w:rPr>
        <w:t xml:space="preserve"> для мозга в педагогике относится к </w:t>
      </w:r>
      <w:proofErr w:type="spellStart"/>
      <w:r w:rsidRPr="00CB359B">
        <w:rPr>
          <w:rFonts w:ascii="Times New Roman" w:hAnsi="Times New Roman" w:cs="Times New Roman"/>
          <w:sz w:val="24"/>
          <w:szCs w:val="24"/>
        </w:rPr>
        <w:t>кинезиологическим</w:t>
      </w:r>
      <w:proofErr w:type="spellEnd"/>
      <w:r w:rsidRPr="00CB359B">
        <w:rPr>
          <w:rFonts w:ascii="Times New Roman" w:hAnsi="Times New Roman" w:cs="Times New Roman"/>
          <w:sz w:val="24"/>
          <w:szCs w:val="24"/>
        </w:rPr>
        <w:t xml:space="preserve"> упражнениям.</w:t>
      </w:r>
    </w:p>
    <w:p w14:paraId="51B2C0E5" w14:textId="77777777" w:rsidR="00CB359B" w:rsidRPr="00CB359B" w:rsidRDefault="00CB359B" w:rsidP="00CB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59B">
        <w:rPr>
          <w:rFonts w:ascii="Times New Roman" w:hAnsi="Times New Roman" w:cs="Times New Roman"/>
          <w:b/>
          <w:sz w:val="24"/>
          <w:szCs w:val="24"/>
        </w:rPr>
        <w:t xml:space="preserve">Кинезиология </w:t>
      </w:r>
      <w:r w:rsidRPr="00CB359B">
        <w:rPr>
          <w:rFonts w:ascii="Times New Roman" w:hAnsi="Times New Roman" w:cs="Times New Roman"/>
          <w:sz w:val="24"/>
          <w:szCs w:val="24"/>
        </w:rPr>
        <w:t>– наука о развитии умственных способностей и физического здоровья через определенные двигательные упражнения.</w:t>
      </w:r>
    </w:p>
    <w:p w14:paraId="519EFA04" w14:textId="275A94AF" w:rsidR="00CB359B" w:rsidRPr="00CB359B" w:rsidRDefault="00CB359B" w:rsidP="00CB3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59B">
        <w:rPr>
          <w:rFonts w:ascii="Times New Roman" w:hAnsi="Times New Roman" w:cs="Times New Roman"/>
          <w:sz w:val="24"/>
          <w:szCs w:val="24"/>
        </w:rPr>
        <w:t>Для понимания влияния этих упражнений на мозг ребенка необхо</w:t>
      </w:r>
      <w:r w:rsidR="001F4764">
        <w:rPr>
          <w:rFonts w:ascii="Times New Roman" w:hAnsi="Times New Roman" w:cs="Times New Roman"/>
          <w:sz w:val="24"/>
          <w:szCs w:val="24"/>
        </w:rPr>
        <w:t xml:space="preserve">димо уточнить следующее понятие </w:t>
      </w:r>
      <w:r w:rsidR="008972B9">
        <w:rPr>
          <w:rFonts w:ascii="Times New Roman" w:hAnsi="Times New Roman" w:cs="Times New Roman"/>
          <w:sz w:val="24"/>
          <w:szCs w:val="24"/>
        </w:rPr>
        <w:t>межполушарное взаимодействие -</w:t>
      </w:r>
      <w:r w:rsidRPr="00CB359B">
        <w:rPr>
          <w:rFonts w:ascii="Times New Roman" w:hAnsi="Times New Roman" w:cs="Times New Roman"/>
          <w:sz w:val="24"/>
          <w:szCs w:val="24"/>
        </w:rPr>
        <w:t xml:space="preserve"> особый механизм объединения левого и правого полушарий мозга в единую, целостную систему.</w:t>
      </w:r>
    </w:p>
    <w:p w14:paraId="5AEA49B6" w14:textId="77777777" w:rsidR="00CB359B" w:rsidRPr="008972B9" w:rsidRDefault="008972B9" w:rsidP="0089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>Развивать межполушарные связи очень просто, если мы вспомним, что за работу полушария отвечает противоположная сторона тела, то есть, выполняя движения левой рукой или ногой, мы активизируем правое полушарие, а р</w:t>
      </w:r>
      <w:r>
        <w:rPr>
          <w:rFonts w:ascii="Times New Roman" w:hAnsi="Times New Roman" w:cs="Times New Roman"/>
          <w:sz w:val="24"/>
          <w:szCs w:val="24"/>
        </w:rPr>
        <w:t>аботая правой ногой или рукой -</w:t>
      </w:r>
      <w:r w:rsidRPr="008972B9">
        <w:rPr>
          <w:rFonts w:ascii="Times New Roman" w:hAnsi="Times New Roman" w:cs="Times New Roman"/>
          <w:sz w:val="24"/>
          <w:szCs w:val="24"/>
        </w:rPr>
        <w:t>левое. Если постараться выполнять движения одновременно двумя руками, то мы сможем развивать межполушарные связи.</w:t>
      </w:r>
    </w:p>
    <w:p w14:paraId="411CBB4F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972B9">
        <w:rPr>
          <w:rFonts w:ascii="Times New Roman" w:hAnsi="Times New Roman" w:cs="Times New Roman"/>
          <w:sz w:val="24"/>
          <w:szCs w:val="24"/>
          <w:u w:val="single"/>
        </w:rPr>
        <w:t>Упражнение «Ухо - нос»</w:t>
      </w:r>
    </w:p>
    <w:p w14:paraId="064AAA08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Цель: развитие межполушарного взаимодействия (мозолистого тела, произвольности и самоконтроля). </w:t>
      </w:r>
    </w:p>
    <w:p w14:paraId="7969B0B2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Задачи: развитие скорости для медлительных детей, развитие управления движениями, саморегуляции, развитие концентрации внимания. </w:t>
      </w:r>
    </w:p>
    <w:p w14:paraId="66AC9AEB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Используем: на занятиях, в режимных моментах. </w:t>
      </w:r>
    </w:p>
    <w:p w14:paraId="06C005C3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Исходное положение: </w:t>
      </w:r>
    </w:p>
    <w:p w14:paraId="0FA9BBE5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>Левой рукой возьмитесь за кончик носа, а правой рукой - за противоположное ухо. Одновременно отпустите ухо и нос, хлопните в ладоши, поменяйте положение рук «с точностью наоборот»</w:t>
      </w:r>
    </w:p>
    <w:p w14:paraId="1814228D" w14:textId="77777777" w:rsidR="008972B9" w:rsidRPr="008972B9" w:rsidRDefault="008972B9" w:rsidP="008972B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972B9">
        <w:rPr>
          <w:rFonts w:ascii="Times New Roman" w:hAnsi="Times New Roman" w:cs="Times New Roman"/>
          <w:sz w:val="24"/>
          <w:szCs w:val="24"/>
          <w:u w:val="single"/>
        </w:rPr>
        <w:lastRenderedPageBreak/>
        <w:t>Упражнение «Левой-правой»</w:t>
      </w:r>
    </w:p>
    <w:p w14:paraId="577E427A" w14:textId="77777777" w:rsidR="008972B9" w:rsidRPr="008972B9" w:rsidRDefault="008972B9" w:rsidP="0089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>Ребенок делает шаг правой ногой, приставляет левую, потом шаг левой ногой, приставляет правую.</w:t>
      </w:r>
    </w:p>
    <w:p w14:paraId="21C9388F" w14:textId="77777777" w:rsidR="008972B9" w:rsidRPr="008972B9" w:rsidRDefault="008972B9" w:rsidP="0089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>Если вам показалось это упражнение легким, попробуйте сделать сами, но правильно.</w:t>
      </w:r>
    </w:p>
    <w:p w14:paraId="3F8B918D" w14:textId="77777777" w:rsidR="008972B9" w:rsidRPr="008972B9" w:rsidRDefault="008972B9" w:rsidP="00897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Упражнение можно усложнить, задаем моторные </w:t>
      </w:r>
      <w:proofErr w:type="gramStart"/>
      <w:r w:rsidRPr="008972B9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8972B9">
        <w:rPr>
          <w:rFonts w:ascii="Times New Roman" w:hAnsi="Times New Roman" w:cs="Times New Roman"/>
          <w:sz w:val="24"/>
          <w:szCs w:val="24"/>
        </w:rPr>
        <w:t xml:space="preserve"> сочетая движения рук и ног, а также проговаривая детские стихи или считалки.</w:t>
      </w:r>
    </w:p>
    <w:p w14:paraId="20E08D40" w14:textId="69DD7C7D" w:rsidR="000B51DB" w:rsidRPr="000B51DB" w:rsidRDefault="001F4764" w:rsidP="001F4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технологии</w:t>
      </w:r>
    </w:p>
    <w:p w14:paraId="6197A405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Направлены на развитие индивидуальности ребёнка. Педагог подбирает игры, с учетом особенностей развития ребенка и направлениями коррекции. </w:t>
      </w:r>
    </w:p>
    <w:p w14:paraId="645D92C9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Пример игр:</w:t>
      </w:r>
    </w:p>
    <w:p w14:paraId="74D5259F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«Заведи машину в гараж»,</w:t>
      </w:r>
    </w:p>
    <w:p w14:paraId="30114796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 xml:space="preserve">«Подними по ступенькам», </w:t>
      </w:r>
    </w:p>
    <w:p w14:paraId="21F42507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 xml:space="preserve">«Назови слово. Придумай фразу», «Проговори чистоговорку (стишок), играя пальчиками», </w:t>
      </w:r>
    </w:p>
    <w:p w14:paraId="2E3D47B9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«На лучшую скороговорку поиграем»</w:t>
      </w:r>
    </w:p>
    <w:p w14:paraId="02230FAD" w14:textId="6212C5AC" w:rsidR="000B51DB" w:rsidRPr="001F4764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F4764">
        <w:rPr>
          <w:rFonts w:ascii="Times New Roman" w:hAnsi="Times New Roman" w:cs="Times New Roman"/>
          <w:i/>
          <w:sz w:val="24"/>
          <w:szCs w:val="24"/>
        </w:rPr>
        <w:t>Ковролинография</w:t>
      </w:r>
      <w:proofErr w:type="spellEnd"/>
      <w:r w:rsidRPr="001F476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0FDC8F5" w14:textId="703149F1" w:rsidR="001F4764" w:rsidRPr="000B51DB" w:rsidRDefault="001F4764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своей работе учитель-логопед использует:</w:t>
      </w:r>
    </w:p>
    <w:p w14:paraId="0C3BC8D6" w14:textId="712636D7" w:rsid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Технология «</w:t>
      </w:r>
      <w:proofErr w:type="spellStart"/>
      <w:r w:rsidRPr="000B51DB">
        <w:rPr>
          <w:rFonts w:ascii="Times New Roman" w:hAnsi="Times New Roman" w:cs="Times New Roman"/>
          <w:b/>
          <w:sz w:val="24"/>
          <w:szCs w:val="24"/>
        </w:rPr>
        <w:t>Бусоград</w:t>
      </w:r>
      <w:proofErr w:type="spellEnd"/>
      <w:r w:rsidRPr="000B51DB">
        <w:rPr>
          <w:rFonts w:ascii="Times New Roman" w:hAnsi="Times New Roman" w:cs="Times New Roman"/>
          <w:b/>
          <w:sz w:val="24"/>
          <w:szCs w:val="24"/>
        </w:rPr>
        <w:t>»</w:t>
      </w:r>
      <w:r w:rsidRPr="000B51DB">
        <w:rPr>
          <w:rFonts w:ascii="Times New Roman" w:hAnsi="Times New Roman" w:cs="Times New Roman"/>
          <w:sz w:val="24"/>
          <w:szCs w:val="24"/>
        </w:rPr>
        <w:t xml:space="preserve"> </w:t>
      </w:r>
      <w:r w:rsidRPr="000B51DB">
        <w:rPr>
          <w:rFonts w:ascii="Times New Roman" w:hAnsi="Times New Roman" w:cs="Times New Roman"/>
          <w:b/>
          <w:sz w:val="24"/>
          <w:szCs w:val="24"/>
        </w:rPr>
        <w:t>или волшебные игры Феи Бусинки М. И. Родиной</w:t>
      </w:r>
    </w:p>
    <w:p w14:paraId="5EBE3FE3" w14:textId="56ED8578" w:rsidR="004A709E" w:rsidRPr="004A709E" w:rsidRDefault="004A709E" w:rsidP="004A70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A709E">
        <w:rPr>
          <w:rFonts w:ascii="Times New Roman" w:hAnsi="Times New Roman" w:cs="Times New Roman"/>
          <w:bCs/>
          <w:sz w:val="24"/>
          <w:szCs w:val="24"/>
        </w:rPr>
        <w:t>Играем и закрепляем. Творчество</w:t>
      </w:r>
      <w:proofErr w:type="gramStart"/>
      <w:r w:rsidRPr="004A709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4A709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A709E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4A709E">
        <w:rPr>
          <w:rFonts w:ascii="Times New Roman" w:hAnsi="Times New Roman" w:cs="Times New Roman"/>
          <w:bCs/>
          <w:sz w:val="24"/>
          <w:szCs w:val="24"/>
        </w:rPr>
        <w:t>оображение как ребенок. так и взрослый включает.</w:t>
      </w:r>
    </w:p>
    <w:p w14:paraId="6C9465F3" w14:textId="77777777" w:rsidR="0093495F" w:rsidRPr="000B51DB" w:rsidRDefault="0093495F" w:rsidP="00934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Технология моделирования Мнемотехника</w:t>
      </w:r>
    </w:p>
    <w:p w14:paraId="4FA799E5" w14:textId="1C3869AB" w:rsidR="0093495F" w:rsidRPr="000B51DB" w:rsidRDefault="0093495F" w:rsidP="004A70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Система методов и приемов, обеспечивающих эффективное запоминание, сохранение и воспроизведение информации.</w:t>
      </w:r>
    </w:p>
    <w:p w14:paraId="6BC7D083" w14:textId="77777777" w:rsidR="000B51DB" w:rsidRP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Технологии проектной деятельности.</w:t>
      </w:r>
    </w:p>
    <w:p w14:paraId="6B972820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Позволяют воспитателю лучше узнать воспитанников, развить и обогатить их социально-личностный опыт. </w:t>
      </w:r>
    </w:p>
    <w:p w14:paraId="7B4CE82E" w14:textId="77777777" w:rsidR="000B51DB" w:rsidRP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Личностно- ориентированные технологии</w:t>
      </w:r>
      <w:r w:rsidRPr="000B51DB">
        <w:rPr>
          <w:rFonts w:ascii="Times New Roman" w:hAnsi="Times New Roman" w:cs="Times New Roman"/>
          <w:sz w:val="24"/>
          <w:szCs w:val="24"/>
        </w:rPr>
        <w:t>.</w:t>
      </w:r>
    </w:p>
    <w:p w14:paraId="5074160F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Направлены на обеспечение комфортных, бесконфликтных и безопасных условий развития ребёнка и реализации его природных потенциалов. </w:t>
      </w:r>
    </w:p>
    <w:p w14:paraId="78EC29B0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Лэпбук</w:t>
      </w:r>
      <w:proofErr w:type="spellEnd"/>
    </w:p>
    <w:p w14:paraId="1708321C" w14:textId="77777777" w:rsid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Хеппенинг</w:t>
      </w:r>
    </w:p>
    <w:p w14:paraId="666039C8" w14:textId="77777777" w:rsidR="0093495F" w:rsidRPr="0093495F" w:rsidRDefault="0093495F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495F">
        <w:rPr>
          <w:rFonts w:ascii="Times New Roman" w:hAnsi="Times New Roman" w:cs="Times New Roman"/>
          <w:b/>
          <w:sz w:val="24"/>
          <w:szCs w:val="24"/>
        </w:rPr>
        <w:t>Лэпбук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3495F">
        <w:rPr>
          <w:rFonts w:ascii="Times New Roman" w:hAnsi="Times New Roman" w:cs="Times New Roman"/>
          <w:sz w:val="24"/>
          <w:szCs w:val="24"/>
        </w:rPr>
        <w:t xml:space="preserve"> ещё одна инновационная форма работы с детьми. </w:t>
      </w:r>
      <w:proofErr w:type="spellStart"/>
      <w:r w:rsidRPr="0093495F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93495F">
        <w:rPr>
          <w:rFonts w:ascii="Times New Roman" w:hAnsi="Times New Roman" w:cs="Times New Roman"/>
          <w:sz w:val="24"/>
          <w:szCs w:val="24"/>
        </w:rPr>
        <w:t xml:space="preserve"> – это самодельная интерактивная папка с кармашками, вкладышами, окошками, которые дети могут передвигать, открывать, складывать, изучать и дополнять самостоятельно. В </w:t>
      </w:r>
      <w:proofErr w:type="spellStart"/>
      <w:r w:rsidRPr="0093495F">
        <w:rPr>
          <w:rFonts w:ascii="Times New Roman" w:hAnsi="Times New Roman" w:cs="Times New Roman"/>
          <w:sz w:val="24"/>
          <w:szCs w:val="24"/>
        </w:rPr>
        <w:t>лэпбук</w:t>
      </w:r>
      <w:proofErr w:type="spellEnd"/>
      <w:r w:rsidRPr="0093495F">
        <w:rPr>
          <w:rFonts w:ascii="Times New Roman" w:hAnsi="Times New Roman" w:cs="Times New Roman"/>
          <w:sz w:val="24"/>
          <w:szCs w:val="24"/>
        </w:rPr>
        <w:t xml:space="preserve"> собирается материал по определённой теме и дети в игровой форме получают незаметно для себя новые знания.</w:t>
      </w:r>
    </w:p>
    <w:p w14:paraId="14958BB2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b/>
          <w:sz w:val="24"/>
          <w:szCs w:val="24"/>
        </w:rPr>
        <w:t>Хеппенин</w:t>
      </w:r>
      <w:proofErr w:type="gramStart"/>
      <w:r w:rsidRPr="0093495F">
        <w:rPr>
          <w:rFonts w:ascii="Times New Roman" w:hAnsi="Times New Roman" w:cs="Times New Roman"/>
          <w:b/>
          <w:sz w:val="24"/>
          <w:szCs w:val="24"/>
        </w:rPr>
        <w:t>г-</w:t>
      </w:r>
      <w:proofErr w:type="gramEnd"/>
      <w:r w:rsidRPr="0093495F">
        <w:rPr>
          <w:rFonts w:ascii="Times New Roman" w:hAnsi="Times New Roman" w:cs="Times New Roman"/>
          <w:sz w:val="24"/>
          <w:szCs w:val="24"/>
        </w:rPr>
        <w:t xml:space="preserve"> это форма современного искусства, представляющая собой действия, событий или ситуации, происходящие при участии художников, но не контролируемые им полностью. Хеппенинг обычно включает в себя импровизацию и не имеет четкого сценария. (в переводе с английского «случаться»)</w:t>
      </w:r>
    </w:p>
    <w:p w14:paraId="481CDD91" w14:textId="77777777" w:rsidR="000B51DB" w:rsidRPr="000B51DB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Таким образом, личностно-ориентированные технологии обеспечивают условия для развития индивидуальности ребенка раннего возраста, максимально развивают индивидуальные познавательные способности ребенка раннего возраста, на основе имеющегося у него жизненного опыта.</w:t>
      </w:r>
    </w:p>
    <w:p w14:paraId="227B230C" w14:textId="37A16F61" w:rsidR="000B51DB" w:rsidRP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="001F4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51DB">
        <w:rPr>
          <w:rFonts w:ascii="Times New Roman" w:hAnsi="Times New Roman" w:cs="Times New Roman"/>
          <w:b/>
          <w:sz w:val="24"/>
          <w:szCs w:val="24"/>
        </w:rPr>
        <w:t>(ИКТ)</w:t>
      </w:r>
    </w:p>
    <w:p w14:paraId="68FC4C56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Совокупность способов, механизмов и средств, используемых для сбора, обработки, хранения и передачи информации</w:t>
      </w:r>
    </w:p>
    <w:p w14:paraId="32097C4C" w14:textId="77777777" w:rsidR="000B51DB" w:rsidRP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Занятия с использованием ИКТ активизируют внимания детей, повышают заинтересованность к занятиям, стимулируют познавательную активность. </w:t>
      </w:r>
    </w:p>
    <w:p w14:paraId="145EA050" w14:textId="473AB64D" w:rsidR="008972B9" w:rsidRDefault="008972B9" w:rsidP="001F476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3.ПРАКТИКА</w:t>
      </w:r>
    </w:p>
    <w:p w14:paraId="0D38E346" w14:textId="77777777" w:rsidR="008972B9" w:rsidRDefault="008972B9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t xml:space="preserve">«Создавайте идеи и реализуйте их. И тогда вас можно будет </w:t>
      </w:r>
      <w:r>
        <w:rPr>
          <w:rFonts w:ascii="Times New Roman" w:hAnsi="Times New Roman" w:cs="Times New Roman"/>
          <w:sz w:val="24"/>
          <w:szCs w:val="24"/>
        </w:rPr>
        <w:t>назвать современным педагогом» -</w:t>
      </w:r>
      <w:r w:rsidRPr="008972B9">
        <w:rPr>
          <w:rFonts w:ascii="Times New Roman" w:hAnsi="Times New Roman" w:cs="Times New Roman"/>
          <w:sz w:val="24"/>
          <w:szCs w:val="24"/>
        </w:rPr>
        <w:t xml:space="preserve"> отмечает доктор педагогических наук, профессор Е.Н. Смирнов.</w:t>
      </w:r>
    </w:p>
    <w:p w14:paraId="5A73AF79" w14:textId="77777777" w:rsidR="008972B9" w:rsidRDefault="008972B9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F93E5" w14:textId="24F35A9A" w:rsidR="008972B9" w:rsidRDefault="008972B9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2B9">
        <w:rPr>
          <w:rFonts w:ascii="Times New Roman" w:hAnsi="Times New Roman" w:cs="Times New Roman"/>
          <w:sz w:val="24"/>
          <w:szCs w:val="24"/>
        </w:rPr>
        <w:lastRenderedPageBreak/>
        <w:t>Конус Эдгара Дейла  это схема эффективности различных способов обучения. Профессор университета Огайо Эдгар Дейл</w:t>
      </w:r>
      <w:r w:rsidRPr="008972B9">
        <w:t xml:space="preserve"> </w:t>
      </w:r>
      <w:r w:rsidRPr="008972B9">
        <w:rPr>
          <w:rFonts w:ascii="Times New Roman" w:hAnsi="Times New Roman" w:cs="Times New Roman"/>
          <w:sz w:val="24"/>
          <w:szCs w:val="24"/>
        </w:rPr>
        <w:t>выяснил: самы</w:t>
      </w:r>
      <w:r w:rsidR="001F4764">
        <w:rPr>
          <w:rFonts w:ascii="Times New Roman" w:hAnsi="Times New Roman" w:cs="Times New Roman"/>
          <w:sz w:val="24"/>
          <w:szCs w:val="24"/>
        </w:rPr>
        <w:t>й неэффективный метод обучения -</w:t>
      </w:r>
      <w:r w:rsidRPr="008972B9">
        <w:rPr>
          <w:rFonts w:ascii="Times New Roman" w:hAnsi="Times New Roman" w:cs="Times New Roman"/>
          <w:sz w:val="24"/>
          <w:szCs w:val="24"/>
        </w:rPr>
        <w:t xml:space="preserve"> эт</w:t>
      </w:r>
      <w:r>
        <w:rPr>
          <w:rFonts w:ascii="Times New Roman" w:hAnsi="Times New Roman" w:cs="Times New Roman"/>
          <w:sz w:val="24"/>
          <w:szCs w:val="24"/>
        </w:rPr>
        <w:t>о чтение, а самый продуктивный -</w:t>
      </w:r>
      <w:r w:rsidRPr="008972B9">
        <w:rPr>
          <w:rFonts w:ascii="Times New Roman" w:hAnsi="Times New Roman" w:cs="Times New Roman"/>
          <w:sz w:val="24"/>
          <w:szCs w:val="24"/>
        </w:rPr>
        <w:t xml:space="preserve"> практика и обучение других.</w:t>
      </w:r>
    </w:p>
    <w:p w14:paraId="06F0679D" w14:textId="77777777" w:rsidR="008972B9" w:rsidRDefault="008972B9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вам,  педагоги, используя материал, представленный предметами, придумать различные игры и приемы автом</w:t>
      </w:r>
      <w:r w:rsidR="0093495F">
        <w:rPr>
          <w:rFonts w:ascii="Times New Roman" w:hAnsi="Times New Roman" w:cs="Times New Roman"/>
          <w:sz w:val="24"/>
          <w:szCs w:val="24"/>
        </w:rPr>
        <w:t>ати</w:t>
      </w:r>
      <w:r>
        <w:rPr>
          <w:rFonts w:ascii="Times New Roman" w:hAnsi="Times New Roman" w:cs="Times New Roman"/>
          <w:sz w:val="24"/>
          <w:szCs w:val="24"/>
        </w:rPr>
        <w:t>зации звуков, учитывая выше перечисленные технологии.</w:t>
      </w:r>
    </w:p>
    <w:p w14:paraId="21C52C57" w14:textId="77777777" w:rsidR="008972B9" w:rsidRDefault="0093495F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ПАМЯТКА по этапам</w:t>
      </w:r>
      <w:r w:rsidR="008972B9">
        <w:rPr>
          <w:rFonts w:ascii="Times New Roman" w:hAnsi="Times New Roman" w:cs="Times New Roman"/>
          <w:sz w:val="24"/>
          <w:szCs w:val="24"/>
        </w:rPr>
        <w:t xml:space="preserve"> автоматизации звуков.</w:t>
      </w:r>
    </w:p>
    <w:p w14:paraId="2442BD81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Автоматизация в изоляции. </w:t>
      </w:r>
    </w:p>
    <w:p w14:paraId="2F6CC4AC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Ребёнок учится правильно произносить изолированный звук.</w:t>
      </w:r>
    </w:p>
    <w:p w14:paraId="7AC1C6E8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Автоматизация в слогах. </w:t>
      </w:r>
    </w:p>
    <w:p w14:paraId="76F8BCF8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Прорабатываются прямые и обратные слоги, содержащие проблемный звук.</w:t>
      </w:r>
    </w:p>
    <w:p w14:paraId="3F767EB0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Проработка в словах. </w:t>
      </w:r>
    </w:p>
    <w:p w14:paraId="3FE704DF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Звук обрабатывается в начале, середине и конце слова. </w:t>
      </w:r>
    </w:p>
    <w:p w14:paraId="1CB2BE2C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Автоматизация в предложениях и словосочетаниях. </w:t>
      </w:r>
    </w:p>
    <w:p w14:paraId="10366BB0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Для проработки применяют скороговорки и чистоговорки. </w:t>
      </w:r>
    </w:p>
    <w:p w14:paraId="12CE0047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Автоматизация в текстах.</w:t>
      </w:r>
    </w:p>
    <w:p w14:paraId="03ED6642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Базой для работы становятся предложения и тексты: рассказы, сказки, загадки, стихи.</w:t>
      </w:r>
    </w:p>
    <w:p w14:paraId="4578A9E0" w14:textId="77777777" w:rsidR="0093495F" w:rsidRP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 xml:space="preserve">Автоматизация в самостоятельной речи. </w:t>
      </w:r>
    </w:p>
    <w:p w14:paraId="4119BD2F" w14:textId="77777777" w:rsidR="0093495F" w:rsidRDefault="0093495F" w:rsidP="00934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Человек в собственной речи использует правильный звук, может заметить свои ошибки и исправить себя.</w:t>
      </w:r>
    </w:p>
    <w:p w14:paraId="137B8081" w14:textId="671B39C4" w:rsidR="0093495F" w:rsidRPr="000B51DB" w:rsidRDefault="001F4764" w:rsidP="001F4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A709E">
        <w:rPr>
          <w:rFonts w:ascii="Times New Roman" w:hAnsi="Times New Roman" w:cs="Times New Roman"/>
          <w:sz w:val="24"/>
          <w:szCs w:val="24"/>
        </w:rPr>
        <w:t>ОЗНАКОМЛЕНИЕ</w:t>
      </w:r>
      <w:r>
        <w:rPr>
          <w:rFonts w:ascii="Times New Roman" w:hAnsi="Times New Roman" w:cs="Times New Roman"/>
          <w:sz w:val="24"/>
          <w:szCs w:val="24"/>
        </w:rPr>
        <w:t xml:space="preserve"> С ТЕХНОЛОГИЯМИ </w:t>
      </w:r>
      <w:r w:rsidR="004A709E">
        <w:rPr>
          <w:rFonts w:ascii="Times New Roman" w:hAnsi="Times New Roman" w:cs="Times New Roman"/>
          <w:sz w:val="24"/>
          <w:szCs w:val="24"/>
        </w:rPr>
        <w:t xml:space="preserve"> И ПРАКТИКА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31F6B12C" w14:textId="623827B4" w:rsidR="000B51DB" w:rsidRPr="000B51DB" w:rsidRDefault="000B51DB" w:rsidP="000B51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1DB">
        <w:rPr>
          <w:rFonts w:ascii="Times New Roman" w:hAnsi="Times New Roman" w:cs="Times New Roman"/>
          <w:b/>
          <w:sz w:val="24"/>
          <w:szCs w:val="24"/>
        </w:rPr>
        <w:t>Технология интерактивного обучения</w:t>
      </w:r>
    </w:p>
    <w:p w14:paraId="5FF7BCE0" w14:textId="77777777" w:rsidR="000B51DB" w:rsidRPr="000B51DB" w:rsidRDefault="000B51DB" w:rsidP="001F4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 xml:space="preserve">Методы, при использовании которых коррекционная деятельность носит творческий характер, формируются познавательный интерес и творческое мышление. </w:t>
      </w:r>
    </w:p>
    <w:p w14:paraId="3E15B9B0" w14:textId="77777777" w:rsidR="000B51DB" w:rsidRDefault="000B51DB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51DB">
        <w:rPr>
          <w:rFonts w:ascii="Times New Roman" w:hAnsi="Times New Roman" w:cs="Times New Roman"/>
          <w:sz w:val="24"/>
          <w:szCs w:val="24"/>
        </w:rPr>
        <w:t>Они строятся, в основном, на диалоге, предполагающим преимущественно самостоятельное овладение детьми знаниями в процессе активной познавательной и коррекционной деятельности.</w:t>
      </w:r>
      <w:proofErr w:type="gramEnd"/>
    </w:p>
    <w:p w14:paraId="1F5811B7" w14:textId="53B4F42A" w:rsidR="001F4764" w:rsidRPr="000B51DB" w:rsidRDefault="001F4764" w:rsidP="000B51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Совместное проигрывание с педагогами.</w:t>
      </w:r>
    </w:p>
    <w:p w14:paraId="1941A874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B51DB">
        <w:rPr>
          <w:rFonts w:ascii="Times New Roman" w:hAnsi="Times New Roman" w:cs="Times New Roman"/>
          <w:sz w:val="24"/>
          <w:szCs w:val="24"/>
          <w:u w:val="single"/>
        </w:rPr>
        <w:t xml:space="preserve">Взаимодействие: </w:t>
      </w:r>
    </w:p>
    <w:p w14:paraId="06E81E5F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-педагога с воспитанниками</w:t>
      </w:r>
    </w:p>
    <w:p w14:paraId="11E1C6C8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-воспитанников друг с другом</w:t>
      </w:r>
    </w:p>
    <w:p w14:paraId="420E61B7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- работа в парах</w:t>
      </w:r>
    </w:p>
    <w:p w14:paraId="3CC77861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- «Хоровод»</w:t>
      </w:r>
    </w:p>
    <w:p w14:paraId="4B620558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- «Цепочка»</w:t>
      </w:r>
    </w:p>
    <w:p w14:paraId="0A73CE39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- «Карусель»</w:t>
      </w:r>
    </w:p>
    <w:p w14:paraId="0091AEC6" w14:textId="77777777" w:rsidR="0093495F" w:rsidRPr="0093495F" w:rsidRDefault="0093495F" w:rsidP="00934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«Работа в парах» - метод работы, в ходе которого дети учатся взаимодействовать друг с другом, объединяясь в пары по желанию или по – другому условию. Работая в паре, дети совершенствуют умение договариваться, последовательно, сообща выполнять работу.</w:t>
      </w:r>
    </w:p>
    <w:p w14:paraId="15C5E4B5" w14:textId="77777777" w:rsidR="0093495F" w:rsidRDefault="0093495F" w:rsidP="009349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95F">
        <w:rPr>
          <w:rFonts w:ascii="Times New Roman" w:hAnsi="Times New Roman" w:cs="Times New Roman"/>
          <w:sz w:val="24"/>
          <w:szCs w:val="24"/>
        </w:rPr>
        <w:t>«Хоровод» - метод, где сначала взрослый является ведущим, так как дети самостоятельно выполнить задание по очереди не могут. Педагог с помощью предмета учит выполнять задание по очереди, тем самым воспитывает такие качества, как умение выслушивать и не перебивать друг друга, формирует начальные навыки произвольного поведения у детей дошкольного возраста.</w:t>
      </w:r>
    </w:p>
    <w:p w14:paraId="30960878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-воспитанников с образовательной средой</w:t>
      </w:r>
    </w:p>
    <w:p w14:paraId="06CFA35D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1DB">
        <w:rPr>
          <w:rFonts w:ascii="Times New Roman" w:hAnsi="Times New Roman" w:cs="Times New Roman"/>
          <w:sz w:val="24"/>
          <w:szCs w:val="24"/>
        </w:rPr>
        <w:t>Примеры интерактивного оборудования:</w:t>
      </w:r>
    </w:p>
    <w:p w14:paraId="66BACA00" w14:textId="28BFD2F8" w:rsidR="000B51DB" w:rsidRPr="000B51DB" w:rsidRDefault="001F4764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B51DB" w:rsidRPr="000B51DB">
        <w:rPr>
          <w:rFonts w:ascii="Times New Roman" w:hAnsi="Times New Roman" w:cs="Times New Roman"/>
          <w:i/>
          <w:sz w:val="24"/>
          <w:szCs w:val="24"/>
        </w:rPr>
        <w:t>Интерактивная песочница</w:t>
      </w:r>
    </w:p>
    <w:p w14:paraId="26E44A14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>- Интерактивный образовательный</w:t>
      </w:r>
    </w:p>
    <w:p w14:paraId="1EFAA035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 xml:space="preserve">пол </w:t>
      </w: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Magium</w:t>
      </w:r>
      <w:proofErr w:type="spellEnd"/>
    </w:p>
    <w:p w14:paraId="0FE0DAE9" w14:textId="77777777" w:rsidR="000B51DB" w:rsidRPr="000B51DB" w:rsidRDefault="000B51DB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B51DB">
        <w:rPr>
          <w:rFonts w:ascii="Times New Roman" w:hAnsi="Times New Roman" w:cs="Times New Roman"/>
          <w:i/>
          <w:sz w:val="24"/>
          <w:szCs w:val="24"/>
        </w:rPr>
        <w:t xml:space="preserve">- Умное зеркало </w:t>
      </w:r>
      <w:proofErr w:type="spellStart"/>
      <w:r w:rsidRPr="000B51DB">
        <w:rPr>
          <w:rFonts w:ascii="Times New Roman" w:hAnsi="Times New Roman" w:cs="Times New Roman"/>
          <w:i/>
          <w:sz w:val="24"/>
          <w:szCs w:val="24"/>
        </w:rPr>
        <w:t>ArtikMe</w:t>
      </w:r>
      <w:proofErr w:type="spellEnd"/>
      <w:r w:rsidRPr="000B51DB">
        <w:rPr>
          <w:rFonts w:ascii="Times New Roman" w:hAnsi="Times New Roman" w:cs="Times New Roman"/>
          <w:i/>
          <w:sz w:val="24"/>
          <w:szCs w:val="24"/>
        </w:rPr>
        <w:t>.</w:t>
      </w:r>
    </w:p>
    <w:p w14:paraId="2E7C8256" w14:textId="2E3AF7A2" w:rsidR="0073099F" w:rsidRDefault="0073099F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ЗНАКОМСТВО педагогов с Умным</w:t>
      </w:r>
      <w:r w:rsidRPr="0073099F">
        <w:rPr>
          <w:rFonts w:ascii="Times New Roman" w:hAnsi="Times New Roman" w:cs="Times New Roman"/>
          <w:i/>
          <w:sz w:val="24"/>
          <w:szCs w:val="24"/>
        </w:rPr>
        <w:t xml:space="preserve"> зеркало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73099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3099F">
        <w:rPr>
          <w:rFonts w:ascii="Times New Roman" w:hAnsi="Times New Roman" w:cs="Times New Roman"/>
          <w:i/>
          <w:sz w:val="24"/>
          <w:szCs w:val="24"/>
        </w:rPr>
        <w:t>ArtikMe</w:t>
      </w:r>
      <w:proofErr w:type="spellEnd"/>
      <w:r w:rsidRPr="0073099F">
        <w:rPr>
          <w:rFonts w:ascii="Times New Roman" w:hAnsi="Times New Roman" w:cs="Times New Roman"/>
          <w:i/>
          <w:sz w:val="24"/>
          <w:szCs w:val="24"/>
        </w:rPr>
        <w:t>.</w:t>
      </w:r>
      <w:r w:rsidR="001F4764">
        <w:rPr>
          <w:rFonts w:ascii="Times New Roman" w:hAnsi="Times New Roman" w:cs="Times New Roman"/>
          <w:i/>
          <w:sz w:val="24"/>
          <w:szCs w:val="24"/>
        </w:rPr>
        <w:t xml:space="preserve"> Выполнение заданий Умного зеркала.</w:t>
      </w:r>
    </w:p>
    <w:p w14:paraId="79A0E745" w14:textId="77777777" w:rsidR="0073099F" w:rsidRDefault="0073099F" w:rsidP="000B51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Обратить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внимание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что можно записать видео и отправить родитеям.</w:t>
      </w:r>
    </w:p>
    <w:p w14:paraId="0942C683" w14:textId="0DFBDCE7" w:rsidR="00B3217E" w:rsidRDefault="001F4764" w:rsidP="001F4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5.ИТОГ</w:t>
      </w:r>
    </w:p>
    <w:p w14:paraId="61C63C18" w14:textId="77777777" w:rsidR="00B3217E" w:rsidRPr="000B51DB" w:rsidRDefault="00B3217E" w:rsidP="00730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17E">
        <w:rPr>
          <w:rFonts w:ascii="Times New Roman" w:hAnsi="Times New Roman" w:cs="Times New Roman"/>
          <w:sz w:val="24"/>
          <w:szCs w:val="24"/>
        </w:rPr>
        <w:t>Нестандартные подходы, новые инновационные технологии нужны, чтобы сделать обучение осознанным и интересным, оптимизируя процесс обучения</w:t>
      </w:r>
    </w:p>
    <w:sectPr w:rsidR="00B3217E" w:rsidRPr="000B5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35495"/>
    <w:multiLevelType w:val="hybridMultilevel"/>
    <w:tmpl w:val="A5B2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B1"/>
    <w:rsid w:val="000B51DB"/>
    <w:rsid w:val="001368B1"/>
    <w:rsid w:val="001F4764"/>
    <w:rsid w:val="00201C39"/>
    <w:rsid w:val="002A5E65"/>
    <w:rsid w:val="00301EBA"/>
    <w:rsid w:val="00331E8C"/>
    <w:rsid w:val="00356353"/>
    <w:rsid w:val="004A709E"/>
    <w:rsid w:val="00613716"/>
    <w:rsid w:val="0073099F"/>
    <w:rsid w:val="007B2066"/>
    <w:rsid w:val="008972B9"/>
    <w:rsid w:val="0093495F"/>
    <w:rsid w:val="00A35EBD"/>
    <w:rsid w:val="00B3217E"/>
    <w:rsid w:val="00C5614D"/>
    <w:rsid w:val="00C9349A"/>
    <w:rsid w:val="00CB359B"/>
    <w:rsid w:val="00F1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4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1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1D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5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Nastuha</dc:creator>
  <cp:keywords/>
  <dc:description/>
  <cp:lastModifiedBy>N Nastuha</cp:lastModifiedBy>
  <cp:revision>6</cp:revision>
  <cp:lastPrinted>2024-11-26T06:06:00Z</cp:lastPrinted>
  <dcterms:created xsi:type="dcterms:W3CDTF">2024-11-23T18:37:00Z</dcterms:created>
  <dcterms:modified xsi:type="dcterms:W3CDTF">2025-02-22T14:00:00Z</dcterms:modified>
</cp:coreProperties>
</file>