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ЧОУ ДПО «Институт повышения квалификации и профессиональной переподготовки»</w:t>
      </w: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</w:t>
      </w: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«</w:t>
      </w:r>
      <w:r w:rsidRPr="009C3026">
        <w:rPr>
          <w:rFonts w:ascii="Times New Roman" w:hAnsi="Times New Roman" w:cs="Times New Roman"/>
          <w:bCs/>
          <w:sz w:val="28"/>
          <w:szCs w:val="28"/>
        </w:rPr>
        <w:t>Преподаватель музыкальных дисциплин в организациях дополнительного и общего образования в рамках ФГТ и ФГОС ООО</w:t>
      </w:r>
      <w:r w:rsidRPr="009C3026">
        <w:rPr>
          <w:rFonts w:ascii="Times New Roman" w:hAnsi="Times New Roman" w:cs="Times New Roman"/>
          <w:sz w:val="28"/>
          <w:szCs w:val="28"/>
        </w:rPr>
        <w:t>»</w:t>
      </w:r>
    </w:p>
    <w:p w:rsidR="00C53291" w:rsidRPr="009C3026" w:rsidRDefault="00C53291" w:rsidP="00C53291">
      <w:pPr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t>ДИПЛОМНАЯ РАБОТА</w:t>
      </w:r>
    </w:p>
    <w:p w:rsidR="00C53291" w:rsidRPr="009C3026" w:rsidRDefault="0087768C" w:rsidP="00C53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«Самообразование как условие профессионального роста</w:t>
      </w:r>
      <w:r w:rsidR="00C53291" w:rsidRPr="009C3026">
        <w:rPr>
          <w:rFonts w:ascii="Times New Roman" w:hAnsi="Times New Roman" w:cs="Times New Roman"/>
          <w:sz w:val="28"/>
          <w:szCs w:val="28"/>
        </w:rPr>
        <w:t>»</w:t>
      </w: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Выполнила:</w:t>
      </w: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Василенко Елена Владимировна,</w:t>
      </w:r>
    </w:p>
    <w:p w:rsidR="00C53291" w:rsidRPr="009C3026" w:rsidRDefault="00C53291" w:rsidP="00C53291">
      <w:pPr>
        <w:jc w:val="right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учитель музыки,</w:t>
      </w:r>
    </w:p>
    <w:p w:rsidR="00C53291" w:rsidRPr="009C3026" w:rsidRDefault="002B52B3" w:rsidP="00C53291">
      <w:pPr>
        <w:jc w:val="right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первая </w:t>
      </w:r>
      <w:r w:rsidR="00C53291" w:rsidRPr="009C3026">
        <w:rPr>
          <w:rFonts w:ascii="Times New Roman" w:hAnsi="Times New Roman" w:cs="Times New Roman"/>
          <w:sz w:val="28"/>
          <w:szCs w:val="28"/>
        </w:rPr>
        <w:t>квалификационная категория,</w:t>
      </w:r>
    </w:p>
    <w:p w:rsidR="00C53291" w:rsidRPr="009C3026" w:rsidRDefault="002B52B3" w:rsidP="00C53291">
      <w:pPr>
        <w:jc w:val="right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9C3026">
        <w:rPr>
          <w:rFonts w:ascii="Times New Roman" w:hAnsi="Times New Roman" w:cs="Times New Roman"/>
          <w:sz w:val="28"/>
          <w:szCs w:val="28"/>
        </w:rPr>
        <w:t>Рылёвская</w:t>
      </w:r>
      <w:proofErr w:type="spellEnd"/>
      <w:r w:rsidRPr="009C3026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291" w:rsidRPr="009C3026" w:rsidRDefault="00C53291" w:rsidP="00C53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г. Тула</w:t>
      </w:r>
    </w:p>
    <w:p w:rsidR="00C53291" w:rsidRPr="009C3026" w:rsidRDefault="00C53291" w:rsidP="0087768C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2019</w:t>
      </w:r>
    </w:p>
    <w:p w:rsidR="00C53291" w:rsidRPr="009C3026" w:rsidRDefault="00C53291" w:rsidP="002B5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B52B3" w:rsidRPr="009C3026" w:rsidRDefault="002B52B3" w:rsidP="002B52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291" w:rsidRPr="009C3026" w:rsidRDefault="00C53291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Введение. 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70CD0" w:rsidRPr="009C302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C3026">
        <w:rPr>
          <w:rFonts w:ascii="Times New Roman" w:hAnsi="Times New Roman" w:cs="Times New Roman"/>
          <w:sz w:val="28"/>
          <w:szCs w:val="28"/>
        </w:rPr>
        <w:t>3</w:t>
      </w:r>
    </w:p>
    <w:p w:rsidR="00C53291" w:rsidRPr="009C3026" w:rsidRDefault="00C53291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1 </w:t>
      </w:r>
      <w:r w:rsidR="0087768C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Самообразование как условие профессионального роста                               </w:t>
      </w:r>
      <w:r w:rsidR="007D255B">
        <w:rPr>
          <w:rFonts w:ascii="Times New Roman" w:hAnsi="Times New Roman" w:cs="Times New Roman"/>
          <w:sz w:val="28"/>
          <w:szCs w:val="28"/>
        </w:rPr>
        <w:t>6</w:t>
      </w:r>
    </w:p>
    <w:p w:rsidR="00C75BBE" w:rsidRPr="009C3026" w:rsidRDefault="0087768C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1.1 </w:t>
      </w:r>
      <w:r w:rsidR="00A70CD0" w:rsidRPr="009C3026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6D4EB4" w:rsidRPr="009C3026">
        <w:rPr>
          <w:rFonts w:ascii="Times New Roman" w:hAnsi="Times New Roman" w:cs="Times New Roman"/>
          <w:sz w:val="28"/>
          <w:szCs w:val="28"/>
        </w:rPr>
        <w:t>самообра</w:t>
      </w:r>
      <w:r w:rsidRPr="009C3026">
        <w:rPr>
          <w:rFonts w:ascii="Times New Roman" w:hAnsi="Times New Roman" w:cs="Times New Roman"/>
          <w:sz w:val="28"/>
          <w:szCs w:val="28"/>
        </w:rPr>
        <w:t xml:space="preserve">зования в </w:t>
      </w:r>
      <w:r w:rsidR="00FA73DB" w:rsidRPr="009C3026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Pr="009C3026">
        <w:rPr>
          <w:rFonts w:ascii="Times New Roman" w:hAnsi="Times New Roman" w:cs="Times New Roman"/>
          <w:sz w:val="28"/>
          <w:szCs w:val="28"/>
        </w:rPr>
        <w:t>д</w:t>
      </w:r>
      <w:r w:rsidR="00C53291" w:rsidRPr="009C3026">
        <w:rPr>
          <w:rFonts w:ascii="Times New Roman" w:hAnsi="Times New Roman" w:cs="Times New Roman"/>
          <w:sz w:val="28"/>
          <w:szCs w:val="28"/>
        </w:rPr>
        <w:t>еятельности</w:t>
      </w:r>
      <w:r w:rsidR="00FA73DB" w:rsidRPr="009C3026">
        <w:rPr>
          <w:rFonts w:ascii="Times New Roman" w:hAnsi="Times New Roman" w:cs="Times New Roman"/>
          <w:sz w:val="28"/>
          <w:szCs w:val="28"/>
        </w:rPr>
        <w:t xml:space="preserve">      </w:t>
      </w:r>
      <w:r w:rsidR="00C75BBE" w:rsidRPr="009C302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255B">
        <w:rPr>
          <w:rFonts w:ascii="Times New Roman" w:hAnsi="Times New Roman" w:cs="Times New Roman"/>
          <w:sz w:val="28"/>
          <w:szCs w:val="28"/>
        </w:rPr>
        <w:t xml:space="preserve"> 6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D255B" w:rsidRPr="009C3026" w:rsidRDefault="004B1866" w:rsidP="004B1866">
      <w:pPr>
        <w:shd w:val="clear" w:color="auto" w:fill="FFFFFF"/>
        <w:spacing w:after="0" w:line="360" w:lineRule="auto"/>
        <w:ind w:right="75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C75BBE"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="00A923C9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Творческая индивидуальность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="00C75BBE" w:rsidRPr="009C30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C30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255B">
        <w:rPr>
          <w:rFonts w:ascii="Times New Roman" w:hAnsi="Times New Roman" w:cs="Times New Roman"/>
          <w:sz w:val="28"/>
          <w:szCs w:val="28"/>
        </w:rPr>
        <w:t xml:space="preserve">                               9</w:t>
      </w:r>
    </w:p>
    <w:p w:rsidR="00C53291" w:rsidRPr="009C3026" w:rsidRDefault="00C53291" w:rsidP="004B1866">
      <w:pPr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9C3026">
        <w:rPr>
          <w:rFonts w:ascii="Times New Roman" w:hAnsi="Times New Roman" w:cs="Times New Roman"/>
          <w:sz w:val="28"/>
          <w:szCs w:val="28"/>
        </w:rPr>
        <w:t>1</w:t>
      </w:r>
      <w:r w:rsidR="004B1866" w:rsidRPr="009C3026">
        <w:rPr>
          <w:rFonts w:ascii="Times New Roman" w:hAnsi="Times New Roman" w:cs="Times New Roman"/>
          <w:sz w:val="28"/>
          <w:szCs w:val="28"/>
        </w:rPr>
        <w:t>.3</w:t>
      </w:r>
      <w:r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="00A70CD0" w:rsidRPr="009C3026">
        <w:rPr>
          <w:rFonts w:ascii="Times New Roman" w:hAnsi="Times New Roman" w:cs="Times New Roman"/>
          <w:sz w:val="28"/>
          <w:szCs w:val="28"/>
        </w:rPr>
        <w:t>Формы и методы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</w:t>
      </w:r>
      <w:r w:rsidR="00A70CD0" w:rsidRPr="009C3026">
        <w:rPr>
          <w:rFonts w:ascii="Times New Roman" w:hAnsi="Times New Roman" w:cs="Times New Roman"/>
          <w:sz w:val="28"/>
          <w:szCs w:val="28"/>
        </w:rPr>
        <w:t>самообразования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70CD0" w:rsidRPr="009C3026">
        <w:rPr>
          <w:rFonts w:ascii="Times New Roman" w:hAnsi="Times New Roman" w:cs="Times New Roman"/>
          <w:sz w:val="28"/>
          <w:szCs w:val="28"/>
        </w:rPr>
        <w:t xml:space="preserve"> 13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0CD0" w:rsidRPr="009C302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53291" w:rsidRPr="009C3026" w:rsidRDefault="004F1E96" w:rsidP="004F1E9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2 </w:t>
      </w:r>
      <w:r w:rsidR="00A70CD0" w:rsidRPr="009C3026">
        <w:rPr>
          <w:rFonts w:ascii="Times New Roman" w:hAnsi="Times New Roman" w:cs="Times New Roman"/>
          <w:sz w:val="28"/>
          <w:szCs w:val="28"/>
        </w:rPr>
        <w:t>О</w:t>
      </w:r>
      <w:r w:rsidR="006D4EB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A70CD0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самообразования </w:t>
      </w:r>
      <w:r w:rsidR="006D4EB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педагога.        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C2D4D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D255B">
        <w:rPr>
          <w:rFonts w:ascii="Times New Roman" w:hAnsi="Times New Roman" w:cs="Times New Roman"/>
          <w:sz w:val="28"/>
          <w:szCs w:val="28"/>
        </w:rPr>
        <w:t>15</w:t>
      </w:r>
    </w:p>
    <w:p w:rsidR="00C53291" w:rsidRPr="009C3026" w:rsidRDefault="00C53291" w:rsidP="004C2D4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2.1 </w:t>
      </w:r>
      <w:r w:rsidR="004C2D4D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Технология организации самообразования                                                  </w:t>
      </w:r>
      <w:r w:rsidR="007D255B">
        <w:rPr>
          <w:rFonts w:ascii="Times New Roman" w:hAnsi="Times New Roman" w:cs="Times New Roman"/>
          <w:sz w:val="28"/>
          <w:szCs w:val="28"/>
        </w:rPr>
        <w:t>21</w:t>
      </w:r>
    </w:p>
    <w:p w:rsidR="00C53291" w:rsidRPr="009C3026" w:rsidRDefault="00C53291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7D255B">
        <w:rPr>
          <w:rFonts w:ascii="Times New Roman" w:hAnsi="Times New Roman" w:cs="Times New Roman"/>
          <w:sz w:val="28"/>
          <w:szCs w:val="28"/>
        </w:rPr>
        <w:t>28</w:t>
      </w:r>
    </w:p>
    <w:p w:rsidR="00C53291" w:rsidRPr="009C3026" w:rsidRDefault="00C53291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C3026">
        <w:rPr>
          <w:rFonts w:ascii="Times New Roman" w:hAnsi="Times New Roman" w:cs="Times New Roman"/>
          <w:sz w:val="28"/>
          <w:szCs w:val="28"/>
        </w:rPr>
        <w:t>25</w:t>
      </w:r>
    </w:p>
    <w:p w:rsidR="004124D1" w:rsidRPr="009C3026" w:rsidRDefault="00C53291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52B3" w:rsidRPr="009C3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9C3026">
        <w:rPr>
          <w:rFonts w:ascii="Times New Roman" w:hAnsi="Times New Roman" w:cs="Times New Roman"/>
          <w:sz w:val="28"/>
          <w:szCs w:val="28"/>
        </w:rPr>
        <w:t>27</w:t>
      </w: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D4D" w:rsidRPr="009C3026" w:rsidRDefault="004C2D4D" w:rsidP="004C2D4D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4E4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России, как и во всём 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 мире</w:t>
      </w:r>
      <w:r w:rsidR="00994E4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повышение социальной роли образования, которое становится осн</w:t>
      </w:r>
      <w:r w:rsidR="00994E4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овным ресурсом общества,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EAB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интеллектуального потенциала, в основе которого заложен приоритет </w:t>
      </w:r>
      <w:r w:rsidR="001C1EAB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способного к развитию и саморазвитию на протяжении всей жизни.</w:t>
      </w:r>
    </w:p>
    <w:p w:rsidR="004C2D4D" w:rsidRPr="007D255B" w:rsidRDefault="001C1EAB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для идеи модернизации составляет 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система. Образование должно протекать на протяжении всей жизни человека. Педагог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</w:t>
      </w:r>
      <w:r w:rsidR="00994E4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внушить подрастающему поколению, что в в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ек компьютерных технологий важным является умение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усваивать поток информации, правильно перерабат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 его и использовать на практике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для этого, педагог должен быть сам образован.</w:t>
      </w:r>
    </w:p>
    <w:p w:rsidR="00E13EB4" w:rsidRPr="007D255B" w:rsidRDefault="00DA4AF6" w:rsidP="007D25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Самообразование педагога –  одна из основных задач образовательной системы.</w:t>
      </w:r>
      <w:r w:rsidRPr="007D25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D2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Самообразование во все времена было основным источником человеческого знания. Основной объем знаний и умений каждый добывает сам. </w:t>
      </w:r>
    </w:p>
    <w:p w:rsidR="004C2D4D" w:rsidRPr="007D255B" w:rsidRDefault="00E13EB4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наши дни невозможно один раз получить специальность, а потом только реализовывать свои знания и умения. Чтобы оставаться профессионалом, требуется непрерывный процесс самообразования.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должен изо дня в день работать над собой, своим совершенствованием, повышать свою педагогическую культуру, проявлять профессионализм и мобильность в той или иной сфере деятельности. От уровня профессиональной подготовки педагога зависи</w:t>
      </w:r>
      <w:r w:rsidR="001C1EAB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 уровень образования подрастающего 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поколения в целом. Постоянно занимаясь самообразованием, педагог задаёт себе вектор саморазвития, и таким образом повышает уровень личностного развития ученика.  </w:t>
      </w:r>
    </w:p>
    <w:p w:rsidR="00DA4AF6" w:rsidRPr="007D255B" w:rsidRDefault="00DA4AF6" w:rsidP="007D255B">
      <w:pPr>
        <w:shd w:val="clear" w:color="auto" w:fill="FFFFFF"/>
        <w:spacing w:after="0" w:line="36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787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зучены важнейшие вопросы теории и практики самообразования: </w:t>
      </w:r>
    </w:p>
    <w:p w:rsidR="00DA4AF6" w:rsidRPr="007D255B" w:rsidRDefault="004C2D4D" w:rsidP="007D255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 исторические аспекты самообразования;</w:t>
      </w:r>
    </w:p>
    <w:p w:rsidR="00DA4AF6" w:rsidRPr="007D255B" w:rsidRDefault="004C2D4D" w:rsidP="007D255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особенности и функции самообразования, его место в профессиональной деятельности;</w:t>
      </w:r>
    </w:p>
    <w:p w:rsidR="004C2D4D" w:rsidRPr="007D255B" w:rsidRDefault="004C2D4D" w:rsidP="007D255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и средства формирования и стремления к самообразованию.</w:t>
      </w:r>
    </w:p>
    <w:p w:rsidR="004C2D4D" w:rsidRPr="007D255B" w:rsidRDefault="00507876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роблемами самообразования учителя занимались ученые Т.Г. </w:t>
      </w:r>
      <w:proofErr w:type="spellStart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Браже</w:t>
      </w:r>
      <w:proofErr w:type="spellEnd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A.Л. </w:t>
      </w:r>
      <w:proofErr w:type="spellStart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Вайсбург</w:t>
      </w:r>
      <w:proofErr w:type="spellEnd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М.М. </w:t>
      </w:r>
      <w:proofErr w:type="spellStart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Заборщикова</w:t>
      </w:r>
      <w:proofErr w:type="spellEnd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О.Е. Лебедев, </w:t>
      </w:r>
      <w:proofErr w:type="spellStart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В.Д.Луганский</w:t>
      </w:r>
      <w:proofErr w:type="spellEnd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И.Л. Наумченко, П.Г. </w:t>
      </w:r>
      <w:proofErr w:type="spellStart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Пшибельский</w:t>
      </w:r>
      <w:proofErr w:type="spellEnd"/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многие другие.</w:t>
      </w:r>
      <w:r w:rsidR="008F3A2F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выявлены 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педагоги</w:t>
      </w:r>
      <w:r w:rsidR="00F97AD3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</w:t>
      </w:r>
      <w:r w:rsidR="00DA4AF6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самообразования, и </w:t>
      </w:r>
      <w:r w:rsidR="00F97AD3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доказана связь 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самообразованием и эффективн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профессиональной деятельностью</w:t>
      </w:r>
      <w:r w:rsidR="004C2D4D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учителя.</w:t>
      </w:r>
    </w:p>
    <w:p w:rsidR="00E13EB4" w:rsidRPr="007D255B" w:rsidRDefault="00F97AD3" w:rsidP="007D25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2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DA4AF6" w:rsidRPr="007D2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Выбранная тема всегда актуальна, так как профессиональное развитие педагога напрямую связано с качеством преподаваемого предмета. 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Актуальность, теоретическая и практическая значимость изучаемой проблемы обусловили выбор темы исследования.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исследования является самообразование педагога, как основа для его профессионального роста.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  Предмет исследования – комплекс педагогических условий профессионального роста учителя.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– профессиональный рост педагога.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Гипотеза исследования: Эффективность педагогической деятельности зависит от самообразования и самовоспитания учителя.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 работы</w:t>
      </w:r>
      <w:proofErr w:type="gramEnd"/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  - составление индивидуального плана профессионально-личностного  самообразования педаг</w:t>
      </w:r>
      <w:r w:rsidR="00E13EB4"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 (учителя музыки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целью, в дипломной работе поставлены задачи: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Показать требования, предъявляемые к личности и профессиональной деятельности преподавателя, определить сущность понятия «личностно-профессиональный рост» педагога и «педагогический идеал».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Обосновать особенности самообразования преподавателя в современных условиях развития системы образования.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Выявить средства и условия, обеспечивающие личностно-профессиональный рост преподавателя в процессе самообразования.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Проанализировать формы самообразования и сделать выводы.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базой для написания дипломной работы является научная литература по выбранной теме исследования; учебники и учебные пособия, которые в системном порядке излагают основные проблемные и актуальные вопросы; данные отечественных исследователей по проблемам самообразования преподавателей.</w:t>
      </w:r>
    </w:p>
    <w:p w:rsidR="004C2D4D" w:rsidRPr="007D255B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исследования осуществлялось с применением следующих методов: теоретический анализ, сравнительный анализ, логико- интуитивный метод, метод наблюдения.</w:t>
      </w:r>
    </w:p>
    <w:p w:rsidR="004C2D4D" w:rsidRPr="009C3026" w:rsidRDefault="004C2D4D" w:rsidP="007D255B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Замысел исследования, его цель и задачи определили структуру и содержание дипломной работы, которая состоит из введения, </w:t>
      </w:r>
      <w:r w:rsid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7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глав, заключения, списка используемой литературы.</w:t>
      </w:r>
    </w:p>
    <w:p w:rsidR="004C2D4D" w:rsidRPr="009C3026" w:rsidRDefault="004C2D4D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7D25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Default="00F97AD3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55B" w:rsidRDefault="007D255B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55B" w:rsidRDefault="007D255B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55B" w:rsidRPr="009C3026" w:rsidRDefault="007D255B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6D4EB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AD3" w:rsidRPr="009C3026" w:rsidRDefault="00F97AD3" w:rsidP="00F97AD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97AD3" w:rsidRPr="009C3026" w:rsidRDefault="00F97AD3" w:rsidP="0021600A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1.Самообразование как условие профессионального роста</w:t>
      </w:r>
    </w:p>
    <w:p w:rsidR="00F97AD3" w:rsidRPr="009C3026" w:rsidRDefault="00F97AD3" w:rsidP="0021600A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t>1.1 Определение самообразования в педагогической деятельности</w:t>
      </w:r>
    </w:p>
    <w:p w:rsidR="0021600A" w:rsidRPr="009C3026" w:rsidRDefault="00F97AD3" w:rsidP="0021600A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600A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Самообразование есть специально организованная, систематическая познавательная деятельность, направленная на достижение определенных личностно и общественно значимых целей: удовлетворение познавательных интересов, повышение квалификации, общекультурных и профессиональных потребностей. Самообразование</w:t>
      </w:r>
      <w:r w:rsidR="00A3338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1600A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 большая система умственного и идеологического самовоспитания.</w:t>
      </w:r>
    </w:p>
    <w:p w:rsidR="0021600A" w:rsidRPr="009C3026" w:rsidRDefault="0021600A" w:rsidP="0021600A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C75BB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в самообразовании диктуется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 учительской деятельностью, ее общественной ролью, а с другой стороны, тенденциями непрерывного образования. Тенденции постоянного образования связаны с постоянно изменяющимися условиями педагогического труда, потребностями общества, все возрастающими запросами к человеку, его способности быстро и адекватно реагировать на готовность перестраивать свою деятельность, умело решать новые важные задачи. </w:t>
      </w:r>
    </w:p>
    <w:p w:rsidR="00F97AD3" w:rsidRPr="009C3026" w:rsidRDefault="0021600A" w:rsidP="005D7D4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Педагогическое самообразование (профессиональное самообразование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педагога) – это процесс самостоятельного освоения педагогом новых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педагогических ценностей, способов и приёмов, технологий деятельности,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умений и навыков их использования и творческой интерпретации в своей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профессиональной деятельности. Мысль о том, что настоящий учитель и сам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должен постоянно учиться, высказывали многие педагоги и мыслители.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 известен афоризм древнеримского мыслителя Сенеки «Уча других,</w:t>
      </w:r>
      <w:r w:rsidR="00F97AD3" w:rsidRPr="009C3026">
        <w:rPr>
          <w:rFonts w:ascii="Times New Roman" w:hAnsi="Times New Roman" w:cs="Times New Roman"/>
          <w:sz w:val="28"/>
          <w:szCs w:val="28"/>
        </w:rPr>
        <w:br/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учимся сами». </w:t>
      </w:r>
    </w:p>
    <w:p w:rsidR="00A923C9" w:rsidRPr="009C3026" w:rsidRDefault="0021600A" w:rsidP="00A923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Самообразование можно рассматривать в двух значения</w:t>
      </w:r>
      <w:r w:rsidR="005D7D44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х: как «самообучение»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как «</w:t>
      </w:r>
      <w:proofErr w:type="spellStart"/>
      <w:r w:rsidR="005D7D44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самосозидание</w:t>
      </w:r>
      <w:proofErr w:type="spellEnd"/>
      <w:r w:rsidR="005D7D44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.  Во втором случае самообразование выступает одним из механизмов превращения личности педагога в творческую личность. Поэтому профессиональный рост также можн</w:t>
      </w:r>
      <w:r w:rsidR="00A923C9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о назвать и поиском своего пути.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Профессиональное самосовершенствование и 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самовоспитание педагога в прин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ципе невозможно, если он сам не увидит пробелы в общепедагогических знаниях, в знаниях по преподавае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мым основам науки, недостаточность своего педагоги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ческого инструментария. Приступая к работе по само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воспитанию и профессиональному самосовершенство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ванию, педагог должен иметь данные ана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лиза своей работы за определенный период, объектив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ную их оценку и рекомендации коллег по улуч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шению своей деятельности. Опыт преподавателей, добившихся заметных успехов в профессиональной деятельности пу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тем систематической работы над собой, свидетельствует о том, что работу по самосовершенствованию надо на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чинать с углубленного анализа собственной педагогиче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ской практики, с установления причин, как успехов, так и неудач. Анализируя результаты и процесс собственной деятельности, преподаватель совершает рефлексию, без кото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рой нет понимания закономерностей образовательного процесса, нет поступательного движения к педагогиче</w:t>
      </w:r>
      <w:r w:rsidR="00A923C9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скому мастерству.</w:t>
      </w: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Ведущим компонентом профессионального самосо</w:t>
      </w:r>
      <w:r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вершенствования и самовоспитания педагога является самообразование, под которым мы понимаем «</w:t>
      </w:r>
      <w:r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целенаправленную осуществляемую по</w:t>
      </w:r>
      <w:r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знавательную деятельность педагога по овладению об</w:t>
      </w:r>
      <w:r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щечеловеческим опытом, методологическими и специ</w:t>
      </w:r>
      <w:r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softHyphen/>
        <w:t>альными знаниями, профессиональными умениями и навыками, необходимыми для совершенствования педагогического процесса».</w:t>
      </w:r>
      <w:r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Самообразование — основа роста учите</w:t>
      </w:r>
      <w:r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ля как специалиста.</w:t>
      </w:r>
    </w:p>
    <w:p w:rsidR="00A923C9" w:rsidRPr="009C3026" w:rsidRDefault="00A923C9" w:rsidP="00A923C9">
      <w:pPr>
        <w:pStyle w:val="a4"/>
        <w:shd w:val="clear" w:color="auto" w:fill="FFFFFF"/>
        <w:spacing w:before="0" w:beforeAutospacing="0" w:after="135" w:afterAutospacing="0" w:line="360" w:lineRule="auto"/>
        <w:jc w:val="both"/>
        <w:rPr>
          <w:sz w:val="28"/>
          <w:szCs w:val="28"/>
        </w:rPr>
      </w:pPr>
      <w:r w:rsidRPr="009C3026">
        <w:rPr>
          <w:b/>
          <w:bCs/>
          <w:sz w:val="28"/>
          <w:szCs w:val="28"/>
        </w:rPr>
        <w:t xml:space="preserve">            Суть самообразования</w:t>
      </w:r>
      <w:r w:rsidRPr="009C3026">
        <w:rPr>
          <w:sz w:val="28"/>
          <w:szCs w:val="28"/>
        </w:rPr>
        <w:t> заключается в овладении техникой и культурой умственного труда, умении преодолевать проблемы, самостоятельно работать не только над личностным самосовершенствованием, но и профессиональным.</w:t>
      </w:r>
    </w:p>
    <w:p w:rsidR="00A923C9" w:rsidRPr="009C3026" w:rsidRDefault="00A923C9" w:rsidP="00A923C9">
      <w:pPr>
        <w:pStyle w:val="a4"/>
        <w:shd w:val="clear" w:color="auto" w:fill="FFFFFF"/>
        <w:spacing w:before="0" w:beforeAutospacing="0" w:after="135" w:afterAutospacing="0" w:line="360" w:lineRule="auto"/>
        <w:jc w:val="both"/>
        <w:rPr>
          <w:sz w:val="28"/>
          <w:szCs w:val="28"/>
        </w:rPr>
      </w:pPr>
      <w:r w:rsidRPr="009C3026">
        <w:rPr>
          <w:sz w:val="28"/>
          <w:szCs w:val="28"/>
        </w:rPr>
        <w:t xml:space="preserve">            От педагогической квалификации, профессиональной культуры, творческого подхода учителя к обучению и воспитанию учащихся зависит качество подготовки учащихся к ГИА, а, следовательно, выбору их </w:t>
      </w:r>
      <w:r w:rsidRPr="009C3026">
        <w:rPr>
          <w:sz w:val="28"/>
          <w:szCs w:val="28"/>
        </w:rPr>
        <w:lastRenderedPageBreak/>
        <w:t>дальнейшей профессии. Повышение квалификации педагогических работников - составная часть государственной кадровой политики. Педагогические работники нуждаются в постоянном обновлении знаний, повышении профессиональной квалификации. Профессионально-педагогический потенциал учителя включает в себя мировоззрение педагога, понимание целей своей работы и представление о средствах их достижения: поиск нестандартных решений в обучении и воспитании учащихся; высокий уровень компетентности в области учебной дисциплины.</w:t>
      </w:r>
    </w:p>
    <w:p w:rsidR="00A923C9" w:rsidRPr="009C3026" w:rsidRDefault="00A923C9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           Таким образом, самообразование - это прежде всего повышение квалификации, непрерывное обновление педагогических компетенций, необходимых для реализации федеральных государственных образовательных стандартов общего образования нового поколения.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выступает одним из механизмов превращения репродуктивной деятельности человека в деятельность, приближающую индивида к творчеству, его смысл выражается в удовлетворении познавательной активности, растущей потребности педагога в самореализации путем непрерывного образования. </w:t>
      </w:r>
    </w:p>
    <w:p w:rsidR="00A923C9" w:rsidRPr="00587C4A" w:rsidRDefault="00A923C9" w:rsidP="00C8229E">
      <w:pPr>
        <w:shd w:val="clear" w:color="auto" w:fill="FFFFFF"/>
        <w:spacing w:after="0" w:line="36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C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самообразования - умение преодолевать проблемы, самостоятельно работать над собственным совершенствованием, в том числе профессиональным. </w:t>
      </w: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A923C9" w:rsidP="00A923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3C9" w:rsidRPr="009C3026" w:rsidRDefault="00C75BBE" w:rsidP="00A923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</w:t>
      </w:r>
      <w:r w:rsidR="00A923C9" w:rsidRPr="009C302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1.2 Творческая индивидуальность педагога</w:t>
      </w:r>
    </w:p>
    <w:p w:rsidR="001C7C97" w:rsidRPr="00FA73DB" w:rsidRDefault="0021600A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97AD3" w:rsidRPr="009C30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Самый ценный капитал – внутренний, а не внешний. Если человек умеет действовать сообразно меняющемуся миру, он всегда добудет в нем необходимое. В этом и смысл личностной ориентации – то, что вложено в знания, способности и умения движущегося человека, оказывается дороже вложений в "недвижимость". Развивающийся специалист сумеет обрести и внешний капитал.</w:t>
      </w:r>
      <w:r w:rsidR="001C7C97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C97"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 общепринятым в настоящее время утверждение о том, что педагогическая деятельность является по своей природе творческой. </w:t>
      </w:r>
      <w:proofErr w:type="spellStart"/>
      <w:r w:rsidR="001C7C97"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Гуманизация</w:t>
      </w:r>
      <w:proofErr w:type="spellEnd"/>
      <w:r w:rsidR="001C7C97"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 большей степени зависит от ориентации учителя на творчество в его деятельности. Уровень творчества показывает меру реализации учителем своих возможностей и является важнейшей характеристикой его личности, обусловливающей авторский педагогический стиль.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Творческую индивидуальность учителя характеризует, прежде всего, потребность в самореализации, т.е. стремление к возможно более полной реализации своих потенций в профессиональной деятельности. Потребность в самореализации характерна для человека с достаточно развитым самосознанием, способного к выбору.</w:t>
      </w:r>
    </w:p>
    <w:p w:rsidR="001C7C97" w:rsidRPr="00FA73DB" w:rsidRDefault="001C7C97" w:rsidP="00C75BBE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Теоретическое и практическое значение приобретает идея единства потенциального и актуального в развитии личности педагога. Согласно этой идее необходимо учитывать не только уже проявившиеся, существующие, но и потенциальные характеристики личности, те природные особенности, которые еще не проявились. Одухотворение образовательной системы зачастую направленно на творческую ориентацию педагога. Благотворя творческому подходу, педагог может с легкостью найти общий язык с любым учеником. С таким преподавателем детям будет не скучно постигать новое. Преподавательская деятельность в очередной раз доказывает, что чем ярче индивидуальность педагога, тем выше уровень его саморазвития, тем интереснее он для учащихся, и тем большим влиянием он обладает на развитие их личностных особенностей и возможностей. В этом и сочетается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духовная культура и профессионализм педагога. Творческая индивидуальность проявляется не только в освоении накопленной человечеством культуры и развитии на этой основе индивидуальной духовной культуры. Она выражается в активной преобразовательной деятельности, в процессах личностного выбора и личностного вклада, полной отдачи себя.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творчества в других сферах (наука, техника, искусство) творчество педагога не имеет своей целью создание социально ценного нового, оригинального, поскольку его продуктом всегда остается развитие личности. Творчески работающий педагог, а тем более педагог-новатор, создает свою педагогическую технологию, но она является лишь средством для получения наилучшего в данных условиях результата.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педагога состоит в том, что педагог изучает культуру человека, пропускает через себя, преобразует и переосмысливает её. И только после собственной реструктуризации, преподаватель доносит эту информацию до учащихся, которые в свою очередь также пропускают через свою призму миро познания. И данный продукт будет фундаментальной основой для учащегося.  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педагог должен обладать такими качествами, как способность самостоятельно обозначать задачи по самообразованию, искать информацию и оперировать ею, по - новому решать образовательные задачи, получая новые знания, добиваясь необходимых результатов, не останавливаться на достигнутых вершинах.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следующие уровни педагогического творчества: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 Воспроизведение готовых рекомендаций (элементарного взаимодействия с классом): педагог использует обратную связь, корректирует свои воздействия по ее результатам, но он действует "по методичке", "по шаблону", по опыту других учителей.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     Оптимизация деятельности на уроке, начиная с его планирования, когда творчество проявляется в умелом выборе и целесообразном сочетании уже известного педагогу содержания, методов и форм обучения.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 Использование творческих возможностей живого общения с учениками.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 Использование готовых приемов с привнесением личностного начала, соответствующего творческой индивидуальности педагога, особенностям личности воспитанника, конкретному уровню развития класса.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творчество - это процесс, начинающийся с усвоения того, что уже было накоплено (адаптация, репродукция, воспроизведение знаний и опыта), переходящий к преобразованию существующего опыта. Это путь от приспособления к педагогической ситуации до ее преобразования, что и составляет суть динамики творчества учителя.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творчество связывают только с передовым педагогическим опытом. Однако это не совсем верно. Под передовым опытом понимают высокое мастерство педагога. Его опыт может и не содержать в себе чего-либо нового, оригинального, но служить образцом для учителей, которые еще не овладели педагогическим мастерством. В этом смысле достигнутое педагогом-мастером представляет собой передовой опыт, достойный распространения. Это характерно для первого и второго уровней педагогического творчества.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и четвертый уровни педагогического творчества содержат в себе элементы творческого поиска, новизны, оригинальности и обычно приводят к новаторству. Оно открывает новые пути в образовательной практике и педагогической науке. Следствием могут быть как частичные изменения в содержании образования и педагогических технологиях, так и глобальные преобразования в сфере образования. Поэтому именно новаторский опыт подлежит анализу, обобщению и распространению в первую очередь. Педагогический идеал – это мировоззрение педагога. Идеал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появляется тогда, когда педагог осознаёт свой путь в преподавательск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деятельности и видит себя в 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педагогическом процессе.</w:t>
      </w:r>
    </w:p>
    <w:p w:rsidR="001C7C97" w:rsidRPr="00FA73DB" w:rsidRDefault="001C7C97" w:rsidP="00C75BBE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собственным идеалом преподаватель работает повседневно, решая задачи различного характера. Так и образуется творческая индивидуальность, которая впоследствии перерастает в педагогическое творчество.</w:t>
      </w:r>
      <w:r w:rsidR="00C75BB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педагогическим идеалом и реальной педагогической практикой не редко появляются противоречия. Именно этот фактор вызывает потребность у педагога преобразовывать и искать различные творческие решения педагогических задач. Разрешение данных задач повседневно и является источником педагогического творчества.</w:t>
      </w:r>
    </w:p>
    <w:p w:rsidR="001C7C97" w:rsidRPr="00FA73DB" w:rsidRDefault="001C7C97" w:rsidP="001C7C97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творчества способствует достижению основной цели модернизации образования – улучшению качества обучения, обеспечению гармоничного развития личности. </w:t>
      </w:r>
    </w:p>
    <w:p w:rsidR="004B1866" w:rsidRPr="009C3026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«Человека делает образованным лишь его собственная внутренняя работа, иначе говоря, собственное, самостоятельное обдумывание, переживание, </w:t>
      </w:r>
      <w:proofErr w:type="spellStart"/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перечувствование</w:t>
      </w:r>
      <w:proofErr w:type="spellEnd"/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что узн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от других людей или из книг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утверждал русский книговед Рубакин Николай Александрович.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исследований установлена совокупность условий, необходимых для формирования профессионального самосознания будущего педагога. Они способствуют возникновению у педагога потребности в творческой профессиональной деятельности. Среди условий можно выделить следующие: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1)      обращенность сознания на себя как на субъект педагогической деятельности;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2)      переживание конфликтов;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3)      способность к рефлексии;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4)      организация самопознания профессионально-личностных качеств;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5)      использование совместных форм деятельности;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      широкое вовлечение учителя в различные виды профессионально-нормативных отношений;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7)      предоставление возможности для наиболее полного сравнения и оценивания профессионально важных качеств, умений и навыков; формирование правильного оценочного отношения к себе и к другим и др.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педагог, так или иначе, преобразует педагогическую действительность, но только педагог-творец активно борется за кардинальные преобразования и сам в этом деле является наглядным примером.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педагогической деятельности заключается в том, что для эффективной деятельности преподаватель должен владеть психологией, педагогикой, иметь общий высокий уровень культуры, обладать большой эрудицией.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компонентом саморазвития является самоанализ. Познавательные процессы, такие вроде мышления, памяти, воображения, ставят высокую планку перед педагогом. Профессиональное саморазвитие преподавателя становится его самообразовательной работой.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этапом освоения такими у</w:t>
      </w:r>
      <w:r w:rsidR="00C75BB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мениями является 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особый режим дня. Преподавателю необходимо спланировать своё рабочее время так, чтобы времени хватало и на культурный отдых, и на самообразовательную работу. Только тогда, педагог способен абстрагировать и обобщать, синтезировать и анализировать полученные знания и умения в новые условия. Появляются познавательные процессы, которые в свою очередь образуют и развивают способности созидательного решения задач. Педагог способен сосредоточится на особо важных в данный момент проблемах.  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эффективный путь самообразования профессионального педагога его участие в поисках педагогического коллектива, в разработке авторских курсов и педагогических технологий, инновационных проектов развития образовательного учреждения.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Саморазвитие имеет двойной педагогический резул</w:t>
      </w:r>
      <w:r w:rsidR="00C75BB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ьтат, с одной стороны которого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происходящие в личностном развитии и профессиональном росте, а с другой - овладение способностью заниматься саморазвитием.  Определить, овладел ли педагог этой способностью, можно по тому, научился ли он осуществлять следующие действия: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целеполагание: ставить перед собой профессионально значимые цели и задачи саморазвития;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планирование: выбирать средства и способы, действия и приемы саморазвития;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самоконтроль: осуществлять сопоставление хода и результатов саморазвития с тем, что намечалось;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коррекция: вносить необходимые поправки в результаты работы над собой.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этими действиями требует времени и определенных умений. Выделяют три стадии профессионального саморазвития.</w:t>
      </w:r>
    </w:p>
    <w:p w:rsidR="001C7C97" w:rsidRPr="001C7C97" w:rsidRDefault="00C75BBE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первой </w:t>
      </w:r>
      <w:r w:rsidR="001C7C97"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 процесс самовоспитания протекает как учебная процедура, поэтому педагог нуждается в помощи со стороны значимого другого, более опытного педагога.</w:t>
      </w:r>
    </w:p>
    <w:p w:rsidR="001C7C97" w:rsidRPr="001C7C97" w:rsidRDefault="001C7C97" w:rsidP="00A923C9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стадии, целеполагание становится более определенным и конкретным, а цели и задачи, которые ставит перед собой преподавател</w:t>
      </w:r>
      <w:r w:rsidR="00C75BB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ь, касаются конкретных качеств 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личности. Очень многое в саморазвитии зависит от внешних обстоятельств, но по мере накопления опыта процесс реализации саморазвития сокращается, появляется рассудительность, самоинструкция, самокритичность.</w:t>
      </w:r>
    </w:p>
    <w:p w:rsidR="001B2FE1" w:rsidRPr="009C3026" w:rsidRDefault="001C7C97" w:rsidP="001B2FE1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третьей стадии цели и задачи педагог формулирует самостоятельно и обоснованно, при этом уровень саморазвития поднимается от частных качеств до глобальных или общих, профессионально значимых свойств личности; легко осуществляется планирование работы над собой. Все основные действия саморазвития - целеполагание, планирование,</w:t>
      </w:r>
      <w:r w:rsidR="001B2FE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самоконтроль, - выполняются автоматически, непринужденно.</w:t>
      </w:r>
    </w:p>
    <w:p w:rsidR="00C8229E" w:rsidRPr="009C3026" w:rsidRDefault="00C8229E" w:rsidP="001B2FE1">
      <w:pPr>
        <w:shd w:val="clear" w:color="auto" w:fill="FFFFFF"/>
        <w:spacing w:after="0" w:line="36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lastRenderedPageBreak/>
        <w:t>1.3</w:t>
      </w:r>
      <w:r w:rsidR="005D7D44" w:rsidRPr="009C3026">
        <w:rPr>
          <w:rFonts w:ascii="Times New Roman" w:hAnsi="Times New Roman" w:cs="Times New Roman"/>
          <w:b/>
          <w:sz w:val="28"/>
          <w:szCs w:val="28"/>
        </w:rPr>
        <w:t xml:space="preserve"> Формы и методы</w:t>
      </w:r>
      <w:r w:rsidR="00F02EF1" w:rsidRPr="009C30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D7D44" w:rsidRPr="009C3026">
        <w:rPr>
          <w:rFonts w:ascii="Times New Roman" w:hAnsi="Times New Roman" w:cs="Times New Roman"/>
          <w:b/>
          <w:sz w:val="28"/>
          <w:szCs w:val="28"/>
        </w:rPr>
        <w:t xml:space="preserve">самообразования         </w:t>
      </w:r>
    </w:p>
    <w:p w:rsidR="00F97AD3" w:rsidRPr="009C3026" w:rsidRDefault="003E1A52" w:rsidP="00F97A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Все </w:t>
      </w:r>
      <w:r w:rsidR="00F97AD3" w:rsidRPr="009C3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формы самообразования</w:t>
      </w:r>
      <w:r w:rsidR="00F97AD3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 можно условно поделить на две группы: индивидуальная и групповая. В индивидуальной форме инициатором является сам педагог, но руководители методических и административных структур могут инициировать и стимулировать этот процесс. Групповая форма в виде деятельности методического объединения, семинаров, практикумов, курсов повышения квалификации обеспечивает обратную связь между результатами индивидуального самообразования и самим педагогом. Проанализируем наиболее часто используемые формы организации самообразования, отметив их преимущества и недостатки.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A4A0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Курсы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A0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в институтах повышения квалификации</w:t>
      </w:r>
      <w:r w:rsidR="005A4A0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D44" w:rsidRPr="009C3026" w:rsidRDefault="005A4A08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остоинство такой формы самообразования – возможность получения квалифицированной помощи от специалиста-преподава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обмена опытом между коллегами.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Недостатки:</w:t>
      </w:r>
    </w:p>
    <w:p w:rsidR="005D7D44" w:rsidRPr="009C3026" w:rsidRDefault="005A4A08" w:rsidP="005D7D4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эпизодичность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D44" w:rsidRPr="009C3026" w:rsidRDefault="005D7D44" w:rsidP="005D7D4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</w:t>
      </w:r>
      <w:r w:rsidR="005A4A0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– в учебный период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Дистанционные курсы повышения квалификации, конференции, семинары, олимпиады и конкурсы</w:t>
      </w:r>
      <w:r w:rsidR="00F02EF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мастерства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D44" w:rsidRPr="009C3026" w:rsidRDefault="005A4A08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остоинства такой формы самообразования:</w:t>
      </w:r>
    </w:p>
    <w:p w:rsidR="005D7D44" w:rsidRPr="009C3026" w:rsidRDefault="005D7D44" w:rsidP="005D7D4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пройти их в удобное для педагогов время;</w:t>
      </w:r>
    </w:p>
    <w:p w:rsidR="005D7D44" w:rsidRPr="009C3026" w:rsidRDefault="005D7D44" w:rsidP="005D7D4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выбора темы по интересующим и наиболее актуальным для конкретного педагога вопросам.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Недостатки:</w:t>
      </w:r>
    </w:p>
    <w:p w:rsidR="005D7D44" w:rsidRPr="009C3026" w:rsidRDefault="00F02EF1" w:rsidP="005D7D4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основном 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на платной основе;</w:t>
      </w:r>
    </w:p>
    <w:p w:rsidR="005D7D44" w:rsidRPr="009C3026" w:rsidRDefault="005D7D44" w:rsidP="005D7D4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документы, подтверждающие факт прохождения дистанционного обучения, чаще всего не имеют юридической силы, т. е. их не учитывают при проведении очередной аттестации.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Индивидуальная работа по самообразованию может включать в себя:</w:t>
      </w:r>
    </w:p>
    <w:p w:rsidR="005D7D44" w:rsidRPr="009C3026" w:rsidRDefault="005D7D44" w:rsidP="005D7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научно-исследовательскую работу по определенной проблеме;</w:t>
      </w:r>
    </w:p>
    <w:p w:rsidR="005D7D44" w:rsidRPr="009C3026" w:rsidRDefault="005D7D44" w:rsidP="005D7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научно-методической и учебной литературы;</w:t>
      </w:r>
    </w:p>
    <w:p w:rsidR="005D7D44" w:rsidRPr="009C3026" w:rsidRDefault="005D7D44" w:rsidP="005D7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педагогических советах, научно-методических объединениях;</w:t>
      </w:r>
    </w:p>
    <w:p w:rsidR="005D7D44" w:rsidRPr="009C3026" w:rsidRDefault="005D7D44" w:rsidP="005D7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уроков коллег, обмен мнениями по вопросам организации занятий, содержания обучения, методов преподавания;</w:t>
      </w:r>
    </w:p>
    <w:p w:rsidR="005D7D44" w:rsidRPr="009C3026" w:rsidRDefault="005D7D44" w:rsidP="005D7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теоретическую разработку и практическую апробацию разных форм уроков, внеклассных мероприятий и учебных материалов.</w:t>
      </w:r>
    </w:p>
    <w:p w:rsidR="005D7D44" w:rsidRPr="009C3026" w:rsidRDefault="003E1A52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Сетевые педагогические сообщества – новая форма организации самообразования учителей.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Сетевое педагогическое сообщество – это интернет</w:t>
      </w:r>
      <w:r w:rsidR="003E1A5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E1A5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ресурс, созданный для общения единомышленников, педагогов различных регионов нашей страны, желающих поделиться опыто</w:t>
      </w:r>
      <w:r w:rsidR="005A4A0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нужную информацию.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Сетевое сообщество открывает перед педагогами следующие возможности:</w:t>
      </w:r>
    </w:p>
    <w:p w:rsidR="005D7D44" w:rsidRPr="009C3026" w:rsidRDefault="005D7D44" w:rsidP="005D7D4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открытых, бесплатных и свободных электронных ресурсов;</w:t>
      </w:r>
    </w:p>
    <w:p w:rsidR="005D7D44" w:rsidRPr="009C3026" w:rsidRDefault="005D7D44" w:rsidP="005D7D4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создание сетевого учебного содержания;</w:t>
      </w:r>
    </w:p>
    <w:p w:rsidR="005D7D44" w:rsidRPr="009C3026" w:rsidRDefault="005D7D44" w:rsidP="005D7D4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информационных концепций, знаний и навыков;</w:t>
      </w:r>
    </w:p>
    <w:p w:rsidR="005D7D44" w:rsidRPr="009C3026" w:rsidRDefault="005D7D44" w:rsidP="005D7D4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деятельностью участников сообщества.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преимущества этой формы самообразования:</w:t>
      </w:r>
    </w:p>
    <w:p w:rsidR="005D7D44" w:rsidRPr="009C3026" w:rsidRDefault="005D7D44" w:rsidP="005D7D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опытом осуществляется между педагогами-практиками;</w:t>
      </w:r>
    </w:p>
    <w:p w:rsidR="005D7D44" w:rsidRPr="009C3026" w:rsidRDefault="005D7D44" w:rsidP="005D7D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помощь является персональной и адресной;</w:t>
      </w:r>
    </w:p>
    <w:p w:rsidR="005D7D44" w:rsidRPr="009C3026" w:rsidRDefault="005D7D44" w:rsidP="005D7D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попросить и получить консультацию можно в удобное для педагога время.</w:t>
      </w:r>
    </w:p>
    <w:p w:rsidR="00A20AA0" w:rsidRPr="009C3026" w:rsidRDefault="005D7D44" w:rsidP="00A20AA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Интернет-государство учителей (intergu.ru)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своими основными задачами считает оказание поддержки учителю в его профессиональной деятельности, предоставление возможности самореализации и самоутверждения через совместную сетевую практическую деятельность, создание и поддержку новых образовательных инициатив. Педагоги имеют возможность размещения материалов, оценки уже опубликованных ресурсов, участия в форуме. </w:t>
      </w:r>
      <w:r w:rsidRPr="009C302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Педсовет.org (pedsovet.org)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целями своей работы указывает: популяризацию в сети деятельности работников образования, активизацию и формирование профессиональной педагогической аудитории. Педагоги могут размещать на сайте свои материалы, участвовать в форумах и конкурсах, вести блог. </w:t>
      </w:r>
      <w:r w:rsidRPr="009C302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Завуч.Инфо</w:t>
      </w:r>
      <w:proofErr w:type="spellEnd"/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(zavuch.info)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организует практические акции и конкурсы, инициирует обращения к Президенту, учителям и школам, публикует разработки уроков и внеклассных занятий. </w:t>
      </w:r>
    </w:p>
    <w:p w:rsidR="005D7D44" w:rsidRPr="009C3026" w:rsidRDefault="00A20AA0" w:rsidP="00A20AA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Российский учебник </w:t>
      </w:r>
      <w:r w:rsidRPr="009C3026">
        <w:rPr>
          <w:rFonts w:ascii="Times New Roman" w:hAnsi="Times New Roman" w:cs="Times New Roman"/>
          <w:color w:val="000000"/>
          <w:sz w:val="28"/>
          <w:szCs w:val="28"/>
          <w:u w:val="single"/>
        </w:rPr>
        <w:t>(rosuchebnik.ru)</w:t>
      </w:r>
      <w:r w:rsidRPr="009C3026">
        <w:rPr>
          <w:rFonts w:ascii="Times New Roman" w:hAnsi="Times New Roman" w:cs="Times New Roman"/>
          <w:color w:val="000000"/>
          <w:sz w:val="28"/>
          <w:szCs w:val="28"/>
        </w:rPr>
        <w:t xml:space="preserve">: основные задачи сайта обеспечить </w:t>
      </w:r>
      <w:r w:rsidR="00543CB8" w:rsidRPr="009C3026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бесплатной </w:t>
      </w:r>
      <w:r w:rsidRPr="009C3026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информацией 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 всех в</w:t>
      </w:r>
      <w:r w:rsidR="00543CB8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идах образовательной продукции, оказание помощи в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43CB8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цифров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изации</w:t>
      </w:r>
      <w:proofErr w:type="spellEnd"/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педагогического образования, проведение </w:t>
      </w:r>
      <w:proofErr w:type="spellStart"/>
      <w:r w:rsidR="00543CB8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вебинаров</w:t>
      </w:r>
      <w:proofErr w:type="spellEnd"/>
      <w:r w:rsidR="00543CB8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консультаций специалистов</w:t>
      </w:r>
      <w:r w:rsidR="00543CB8" w:rsidRPr="009C3026">
        <w:rPr>
          <w:rFonts w:ascii="Times New Roman" w:hAnsi="Times New Roman" w:cs="Times New Roman"/>
          <w:color w:val="000000"/>
          <w:sz w:val="28"/>
          <w:szCs w:val="28"/>
        </w:rPr>
        <w:t>, конкурсов, конференций.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Российский общеобразовательный портал (www.school.edu.ru)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основными своими задачами считает содействие повышению доступности и качества российского образования, обеспечение информацией обо всех видах образовательной продукции и услуг дошкольного, школьного и педагогического образования, проведение консультаций специалистов. 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Открытый класс (www.openclass.ru)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целью своей деятельности называет поддержку процессов информатизации школ и профессионального развития педагогов, широкого распространения электронных образовательных ресурсов, массового внедрения методик их использования, модернизации 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системы методической поддержки информатизации образования. 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Сеть творческих учителей (it-n.ru).</w:t>
      </w:r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Портал создан при поддержке корпорации </w:t>
      </w:r>
      <w:proofErr w:type="spellStart"/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Microsoft</w:t>
      </w:r>
      <w:proofErr w:type="spellEnd"/>
      <w:r w:rsidR="005D7D44" w:rsidRPr="009C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того, чтобы дать возможность учителям внутри своей страны (и за ее пределами) общаться и обмениваться информацией и материалами по использованию информационных и коммуникационных технологий (ИКТ) в образовании. На портале активно проводятся дистанционные конкурсы и обучающие мастер-классы, собрана одна из крупнейших в Интернете библиотек авторских методических разработок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 </w:t>
      </w:r>
      <w:r w:rsidRPr="009C3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самообразования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7D44" w:rsidRPr="009C3026" w:rsidRDefault="005D7D44" w:rsidP="005D7D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изучение научно-педагогической литературы и методических рекомендаций;</w:t>
      </w:r>
    </w:p>
    <w:p w:rsidR="005D7D44" w:rsidRPr="009C3026" w:rsidRDefault="005D7D44" w:rsidP="005D7D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во всех фо</w:t>
      </w:r>
      <w:r w:rsidR="00543CB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рмах методической работы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D44" w:rsidRPr="009C3026" w:rsidRDefault="005D7D44" w:rsidP="005D7D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передового педагогического опыта, накопленного в системе профессионального образования;</w:t>
      </w:r>
    </w:p>
    <w:p w:rsidR="005D7D44" w:rsidRPr="009C3026" w:rsidRDefault="005D7D44" w:rsidP="005D7D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уроков, участие в разборе открытых уроков;</w:t>
      </w:r>
    </w:p>
    <w:p w:rsidR="005D7D44" w:rsidRPr="009C3026" w:rsidRDefault="005D7D44" w:rsidP="005D7D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</w:t>
      </w:r>
      <w:r w:rsidR="00543CB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своей работы и ее результатов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D44" w:rsidRPr="009C3026" w:rsidRDefault="005D7D44" w:rsidP="005D7D4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материалов по комплексному методическому обеспечению предметов и профессий, подготовка рефератов, методических</w:t>
      </w:r>
      <w:r w:rsidR="00543CB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материалов, докладов, лекций и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т. д.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процесса самообразования заключается в том, что педагог самостоятельно добывает знания из различных источников, использует эти знания в профессиональной деятельности, развитии личности и собственной жизнедеятельности. Каковы же эти </w:t>
      </w:r>
      <w:r w:rsidRPr="009C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самообразования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7D44" w:rsidRPr="009C3026" w:rsidRDefault="005D7D44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(методическая, научно-популярная, публицистическая, художественная и др.);</w:t>
      </w:r>
    </w:p>
    <w:p w:rsidR="005D7D44" w:rsidRPr="009C3026" w:rsidRDefault="005D7D44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Интернет;</w:t>
      </w:r>
    </w:p>
    <w:p w:rsidR="005D7D44" w:rsidRPr="009C3026" w:rsidRDefault="005D7D44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видео, аудио информация на различных носителях;</w:t>
      </w:r>
    </w:p>
    <w:p w:rsidR="005D7D44" w:rsidRPr="009C3026" w:rsidRDefault="00543CB8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курсы повышения квалификации, 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платные курсы;</w:t>
      </w:r>
    </w:p>
    <w:p w:rsidR="005D7D44" w:rsidRPr="009C3026" w:rsidRDefault="005D7D44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семинары и конференции;</w:t>
      </w:r>
    </w:p>
    <w:p w:rsidR="00F02EF1" w:rsidRPr="009C3026" w:rsidRDefault="00F02EF1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профессионального мастерства;</w:t>
      </w:r>
    </w:p>
    <w:p w:rsidR="005D7D44" w:rsidRPr="009C3026" w:rsidRDefault="005D7D44" w:rsidP="00543CB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мастер-классы</w:t>
      </w:r>
      <w:r w:rsidR="00543CB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обмену опытом;</w:t>
      </w:r>
    </w:p>
    <w:p w:rsidR="005D7D44" w:rsidRPr="009C3026" w:rsidRDefault="005D7D44" w:rsidP="005D7D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экскурсии, театры, выставки, музеи, концерты</w:t>
      </w:r>
      <w:r w:rsidR="00543CB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путешествия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D44" w:rsidRPr="009C3026" w:rsidRDefault="00543CB8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ни был высок уровень способностей преподавателя к самообразованию, не всегда этот процесс реализуется на практике. Причины, которые чаще всего называют педагогические работники, – отсутствие времени, стимулов, нехватка источников информации и др.</w:t>
      </w:r>
    </w:p>
    <w:p w:rsidR="005D7D44" w:rsidRPr="009C3026" w:rsidRDefault="005D7D44" w:rsidP="005D7D4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Самообразование всем своим содержанием должно способствовать достижению </w:t>
      </w:r>
      <w:r w:rsidRPr="009C3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конечных результатов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практической деятельности: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успешный поиск и внедрение наиболее эффективных путей совершенствования учебно-воспитательного процесса и воспитания учащихся на основе широкого применения н учебном процессе новых методов обучения, современных технических средств;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планирования учебно-воспитательного процесса в соответствии с его педагогической логикой и дидактическими принципами;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мер по активизации познавательной деятельности учащихся, развитию их самостоятельности и повышению качества получаемой ими профессиональной подготовки;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всех педагогических работников в методической работе;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содержания учебных планов и программ и работу на этой основе конкретных мер по реализации современного содержания обучения с учетом специфики изучаемого предмета, новой техники и технологии;</w:t>
      </w:r>
    </w:p>
    <w:p w:rsidR="005D7D44" w:rsidRPr="009C3026" w:rsidRDefault="005D7D44" w:rsidP="005D7D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установление и осуществление эффективных связей между преподаванием общеобразовательных, общетехнических, специальных дисциплин, производственным обучением и внеклассной воспитательной работой.</w:t>
      </w:r>
    </w:p>
    <w:p w:rsidR="005D7D44" w:rsidRPr="009C3026" w:rsidRDefault="009C3026" w:rsidP="005D7D44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D7D4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самообразовательная работа педагогических работников направлена, прежде всего, на улучшение качества обучения и воспитания, на решение практических задач, обеспечивающих действенную взаимосвязь учебно-воспитательного и производственного процессов, повышения их методического мастерства</w:t>
      </w:r>
      <w:r w:rsidR="0070222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FE1" w:rsidRPr="001C7C97" w:rsidRDefault="001B2FE1" w:rsidP="001B2FE1">
      <w:pPr>
        <w:shd w:val="clear" w:color="auto" w:fill="FFFFFF"/>
        <w:spacing w:after="0" w:line="36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 по первой главе</w:t>
      </w:r>
    </w:p>
    <w:p w:rsidR="001B2FE1" w:rsidRPr="001C7C97" w:rsidRDefault="001B2FE1" w:rsidP="001B2FE1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должен проявить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нность в самосовершенствовании. Основными условиями для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самосовершенс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твования педагогических навыков являются встречи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значимыми в педагогических кругах деятелями, которые продемонстрируют помощь в понимании и осмыслении того или иного вопроса, и помогут преодолеть профессиональные затруднения на педагогическом пути.</w:t>
      </w:r>
    </w:p>
    <w:p w:rsidR="001B2FE1" w:rsidRPr="001C7C97" w:rsidRDefault="001B2FE1" w:rsidP="001B2FE1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Самообразование педагога будет продуктивным, если в процессе осуществляется потребность педагога к развитию и саморазвитию, если педагог осознаёт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позитивные, так и негативные стороны своей деятельности, а значит, открыт для изменений, если педагог обладает готовностью к педагогическому творчеству, если осуществляет связь личностного и профессионального развития и саморазвития, и в конце концов, обладает способностью к рефлексии. Рефлексия – есть деятельность человека, направленная на осмысление собственных действий, своих внутренних чувств, состояний, переживаний, анализ этой деятельности и формулирование выводов.</w:t>
      </w:r>
    </w:p>
    <w:p w:rsidR="00F77B2E" w:rsidRPr="009C3026" w:rsidRDefault="001B2FE1" w:rsidP="001B2FE1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«Учитель живёт до тех пор, пока он учится. Как только он перестаёт у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читься, в нём умирает учитель», -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 Константин Дмитриевич Ушинский.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Профессиональный рост педагога –  непрерывная процедура </w:t>
      </w:r>
      <w:r w:rsidRPr="001C7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выявления личностного потенциала, которая влияет на педа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гогическую деятельность в целом.</w:t>
      </w:r>
    </w:p>
    <w:p w:rsidR="00F77B2E" w:rsidRPr="009C3026" w:rsidRDefault="00F77B2E" w:rsidP="00F77B2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02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E1A52" w:rsidRPr="009C30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3026">
        <w:rPr>
          <w:rFonts w:ascii="Times New Roman" w:hAnsi="Times New Roman" w:cs="Times New Roman"/>
          <w:b/>
          <w:bCs/>
          <w:sz w:val="28"/>
          <w:szCs w:val="28"/>
        </w:rPr>
        <w:t>Организация процесса самообразования.</w:t>
      </w:r>
    </w:p>
    <w:p w:rsidR="00F77B2E" w:rsidRPr="009C3026" w:rsidRDefault="00F77B2E" w:rsidP="00F77B2E">
      <w:pPr>
        <w:shd w:val="clear" w:color="auto" w:fill="FFFFFF"/>
        <w:spacing w:after="135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9C30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Технология организации самообразования                                                  </w:t>
      </w:r>
    </w:p>
    <w:p w:rsidR="009C3026" w:rsidRPr="00FA73DB" w:rsidRDefault="009C3026" w:rsidP="009C3026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Педагог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осознавать себя, как активный субъект модернизации образования и быть перс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пективой для развития ученика, 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только процесс развития, раскрытия себя, обогащение своих творческих потребностей, ведет к профессиональном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саморазвитию. Для школьников он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наиболее значимым. Успешность обучения, психологическое благополучие зависит от стиля общения педагога. Психологи пришли к выводу, что авторитетные педагоги характеризуются такими качествами, как положительная внутренняя, личностная эмоционально окрашенная, мотивированная позиция по отношению к обучающимся: их интересы направлены на личность учащихся, они должны стремиться быть полезны им.</w:t>
      </w:r>
    </w:p>
    <w:p w:rsidR="009C3026" w:rsidRPr="00FA73DB" w:rsidRDefault="009C3026" w:rsidP="009C3026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самообразования идея личностного и профессиона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развития неосуществима,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перспективой развития общества является изменение деятельности в самодеятельность, развития в саморазвитие, образования в самообразование.</w:t>
      </w:r>
    </w:p>
    <w:p w:rsidR="009C3026" w:rsidRPr="00FA73DB" w:rsidRDefault="009C3026" w:rsidP="009C3026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процесса самообразования становится одной из ключевых задач руководителей школы, учитывая важность совершенствования кадрового потенциала, но самообразование педагога в школе чаще всего протекает стихийно и никем не организуется, тем более не контролируется. Нехватка методического сопровождения в самообразовании, в формировании профессиональной компетентности приводит к уменьшению мотивации к подобному роду деятельности.</w:t>
      </w:r>
    </w:p>
    <w:p w:rsidR="009C3026" w:rsidRPr="00FA73DB" w:rsidRDefault="009C3026" w:rsidP="009C3026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меняющиеся условия педагогического труда диктует необходимость самообразования педагога, а также потребности общества, эволюции науки и практики, все возрастающие требования к человеку, его способности быстро и адекватно реагировать на смену общественных </w:t>
      </w: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процессов и ситуаций, готовности перестраивать свою деятельность и умело решать новые сложные задачи.</w:t>
      </w:r>
    </w:p>
    <w:p w:rsidR="009C3026" w:rsidRPr="009C3026" w:rsidRDefault="009C3026" w:rsidP="009C3026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принципами самообразования являются взаимосвязь и преемственность, доступность, перманентность перехода от низкой ступени к высшей, вариативность непрерывность, целенаправленность и единство общей и профессиональной культуры.</w:t>
      </w:r>
      <w:r w:rsidRPr="009C302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8C2FC2" w:rsidRPr="009C3026" w:rsidRDefault="009C3026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Важное значение в организации самообразования, имеет планирование самостоятельной работы педагогических работников учебного заведения. Каждая деятельность бессмысленна, если в ее результате не создается некий продукт, или нет каких-либо достижений. </w:t>
      </w:r>
    </w:p>
    <w:p w:rsidR="00F77B2E" w:rsidRPr="009C3026" w:rsidRDefault="008C2FC2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плане самообразования педагога обязательно должен быть список результатов, которые необходимо достичь за определенный с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рок:</w:t>
      </w:r>
    </w:p>
    <w:p w:rsidR="00F77B2E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преподавания предмета (указать показатели, по которым будет определяться эффективность и качество);</w:t>
      </w:r>
    </w:p>
    <w:p w:rsidR="00F75846" w:rsidRPr="009C3026" w:rsidRDefault="00F75846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методических пособий, статей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учебников;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B2E" w:rsidRPr="009C3026" w:rsidRDefault="00F75846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программ, сценариев, исследований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7B2E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новых форм, методов и приемов обучения;</w:t>
      </w:r>
    </w:p>
    <w:p w:rsidR="00F77B2E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дидактических материалов, тестов, наглядностей;</w:t>
      </w:r>
    </w:p>
    <w:p w:rsidR="00F77B2E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методических рекомендаций по применению новой информационной технологии;</w:t>
      </w:r>
    </w:p>
    <w:p w:rsidR="00F77B2E" w:rsidRPr="009C3026" w:rsidRDefault="00F77B2E" w:rsidP="00F7584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проведение открытых уроков по собственным, новаторским технологиям;</w:t>
      </w:r>
    </w:p>
    <w:p w:rsidR="00F75846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тренингов, семинар</w:t>
      </w:r>
      <w:r w:rsidR="00F75846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конференции, мастер-классов;</w:t>
      </w:r>
    </w:p>
    <w:p w:rsidR="00F77B2E" w:rsidRPr="009C3026" w:rsidRDefault="00F77B2E" w:rsidP="00F77B2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опыта по исследуемой проблеме (теме).</w:t>
      </w:r>
    </w:p>
    <w:p w:rsidR="00F77B2E" w:rsidRPr="009C3026" w:rsidRDefault="00702228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F77B2E" w:rsidRPr="009C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организации самообразования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педагогов может быть представлена в виде следующих этапов:</w:t>
      </w:r>
    </w:p>
    <w:p w:rsidR="00F75846" w:rsidRPr="009C3026" w:rsidRDefault="00F77B2E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этап – установочный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4247" w:rsidRPr="009C3026" w:rsidRDefault="00F77B2E" w:rsidP="00A24247">
      <w:pPr>
        <w:pStyle w:val="a3"/>
        <w:numPr>
          <w:ilvl w:val="0"/>
          <w:numId w:val="15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Этап предусматривает создание определенного настроя на самостоятельную работу; </w:t>
      </w:r>
    </w:p>
    <w:p w:rsidR="00A24247" w:rsidRPr="009C3026" w:rsidRDefault="00F77B2E" w:rsidP="00A24247">
      <w:pPr>
        <w:pStyle w:val="a3"/>
        <w:numPr>
          <w:ilvl w:val="0"/>
          <w:numId w:val="15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цели работы; </w:t>
      </w:r>
    </w:p>
    <w:p w:rsidR="00F77B2E" w:rsidRPr="009C3026" w:rsidRDefault="00F77B2E" w:rsidP="00A24247">
      <w:pPr>
        <w:pStyle w:val="a3"/>
        <w:numPr>
          <w:ilvl w:val="0"/>
          <w:numId w:val="15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формулирование личной индивидуальной темы, осмысление последовательности своих действий.</w:t>
      </w:r>
    </w:p>
    <w:p w:rsidR="00A24247" w:rsidRPr="009C3026" w:rsidRDefault="00F77B2E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этап – обучающий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B2E" w:rsidRPr="009C3026" w:rsidRDefault="00A24247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психолого-педагогической и методической литературой по выбранной проблеме.</w:t>
      </w:r>
    </w:p>
    <w:p w:rsidR="00A24247" w:rsidRPr="009C3026" w:rsidRDefault="00F77B2E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 этап – практический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B2E" w:rsidRPr="009C3026" w:rsidRDefault="00A24247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время которого происходит накопление педагогических фактов, их отбор и анализ, проверка новых методов работы, постановка экспериментов. Практическая работа продолжает сопровождаться изучением литературы.</w:t>
      </w:r>
    </w:p>
    <w:p w:rsidR="00A24247" w:rsidRPr="009C3026" w:rsidRDefault="00F77B2E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 </w:t>
      </w:r>
      <w:r w:rsidR="00A24247"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 – теоретический</w:t>
      </w: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анализ и обобщение накопленных педагогических фактов. </w:t>
      </w:r>
    </w:p>
    <w:p w:rsidR="00F77B2E" w:rsidRPr="009C3026" w:rsidRDefault="00A24247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оллективное обсуждение прочитанной педагогической литературы; творческие отчеты о ходе самообразования н</w:t>
      </w:r>
      <w:r w:rsidR="0070222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заседаниях методических объединений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посещение с обсуждением открытых уроков и другие коллективные формы работы.</w:t>
      </w:r>
    </w:p>
    <w:p w:rsidR="00A24247" w:rsidRPr="009C3026" w:rsidRDefault="00F77B2E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5 этап – </w:t>
      </w:r>
      <w:proofErr w:type="spellStart"/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итогово</w:t>
      </w:r>
      <w:proofErr w:type="spellEnd"/>
      <w:r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-контрольный</w:t>
      </w:r>
      <w:r w:rsidR="00A24247" w:rsidRPr="009C3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</w:p>
    <w:p w:rsidR="00F77B2E" w:rsidRPr="009C3026" w:rsidRDefault="00A24247" w:rsidP="00F77B2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 должен подвести ит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обобщить наблюдения, оформить результаты. При этом главным является описание проведенной работы, установленных фактов, их анализ, теоретическое обоснование результатов, формулирование общих выводов и определение перспектив в работе.</w:t>
      </w:r>
    </w:p>
    <w:p w:rsidR="008C2FC2" w:rsidRPr="009C3026" w:rsidRDefault="00A24247" w:rsidP="008C2FC2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C2FC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самообразовательной работы педагога предусматривает: текущее и перспективное планирование; подбор рациональных форм и средств усвоения и сохранения информации; овладение методикой анализа и способами обобщения своего и коллективного педагогического опыта; </w:t>
      </w:r>
      <w:r w:rsidR="008C2FC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постепенное освоение методов исследовательской и экспериментальной деятельности.</w:t>
      </w:r>
    </w:p>
    <w:p w:rsidR="00F77B2E" w:rsidRPr="009C3026" w:rsidRDefault="008C2FC2" w:rsidP="00A24247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разработана программа самообразования педагога.</w:t>
      </w:r>
      <w:r w:rsidR="00586C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B2E" w:rsidRPr="009C3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Личный творческий план</w:t>
      </w:r>
      <w:r w:rsidR="00A24247" w:rsidRPr="009C3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самообразования не является обязательным документом</w:t>
      </w:r>
      <w:r w:rsidR="003E1A5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подлежит утверждению и контролированию админи</w:t>
      </w:r>
      <w:r w:rsidR="00586C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страцией, но такой </w:t>
      </w:r>
      <w:r w:rsidR="00702228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 п</w:t>
      </w:r>
      <w:r w:rsidR="003E1A52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рактическим работникам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личных творческих планах учитываются особенности каждого педагога, уровень его педагогической и профессиональной квалификации.</w:t>
      </w:r>
      <w:r w:rsidR="00A24247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План составляется исходя из индивидуальных интер</w:t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есов и возможностей 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преп</w:t>
      </w:r>
      <w:r w:rsidR="00A24247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одавателя. Д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олжен включать</w:t>
      </w:r>
      <w:r w:rsidR="00A24247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себя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: перечень литературы, которую планируется изучить; формы самообразования; срок завершения работы; предполагаемые результаты (подготовка доклада, выступление на заседании МО, поурочное планирование, описание опыта работы, оформление результатов в виде отчета</w:t>
      </w:r>
      <w:r w:rsidR="00A24247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77B2E" w:rsidRPr="009C3026" w:rsidRDefault="003E1A52" w:rsidP="00F77B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7B2E" w:rsidRPr="009C3026">
        <w:rPr>
          <w:rFonts w:ascii="Times New Roman" w:hAnsi="Times New Roman" w:cs="Times New Roman"/>
          <w:sz w:val="28"/>
          <w:szCs w:val="28"/>
        </w:rPr>
        <w:t>Программа по самообразованию может быть</w:t>
      </w:r>
      <w:r w:rsidRPr="009C3026">
        <w:rPr>
          <w:rFonts w:ascii="Times New Roman" w:hAnsi="Times New Roman" w:cs="Times New Roman"/>
          <w:sz w:val="28"/>
          <w:szCs w:val="28"/>
        </w:rPr>
        <w:t xml:space="preserve"> стратегической и тактической и </w:t>
      </w:r>
      <w:r w:rsidR="00F77B2E" w:rsidRPr="009C3026">
        <w:rPr>
          <w:rFonts w:ascii="Times New Roman" w:hAnsi="Times New Roman" w:cs="Times New Roman"/>
          <w:sz w:val="28"/>
          <w:szCs w:val="28"/>
        </w:rPr>
        <w:t>предполагает отражение следующих моментов: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1. </w:t>
      </w:r>
      <w:r w:rsidR="00F77B2E" w:rsidRPr="009C3026">
        <w:rPr>
          <w:rFonts w:ascii="Times New Roman" w:hAnsi="Times New Roman" w:cs="Times New Roman"/>
          <w:i/>
          <w:sz w:val="28"/>
          <w:szCs w:val="28"/>
          <w:u w:val="single"/>
        </w:rPr>
        <w:t xml:space="preserve">Педагог должен знать: </w:t>
      </w:r>
      <w:r w:rsidR="00F77B2E" w:rsidRPr="009C3026">
        <w:rPr>
          <w:rFonts w:ascii="Times New Roman" w:hAnsi="Times New Roman" w:cs="Times New Roman"/>
          <w:i/>
          <w:sz w:val="28"/>
          <w:szCs w:val="28"/>
          <w:u w:val="single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</w:rPr>
        <w:t xml:space="preserve">- историю возникновения технологии;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теоретическое обоснование новых результатов;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проблемы, которые могут быть решены с помощью данной технологии;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результаты, которые могут быть получены после ее применения на практике;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методы и приемы, использующиеся в данной технологии;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методы и приемы работы учащихся;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этапы освоения технологии учителем и учащимися.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>2.</w:t>
      </w:r>
      <w:r w:rsidR="00F77B2E" w:rsidRPr="009C3026">
        <w:rPr>
          <w:rFonts w:ascii="Times New Roman" w:hAnsi="Times New Roman" w:cs="Times New Roman"/>
          <w:i/>
          <w:sz w:val="28"/>
          <w:szCs w:val="28"/>
          <w:u w:val="single"/>
        </w:rPr>
        <w:t xml:space="preserve">Учитель должен уметь разработать: </w:t>
      </w:r>
      <w:r w:rsidR="00F77B2E" w:rsidRPr="009C3026">
        <w:rPr>
          <w:rFonts w:ascii="Times New Roman" w:hAnsi="Times New Roman" w:cs="Times New Roman"/>
          <w:i/>
          <w:sz w:val="28"/>
          <w:szCs w:val="28"/>
          <w:u w:val="single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</w:rPr>
        <w:t>- модифицированный вариант учебной программы;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календарно – тематическое планирование;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>- планы различных типов уроков, пре</w:t>
      </w:r>
      <w:r w:rsidR="00702228" w:rsidRPr="009C3026">
        <w:rPr>
          <w:rFonts w:ascii="Times New Roman" w:hAnsi="Times New Roman" w:cs="Times New Roman"/>
          <w:sz w:val="28"/>
          <w:szCs w:val="28"/>
        </w:rPr>
        <w:t xml:space="preserve">дусмотренных новой технологией, </w:t>
      </w:r>
      <w:r w:rsidR="00F77B2E" w:rsidRPr="009C3026">
        <w:rPr>
          <w:rFonts w:ascii="Times New Roman" w:hAnsi="Times New Roman" w:cs="Times New Roman"/>
          <w:sz w:val="28"/>
          <w:szCs w:val="28"/>
        </w:rPr>
        <w:lastRenderedPageBreak/>
        <w:t xml:space="preserve">учебные модули и раздаточный материал к ним;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содержание учебных проектов;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задания для учеников к учебным проектам; 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  <w:t xml:space="preserve">- новые тексты </w:t>
      </w:r>
      <w:proofErr w:type="spellStart"/>
      <w:r w:rsidR="00F77B2E" w:rsidRPr="009C3026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="00F77B2E" w:rsidRPr="009C3026">
        <w:rPr>
          <w:rFonts w:ascii="Times New Roman" w:hAnsi="Times New Roman" w:cs="Times New Roman"/>
          <w:sz w:val="28"/>
          <w:szCs w:val="28"/>
        </w:rPr>
        <w:t xml:space="preserve"> заданий для рубежного и итогового контроля, тестовые контрольные задания и др. 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3. </w:t>
      </w:r>
      <w:r w:rsidRPr="009C3026">
        <w:rPr>
          <w:rFonts w:ascii="Times New Roman" w:hAnsi="Times New Roman" w:cs="Times New Roman"/>
          <w:i/>
          <w:sz w:val="28"/>
          <w:szCs w:val="28"/>
          <w:u w:val="single"/>
        </w:rPr>
        <w:t xml:space="preserve">Педагог  должен уметь применять на практике: </w:t>
      </w:r>
      <w:r w:rsidRPr="009C3026">
        <w:rPr>
          <w:rFonts w:ascii="Times New Roman" w:hAnsi="Times New Roman" w:cs="Times New Roman"/>
          <w:i/>
          <w:sz w:val="28"/>
          <w:szCs w:val="28"/>
          <w:u w:val="single"/>
        </w:rPr>
        <w:br/>
      </w:r>
      <w:r w:rsidRPr="009C3026">
        <w:rPr>
          <w:rFonts w:ascii="Times New Roman" w:hAnsi="Times New Roman" w:cs="Times New Roman"/>
          <w:sz w:val="28"/>
          <w:szCs w:val="28"/>
        </w:rPr>
        <w:t xml:space="preserve">- методы и приемы новой технологии; </w:t>
      </w:r>
      <w:r w:rsidRPr="009C3026">
        <w:rPr>
          <w:rFonts w:ascii="Times New Roman" w:hAnsi="Times New Roman" w:cs="Times New Roman"/>
          <w:sz w:val="28"/>
          <w:szCs w:val="28"/>
        </w:rPr>
        <w:br/>
        <w:t xml:space="preserve">- проводить учебные занятия различных типов; </w:t>
      </w:r>
      <w:r w:rsidRPr="009C3026">
        <w:rPr>
          <w:rFonts w:ascii="Times New Roman" w:hAnsi="Times New Roman" w:cs="Times New Roman"/>
          <w:sz w:val="28"/>
          <w:szCs w:val="28"/>
        </w:rPr>
        <w:br/>
        <w:t xml:space="preserve">- анализировать занятия и вскрывать недостатки; </w:t>
      </w:r>
      <w:r w:rsidRPr="009C3026">
        <w:rPr>
          <w:rFonts w:ascii="Times New Roman" w:hAnsi="Times New Roman" w:cs="Times New Roman"/>
          <w:sz w:val="28"/>
          <w:szCs w:val="28"/>
        </w:rPr>
        <w:br/>
        <w:t xml:space="preserve">- обучать учащихся новым приемам учебной деятельности; </w:t>
      </w:r>
      <w:r w:rsidRPr="009C3026">
        <w:rPr>
          <w:rFonts w:ascii="Times New Roman" w:hAnsi="Times New Roman" w:cs="Times New Roman"/>
          <w:sz w:val="28"/>
          <w:szCs w:val="28"/>
        </w:rPr>
        <w:br/>
        <w:t xml:space="preserve">- проводить самоанализ; </w:t>
      </w:r>
      <w:r w:rsidRPr="009C3026">
        <w:rPr>
          <w:rFonts w:ascii="Times New Roman" w:hAnsi="Times New Roman" w:cs="Times New Roman"/>
          <w:sz w:val="28"/>
          <w:szCs w:val="28"/>
        </w:rPr>
        <w:br/>
        <w:t>- оценивать результативность использования новой технологии, применяя методы пед</w:t>
      </w:r>
      <w:r w:rsidR="003E1A52" w:rsidRPr="009C3026">
        <w:rPr>
          <w:rFonts w:ascii="Times New Roman" w:hAnsi="Times New Roman" w:cs="Times New Roman"/>
          <w:sz w:val="28"/>
          <w:szCs w:val="28"/>
        </w:rPr>
        <w:t xml:space="preserve">агогической </w:t>
      </w:r>
      <w:r w:rsidRPr="009C3026">
        <w:rPr>
          <w:rFonts w:ascii="Times New Roman" w:hAnsi="Times New Roman" w:cs="Times New Roman"/>
          <w:sz w:val="28"/>
          <w:szCs w:val="28"/>
        </w:rPr>
        <w:t xml:space="preserve">диагностики; </w:t>
      </w:r>
      <w:r w:rsidRPr="009C3026">
        <w:rPr>
          <w:rFonts w:ascii="Times New Roman" w:hAnsi="Times New Roman" w:cs="Times New Roman"/>
          <w:sz w:val="28"/>
          <w:szCs w:val="28"/>
        </w:rPr>
        <w:br/>
        <w:t xml:space="preserve">- осуществлять контроль за самостоятельной работой учащихся и др. </w:t>
      </w:r>
    </w:p>
    <w:p w:rsidR="00702228" w:rsidRPr="009C3026" w:rsidRDefault="00702228" w:rsidP="00702228">
      <w:pPr>
        <w:spacing w:before="100" w:beforeAutospacing="1" w:after="100" w:afterAutospacing="1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Системная работа по организации самообразования начинается с аналитической работы, то есть с диагностики. Это позволяет выявить как слабые, так и сильные стороны психолого-педагогической и общекультурной готовности педагогов к самообразованию.</w:t>
      </w:r>
    </w:p>
    <w:p w:rsidR="00586CD1" w:rsidRPr="009C3026" w:rsidRDefault="00A33388" w:rsidP="00F77B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Мотивы, побуждающие педагога  к самообразованию:</w:t>
      </w:r>
      <w:r w:rsidR="00F77B2E" w:rsidRPr="009C3026">
        <w:rPr>
          <w:rFonts w:ascii="Times New Roman" w:hAnsi="Times New Roman" w:cs="Times New Roman"/>
          <w:b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1. Ежедневная работа с информацией.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2. Желание творчества. 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 — профессия творческая. Творческий человек не сможет из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года в год работать по одному и тому же пожелтевшему плану или сценарию,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читать одни и те же доклады. Должно появляться новое, работа должна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вызывать интерес и доставлять удовольствие.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3.  Стремительный рост современной науки, особенно психологии</w:t>
      </w:r>
      <w:r w:rsidR="00F77B2E" w:rsidRPr="009C3026">
        <w:rPr>
          <w:rFonts w:ascii="Times New Roman" w:hAnsi="Times New Roman" w:cs="Times New Roman"/>
          <w:sz w:val="28"/>
          <w:szCs w:val="28"/>
        </w:rPr>
        <w:br/>
      </w:r>
      <w:r w:rsidR="00F77B2E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и педагогики. 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Изменения,</w:t>
      </w:r>
      <w:r w:rsidR="00586CD1"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происходящие в жизни общества, в первую очередь отражаются на учениках,</w:t>
      </w:r>
      <w:r w:rsidR="00586CD1"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формируют их мировоззрение. Если не усваивать новую информацию, может</w:t>
      </w:r>
      <w:r w:rsidR="00586CD1"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сложиться образ педагога как несовременного человека.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4. Конкуренция. 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5.Материальное стимулирование.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Наличие категории, премии, надбавки зависит от квалификации и</w:t>
      </w:r>
      <w:r w:rsidR="00586CD1" w:rsidRPr="009C3026">
        <w:rPr>
          <w:rFonts w:ascii="Times New Roman" w:hAnsi="Times New Roman" w:cs="Times New Roman"/>
          <w:sz w:val="28"/>
          <w:szCs w:val="28"/>
        </w:rPr>
        <w:t xml:space="preserve"> 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мастерства педагога. Без постоянного усвоения новых знаний не добиться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 продуктивн</w:t>
      </w:r>
      <w:r w:rsidR="00586CD1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ой работы, которая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оплачивается выше.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Самообразование педагога будет продуктивным, если:</w:t>
      </w:r>
      <w:r w:rsidRPr="009C3026">
        <w:rPr>
          <w:rFonts w:ascii="Times New Roman" w:hAnsi="Times New Roman" w:cs="Times New Roman"/>
          <w:b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• в процессе самообразования реализуется потребность педагога к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собственному развитию и саморазвитию;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• педагог владеет способами самопознания и самоанализа педагогического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опыта. Учитель понимает как позитивные, так и негативные моменты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своей профессиональной деятельности.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• педагог обладает развитой способностью к рефлексии;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• программа профессионального развития педагога включает в себя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возможность исследовательской, поисковой деятельности;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 обладает готовностью к педагогическому творчеству;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• осуществляется взаимосвязь личностного и профессионального развития </w:t>
      </w:r>
      <w:r w:rsidRPr="009C3026">
        <w:rPr>
          <w:rFonts w:ascii="Times New Roman" w:hAnsi="Times New Roman" w:cs="Times New Roman"/>
          <w:sz w:val="28"/>
          <w:szCs w:val="28"/>
        </w:rPr>
        <w:br/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и саморазвития.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Практика показывает, что имеются </w:t>
      </w:r>
      <w:r w:rsidRPr="009C3026">
        <w:rPr>
          <w:rFonts w:ascii="Times New Roman" w:hAnsi="Times New Roman" w:cs="Times New Roman"/>
          <w:b/>
          <w:sz w:val="28"/>
          <w:szCs w:val="28"/>
        </w:rPr>
        <w:t>типичные недостатки</w:t>
      </w:r>
      <w:r w:rsidRPr="009C3026">
        <w:rPr>
          <w:rFonts w:ascii="Times New Roman" w:hAnsi="Times New Roman" w:cs="Times New Roman"/>
          <w:sz w:val="28"/>
          <w:szCs w:val="28"/>
        </w:rPr>
        <w:t xml:space="preserve"> в организации и осуществлении самообразовательной деятельности педагогов: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отсутствует системный подход к самообразованию;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неактуальность выбранной или предложенной темы по самообразованию;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формальное ведение дополнительной отчетной документации;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несоблюдение этапов работы;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нет глубокого анализа результатов и апробирования их на практике;</w:t>
      </w:r>
    </w:p>
    <w:p w:rsidR="00F77B2E" w:rsidRPr="009C3026" w:rsidRDefault="00F77B2E" w:rsidP="00F77B2E">
      <w:pPr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не ведется отчетность.</w:t>
      </w:r>
    </w:p>
    <w:p w:rsidR="00F77B2E" w:rsidRPr="009C3026" w:rsidRDefault="00F77B2E" w:rsidP="00F77B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Причины </w:t>
      </w:r>
      <w:r w:rsidRPr="009C3026">
        <w:rPr>
          <w:rFonts w:ascii="Times New Roman" w:hAnsi="Times New Roman" w:cs="Times New Roman"/>
          <w:sz w:val="28"/>
          <w:szCs w:val="28"/>
        </w:rPr>
        <w:t>выявленных недостатков следующие:</w:t>
      </w:r>
    </w:p>
    <w:p w:rsidR="00F77B2E" w:rsidRPr="009C3026" w:rsidRDefault="00F77B2E" w:rsidP="00F77B2E">
      <w:pPr>
        <w:tabs>
          <w:tab w:val="center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1.Невысокий уровень анализа своей деятельности участниками образовательного процесса, а именно преобладают констатирующие факты, отсутствуют проблемные стороны и коррекция (изучение деятельности, самоанализ урока, самоанализ работы учебного кабинета, самоанализ работы по самообразованию и т.д.).</w:t>
      </w:r>
    </w:p>
    <w:p w:rsidR="00F77B2E" w:rsidRPr="009C3026" w:rsidRDefault="00F77B2E" w:rsidP="00F77B2E">
      <w:pPr>
        <w:tabs>
          <w:tab w:val="center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2.Ослаблено руководство самообразовательной деятельностью.</w:t>
      </w:r>
    </w:p>
    <w:p w:rsidR="00F77B2E" w:rsidRPr="009C3026" w:rsidRDefault="00F77B2E" w:rsidP="00F77B2E">
      <w:pPr>
        <w:tabs>
          <w:tab w:val="center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3.Ценностью данного процесса продолжают оставаться обезличенные знания, умения и навыки, а не развитие и саморазвитие личности, востребованное современной ситуацией.</w:t>
      </w:r>
    </w:p>
    <w:p w:rsidR="00F77B2E" w:rsidRPr="009C3026" w:rsidRDefault="00F77B2E" w:rsidP="00F77B2E">
      <w:pPr>
        <w:tabs>
          <w:tab w:val="center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4.Преобладающей остается «просвещенческая» модель образования взрослых, основанное на передаче и воспроизводстве информации, в то время как условиями общества востребованная модель, «запускающая» процессы самоорганизации, саморазвития.</w:t>
      </w:r>
    </w:p>
    <w:p w:rsidR="00F77B2E" w:rsidRPr="009C3026" w:rsidRDefault="00F77B2E" w:rsidP="00F77B2E">
      <w:pPr>
        <w:tabs>
          <w:tab w:val="center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026">
        <w:rPr>
          <w:rFonts w:ascii="Times New Roman" w:hAnsi="Times New Roman" w:cs="Times New Roman"/>
          <w:sz w:val="28"/>
          <w:szCs w:val="28"/>
        </w:rPr>
        <w:t>5.Отсутствуют единые требования к организации методического дня.</w:t>
      </w:r>
    </w:p>
    <w:p w:rsidR="00F77B2E" w:rsidRPr="009C3026" w:rsidRDefault="008C2FC2" w:rsidP="00F77B2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hAnsi="Times New Roman" w:cs="Times New Roman"/>
          <w:sz w:val="28"/>
          <w:szCs w:val="28"/>
        </w:rPr>
        <w:t xml:space="preserve">         Таким образом,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амообра</w:t>
      </w:r>
      <w:r w:rsidR="009C0004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каждого будет значимым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если оно определяется проблемным полем учреждения образования. Учителю предоставляется возможность самому выбрать направление деятельности, которое определяется уровнем его профессионального мышления и мастерства.</w:t>
      </w: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77B2E" w:rsidRPr="009C3026" w:rsidRDefault="00F77B2E" w:rsidP="00F77B2E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77B2E" w:rsidRPr="009C3026" w:rsidRDefault="00F77B2E" w:rsidP="005D7D44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B2E" w:rsidRPr="009C3026" w:rsidRDefault="00F77B2E" w:rsidP="007D255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8C2F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8C2FC2">
      <w:pPr>
        <w:shd w:val="clear" w:color="auto" w:fill="FFFFFF"/>
        <w:spacing w:after="0" w:line="360" w:lineRule="auto"/>
        <w:ind w:left="75" w:right="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3E1A52" w:rsidRPr="009C3026" w:rsidRDefault="003E1A52" w:rsidP="008C2FC2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общество испытывает глубочайшие перемены за всю свою историю. Главный девиз информационного общества – образование для всех, образование через всю жизнь! Именно поэтому, самообразование является основой в работе педагога, именно самообразование и саморазвитие приводит к стремлению преподавателя учиться на протяжении всей жизни, это и есть показатель профессиональной компетентности преподавателя.</w:t>
      </w:r>
    </w:p>
    <w:p w:rsidR="003E1A52" w:rsidRPr="009C3026" w:rsidRDefault="003E1A52" w:rsidP="00587C4A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педагог своё образование никогда не станет считать завершенным, а свою профессиональную философию окончательно сформулированной, ведь стать авторитетным, означает быть компетентным не только в вопросах современного школьника, но и педагогического общества в целом. Педагог должен стать автори</w:t>
      </w:r>
      <w:r w:rsidR="00A236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тетом для подрастающего поколения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усилий педагога будет совершенствование</w:t>
      </w:r>
      <w:r w:rsidR="00A236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обучающимися, а это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определять рост его профессионального педагогического мастерства.</w:t>
      </w:r>
      <w:r w:rsidR="00587C4A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преподаватель в своей деятельности опирался на множество источников информации, будь то книга или аудиокнига, мастер – класс или открытый урок и т.д. Только так, знания, приобретаемые из одного источника, будут дополняться знаниями из другого. Это заставит педагога анализировать и сравнивать полученную информацию, делать определённые выводы и приходить к своему собственному мнению.</w:t>
      </w:r>
    </w:p>
    <w:p w:rsidR="008C2FC2" w:rsidRPr="009C3026" w:rsidRDefault="003E1A52" w:rsidP="00587C4A">
      <w:pPr>
        <w:shd w:val="clear" w:color="auto" w:fill="FFFFFF"/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дипломной работы были выявлены требования, предъявляемые к личности и профессиональной деятел</w:t>
      </w:r>
      <w:r w:rsidR="00587C4A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преподавателя, определены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сущность понятия </w:t>
      </w:r>
      <w:r w:rsidR="00A236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«самообразование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</w:t>
      </w:r>
      <w:r w:rsidR="00A236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едагога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обоснованы особенности самообразования преподавателя в современных условиях разви</w:t>
      </w:r>
      <w:r w:rsidR="00A236D1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системы образования, выявлены формы, методы и технология самообразования</w:t>
      </w:r>
      <w:r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обеспечивающие личностно-профессиональный рост преподавателя в процессе самообразования.</w:t>
      </w:r>
    </w:p>
    <w:p w:rsidR="003E1A52" w:rsidRPr="009C3026" w:rsidRDefault="003E1A52" w:rsidP="003E1A52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9C3026" w:rsidP="003E1A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</w:t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Самообразование учителя есть необходимое условие профессиональной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 педагога. Общество всегда предъявляло, и будет предъявлять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к педагогам самые высокие требования. Для того, чтобы учить других нужно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знать больше, чем все остальные</w:t>
      </w:r>
      <w:r w:rsidR="00587C4A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1A52" w:rsidRPr="009C3026" w:rsidRDefault="00587C4A" w:rsidP="00587C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Итак, самообразование педагога </w:t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это наиважнейшая часть его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роста. От того, насколько активна позиция педагога в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профессиональной деятельности, от способностей и уровня развития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творческого потенциала личности учителя, самообразование будет носить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 творческий характер, тем шире и разнообразнее будут становиться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потребности и интересы педагога, а значит и успехи наших детей. 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Вне самообразования идея личностного и профессионального развития</w:t>
      </w:r>
      <w:r w:rsidR="003E1A52" w:rsidRPr="009C3026">
        <w:rPr>
          <w:rFonts w:ascii="Times New Roman" w:hAnsi="Times New Roman" w:cs="Times New Roman"/>
          <w:sz w:val="28"/>
          <w:szCs w:val="28"/>
        </w:rPr>
        <w:br/>
      </w:r>
      <w:r w:rsidR="003E1A52"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учителя неосуществима.</w:t>
      </w:r>
      <w:r w:rsidRPr="009C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1A52" w:rsidRPr="009C3026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Уровень образования современных школьников в прямо пропорциональной зависимости от уровня самообразования учителя. Ведь чем больше знает и может учитель, тем больше знаний и умений может получить его ученик. Актуальность самообразования для учителя обусловлена еще и тем, что при ежедневной подготовке к учебным занятиям и внеклассным мероприятиям, педагог должен владеть современной и перспективной информацией. Таким образом, учитель сможет собственным примером побуждать к самостоятельной работе своих учеников. Самообразование педагога и его готовность к данной деятельности — это необходимое условие для того, чтобы сформировать такую же потребность у своих учеников. Поэтому самообразование — неотъемлемая, профессиональная функция учителя, это условие для его профессионального роста, а значит, и условие успешности и востребованности его воспитанников.</w:t>
      </w:r>
    </w:p>
    <w:p w:rsidR="003E1A52" w:rsidRPr="009C3026" w:rsidRDefault="003E1A52" w:rsidP="003E1A5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A52" w:rsidRPr="009C3026" w:rsidRDefault="003E1A52" w:rsidP="003E1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A52" w:rsidRPr="009C3026" w:rsidRDefault="003E1A52" w:rsidP="003E1A52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3E1A52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3E1A52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3E1A52">
      <w:pPr>
        <w:shd w:val="clear" w:color="auto" w:fill="FFFFFF"/>
        <w:spacing w:after="0" w:line="293" w:lineRule="atLeast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Pr="009C3026" w:rsidRDefault="003E1A52" w:rsidP="004E4354">
      <w:pPr>
        <w:shd w:val="clear" w:color="auto" w:fill="FFFFFF"/>
        <w:spacing w:after="0" w:line="293" w:lineRule="atLeast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A52" w:rsidRDefault="003E1A52" w:rsidP="004E4354">
      <w:pPr>
        <w:shd w:val="clear" w:color="auto" w:fill="FFFFFF"/>
        <w:spacing w:after="0" w:line="293" w:lineRule="atLeast"/>
        <w:ind w:left="75" w:right="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4E4354" w:rsidRPr="004E4354" w:rsidRDefault="004E4354" w:rsidP="004E4354">
      <w:pPr>
        <w:shd w:val="clear" w:color="auto" w:fill="FFFFFF"/>
        <w:spacing w:after="0" w:line="293" w:lineRule="atLeast"/>
        <w:ind w:left="75" w:right="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7B2E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Айзенберг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Я. Самообразование: история, теория и современные проблемы. — М., 1986.</w:t>
      </w:r>
    </w:p>
    <w:p w:rsidR="004E4354" w:rsidRDefault="004E4354" w:rsidP="004E4354">
      <w:pPr>
        <w:pStyle w:val="c3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2</w:t>
      </w:r>
      <w:r w:rsidRPr="009C3026">
        <w:rPr>
          <w:rStyle w:val="c2"/>
          <w:color w:val="000000"/>
          <w:sz w:val="28"/>
          <w:szCs w:val="28"/>
        </w:rPr>
        <w:t xml:space="preserve">. Котова И.Б., </w:t>
      </w:r>
      <w:proofErr w:type="spellStart"/>
      <w:r w:rsidRPr="009C3026">
        <w:rPr>
          <w:rStyle w:val="c2"/>
          <w:color w:val="000000"/>
          <w:sz w:val="28"/>
          <w:szCs w:val="28"/>
        </w:rPr>
        <w:t>Шиянов</w:t>
      </w:r>
      <w:proofErr w:type="spellEnd"/>
      <w:r w:rsidRPr="009C3026">
        <w:rPr>
          <w:rStyle w:val="c2"/>
          <w:color w:val="000000"/>
          <w:sz w:val="28"/>
          <w:szCs w:val="28"/>
        </w:rPr>
        <w:t xml:space="preserve"> Е.Н. Педагог: профессия и личность. - Ростов-на-Дону, 1997.</w:t>
      </w:r>
    </w:p>
    <w:p w:rsidR="004E4354" w:rsidRPr="004E4354" w:rsidRDefault="004E4354" w:rsidP="004E4354">
      <w:pPr>
        <w:pStyle w:val="c20"/>
        <w:shd w:val="clear" w:color="auto" w:fill="FFFFFF"/>
        <w:spacing w:before="0" w:beforeAutospacing="0" w:after="0" w:afterAutospacing="0" w:line="360" w:lineRule="auto"/>
        <w:ind w:firstLine="568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</w:t>
      </w:r>
      <w:r w:rsidRPr="009C3026">
        <w:rPr>
          <w:rStyle w:val="c2"/>
          <w:color w:val="000000"/>
          <w:sz w:val="28"/>
          <w:szCs w:val="28"/>
        </w:rPr>
        <w:t>3. Митина Л. М. Учитель как личность и профессионал. – М., 1994</w:t>
      </w:r>
    </w:p>
    <w:p w:rsidR="00F77B2E" w:rsidRPr="009C3026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Пахомова, Е.М.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обобщение педагогического опыта /Е.М. Пахомова//</w:t>
      </w:r>
      <w:proofErr w:type="gram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Методист.-</w:t>
      </w:r>
      <w:proofErr w:type="gram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2005.-№2.</w:t>
      </w:r>
    </w:p>
    <w:p w:rsidR="00F77B2E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Пахомова, Е.М. Учитель в профессиональном конкурсе: </w:t>
      </w:r>
      <w:proofErr w:type="gram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учеб.-</w:t>
      </w:r>
      <w:proofErr w:type="gram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 Е.М. Пахомова, Л.Н. 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Дуганова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АПКиППРО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168 с.</w:t>
      </w:r>
    </w:p>
    <w:p w:rsidR="004E4354" w:rsidRPr="004E4354" w:rsidRDefault="004E4354" w:rsidP="004E4354">
      <w:pPr>
        <w:pStyle w:val="c20"/>
        <w:shd w:val="clear" w:color="auto" w:fill="FFFFFF"/>
        <w:spacing w:before="0" w:beforeAutospacing="0" w:after="0" w:afterAutospacing="0" w:line="360" w:lineRule="auto"/>
        <w:ind w:firstLine="568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6</w:t>
      </w:r>
      <w:r w:rsidRPr="009C3026">
        <w:rPr>
          <w:rStyle w:val="c2"/>
          <w:color w:val="000000"/>
          <w:sz w:val="28"/>
          <w:szCs w:val="28"/>
        </w:rPr>
        <w:t xml:space="preserve">. Педагогика: Учебное пособие / под ред. В. А. </w:t>
      </w:r>
      <w:proofErr w:type="spellStart"/>
      <w:r w:rsidRPr="009C3026">
        <w:rPr>
          <w:rStyle w:val="c2"/>
          <w:color w:val="000000"/>
          <w:sz w:val="28"/>
          <w:szCs w:val="28"/>
        </w:rPr>
        <w:t>Сластенина</w:t>
      </w:r>
      <w:proofErr w:type="spellEnd"/>
      <w:r w:rsidRPr="009C3026">
        <w:rPr>
          <w:rStyle w:val="c2"/>
          <w:color w:val="000000"/>
          <w:sz w:val="28"/>
          <w:szCs w:val="28"/>
        </w:rPr>
        <w:t>. – М., 2002.</w:t>
      </w:r>
    </w:p>
    <w:p w:rsidR="00F77B2E" w:rsidRPr="009C3026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Поташник М.М. Управление профессиональным ростом учителя в современной школе: методическое пособие. - М.: Педагогическое общество России, 2010. – 448 с.</w:t>
      </w:r>
    </w:p>
    <w:p w:rsidR="00F77B2E" w:rsidRPr="009C3026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Ширшина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Н.А. Мастер-класс как современная форма аттеста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в условиях реализации ФГОС.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технологии, модели и примеры проведения, критерии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качества/ 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сост. Н.В. 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Волгоград: Учитель,2014. -277с.</w:t>
      </w:r>
    </w:p>
    <w:p w:rsidR="00F77B2E" w:rsidRPr="009C3026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9.  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Голиков Н.А. Социально-психологическое сопровождение деятельности педагога: условия, способы, технологии реализации // Вестник 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ТюмГУ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. 2004. № 2.</w:t>
      </w:r>
    </w:p>
    <w:p w:rsidR="00F77B2E" w:rsidRPr="009C3026" w:rsidRDefault="004E4354" w:rsidP="004E4354">
      <w:pPr>
        <w:shd w:val="clear" w:color="auto" w:fill="FFFFFF"/>
        <w:spacing w:after="0" w:line="36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10.  </w:t>
      </w:r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уровня парциальной готовности к профессионально-педагогическому саморазвитию / </w:t>
      </w:r>
      <w:proofErr w:type="spellStart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Фетискин</w:t>
      </w:r>
      <w:proofErr w:type="spellEnd"/>
      <w:r w:rsidR="00F77B2E" w:rsidRPr="009C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Н.П., Козлов В.В., Мануйлов Г.М. Социально-психологическая диагностика развития личности и малых групп. –М.,2002</w:t>
      </w:r>
    </w:p>
    <w:p w:rsidR="004E4354" w:rsidRPr="009C3026" w:rsidRDefault="004E4354" w:rsidP="004E4354">
      <w:pPr>
        <w:pStyle w:val="c20"/>
        <w:shd w:val="clear" w:color="auto" w:fill="FFFFFF"/>
        <w:spacing w:before="0" w:beforeAutospacing="0" w:after="0" w:afterAutospacing="0" w:line="360" w:lineRule="auto"/>
        <w:ind w:firstLine="568"/>
        <w:rPr>
          <w:rStyle w:val="c2"/>
          <w:color w:val="000000"/>
          <w:sz w:val="28"/>
          <w:szCs w:val="28"/>
        </w:rPr>
      </w:pPr>
      <w:r w:rsidRPr="009C3026">
        <w:rPr>
          <w:rStyle w:val="c2"/>
          <w:color w:val="000000"/>
          <w:sz w:val="28"/>
          <w:szCs w:val="28"/>
        </w:rPr>
        <w:t>Электронные ресурсы</w:t>
      </w:r>
    </w:p>
    <w:p w:rsidR="004E4354" w:rsidRPr="009C3026" w:rsidRDefault="004E4354" w:rsidP="004E4354">
      <w:pPr>
        <w:pStyle w:val="c20"/>
        <w:numPr>
          <w:ilvl w:val="1"/>
          <w:numId w:val="17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hyperlink r:id="rId7" w:history="1">
        <w:r w:rsidRPr="009C3026">
          <w:rPr>
            <w:rStyle w:val="a5"/>
            <w:sz w:val="28"/>
            <w:szCs w:val="28"/>
          </w:rPr>
          <w:t>https://kopilkaurokov.ru/</w:t>
        </w:r>
      </w:hyperlink>
    </w:p>
    <w:p w:rsidR="004E4354" w:rsidRPr="009C3026" w:rsidRDefault="004E4354" w:rsidP="004E4354">
      <w:pPr>
        <w:pStyle w:val="c20"/>
        <w:numPr>
          <w:ilvl w:val="1"/>
          <w:numId w:val="17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hyperlink r:id="rId8" w:history="1">
        <w:r w:rsidRPr="009C3026">
          <w:rPr>
            <w:rStyle w:val="a5"/>
            <w:sz w:val="28"/>
            <w:szCs w:val="28"/>
          </w:rPr>
          <w:t>https://nsportal.ru/shkola/</w:t>
        </w:r>
      </w:hyperlink>
    </w:p>
    <w:p w:rsidR="004E4354" w:rsidRPr="009C3026" w:rsidRDefault="004E4354" w:rsidP="004E4354">
      <w:pPr>
        <w:pStyle w:val="c20"/>
        <w:numPr>
          <w:ilvl w:val="1"/>
          <w:numId w:val="17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hyperlink r:id="rId9" w:history="1">
        <w:r w:rsidRPr="009C3026">
          <w:rPr>
            <w:rStyle w:val="a5"/>
            <w:sz w:val="28"/>
            <w:szCs w:val="28"/>
          </w:rPr>
          <w:t>http://открытыйурок.рф</w:t>
        </w:r>
      </w:hyperlink>
    </w:p>
    <w:p w:rsidR="004E4354" w:rsidRPr="000E5AA3" w:rsidRDefault="004E4354" w:rsidP="000E5AA3">
      <w:pPr>
        <w:pStyle w:val="c20"/>
        <w:numPr>
          <w:ilvl w:val="1"/>
          <w:numId w:val="17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E5AA3">
        <w:rPr>
          <w:sz w:val="28"/>
          <w:szCs w:val="28"/>
        </w:rPr>
        <w:t>https://infourok.ru</w:t>
      </w:r>
    </w:p>
    <w:p w:rsidR="000E5AA3" w:rsidRDefault="000E5AA3" w:rsidP="000E5AA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5AA3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F97AD3" w:rsidRPr="000E5AA3" w:rsidRDefault="000E5AA3" w:rsidP="000E5AA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E5AA3">
        <w:rPr>
          <w:rFonts w:ascii="Times New Roman" w:hAnsi="Times New Roman" w:cs="Times New Roman"/>
          <w:b/>
          <w:i/>
          <w:sz w:val="28"/>
          <w:szCs w:val="28"/>
        </w:rPr>
        <w:t>Приложение1</w:t>
      </w:r>
    </w:p>
    <w:p w:rsidR="000E5AA3" w:rsidRPr="000E5AA3" w:rsidRDefault="000E5AA3" w:rsidP="000E5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Анкета </w:t>
      </w:r>
    </w:p>
    <w:p w:rsidR="000E5AA3" w:rsidRPr="000E5AA3" w:rsidRDefault="000E5AA3" w:rsidP="000E5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(опубликована в книге «Менеджмент в управлении школой» ред. Т.М. Шамова. М.: Магистр, 1992)</w:t>
      </w:r>
    </w:p>
    <w:p w:rsidR="000E5AA3" w:rsidRPr="000E5AA3" w:rsidRDefault="000E5AA3" w:rsidP="000E5AA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выявить способности учителя к саморазвитию.</w:t>
      </w: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Инструкция: </w:t>
      </w: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ответьте на следующие вопросы, поставив следующие баллы:</w:t>
      </w:r>
    </w:p>
    <w:p w:rsidR="000E5AA3" w:rsidRPr="000E5AA3" w:rsidRDefault="000E5AA3" w:rsidP="000E5A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если данное утверждение полностью соответствует действительности;</w:t>
      </w:r>
    </w:p>
    <w:p w:rsidR="000E5AA3" w:rsidRPr="000E5AA3" w:rsidRDefault="000E5AA3" w:rsidP="000E5A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скорее соответствует, чем нет;</w:t>
      </w:r>
    </w:p>
    <w:p w:rsidR="000E5AA3" w:rsidRPr="000E5AA3" w:rsidRDefault="000E5AA3" w:rsidP="000E5A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и да, и нет;</w:t>
      </w:r>
    </w:p>
    <w:p w:rsidR="000E5AA3" w:rsidRPr="000E5AA3" w:rsidRDefault="000E5AA3" w:rsidP="000E5A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скорее не соответствует;</w:t>
      </w:r>
    </w:p>
    <w:p w:rsidR="000E5AA3" w:rsidRPr="000E5AA3" w:rsidRDefault="000E5AA3" w:rsidP="000E5A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не соответствует.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стремлюсь изучить себя.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время для развития, как бы ни был занят работой и домашними делами.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Возникшие препятствия стимулируют мою активность.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ищу обратную связь, так как это помогает мне узнать и оценить себя.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рефлексирую свою деятельность, выделяя на это специальное время.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анализирую свои чувства и опыт.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много читаю.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широко дискутирую по интересующим меня вопросам.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верю в свои возможности.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стремлюсь быть более открытым.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осознаю то влияние. Которое оказывают на меня окружающие люди.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занимаюсь своим профессиональным развитием и имею положительные результаты.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получаю удовольствие от освоения нового.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Возрастающая ответственность не пугает меня.</w:t>
      </w:r>
    </w:p>
    <w:p w:rsidR="000E5AA3" w:rsidRPr="000E5AA3" w:rsidRDefault="000E5AA3" w:rsidP="000E5A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положительно бы отнесся к моему продвижению по службе.</w:t>
      </w: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Подсчитайте полученную общую сумму баллов:</w:t>
      </w: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75 – 55 – активное развитие;</w:t>
      </w: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54 – 36 – отсутствует сложившаяся система саморазвития, ориентация на развитие сильно зависит от условий;</w:t>
      </w:r>
    </w:p>
    <w:p w:rsidR="000E5AA3" w:rsidRPr="000E5AA3" w:rsidRDefault="000E5AA3" w:rsidP="000E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35 – 15 – остановившееся развитие.</w:t>
      </w:r>
    </w:p>
    <w:p w:rsidR="000E5AA3" w:rsidRPr="000E5AA3" w:rsidRDefault="000E5AA3" w:rsidP="000E5A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AA3" w:rsidRDefault="000E5AA3" w:rsidP="004E43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AA3" w:rsidRDefault="000E5AA3" w:rsidP="004E43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AA3" w:rsidRPr="000E5AA3" w:rsidRDefault="000E5AA3" w:rsidP="000E5AA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E5AA3">
        <w:rPr>
          <w:rFonts w:ascii="Times New Roman" w:hAnsi="Times New Roman" w:cs="Times New Roman"/>
          <w:b/>
          <w:i/>
          <w:sz w:val="28"/>
          <w:szCs w:val="28"/>
        </w:rPr>
        <w:lastRenderedPageBreak/>
        <w:t>Пр</w:t>
      </w:r>
      <w:r>
        <w:rPr>
          <w:rFonts w:ascii="Times New Roman" w:hAnsi="Times New Roman" w:cs="Times New Roman"/>
          <w:b/>
          <w:i/>
          <w:sz w:val="28"/>
          <w:szCs w:val="28"/>
        </w:rPr>
        <w:t>иложение2</w:t>
      </w:r>
      <w:bookmarkStart w:id="0" w:name="_GoBack"/>
      <w:bookmarkEnd w:id="0"/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Индивидуальный план саморазвития и достижений учителя музыки МКОУ            </w:t>
      </w:r>
      <w:proofErr w:type="gramStart"/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«</w:t>
      </w:r>
      <w:proofErr w:type="spellStart"/>
      <w:proofErr w:type="gramEnd"/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Рылёвская</w:t>
      </w:r>
      <w:proofErr w:type="spellEnd"/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 с. </w:t>
      </w:r>
      <w:proofErr w:type="spellStart"/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Рылёво</w:t>
      </w:r>
      <w:proofErr w:type="spellEnd"/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Одоевского района, Тульской области Василенко Елены Владимировны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учителя всегда связывался с интеллектуальным и нравственным потенциалом, с профессиональной компетентностью и культурным уровнем, опережающим уровень социального окружения. Высокая личная ответственность и постоянное самообразование отличает учителя, понимающего, что качество обучения и воспитания в учебных заведениях, повышение эффективности этих процессов напрямую зависит от уровня подготовки педагога.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Информационная культура человека, умение ориентироваться в современных средствах коммуникации, пользоваться информационными ресурсами для саморазвития и самосовершенствования многое сегодня определяют.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точки зрения науки главные элементы, составляющие личность учителя, - это профессионализм, продуктивность, социально-направленные личностные качества, компетентность. С целью повышения психологической культуры в образовательном процессе стараюсь систематически проходить курсы повышения квалификации по предмету, занимаюсь самообразованием по индивидуальной программе развития своего профессионализма, участвую в педагогических конкурсах и олимпиадах.</w:t>
      </w: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hAnsi="Times New Roman" w:cs="Times New Roman"/>
          <w:sz w:val="28"/>
          <w:szCs w:val="28"/>
        </w:rPr>
        <w:t xml:space="preserve">Работа над собой не требует много времени. Надо только регулярно что-то делать. Намного сложнее – начать действовать. Хотя и это сделать не так трудно, если человек понимает свое </w:t>
      </w:r>
      <w:proofErr w:type="gramStart"/>
      <w:r w:rsidRPr="000E5AA3">
        <w:rPr>
          <w:rFonts w:ascii="Times New Roman" w:hAnsi="Times New Roman" w:cs="Times New Roman"/>
          <w:sz w:val="28"/>
          <w:szCs w:val="28"/>
        </w:rPr>
        <w:t>предназначение  на</w:t>
      </w:r>
      <w:proofErr w:type="gramEnd"/>
      <w:r w:rsidRPr="000E5AA3">
        <w:rPr>
          <w:rFonts w:ascii="Times New Roman" w:hAnsi="Times New Roman" w:cs="Times New Roman"/>
          <w:sz w:val="28"/>
          <w:szCs w:val="28"/>
        </w:rPr>
        <w:t xml:space="preserve"> Земле. Когда он это осознает, то потом ему остается лишь идти по данному пути.</w:t>
      </w: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Совершенствовать педагогическое мастерство учителя в области освоения современных образовательных технологий, в том числе дистанционных.</w:t>
      </w: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hAnsi="Times New Roman" w:cs="Times New Roman"/>
          <w:sz w:val="28"/>
          <w:szCs w:val="28"/>
        </w:rPr>
        <w:t xml:space="preserve">2. 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Повышать профессиональную культуры на основе новых информационных технологий как одного из главных условий эффективности и качества его деятельности.</w:t>
      </w: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современные образовательные технологии на уроке и во внеурочной деятельности для повышения мотивации к предмету и качества образования.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Формировать способность к творческому саморазвитию, к творчески - исследовательской деятельности.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Повысить свой теоретический, научно-методический уровень и профессиональное мастерство путем внедрения инноваций в обучении и воспитании.  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Отобрать и апробировать на практике современные технологии, формы и методы обучения, которые позволяют эффективно осуществлять развитие духовно-нравственной сферы обучающихся в процессе учебной деятельности.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Внедрить систему творческих заданий, направленных на развитие их духовно-нравственной сферы, исходя из основных принципов дидактики: постепенность (</w:t>
      </w:r>
      <w:proofErr w:type="spellStart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поэтапность</w:t>
      </w:r>
      <w:proofErr w:type="spellEnd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системность, целенаправленность работы.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Проводить в системе мониторинг качества </w:t>
      </w:r>
      <w:proofErr w:type="spellStart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Создать педагогические условия для развития духовно-нравственной сферы учащихся через приобщение к творческой деятельности.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Проводить целенаправленную работу с одарёнными детьми.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Создать условия:</w:t>
      </w:r>
    </w:p>
    <w:p w:rsidR="000E5AA3" w:rsidRPr="000E5AA3" w:rsidRDefault="000E5AA3" w:rsidP="000E5A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проявления </w:t>
      </w:r>
      <w:proofErr w:type="gramStart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 способностей</w:t>
      </w:r>
      <w:proofErr w:type="gramEnd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на уроках,</w:t>
      </w:r>
    </w:p>
    <w:p w:rsidR="000E5AA3" w:rsidRPr="000E5AA3" w:rsidRDefault="000E5AA3" w:rsidP="000E5A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 таких качеств, как ответственность и самостоятельность в приобретении необходимых знаний по предмету.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5AA3" w:rsidRPr="000E5AA3" w:rsidRDefault="000E5AA3" w:rsidP="000E5AA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Источники самообразования: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СМИ, в том числе: специализированная литература (методическая, научно-популярная, публицистическая, художественная). Интернет; медиа-информация на различных носителях, семинары,</w:t>
      </w:r>
      <w:r w:rsidRPr="000E5AA3">
        <w:rPr>
          <w:rFonts w:ascii="Times New Roman" w:hAnsi="Times New Roman" w:cs="Times New Roman"/>
          <w:sz w:val="28"/>
          <w:szCs w:val="28"/>
        </w:rPr>
        <w:t xml:space="preserve"> создание личного сайта и публикации материалов по опыту работы, 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олимпиады для учителей и для учеников конференции, </w:t>
      </w:r>
      <w:proofErr w:type="spellStart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вебинары</w:t>
      </w:r>
      <w:proofErr w:type="spellEnd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лектории, публикации, конкурсы, смотры, мероприятия по обмену опытом, мастер-классы, курсы повышения квалификации, экскурсии, театры, выставки, музеи.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процесса самообразования: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Изучение ФГОС начального общего образования.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Изучение проектирования универсальных учебных действий.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Практическое применение ОУД в процессе образования на основе методологии проектирования концепции развития ОУД.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Участие в Интернет форумах по заявленной проблеме.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самообразования: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Индивидуальная – через индивидуальный план.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Групповая – через участие в деятельности районного методического объединения учителей музыки, а также через участие в жизни школы.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Литература, которую необходимо изучить: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стандарт общего образования. М. Просвещение. 2011 год.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Музыка в школе. М. Просвещение.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Т.А. </w:t>
      </w:r>
      <w:proofErr w:type="spellStart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Курушина</w:t>
      </w:r>
      <w:proofErr w:type="spellEnd"/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«Творческое развитие учащихся на уроках музыки».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Приложение к газете «Первое сентября».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Е.Д. Критская и др. Музыка.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E5AA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0E5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0E5AA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E5AA3" w:rsidRPr="000E5AA3" w:rsidRDefault="000E5AA3" w:rsidP="000E5AA3">
      <w:pPr>
        <w:shd w:val="clear" w:color="auto" w:fill="FFFFFF"/>
        <w:spacing w:after="0" w:line="240" w:lineRule="auto"/>
        <w:rPr>
          <w:rFonts w:eastAsia="Times New Roman" w:cs="Tahoma"/>
          <w:b/>
          <w:color w:val="000000"/>
          <w:sz w:val="28"/>
          <w:szCs w:val="28"/>
          <w:lang w:eastAsia="ru-RU"/>
        </w:rPr>
      </w:pP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Повышение успеваемости и уровня </w:t>
      </w:r>
      <w:proofErr w:type="spellStart"/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мотивации к изучению предмета.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Повышение своего теоретического, научно-методического уровня, профессионального мастерства и компетентности.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Разработка и апробирование дидактических материалов, тестов, наглядностей, создание электронного комплекта педагогических разработок.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Разработка и проведение открытых уроков, мастер-классов, обобщение опыта по исследуемой теме.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Доклады, выступления на заседаниях педагогических советов, участие в конкурсах и конференциях с </w:t>
      </w:r>
      <w:proofErr w:type="spellStart"/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самообобщением</w:t>
      </w:r>
      <w:proofErr w:type="spellEnd"/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опыта. 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 </w:t>
      </w:r>
    </w:p>
    <w:p w:rsidR="000E5AA3" w:rsidRPr="000E5AA3" w:rsidRDefault="000E5AA3" w:rsidP="000E5AA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5AA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  </w:t>
      </w:r>
    </w:p>
    <w:p w:rsidR="000E5AA3" w:rsidRPr="000E5AA3" w:rsidRDefault="000E5AA3" w:rsidP="000E5AA3">
      <w:pPr>
        <w:spacing w:after="200" w:line="276" w:lineRule="auto"/>
        <w:rPr>
          <w:sz w:val="24"/>
          <w:szCs w:val="24"/>
        </w:rPr>
      </w:pPr>
    </w:p>
    <w:p w:rsidR="000E5AA3" w:rsidRPr="000E5AA3" w:rsidRDefault="000E5AA3" w:rsidP="000E5AA3">
      <w:pPr>
        <w:spacing w:after="200" w:line="276" w:lineRule="auto"/>
        <w:rPr>
          <w:sz w:val="28"/>
          <w:szCs w:val="28"/>
        </w:rPr>
      </w:pPr>
    </w:p>
    <w:p w:rsidR="000E5AA3" w:rsidRPr="000E5AA3" w:rsidRDefault="000E5AA3" w:rsidP="004E43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E5AA3" w:rsidRPr="000E5AA3" w:rsidSect="007D255B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ED1" w:rsidRDefault="00E21ED1" w:rsidP="009C3026">
      <w:pPr>
        <w:spacing w:after="0" w:line="240" w:lineRule="auto"/>
      </w:pPr>
      <w:r>
        <w:separator/>
      </w:r>
    </w:p>
  </w:endnote>
  <w:endnote w:type="continuationSeparator" w:id="0">
    <w:p w:rsidR="00E21ED1" w:rsidRDefault="00E21ED1" w:rsidP="009C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946993"/>
      <w:docPartObj>
        <w:docPartGallery w:val="Page Numbers (Bottom of Page)"/>
        <w:docPartUnique/>
      </w:docPartObj>
    </w:sdtPr>
    <w:sdtContent>
      <w:p w:rsidR="007D255B" w:rsidRDefault="007D255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AA3">
          <w:rPr>
            <w:noProof/>
          </w:rPr>
          <w:t>34</w:t>
        </w:r>
        <w:r>
          <w:fldChar w:fldCharType="end"/>
        </w:r>
      </w:p>
    </w:sdtContent>
  </w:sdt>
  <w:p w:rsidR="009C3026" w:rsidRDefault="009C302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5B" w:rsidRDefault="007D255B">
    <w:pPr>
      <w:pStyle w:val="a8"/>
      <w:jc w:val="right"/>
    </w:pPr>
  </w:p>
  <w:p w:rsidR="00C7132B" w:rsidRDefault="00C713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ED1" w:rsidRDefault="00E21ED1" w:rsidP="009C3026">
      <w:pPr>
        <w:spacing w:after="0" w:line="240" w:lineRule="auto"/>
      </w:pPr>
      <w:r>
        <w:separator/>
      </w:r>
    </w:p>
  </w:footnote>
  <w:footnote w:type="continuationSeparator" w:id="0">
    <w:p w:rsidR="00E21ED1" w:rsidRDefault="00E21ED1" w:rsidP="009C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A43"/>
    <w:multiLevelType w:val="multilevel"/>
    <w:tmpl w:val="1EB80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C001C"/>
    <w:multiLevelType w:val="multilevel"/>
    <w:tmpl w:val="993E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F6F66"/>
    <w:multiLevelType w:val="hybridMultilevel"/>
    <w:tmpl w:val="FB2ECE92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" w15:restartNumberingAfterBreak="0">
    <w:nsid w:val="15D7168E"/>
    <w:multiLevelType w:val="hybridMultilevel"/>
    <w:tmpl w:val="0E589058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4" w15:restartNumberingAfterBreak="0">
    <w:nsid w:val="19EC2265"/>
    <w:multiLevelType w:val="multilevel"/>
    <w:tmpl w:val="993E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3283D"/>
    <w:multiLevelType w:val="multilevel"/>
    <w:tmpl w:val="DFAA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DB2FAC"/>
    <w:multiLevelType w:val="multilevel"/>
    <w:tmpl w:val="423C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992D78"/>
    <w:multiLevelType w:val="multilevel"/>
    <w:tmpl w:val="1424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401BDE"/>
    <w:multiLevelType w:val="hybridMultilevel"/>
    <w:tmpl w:val="95C8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74F6C"/>
    <w:multiLevelType w:val="multilevel"/>
    <w:tmpl w:val="4DCA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FB65FB"/>
    <w:multiLevelType w:val="multilevel"/>
    <w:tmpl w:val="56DE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D529AD"/>
    <w:multiLevelType w:val="singleLevel"/>
    <w:tmpl w:val="B6EE5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4090019"/>
    <w:multiLevelType w:val="multilevel"/>
    <w:tmpl w:val="993E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634154"/>
    <w:multiLevelType w:val="multilevel"/>
    <w:tmpl w:val="0098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625A56"/>
    <w:multiLevelType w:val="multilevel"/>
    <w:tmpl w:val="B360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386BB6"/>
    <w:multiLevelType w:val="multilevel"/>
    <w:tmpl w:val="FF20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8F455A"/>
    <w:multiLevelType w:val="multilevel"/>
    <w:tmpl w:val="9AC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B32B01"/>
    <w:multiLevelType w:val="hybridMultilevel"/>
    <w:tmpl w:val="2BFCE7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37FD7"/>
    <w:multiLevelType w:val="multilevel"/>
    <w:tmpl w:val="53C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5"/>
  </w:num>
  <w:num w:numId="5">
    <w:abstractNumId w:val="6"/>
  </w:num>
  <w:num w:numId="6">
    <w:abstractNumId w:val="16"/>
  </w:num>
  <w:num w:numId="7">
    <w:abstractNumId w:val="0"/>
  </w:num>
  <w:num w:numId="8">
    <w:abstractNumId w:val="10"/>
  </w:num>
  <w:num w:numId="9">
    <w:abstractNumId w:val="18"/>
  </w:num>
  <w:num w:numId="10">
    <w:abstractNumId w:val="9"/>
  </w:num>
  <w:num w:numId="11">
    <w:abstractNumId w:val="13"/>
  </w:num>
  <w:num w:numId="12">
    <w:abstractNumId w:val="15"/>
  </w:num>
  <w:num w:numId="13">
    <w:abstractNumId w:val="4"/>
  </w:num>
  <w:num w:numId="14">
    <w:abstractNumId w:val="14"/>
  </w:num>
  <w:num w:numId="15">
    <w:abstractNumId w:val="8"/>
  </w:num>
  <w:num w:numId="16">
    <w:abstractNumId w:val="1"/>
  </w:num>
  <w:num w:numId="17">
    <w:abstractNumId w:val="12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91"/>
    <w:rsid w:val="000E5AA3"/>
    <w:rsid w:val="001B2FE1"/>
    <w:rsid w:val="001C1EAB"/>
    <w:rsid w:val="001C7C97"/>
    <w:rsid w:val="0021600A"/>
    <w:rsid w:val="002B52B3"/>
    <w:rsid w:val="00366694"/>
    <w:rsid w:val="003E1A52"/>
    <w:rsid w:val="004124D1"/>
    <w:rsid w:val="004B1866"/>
    <w:rsid w:val="004C2D4D"/>
    <w:rsid w:val="004C6CED"/>
    <w:rsid w:val="004E4354"/>
    <w:rsid w:val="004F1E96"/>
    <w:rsid w:val="00507876"/>
    <w:rsid w:val="00543CB8"/>
    <w:rsid w:val="00586CD1"/>
    <w:rsid w:val="00587C4A"/>
    <w:rsid w:val="005A4A08"/>
    <w:rsid w:val="005D7D44"/>
    <w:rsid w:val="006D4EB4"/>
    <w:rsid w:val="00702228"/>
    <w:rsid w:val="007709D1"/>
    <w:rsid w:val="007D255B"/>
    <w:rsid w:val="0087768C"/>
    <w:rsid w:val="008C2FC2"/>
    <w:rsid w:val="008F394F"/>
    <w:rsid w:val="008F3A2F"/>
    <w:rsid w:val="00994E46"/>
    <w:rsid w:val="009C0004"/>
    <w:rsid w:val="009C3026"/>
    <w:rsid w:val="00A20AA0"/>
    <w:rsid w:val="00A236D1"/>
    <w:rsid w:val="00A24247"/>
    <w:rsid w:val="00A33388"/>
    <w:rsid w:val="00A70CD0"/>
    <w:rsid w:val="00A923C9"/>
    <w:rsid w:val="00AB10C1"/>
    <w:rsid w:val="00C53291"/>
    <w:rsid w:val="00C7132B"/>
    <w:rsid w:val="00C75BBE"/>
    <w:rsid w:val="00C8229E"/>
    <w:rsid w:val="00DA4AF6"/>
    <w:rsid w:val="00E13EB4"/>
    <w:rsid w:val="00E21ED1"/>
    <w:rsid w:val="00F02EF1"/>
    <w:rsid w:val="00F75846"/>
    <w:rsid w:val="00F77B2E"/>
    <w:rsid w:val="00F97AD3"/>
    <w:rsid w:val="00FA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629A"/>
  <w15:chartTrackingRefBased/>
  <w15:docId w15:val="{F5E5CC6B-9247-4D6A-BCC3-6B120132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32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2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qFormat/>
    <w:rsid w:val="008F3A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9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E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1A52"/>
  </w:style>
  <w:style w:type="character" w:customStyle="1" w:styleId="c2">
    <w:name w:val="c2"/>
    <w:basedOn w:val="a0"/>
    <w:rsid w:val="003E1A52"/>
  </w:style>
  <w:style w:type="paragraph" w:customStyle="1" w:styleId="c20">
    <w:name w:val="c20"/>
    <w:basedOn w:val="a"/>
    <w:rsid w:val="003E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E1A5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3026"/>
  </w:style>
  <w:style w:type="paragraph" w:styleId="a8">
    <w:name w:val="footer"/>
    <w:basedOn w:val="a"/>
    <w:link w:val="a9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&#1086;&#1090;&#1082;&#1088;&#1099;&#1090;&#1099;&#1081;&#1091;&#1088;&#1086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34</Pages>
  <Words>7718</Words>
  <Characters>43997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2019-12-29T01:46:00Z</dcterms:created>
  <dcterms:modified xsi:type="dcterms:W3CDTF">2019-12-31T11:05:00Z</dcterms:modified>
</cp:coreProperties>
</file>