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AA3" w:rsidRDefault="00114AA3" w:rsidP="00114AA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r w:rsidRPr="00114AA3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Использование спутниковых технологий на уроке географии</w:t>
      </w:r>
    </w:p>
    <w:p w:rsidR="00114AA3" w:rsidRDefault="00114AA3" w:rsidP="00114AA3">
      <w:pPr>
        <w:spacing w:after="0" w:line="360" w:lineRule="auto"/>
        <w:jc w:val="center"/>
        <w:outlineLvl w:val="0"/>
        <w:rPr>
          <w:rStyle w:val="a4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114AA3">
        <w:rPr>
          <w:rStyle w:val="a4"/>
          <w:rFonts w:ascii="Times New Roman" w:hAnsi="Times New Roman" w:cs="Times New Roman"/>
          <w:i w:val="0"/>
          <w:color w:val="000000"/>
          <w:sz w:val="24"/>
          <w:szCs w:val="24"/>
        </w:rPr>
        <w:t xml:space="preserve">Чечулин Владимир Сергеевич, учитель географии муниципального бюджетного общеобразовательного учреждения «Средняя общеобразовательная школа №12 имени первого Героя Советского Союза А.В. </w:t>
      </w:r>
      <w:proofErr w:type="spellStart"/>
      <w:r w:rsidRPr="00114AA3">
        <w:rPr>
          <w:rStyle w:val="a4"/>
          <w:rFonts w:ascii="Times New Roman" w:hAnsi="Times New Roman" w:cs="Times New Roman"/>
          <w:i w:val="0"/>
          <w:color w:val="000000"/>
          <w:sz w:val="24"/>
          <w:szCs w:val="24"/>
        </w:rPr>
        <w:t>Ляпидевского</w:t>
      </w:r>
      <w:proofErr w:type="spellEnd"/>
      <w:r w:rsidRPr="00114AA3">
        <w:rPr>
          <w:rStyle w:val="a4"/>
          <w:rFonts w:ascii="Times New Roman" w:hAnsi="Times New Roman" w:cs="Times New Roman"/>
          <w:i w:val="0"/>
          <w:color w:val="000000"/>
          <w:sz w:val="24"/>
          <w:szCs w:val="24"/>
        </w:rPr>
        <w:t xml:space="preserve"> </w:t>
      </w:r>
      <w:proofErr w:type="spellStart"/>
      <w:r w:rsidRPr="00114AA3">
        <w:rPr>
          <w:rStyle w:val="a4"/>
          <w:rFonts w:ascii="Times New Roman" w:hAnsi="Times New Roman" w:cs="Times New Roman"/>
          <w:i w:val="0"/>
          <w:color w:val="000000"/>
          <w:sz w:val="24"/>
          <w:szCs w:val="24"/>
        </w:rPr>
        <w:t>Белоглинского</w:t>
      </w:r>
      <w:proofErr w:type="spellEnd"/>
      <w:r w:rsidRPr="00114AA3">
        <w:rPr>
          <w:rStyle w:val="a4"/>
          <w:rFonts w:ascii="Times New Roman" w:hAnsi="Times New Roman" w:cs="Times New Roman"/>
          <w:i w:val="0"/>
          <w:color w:val="000000"/>
          <w:sz w:val="24"/>
          <w:szCs w:val="24"/>
        </w:rPr>
        <w:t xml:space="preserve"> района»</w:t>
      </w:r>
    </w:p>
    <w:p w:rsidR="00114AA3" w:rsidRDefault="00114AA3" w:rsidP="00114AA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2"/>
          <w:szCs w:val="48"/>
          <w:lang w:eastAsia="ru-RU"/>
        </w:rPr>
      </w:pPr>
    </w:p>
    <w:p w:rsidR="00114AA3" w:rsidRPr="00114AA3" w:rsidRDefault="00114AA3" w:rsidP="00114AA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2"/>
          <w:szCs w:val="48"/>
          <w:lang w:eastAsia="ru-RU"/>
        </w:rPr>
      </w:pP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современном мире спутниковые технологии стали неотъемлемой частью нашей повседневной жизни. Они помогают нам определять местоположение, прокладывать маршруты, получать актуальную информацию о погоде и многое другое. Но каким образом эти передовые технологии можно использовать в образовании, в частности на уроке географии?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Использование спутниковых технологий на уроке географии открывает новые возможности для обучения и позволяет ученикам буквально "перенестись" в изучаемую локацию. С помощью карт высокого разрешения, 3D моделей и интерактивных приложений можно познавать мир гораздо более наглядно и убедительно, что способствует более глубокому усвоению материала. В этой статье мы рассмотрим примеры успешного использования спутниковых технологий на уроках географии, их преимущества и перспективы развития данного подхода в образовании.</w:t>
      </w:r>
    </w:p>
    <w:p w:rsidR="00114AA3" w:rsidRPr="00114AA3" w:rsidRDefault="00114AA3" w:rsidP="00114AA3">
      <w:pPr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114AA3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Введение в спутниковые технологии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Современные спутниковые технологии открывают перед учениками удивительные возможности для изучения географии. С их помощью можно наблюдать за изменениями на земной поверхности, изучать климатические процессы, анализировать динамику населения и многое другое. Введение в спутниковые технологии на уроке географии позволяет учащимся понять, как работают спутники, какие данные они передают и как эти данные могут быть использованы для изучения географических явлений. Ученики могут узнать, какие спутники находятся на орбите, какой у них функционал и как они помогают ученым и географам в исследованиях. Знакомство с технологиями спутниковой связи и навигации позволит учащимся более глубоко понять </w:t>
      </w: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принципы работы современных географических информационных систем и геоинформационных технологий. Спутниковые данные позволяют ученикам получить доступ к актуальной информации о состоянии окружающей среды, изменениях в рельефе, изменениях климата и других географических явлениях, что способствует более полному и глубокому пониманию мирового пространства. Введение в спутниковые технологии на уроке географии создает возможность учащимся самостоятельно проводить исследования, анализировать данные и делать выводы на основе полученной информации. Подобные занятия помогают развивать навыки работы с геоинформационными системами, умение анализировать и интерпретировать пространственные данные, а также критическое мышление и умение проводить исследования. Введение в спутниковые технологии на уроке географии не только расширяет знания учащихся о мире, но и способствует развитию их информационной грамотности и умения работать с современными технологиями.</w:t>
      </w:r>
    </w:p>
    <w:p w:rsidR="00114AA3" w:rsidRPr="00114AA3" w:rsidRDefault="00114AA3" w:rsidP="00114AA3">
      <w:pPr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114AA3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Преимущества использования спутниковых данных в географии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Преимущества использования спутниковых данных в географии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Использование спутниковых технологий на уроке географии предоставляет учащимся ценную возможность получить доступ к актуальной и точной информации о нашей планете. Одним из основных преимуществ такого подхода является возможность наблюдения за изменениями на поверхности Земли в реальном времени. Спутники позволяют ученикам и преподавателям исследовать и анализировать изменения в климате, рельефе, растительности и других географических параметрах.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Другим важным преимуществом использования спутниковых данных является расширение географического обзора. Благодаря спутниковым снимкам ученики могут изучать удаленные и труднодоступные территории, а также сравнивать данные из разных регионов мира. Это позволяет им лучше понимать взаимосвязи между различными географическими явлениями и процессами.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Спутниковые технологии также способствуют развитию у учащихся навыков работы с геоинформационными системами (ГИС). Ученики могут активно участвовать в обработке и интерпретации спутниковых данных, создавать карты, анализировать пространственные взаимосвязи и формулировать географические гипотезы. Это развивает их аналитическое мышление и способствует пониманию сложных географических процессов.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Наконец, использование спутниковых технологий на уроке географии способствует формированию у учащихся экологического сознания. Благодаря спутниковым данным ученики могут наблюдать за изменениями в природных экосистемах, выявлять проблемы экологического характера и искать способы их решения.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преимущества использования спутниковых данных в географии существенно обогащают учебный процесс, делая его более интересным, доступным и понятным для учащихся.</w:t>
      </w:r>
    </w:p>
    <w:p w:rsidR="00114AA3" w:rsidRPr="00114AA3" w:rsidRDefault="00114AA3" w:rsidP="00114AA3">
      <w:pPr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114AA3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Практические примеры применения спутниковых технологий на уроке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Одним из наиболее интересных и продуктивных способов использования спутниковых технологий на уроках географии является проведение практических занятий с использованием географических информационных систем (ГИС). С их помощью учащиеся могут изучать и анализировать различные географические данные, визуализировать пространственную информацию и строить карты с точностью до нескольких метров.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Например, студенты могут проанализировать изменения в использовании земельного участка в определенном районе, используя данные, полученные со спутников. Они могут исследовать рельеф местности, изменения в растительном покрове, динамику изменений в речных системах и многое другое. Эти занятия не только развивают у учащихся навыки работы с данными и картографией, но и помогают им лучше понимать принципы и закономерности географических процессов.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Кроме того, спутниковые технологии могут быть использованы для проведения виртуальных экскурсий на различные учебные объекты по всему миру. С помощью спутниковых снимков и карт учащиеся могут побывать на далеких континентах, изучать уникальные ландшафты и регионы, а также погружаться в изучение культурных особенностей различных стран. Такой подход помогает сделать уроки географии более увлекательными и доступными для учащихся, расширяет их географические знания и позволяет лучше понять взаимосвязи между различными регионами мира.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использование спутниковых технологий на уроках географии открывает новые возможности для обучения и позволяет учащимся получить более глубокие знания о мире и его устройстве. Благодаря практическим занятиям с ГИС и виртуальным экскурсиям, студенты могут увлекательно изучать географию, углублять свои знания и развивать навыки работы с географической информацией.</w:t>
      </w:r>
    </w:p>
    <w:p w:rsidR="00114AA3" w:rsidRPr="00114AA3" w:rsidRDefault="00114AA3" w:rsidP="00114AA3">
      <w:pPr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114AA3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Интерактивные уроки с использованием спутниковых изображений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Интерактивные уроки с использованием спутниковых изображений представляют собой эффективный и увлекательный способ учить географию. Благодаря современным технологиям, ученики могут увидеть удивительные детали земной поверхности и изучить различные регионы мира прямо на уроке. Спутниковые изображения позволяют показать учащимся реальные объекты, города, горы, реки и другие географические особенности с высоким уровнем детализации. Это помогает стимулировать интерес к предмету и делает уроки более интерактивными и запоминающимися.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могут использовать спутниковые изображения для проведения различных учебных заданий и игр. Например, ученикам могут быть предложены задания на определение географических объектов на карте или сравнение изменений в ландшафте за определенный период времени. Такие уроки не только помогают улучшить знания учащихся, но и развивают их навыки наблюдения, анализа и критического мышления.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Кроме того, интерактивные уроки с использованием спутниковых изображений способствуют более глубокому пониманию материала и расширению географического кругозора учеников. Они позволяют показать связи между различными явлениями и процессами на земной поверхности, а также демонстрировать влияние человеческой деятельности на окружающую среду. В итоге, использование спутниковых технологий на уроке географии способствует более эффективному обучению и помогает сделать уроки более увлекательными и познавательными для учеников.</w:t>
      </w:r>
    </w:p>
    <w:p w:rsidR="00114AA3" w:rsidRPr="00114AA3" w:rsidRDefault="00114AA3" w:rsidP="00114AA3">
      <w:pPr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114AA3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Будущее спутниковых технологий в образовании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спутниковых технологий на уроках географии становится все более популярным и эффективным методом обучения. Одним из наиболее перспективных направлений в этой области является будущее спутниковых технологий в образовании.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развитием технологий спутниковой связи и навигации студенты получают возможность изучать географические объекты и процессы в реальном времени. С помощью спутниковых изображений, снимков высокого разрешения и </w:t>
      </w:r>
      <w:proofErr w:type="spellStart"/>
      <w:r w:rsidRPr="00114AA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геопространственных</w:t>
      </w:r>
      <w:proofErr w:type="spellEnd"/>
      <w:r w:rsidRPr="00114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учащиеся могут изучать географические явления более наглядно и интерактивно.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Большой потенциал лежит в использовании спутников для проведения исследовательских заданий, создания виртуальных экскурсий и индивидуализированных обучающих материалов. Спутниковые технологии позволяют ученикам и преподавателям работать с глобальными проблемами, анализировать изменения в природной среде и понимать взаимосвязи на планете.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Спутниковые технологии также способствуют развитию навыков про</w:t>
      </w:r>
      <w:bookmarkStart w:id="0" w:name="_GoBack"/>
      <w:bookmarkEnd w:id="0"/>
      <w:r w:rsidRPr="00114A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странственного мышления, геоинформационной грамотности и компетенций работы с современными цифровыми инструментами. Эти навыки важны не только для учебы, но и для будущей профессиональной деятельности.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активному внедрению спутниковых технологий в образовательный процесс, студенты получают возможность более глубоко погрузиться в мир географии, исследовать его современные аспекты и сопоставлять теоретические знания с практическим опытом.</w:t>
      </w:r>
    </w:p>
    <w:p w:rsidR="00114AA3" w:rsidRPr="00114AA3" w:rsidRDefault="00114AA3" w:rsidP="00114A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AA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будущее спутниковых технологий в образовании обещает быть ярким и перспективным, открывая новые горизонты для развития знаний и умений учащихся в области географии.</w:t>
      </w:r>
    </w:p>
    <w:p w:rsidR="00310532" w:rsidRPr="00114AA3" w:rsidRDefault="00310532" w:rsidP="00114AA3">
      <w:pPr>
        <w:spacing w:after="0" w:line="360" w:lineRule="auto"/>
        <w:ind w:firstLine="709"/>
        <w:rPr>
          <w:rFonts w:ascii="Times New Roman" w:hAnsi="Times New Roman" w:cs="Times New Roman"/>
        </w:rPr>
      </w:pPr>
    </w:p>
    <w:sectPr w:rsidR="00310532" w:rsidRPr="00114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A3"/>
    <w:rsid w:val="00114AA3"/>
    <w:rsid w:val="00310532"/>
    <w:rsid w:val="007D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70BE"/>
  <w15:chartTrackingRefBased/>
  <w15:docId w15:val="{8A5B3D9E-DBB3-41D8-A6BD-EB079F8D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4A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4A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A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4A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114AA3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97BA-F0C2-47BD-8206-F16CA8B8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Woldemar</dc:creator>
  <cp:keywords/>
  <dc:description/>
  <cp:lastModifiedBy>Woldemar</cp:lastModifiedBy>
  <cp:revision>2</cp:revision>
  <dcterms:created xsi:type="dcterms:W3CDTF">2025-03-13T19:33:00Z</dcterms:created>
  <dcterms:modified xsi:type="dcterms:W3CDTF">2025-03-13T19:45:00Z</dcterms:modified>
</cp:coreProperties>
</file>