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7C7EA" w14:textId="77777777" w:rsidR="001A7028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  <w:r w:rsidRPr="00764F19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ДЕТСКИЙ САД №10 «БЕЛОЧКА»</w:t>
      </w:r>
    </w:p>
    <w:p w14:paraId="51BD0BE3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7DDFED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04667B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DC5F4B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407538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DDCF4B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664418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4F0A02" w14:textId="77777777" w:rsidR="00322CBD" w:rsidRDefault="00764F19" w:rsidP="007146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46D0">
        <w:rPr>
          <w:rFonts w:ascii="Times New Roman" w:hAnsi="Times New Roman" w:cs="Times New Roman"/>
          <w:b/>
          <w:sz w:val="32"/>
          <w:szCs w:val="32"/>
        </w:rPr>
        <w:t xml:space="preserve">Программа дополнительного образования </w:t>
      </w:r>
    </w:p>
    <w:p w14:paraId="0C3FDEE6" w14:textId="77777777" w:rsidR="00322CBD" w:rsidRDefault="00764F19" w:rsidP="007146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46D0">
        <w:rPr>
          <w:rFonts w:ascii="Times New Roman" w:hAnsi="Times New Roman" w:cs="Times New Roman"/>
          <w:b/>
          <w:sz w:val="32"/>
          <w:szCs w:val="32"/>
        </w:rPr>
        <w:t>по направл</w:t>
      </w:r>
      <w:r w:rsidR="00322CBD">
        <w:rPr>
          <w:rFonts w:ascii="Times New Roman" w:hAnsi="Times New Roman" w:cs="Times New Roman"/>
          <w:b/>
          <w:sz w:val="32"/>
          <w:szCs w:val="32"/>
        </w:rPr>
        <w:t xml:space="preserve">ению </w:t>
      </w:r>
    </w:p>
    <w:p w14:paraId="0956CDE3" w14:textId="77777777" w:rsidR="00322CBD" w:rsidRDefault="00322CBD" w:rsidP="007146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«Познавательное развитие» </w:t>
      </w:r>
    </w:p>
    <w:p w14:paraId="62253702" w14:textId="77777777" w:rsidR="00764F19" w:rsidRPr="007146D0" w:rsidRDefault="00322CBD" w:rsidP="007146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«ТИКО- конструирование»</w:t>
      </w:r>
    </w:p>
    <w:p w14:paraId="48BC34BF" w14:textId="77777777" w:rsidR="00764F19" w:rsidRPr="007146D0" w:rsidRDefault="00764F19" w:rsidP="00764F19">
      <w:pPr>
        <w:jc w:val="center"/>
        <w:rPr>
          <w:rFonts w:ascii="Times New Roman" w:hAnsi="Times New Roman" w:cs="Times New Roman"/>
          <w:sz w:val="32"/>
          <w:szCs w:val="32"/>
        </w:rPr>
      </w:pPr>
      <w:r w:rsidRPr="007146D0">
        <w:rPr>
          <w:rFonts w:ascii="Times New Roman" w:hAnsi="Times New Roman" w:cs="Times New Roman"/>
          <w:sz w:val="32"/>
          <w:szCs w:val="32"/>
        </w:rPr>
        <w:t>(средний дошкольный возраст)</w:t>
      </w:r>
    </w:p>
    <w:p w14:paraId="7740683D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EBD8BA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E65F69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E74B7C" w14:textId="77777777" w:rsidR="007146D0" w:rsidRDefault="007146D0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47B621" w14:textId="77777777" w:rsidR="007146D0" w:rsidRDefault="007146D0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2E0EA" w14:textId="77777777" w:rsidR="007146D0" w:rsidRDefault="007146D0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1B2B13" w14:textId="77777777" w:rsidR="00764F19" w:rsidRDefault="00764F19" w:rsidP="007146D0">
      <w:pPr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46D0">
        <w:rPr>
          <w:rFonts w:ascii="Times New Roman" w:hAnsi="Times New Roman" w:cs="Times New Roman"/>
          <w:b/>
          <w:sz w:val="28"/>
          <w:szCs w:val="28"/>
        </w:rPr>
        <w:t>Руководитель:</w:t>
      </w:r>
      <w:r w:rsidR="00BA15AC">
        <w:rPr>
          <w:rFonts w:ascii="Times New Roman" w:hAnsi="Times New Roman" w:cs="Times New Roman"/>
          <w:sz w:val="28"/>
          <w:szCs w:val="28"/>
        </w:rPr>
        <w:t xml:space="preserve"> </w:t>
      </w:r>
      <w:r w:rsidR="00322CBD">
        <w:rPr>
          <w:rFonts w:ascii="Times New Roman" w:hAnsi="Times New Roman" w:cs="Times New Roman"/>
          <w:sz w:val="28"/>
          <w:szCs w:val="28"/>
        </w:rPr>
        <w:t>Кудоярова Гузель Гаязовна</w:t>
      </w:r>
    </w:p>
    <w:p w14:paraId="52506F56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CC249C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A563DE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F50468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B6CB91" w14:textId="77777777" w:rsidR="007146D0" w:rsidRDefault="007146D0" w:rsidP="00322CBD">
      <w:pPr>
        <w:rPr>
          <w:rFonts w:ascii="Times New Roman" w:hAnsi="Times New Roman" w:cs="Times New Roman"/>
          <w:sz w:val="28"/>
          <w:szCs w:val="28"/>
        </w:rPr>
      </w:pPr>
    </w:p>
    <w:p w14:paraId="10AC65F3" w14:textId="60CA1913" w:rsidR="00764F19" w:rsidRDefault="00AC41EE" w:rsidP="00764F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64F19">
        <w:rPr>
          <w:rFonts w:ascii="Times New Roman" w:hAnsi="Times New Roman" w:cs="Times New Roman"/>
          <w:sz w:val="28"/>
          <w:szCs w:val="28"/>
        </w:rPr>
        <w:t>.Нижневартовск, 20</w:t>
      </w:r>
      <w:r w:rsidR="00780E05">
        <w:rPr>
          <w:rFonts w:ascii="Times New Roman" w:hAnsi="Times New Roman" w:cs="Times New Roman"/>
          <w:sz w:val="28"/>
          <w:szCs w:val="28"/>
        </w:rPr>
        <w:t>2</w:t>
      </w:r>
      <w:r w:rsidR="002454D4">
        <w:rPr>
          <w:rFonts w:ascii="Times New Roman" w:hAnsi="Times New Roman" w:cs="Times New Roman"/>
          <w:sz w:val="28"/>
          <w:szCs w:val="28"/>
        </w:rPr>
        <w:t>5</w:t>
      </w:r>
    </w:p>
    <w:p w14:paraId="40CFE0D0" w14:textId="77777777" w:rsidR="00764F19" w:rsidRPr="007146D0" w:rsidRDefault="00764F19" w:rsidP="00764F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6D0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6237"/>
        <w:gridCol w:w="2092"/>
      </w:tblGrid>
      <w:tr w:rsidR="00764F19" w14:paraId="34369832" w14:textId="77777777" w:rsidTr="007146D0">
        <w:tc>
          <w:tcPr>
            <w:tcW w:w="1242" w:type="dxa"/>
          </w:tcPr>
          <w:p w14:paraId="01F0549F" w14:textId="77777777" w:rsidR="00764F19" w:rsidRPr="007146D0" w:rsidRDefault="00764F19" w:rsidP="0071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237" w:type="dxa"/>
          </w:tcPr>
          <w:p w14:paraId="7BEB0F0E" w14:textId="77777777" w:rsidR="00764F19" w:rsidRPr="007146D0" w:rsidRDefault="00764F19" w:rsidP="00764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92" w:type="dxa"/>
          </w:tcPr>
          <w:p w14:paraId="03AD8E3E" w14:textId="77777777" w:rsidR="00764F19" w:rsidRPr="007146D0" w:rsidRDefault="00764F19" w:rsidP="00764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b/>
                <w:sz w:val="24"/>
                <w:szCs w:val="24"/>
              </w:rPr>
              <w:t>Страницы</w:t>
            </w:r>
          </w:p>
        </w:tc>
      </w:tr>
      <w:tr w:rsidR="00764F19" w14:paraId="299E3F5D" w14:textId="77777777" w:rsidTr="007146D0">
        <w:tc>
          <w:tcPr>
            <w:tcW w:w="1242" w:type="dxa"/>
          </w:tcPr>
          <w:p w14:paraId="2D798E6E" w14:textId="77777777" w:rsidR="00764F19" w:rsidRPr="007146D0" w:rsidRDefault="00764F19" w:rsidP="00764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2B59EAC1" w14:textId="77777777" w:rsidR="00764F19" w:rsidRPr="007146D0" w:rsidRDefault="00764F19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Паспорт программы</w:t>
            </w:r>
          </w:p>
        </w:tc>
        <w:tc>
          <w:tcPr>
            <w:tcW w:w="2092" w:type="dxa"/>
          </w:tcPr>
          <w:p w14:paraId="338FAAF5" w14:textId="77777777" w:rsidR="00764F19" w:rsidRPr="007146D0" w:rsidRDefault="00505E83" w:rsidP="00764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F19" w14:paraId="19901D1B" w14:textId="77777777" w:rsidTr="007146D0">
        <w:tc>
          <w:tcPr>
            <w:tcW w:w="1242" w:type="dxa"/>
          </w:tcPr>
          <w:p w14:paraId="36F19BC4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6DF184E5" w14:textId="77777777" w:rsidR="00764F19" w:rsidRPr="007146D0" w:rsidRDefault="00764F19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2092" w:type="dxa"/>
          </w:tcPr>
          <w:p w14:paraId="65842519" w14:textId="77777777" w:rsidR="00764F19" w:rsidRDefault="00505E83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</w:tr>
      <w:tr w:rsidR="00764F19" w14:paraId="6741BAD5" w14:textId="77777777" w:rsidTr="007146D0">
        <w:tc>
          <w:tcPr>
            <w:tcW w:w="1242" w:type="dxa"/>
          </w:tcPr>
          <w:p w14:paraId="48B9534C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237" w:type="dxa"/>
          </w:tcPr>
          <w:p w14:paraId="08BD772F" w14:textId="77777777" w:rsidR="00764F19" w:rsidRPr="007146D0" w:rsidRDefault="00764F19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2092" w:type="dxa"/>
          </w:tcPr>
          <w:p w14:paraId="6792011E" w14:textId="77777777" w:rsidR="00764F19" w:rsidRDefault="00505E83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4F19" w14:paraId="6DF1EE16" w14:textId="77777777" w:rsidTr="007146D0">
        <w:tc>
          <w:tcPr>
            <w:tcW w:w="1242" w:type="dxa"/>
          </w:tcPr>
          <w:p w14:paraId="5FA95C89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237" w:type="dxa"/>
          </w:tcPr>
          <w:p w14:paraId="7F4FE7D4" w14:textId="77777777" w:rsidR="00764F19" w:rsidRPr="007146D0" w:rsidRDefault="00764F19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092" w:type="dxa"/>
          </w:tcPr>
          <w:p w14:paraId="377DBE15" w14:textId="77777777" w:rsidR="00764F19" w:rsidRDefault="00505E83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4F19" w14:paraId="36A74631" w14:textId="77777777" w:rsidTr="007146D0">
        <w:tc>
          <w:tcPr>
            <w:tcW w:w="1242" w:type="dxa"/>
          </w:tcPr>
          <w:p w14:paraId="7547C69D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237" w:type="dxa"/>
          </w:tcPr>
          <w:p w14:paraId="5D9B625B" w14:textId="77777777" w:rsidR="00764F19" w:rsidRPr="007146D0" w:rsidRDefault="00764F19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2092" w:type="dxa"/>
          </w:tcPr>
          <w:p w14:paraId="2D191780" w14:textId="77777777" w:rsidR="00764F19" w:rsidRDefault="00505E83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64F19" w14:paraId="43ED2730" w14:textId="77777777" w:rsidTr="007146D0">
        <w:tc>
          <w:tcPr>
            <w:tcW w:w="1242" w:type="dxa"/>
          </w:tcPr>
          <w:p w14:paraId="4A3CA496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14:paraId="1382DFB8" w14:textId="77777777" w:rsidR="00764F19" w:rsidRPr="007146D0" w:rsidRDefault="00CE4CFA" w:rsidP="00AC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 «ТИКО</w:t>
            </w:r>
            <w:r w:rsidR="00764F19" w:rsidRPr="007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41EE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2" w:type="dxa"/>
          </w:tcPr>
          <w:p w14:paraId="1ECD456D" w14:textId="77777777" w:rsidR="00764F19" w:rsidRDefault="00505E83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A7629">
              <w:rPr>
                <w:rFonts w:ascii="Times New Roman" w:hAnsi="Times New Roman" w:cs="Times New Roman"/>
                <w:sz w:val="28"/>
                <w:szCs w:val="28"/>
              </w:rPr>
              <w:t>-13</w:t>
            </w:r>
          </w:p>
        </w:tc>
      </w:tr>
      <w:tr w:rsidR="00764F19" w14:paraId="163776DD" w14:textId="77777777" w:rsidTr="007146D0">
        <w:tc>
          <w:tcPr>
            <w:tcW w:w="1242" w:type="dxa"/>
          </w:tcPr>
          <w:p w14:paraId="7C0525F0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14:paraId="6C8D6FA8" w14:textId="77777777" w:rsidR="00764F19" w:rsidRPr="007146D0" w:rsidRDefault="00764F19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условия</w:t>
            </w:r>
          </w:p>
        </w:tc>
        <w:tc>
          <w:tcPr>
            <w:tcW w:w="2092" w:type="dxa"/>
          </w:tcPr>
          <w:p w14:paraId="09016976" w14:textId="77777777" w:rsidR="00764F19" w:rsidRDefault="005A7629" w:rsidP="0091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64F19" w14:paraId="3FE5205D" w14:textId="77777777" w:rsidTr="007146D0">
        <w:tc>
          <w:tcPr>
            <w:tcW w:w="1242" w:type="dxa"/>
          </w:tcPr>
          <w:p w14:paraId="68D7A917" w14:textId="77777777" w:rsidR="00764F19" w:rsidRDefault="00764F19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237" w:type="dxa"/>
          </w:tcPr>
          <w:p w14:paraId="347EC906" w14:textId="77777777" w:rsidR="00764F19" w:rsidRPr="007146D0" w:rsidRDefault="00EF2468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Учебный план</w:t>
            </w:r>
          </w:p>
        </w:tc>
        <w:tc>
          <w:tcPr>
            <w:tcW w:w="2092" w:type="dxa"/>
          </w:tcPr>
          <w:p w14:paraId="7EF2B3B5" w14:textId="77777777" w:rsidR="00764F19" w:rsidRDefault="00B905B5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64F19" w14:paraId="0A37F774" w14:textId="77777777" w:rsidTr="007146D0">
        <w:tc>
          <w:tcPr>
            <w:tcW w:w="1242" w:type="dxa"/>
          </w:tcPr>
          <w:p w14:paraId="54176221" w14:textId="77777777" w:rsidR="00764F19" w:rsidRDefault="00EF2468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6237" w:type="dxa"/>
          </w:tcPr>
          <w:p w14:paraId="201C7DBB" w14:textId="77777777" w:rsidR="00764F19" w:rsidRPr="007146D0" w:rsidRDefault="00EF2468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Расписание занятий</w:t>
            </w:r>
          </w:p>
        </w:tc>
        <w:tc>
          <w:tcPr>
            <w:tcW w:w="2092" w:type="dxa"/>
          </w:tcPr>
          <w:p w14:paraId="00103E70" w14:textId="77777777" w:rsidR="00764F19" w:rsidRDefault="00B905B5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64F19" w14:paraId="18F4D5D4" w14:textId="77777777" w:rsidTr="007146D0">
        <w:tc>
          <w:tcPr>
            <w:tcW w:w="1242" w:type="dxa"/>
          </w:tcPr>
          <w:p w14:paraId="201CC96D" w14:textId="77777777" w:rsidR="00764F19" w:rsidRDefault="00EF2468" w:rsidP="00764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6237" w:type="dxa"/>
          </w:tcPr>
          <w:p w14:paraId="0B682925" w14:textId="77777777" w:rsidR="00764F19" w:rsidRPr="007146D0" w:rsidRDefault="00B905B5" w:rsidP="0071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Программно-методическое обеспечение</w:t>
            </w:r>
          </w:p>
        </w:tc>
        <w:tc>
          <w:tcPr>
            <w:tcW w:w="2092" w:type="dxa"/>
          </w:tcPr>
          <w:p w14:paraId="35FF29D6" w14:textId="77777777" w:rsidR="00764F19" w:rsidRDefault="00B905B5" w:rsidP="0091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</w:tr>
      <w:tr w:rsidR="00B905B5" w14:paraId="25396F2D" w14:textId="77777777" w:rsidTr="007146D0">
        <w:tc>
          <w:tcPr>
            <w:tcW w:w="1242" w:type="dxa"/>
          </w:tcPr>
          <w:p w14:paraId="03BBECC0" w14:textId="77777777" w:rsidR="00B905B5" w:rsidRDefault="00B905B5" w:rsidP="00B90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14:paraId="5B764735" w14:textId="77777777" w:rsidR="00B905B5" w:rsidRPr="007146D0" w:rsidRDefault="00B905B5" w:rsidP="00B90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092" w:type="dxa"/>
          </w:tcPr>
          <w:p w14:paraId="6396A4B4" w14:textId="77777777" w:rsidR="00B905B5" w:rsidRDefault="00B905B5" w:rsidP="00B90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05B5" w14:paraId="68337FFA" w14:textId="77777777" w:rsidTr="007146D0">
        <w:tc>
          <w:tcPr>
            <w:tcW w:w="1242" w:type="dxa"/>
          </w:tcPr>
          <w:p w14:paraId="276AC666" w14:textId="77777777" w:rsidR="00B905B5" w:rsidRDefault="00B905B5" w:rsidP="00B90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14:paraId="464A019C" w14:textId="77777777" w:rsidR="00B905B5" w:rsidRPr="007146D0" w:rsidRDefault="00B905B5" w:rsidP="00B90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0">
              <w:rPr>
                <w:rFonts w:ascii="Times New Roman" w:hAnsi="Times New Roman" w:cs="Times New Roman"/>
                <w:sz w:val="24"/>
                <w:szCs w:val="24"/>
              </w:rPr>
              <w:t xml:space="preserve"> Список литературы</w:t>
            </w:r>
          </w:p>
        </w:tc>
        <w:tc>
          <w:tcPr>
            <w:tcW w:w="2092" w:type="dxa"/>
          </w:tcPr>
          <w:p w14:paraId="202C8D3F" w14:textId="77777777" w:rsidR="00B905B5" w:rsidRDefault="00B905B5" w:rsidP="00B90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905B5" w14:paraId="65389F19" w14:textId="77777777" w:rsidTr="007146D0">
        <w:tc>
          <w:tcPr>
            <w:tcW w:w="1242" w:type="dxa"/>
          </w:tcPr>
          <w:p w14:paraId="1AC18EB6" w14:textId="77777777" w:rsidR="00B905B5" w:rsidRDefault="00B905B5" w:rsidP="00B90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14:paraId="0E8C9D62" w14:textId="77777777" w:rsidR="00B905B5" w:rsidRPr="00C51AC9" w:rsidRDefault="00B905B5" w:rsidP="00B90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AC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2092" w:type="dxa"/>
          </w:tcPr>
          <w:p w14:paraId="437E7418" w14:textId="77777777" w:rsidR="00B905B5" w:rsidRDefault="00B905B5" w:rsidP="00B90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14:paraId="483C6EE1" w14:textId="77777777" w:rsidR="00764F19" w:rsidRDefault="00764F19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767DB0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C09B82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1AAA82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0C26BB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367DD3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85A960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BF884E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DCEAFB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F866F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4535B4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2A0B03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F55D04" w14:textId="77777777" w:rsidR="00EF2468" w:rsidRDefault="00EF2468" w:rsidP="00764F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FE1DBA" w14:textId="77777777" w:rsidR="007146D0" w:rsidRDefault="007146D0" w:rsidP="00AC41EE">
      <w:pPr>
        <w:rPr>
          <w:rFonts w:ascii="Times New Roman" w:hAnsi="Times New Roman" w:cs="Times New Roman"/>
          <w:sz w:val="28"/>
          <w:szCs w:val="28"/>
        </w:rPr>
      </w:pPr>
    </w:p>
    <w:p w14:paraId="0CC70FB0" w14:textId="77777777" w:rsidR="005A7629" w:rsidRDefault="005A7629" w:rsidP="00AC41EE">
      <w:pPr>
        <w:rPr>
          <w:rFonts w:ascii="Times New Roman" w:hAnsi="Times New Roman" w:cs="Times New Roman"/>
          <w:sz w:val="28"/>
          <w:szCs w:val="28"/>
        </w:rPr>
      </w:pPr>
    </w:p>
    <w:p w14:paraId="4BB17F5F" w14:textId="77777777" w:rsidR="00AC41EE" w:rsidRDefault="00AC41EE" w:rsidP="00AC41EE">
      <w:pPr>
        <w:rPr>
          <w:rFonts w:ascii="Times New Roman" w:hAnsi="Times New Roman" w:cs="Times New Roman"/>
          <w:sz w:val="28"/>
          <w:szCs w:val="28"/>
        </w:rPr>
      </w:pPr>
    </w:p>
    <w:p w14:paraId="73704554" w14:textId="77777777" w:rsidR="00EF2468" w:rsidRPr="007146D0" w:rsidRDefault="007146D0" w:rsidP="00EF246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6D0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529"/>
        <w:gridCol w:w="6643"/>
      </w:tblGrid>
      <w:tr w:rsidR="00EF2468" w:rsidRPr="0033638D" w14:paraId="7D490CFF" w14:textId="77777777" w:rsidTr="0033638D">
        <w:tc>
          <w:tcPr>
            <w:tcW w:w="3686" w:type="dxa"/>
          </w:tcPr>
          <w:p w14:paraId="352092AA" w14:textId="77777777" w:rsidR="00EF2468" w:rsidRPr="0033638D" w:rsidRDefault="00EF2468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088" w:type="dxa"/>
          </w:tcPr>
          <w:p w14:paraId="3DA75402" w14:textId="77777777" w:rsidR="007777BD" w:rsidRPr="0033638D" w:rsidRDefault="007777BD" w:rsidP="00255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дополнительного образования по направлению «Познавательное развитие» </w:t>
            </w:r>
          </w:p>
          <w:p w14:paraId="574E98CE" w14:textId="77777777" w:rsidR="00EF2468" w:rsidRPr="0033638D" w:rsidRDefault="007777BD" w:rsidP="00AC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1045A" w:rsidRPr="0033638D">
              <w:rPr>
                <w:rFonts w:ascii="Times New Roman" w:hAnsi="Times New Roman" w:cs="Times New Roman"/>
                <w:sz w:val="28"/>
                <w:szCs w:val="28"/>
              </w:rPr>
              <w:t>ТИКО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C41EE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F2468" w:rsidRPr="0033638D" w14:paraId="1DE683B4" w14:textId="77777777" w:rsidTr="0033638D">
        <w:tc>
          <w:tcPr>
            <w:tcW w:w="3686" w:type="dxa"/>
          </w:tcPr>
          <w:p w14:paraId="76847DA2" w14:textId="77777777" w:rsidR="00EF2468" w:rsidRPr="0033638D" w:rsidRDefault="00E97F6C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7088" w:type="dxa"/>
          </w:tcPr>
          <w:p w14:paraId="53D49860" w14:textId="77777777" w:rsidR="00EF2468" w:rsidRPr="0033638D" w:rsidRDefault="007777BD" w:rsidP="00255A7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EF2468" w:rsidRPr="0033638D" w14:paraId="515023BA" w14:textId="77777777" w:rsidTr="0033638D">
        <w:tc>
          <w:tcPr>
            <w:tcW w:w="3686" w:type="dxa"/>
          </w:tcPr>
          <w:p w14:paraId="2F57484A" w14:textId="77777777" w:rsidR="00EF2468" w:rsidRPr="0033638D" w:rsidRDefault="00E97F6C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исполнитель программы</w:t>
            </w:r>
          </w:p>
        </w:tc>
        <w:tc>
          <w:tcPr>
            <w:tcW w:w="7088" w:type="dxa"/>
          </w:tcPr>
          <w:p w14:paraId="427D05B1" w14:textId="77777777" w:rsidR="00EF2468" w:rsidRPr="0033638D" w:rsidRDefault="00255A7B" w:rsidP="00505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детский сад </w:t>
            </w:r>
            <w:r w:rsidR="007777BD" w:rsidRPr="0033638D">
              <w:rPr>
                <w:rFonts w:ascii="Times New Roman" w:hAnsi="Times New Roman" w:cs="Times New Roman"/>
                <w:sz w:val="28"/>
                <w:szCs w:val="28"/>
              </w:rPr>
              <w:t>№10 «Б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елочка</w:t>
            </w:r>
            <w:r w:rsidR="007777BD" w:rsidRPr="003363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F2468" w:rsidRPr="0033638D" w14:paraId="75723D01" w14:textId="77777777" w:rsidTr="0033638D">
        <w:tc>
          <w:tcPr>
            <w:tcW w:w="3686" w:type="dxa"/>
          </w:tcPr>
          <w:p w14:paraId="0A777AE7" w14:textId="77777777" w:rsidR="00EF2468" w:rsidRPr="0033638D" w:rsidRDefault="007777BD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группа</w:t>
            </w:r>
          </w:p>
        </w:tc>
        <w:tc>
          <w:tcPr>
            <w:tcW w:w="7088" w:type="dxa"/>
          </w:tcPr>
          <w:p w14:paraId="24B2ABB6" w14:textId="77777777" w:rsidR="00EF2468" w:rsidRPr="0033638D" w:rsidRDefault="00255A7B" w:rsidP="00255A7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Дети 4-5 лет , средний дошкольный возраст</w:t>
            </w:r>
          </w:p>
        </w:tc>
      </w:tr>
      <w:tr w:rsidR="00EF2468" w:rsidRPr="0033638D" w14:paraId="6CC6B91C" w14:textId="77777777" w:rsidTr="0033638D">
        <w:tc>
          <w:tcPr>
            <w:tcW w:w="3686" w:type="dxa"/>
          </w:tcPr>
          <w:p w14:paraId="3A9B520A" w14:textId="77777777" w:rsidR="00EF2468" w:rsidRPr="0033638D" w:rsidRDefault="007777BD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 программы</w:t>
            </w:r>
          </w:p>
        </w:tc>
        <w:tc>
          <w:tcPr>
            <w:tcW w:w="7088" w:type="dxa"/>
          </w:tcPr>
          <w:p w14:paraId="73A71B14" w14:textId="77777777" w:rsidR="00EF2468" w:rsidRPr="0033638D" w:rsidRDefault="00255A7B" w:rsidP="00BA1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Воспитатель, </w:t>
            </w:r>
            <w:r w:rsidR="00AC41EE">
              <w:rPr>
                <w:rFonts w:ascii="Times New Roman" w:hAnsi="Times New Roman" w:cs="Times New Roman"/>
                <w:sz w:val="28"/>
                <w:szCs w:val="28"/>
              </w:rPr>
              <w:t>Кудоярова Гузель Гаязовна</w:t>
            </w:r>
          </w:p>
        </w:tc>
      </w:tr>
      <w:tr w:rsidR="00EF2468" w:rsidRPr="0033638D" w14:paraId="44DF6DCF" w14:textId="77777777" w:rsidTr="0033638D">
        <w:tc>
          <w:tcPr>
            <w:tcW w:w="3686" w:type="dxa"/>
          </w:tcPr>
          <w:p w14:paraId="1EB86847" w14:textId="77777777" w:rsidR="00EF2468" w:rsidRPr="0033638D" w:rsidRDefault="007777BD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7088" w:type="dxa"/>
          </w:tcPr>
          <w:p w14:paraId="23851E12" w14:textId="77777777" w:rsidR="00EF2468" w:rsidRPr="0033638D" w:rsidRDefault="00255A7B" w:rsidP="00EF24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Развитие логического мышления посредством конструирования</w:t>
            </w:r>
          </w:p>
        </w:tc>
      </w:tr>
      <w:tr w:rsidR="00EF2468" w:rsidRPr="0033638D" w14:paraId="4B544A0E" w14:textId="77777777" w:rsidTr="0033638D">
        <w:tc>
          <w:tcPr>
            <w:tcW w:w="3686" w:type="dxa"/>
          </w:tcPr>
          <w:p w14:paraId="4A846CCC" w14:textId="77777777" w:rsidR="00EF2468" w:rsidRPr="0033638D" w:rsidRDefault="007777BD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088" w:type="dxa"/>
          </w:tcPr>
          <w:p w14:paraId="554EBCB4" w14:textId="77777777" w:rsidR="00701FFF" w:rsidRPr="0033638D" w:rsidRDefault="00701FFF" w:rsidP="00701F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-развивать познавательные процессы (восприятие, воображение, мышление, внимание, речь) и приемы умственной деятельности (анализ, синтез, сравнение, классификация и обобщение);</w:t>
            </w:r>
          </w:p>
          <w:p w14:paraId="48AA2320" w14:textId="77777777" w:rsidR="00701FFF" w:rsidRPr="0033638D" w:rsidRDefault="00701FFF" w:rsidP="00701F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-развивать навыки пространственного ориентирования;</w:t>
            </w:r>
          </w:p>
          <w:p w14:paraId="42126561" w14:textId="77777777" w:rsidR="00701FFF" w:rsidRPr="0033638D" w:rsidRDefault="00701FFF" w:rsidP="00701F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-систематизировать знания детей о геометрических представлениях;</w:t>
            </w:r>
          </w:p>
          <w:p w14:paraId="56C82383" w14:textId="77777777" w:rsidR="00701FFF" w:rsidRPr="0033638D" w:rsidRDefault="00701FFF" w:rsidP="00701F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-способствовать формированию умений конструировать по схеме и по собственному замыслу;</w:t>
            </w:r>
          </w:p>
          <w:p w14:paraId="57073A4C" w14:textId="77777777" w:rsidR="00EF2468" w:rsidRPr="00505E83" w:rsidRDefault="00701FFF" w:rsidP="00505E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-воспитывать самостоятельность, инициативу, настойчивость в достижении цели, преодолении трудностей.</w:t>
            </w:r>
          </w:p>
        </w:tc>
      </w:tr>
      <w:tr w:rsidR="00EF2468" w:rsidRPr="0033638D" w14:paraId="2CFBDFC8" w14:textId="77777777" w:rsidTr="0033638D">
        <w:tc>
          <w:tcPr>
            <w:tcW w:w="3686" w:type="dxa"/>
          </w:tcPr>
          <w:p w14:paraId="7BA9C9C2" w14:textId="77777777" w:rsidR="00EF2468" w:rsidRPr="0033638D" w:rsidRDefault="008C6183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Планируемые </w:t>
            </w:r>
            <w:r w:rsidR="007777BD"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7088" w:type="dxa"/>
          </w:tcPr>
          <w:p w14:paraId="3BAE0D0A" w14:textId="77777777" w:rsidR="00EF2468" w:rsidRPr="0033638D" w:rsidRDefault="00701FFF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К концу года дети должны знать:</w:t>
            </w:r>
          </w:p>
          <w:p w14:paraId="1F371253" w14:textId="77777777" w:rsidR="00701FFF" w:rsidRPr="00841B44" w:rsidRDefault="00701FFF" w:rsidP="00EF24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 числа от 1 до 10</w:t>
            </w:r>
            <w:r w:rsidR="00841B44" w:rsidRPr="00841B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EC6BDE4" w14:textId="77777777" w:rsidR="00701FFF" w:rsidRPr="00841B44" w:rsidRDefault="00701FFF" w:rsidP="00EF24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-различные виды многоугольников</w:t>
            </w:r>
            <w:r w:rsidR="00841B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6F8F19" w14:textId="77777777" w:rsidR="00701FFF" w:rsidRPr="0033638D" w:rsidRDefault="00701FFF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К концу года дети должны уметь:</w:t>
            </w:r>
          </w:p>
          <w:p w14:paraId="57D17F8F" w14:textId="77777777" w:rsidR="00701FFF" w:rsidRPr="0033638D" w:rsidRDefault="00701FFF" w:rsidP="00701FFF">
            <w:pPr>
              <w:tabs>
                <w:tab w:val="left" w:pos="720"/>
              </w:tabs>
              <w:spacing w:line="226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-сравнивать и классифицировать фигуры;</w:t>
            </w:r>
          </w:p>
          <w:p w14:paraId="1B1763BF" w14:textId="77777777" w:rsidR="00701FFF" w:rsidRPr="0033638D" w:rsidRDefault="00701FFF" w:rsidP="00701FFF">
            <w:pPr>
              <w:tabs>
                <w:tab w:val="left" w:pos="720"/>
              </w:tabs>
              <w:spacing w:line="226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-ориентироваться в понятиях: «далеко», «близко», «около», «выше», «ниже», «между»</w:t>
            </w:r>
            <w:r w:rsidR="00841B44">
              <w:rPr>
                <w:rFonts w:ascii="Times New Roman" w:hAnsi="Times New Roman" w:cs="Times New Roman"/>
                <w:sz w:val="28"/>
                <w:szCs w:val="28"/>
              </w:rPr>
              <w:t>, «вперед»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, «назад»;</w:t>
            </w:r>
          </w:p>
          <w:p w14:paraId="6B5A6535" w14:textId="77777777" w:rsidR="00701FFF" w:rsidRPr="0033638D" w:rsidRDefault="00701FFF" w:rsidP="00701FFF">
            <w:pPr>
              <w:tabs>
                <w:tab w:val="left" w:pos="720"/>
              </w:tabs>
              <w:spacing w:line="226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-конструировать и называть геометрические фигуры (квадрат, треугольник, прямоугольник, многоугольник);</w:t>
            </w:r>
          </w:p>
          <w:p w14:paraId="05E9A5C2" w14:textId="77777777" w:rsidR="00701FFF" w:rsidRPr="0033638D" w:rsidRDefault="00701FFF" w:rsidP="00701FFF">
            <w:pPr>
              <w:tabs>
                <w:tab w:val="left" w:pos="720"/>
              </w:tabs>
              <w:spacing w:line="226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-сравнивать и конструировать фигуры по свойствам;</w:t>
            </w:r>
          </w:p>
          <w:p w14:paraId="6F88AE8F" w14:textId="77777777" w:rsidR="00701FFF" w:rsidRPr="0033638D" w:rsidRDefault="00701FFF" w:rsidP="00701FFF">
            <w:pPr>
              <w:tabs>
                <w:tab w:val="left" w:pos="720"/>
              </w:tabs>
              <w:spacing w:line="226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конструировать плоские фигуры по образцу;</w:t>
            </w:r>
          </w:p>
          <w:p w14:paraId="699D8ECB" w14:textId="77777777" w:rsidR="00701FFF" w:rsidRPr="00BF3428" w:rsidRDefault="00841B44" w:rsidP="00701FFF">
            <w:pPr>
              <w:tabs>
                <w:tab w:val="left" w:pos="720"/>
              </w:tabs>
              <w:spacing w:line="226" w:lineRule="auto"/>
              <w:ind w:right="20"/>
              <w:rPr>
                <w:rFonts w:ascii="Times New Roman" w:eastAsia="Symbol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сравнивать числа от 1 до 10</w:t>
            </w:r>
            <w:r w:rsidRPr="00BF342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C7C02D9" w14:textId="77777777" w:rsidR="00701FFF" w:rsidRPr="0033638D" w:rsidRDefault="00701FFF" w:rsidP="00701FFF">
            <w:pPr>
              <w:spacing w:line="1" w:lineRule="exact"/>
              <w:rPr>
                <w:rFonts w:ascii="Times New Roman" w:eastAsia="Symbol" w:hAnsi="Times New Roman" w:cs="Times New Roman"/>
                <w:sz w:val="28"/>
                <w:szCs w:val="28"/>
              </w:rPr>
            </w:pPr>
          </w:p>
          <w:p w14:paraId="1C861766" w14:textId="77777777" w:rsidR="00701FFF" w:rsidRPr="0033638D" w:rsidRDefault="00701FFF" w:rsidP="00701FFF">
            <w:pPr>
              <w:tabs>
                <w:tab w:val="left" w:pos="720"/>
              </w:tabs>
              <w:rPr>
                <w:rFonts w:ascii="Times New Roman" w:eastAsia="Symbol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</w:rPr>
              <w:t>-считать и сравнивать числа от 1 до 5;</w:t>
            </w:r>
          </w:p>
          <w:p w14:paraId="5F3C725A" w14:textId="77777777" w:rsidR="00701FFF" w:rsidRPr="00505E83" w:rsidRDefault="00701FFF" w:rsidP="00505E83">
            <w:pPr>
              <w:tabs>
                <w:tab w:val="left" w:pos="720"/>
              </w:tabs>
              <w:spacing w:line="238" w:lineRule="auto"/>
              <w:rPr>
                <w:rFonts w:ascii="Times New Roman" w:eastAsia="Symbol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eastAsia="Times New Roman" w:hAnsi="Times New Roman" w:cs="Times New Roman"/>
                <w:sz w:val="28"/>
                <w:szCs w:val="28"/>
              </w:rPr>
              <w:t>-конструировать плоские фигуры по образцу.</w:t>
            </w:r>
          </w:p>
        </w:tc>
      </w:tr>
      <w:tr w:rsidR="00E97F6C" w:rsidRPr="0033638D" w14:paraId="61BCAAD4" w14:textId="77777777" w:rsidTr="0033638D">
        <w:tc>
          <w:tcPr>
            <w:tcW w:w="3686" w:type="dxa"/>
          </w:tcPr>
          <w:p w14:paraId="55C4C383" w14:textId="77777777" w:rsidR="00E97F6C" w:rsidRPr="0033638D" w:rsidRDefault="007777BD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7088" w:type="dxa"/>
          </w:tcPr>
          <w:p w14:paraId="788D59D8" w14:textId="73032427" w:rsidR="00E97F6C" w:rsidRPr="0033638D" w:rsidRDefault="007146D0" w:rsidP="00EF24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80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54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45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</w:tr>
      <w:tr w:rsidR="007777BD" w:rsidRPr="0033638D" w14:paraId="3B188FED" w14:textId="77777777" w:rsidTr="0033638D">
        <w:tc>
          <w:tcPr>
            <w:tcW w:w="3686" w:type="dxa"/>
          </w:tcPr>
          <w:p w14:paraId="1DF26E7E" w14:textId="77777777" w:rsidR="007777BD" w:rsidRPr="0033638D" w:rsidRDefault="007777BD" w:rsidP="00EF246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контроля</w:t>
            </w:r>
          </w:p>
        </w:tc>
        <w:tc>
          <w:tcPr>
            <w:tcW w:w="7088" w:type="dxa"/>
          </w:tcPr>
          <w:p w14:paraId="7885ABB1" w14:textId="77777777" w:rsidR="007777BD" w:rsidRPr="00841B44" w:rsidRDefault="007146D0" w:rsidP="007146D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Педагогическая диагностика на начало и конец учебного года</w:t>
            </w:r>
            <w:r w:rsidR="00841B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8563CDB" w14:textId="77777777" w:rsidR="007146D0" w:rsidRPr="007146D0" w:rsidRDefault="007146D0" w:rsidP="00714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6D0">
        <w:rPr>
          <w:rFonts w:ascii="Times New Roman" w:hAnsi="Times New Roman" w:cs="Times New Roman"/>
          <w:b/>
          <w:sz w:val="28"/>
          <w:szCs w:val="28"/>
        </w:rPr>
        <w:lastRenderedPageBreak/>
        <w:t>2. ПОЯСНИТЕЛЬНАЯ ЗАПИСКА</w:t>
      </w:r>
    </w:p>
    <w:p w14:paraId="5F697B84" w14:textId="77777777" w:rsidR="007146D0" w:rsidRPr="0033638D" w:rsidRDefault="007146D0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hAnsi="Times New Roman" w:cs="Times New Roman"/>
          <w:sz w:val="28"/>
          <w:szCs w:val="28"/>
        </w:rPr>
        <w:t>Программа дополнительного образования по направлению «Познавательное развитие» «</w:t>
      </w:r>
      <w:r w:rsidR="0033638D" w:rsidRPr="0033638D">
        <w:rPr>
          <w:rFonts w:ascii="Times New Roman" w:hAnsi="Times New Roman" w:cs="Times New Roman"/>
          <w:sz w:val="28"/>
          <w:szCs w:val="28"/>
        </w:rPr>
        <w:t>ТИКО</w:t>
      </w:r>
      <w:r w:rsidRPr="0033638D">
        <w:rPr>
          <w:rFonts w:ascii="Times New Roman" w:hAnsi="Times New Roman" w:cs="Times New Roman"/>
          <w:sz w:val="28"/>
          <w:szCs w:val="28"/>
        </w:rPr>
        <w:t xml:space="preserve"> –</w:t>
      </w:r>
      <w:r w:rsidR="00444758">
        <w:rPr>
          <w:rFonts w:ascii="Times New Roman" w:hAnsi="Times New Roman" w:cs="Times New Roman"/>
          <w:sz w:val="28"/>
          <w:szCs w:val="28"/>
        </w:rPr>
        <w:t>конст</w:t>
      </w:r>
      <w:r w:rsidR="00710EA2">
        <w:rPr>
          <w:rFonts w:ascii="Times New Roman" w:hAnsi="Times New Roman" w:cs="Times New Roman"/>
          <w:sz w:val="28"/>
          <w:szCs w:val="28"/>
        </w:rPr>
        <w:t>р</w:t>
      </w:r>
      <w:r w:rsidR="00444758">
        <w:rPr>
          <w:rFonts w:ascii="Times New Roman" w:hAnsi="Times New Roman" w:cs="Times New Roman"/>
          <w:sz w:val="28"/>
          <w:szCs w:val="28"/>
        </w:rPr>
        <w:t>уирование</w:t>
      </w:r>
      <w:r w:rsidRPr="0033638D">
        <w:rPr>
          <w:rFonts w:ascii="Times New Roman" w:hAnsi="Times New Roman" w:cs="Times New Roman"/>
          <w:sz w:val="28"/>
          <w:szCs w:val="28"/>
        </w:rPr>
        <w:t>» позволяет системно формировать и развивать у дошкольников пространственные , зрительные и математические представления в игровой форме</w:t>
      </w:r>
      <w:r w:rsidR="0033638D">
        <w:rPr>
          <w:rFonts w:ascii="Times New Roman" w:hAnsi="Times New Roman" w:cs="Times New Roman"/>
          <w:sz w:val="28"/>
          <w:szCs w:val="28"/>
        </w:rPr>
        <w:t xml:space="preserve"> </w:t>
      </w:r>
      <w:r w:rsidRPr="0033638D">
        <w:rPr>
          <w:rFonts w:ascii="Times New Roman" w:hAnsi="Times New Roman" w:cs="Times New Roman"/>
          <w:sz w:val="28"/>
          <w:szCs w:val="28"/>
        </w:rPr>
        <w:t xml:space="preserve">на занятиях с «ТИКО» -трансформируемым </w:t>
      </w:r>
      <w:r w:rsidR="0033638D">
        <w:rPr>
          <w:rFonts w:ascii="Times New Roman" w:hAnsi="Times New Roman" w:cs="Times New Roman"/>
          <w:sz w:val="28"/>
          <w:szCs w:val="28"/>
        </w:rPr>
        <w:t>и</w:t>
      </w:r>
      <w:r w:rsidRPr="0033638D">
        <w:rPr>
          <w:rFonts w:ascii="Times New Roman" w:hAnsi="Times New Roman" w:cs="Times New Roman"/>
          <w:sz w:val="28"/>
          <w:szCs w:val="28"/>
        </w:rPr>
        <w:t>гровым конструктором для обучения»</w:t>
      </w:r>
      <w:r w:rsidR="0033638D">
        <w:rPr>
          <w:rFonts w:ascii="Times New Roman" w:hAnsi="Times New Roman" w:cs="Times New Roman"/>
          <w:sz w:val="28"/>
          <w:szCs w:val="28"/>
        </w:rPr>
        <w:t>.</w:t>
      </w:r>
    </w:p>
    <w:p w14:paraId="6CB46E9C" w14:textId="77777777" w:rsidR="007146D0" w:rsidRPr="0033638D" w:rsidRDefault="0031045A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hAnsi="Times New Roman" w:cs="Times New Roman"/>
          <w:sz w:val="28"/>
          <w:szCs w:val="28"/>
        </w:rPr>
        <w:t>«ТИКО»- это трансформируемый игрой конструктор для обучения. Он представляет собой набор плоскостных цветных фигур из пластмассы, которые шарнирно соединяются между собой. В результате для ребенка становится наглядным процесс перехода из плоскости в пр</w:t>
      </w:r>
      <w:r w:rsidR="00E14C12">
        <w:rPr>
          <w:rFonts w:ascii="Times New Roman" w:hAnsi="Times New Roman" w:cs="Times New Roman"/>
          <w:sz w:val="28"/>
          <w:szCs w:val="28"/>
        </w:rPr>
        <w:t>остранство, от развертки – к объ</w:t>
      </w:r>
      <w:r w:rsidR="00444758">
        <w:rPr>
          <w:rFonts w:ascii="Times New Roman" w:hAnsi="Times New Roman" w:cs="Times New Roman"/>
          <w:sz w:val="28"/>
          <w:szCs w:val="28"/>
        </w:rPr>
        <w:t xml:space="preserve">емной фигуре и обратно. </w:t>
      </w:r>
      <w:r w:rsidRPr="0033638D">
        <w:rPr>
          <w:rFonts w:ascii="Times New Roman" w:hAnsi="Times New Roman" w:cs="Times New Roman"/>
          <w:sz w:val="28"/>
          <w:szCs w:val="28"/>
        </w:rPr>
        <w:t xml:space="preserve">Внутри больших фигур конструктора есть отверстия, которые при сборе игровых форм выступают в роли </w:t>
      </w:r>
      <w:r w:rsidR="0035595E" w:rsidRPr="0033638D">
        <w:rPr>
          <w:rFonts w:ascii="Times New Roman" w:hAnsi="Times New Roman" w:cs="Times New Roman"/>
          <w:sz w:val="28"/>
          <w:szCs w:val="28"/>
        </w:rPr>
        <w:t>«о</w:t>
      </w:r>
      <w:r w:rsidRPr="0033638D">
        <w:rPr>
          <w:rFonts w:ascii="Times New Roman" w:hAnsi="Times New Roman" w:cs="Times New Roman"/>
          <w:sz w:val="28"/>
          <w:szCs w:val="28"/>
        </w:rPr>
        <w:t>кошка»</w:t>
      </w:r>
      <w:r w:rsidR="0035595E" w:rsidRPr="0033638D">
        <w:rPr>
          <w:rFonts w:ascii="Times New Roman" w:hAnsi="Times New Roman" w:cs="Times New Roman"/>
          <w:sz w:val="28"/>
          <w:szCs w:val="28"/>
        </w:rPr>
        <w:t xml:space="preserve"> </w:t>
      </w:r>
      <w:r w:rsidRPr="0033638D">
        <w:rPr>
          <w:rFonts w:ascii="Times New Roman" w:hAnsi="Times New Roman" w:cs="Times New Roman"/>
          <w:sz w:val="28"/>
          <w:szCs w:val="28"/>
        </w:rPr>
        <w:t>или «двери». Сконструировать можно огромное количество игровых фигур: от дорожки и забора, до ракеты, корабля, осьминога, человека, снеговика и т.д.</w:t>
      </w:r>
    </w:p>
    <w:p w14:paraId="610459F2" w14:textId="77777777" w:rsidR="007146D0" w:rsidRPr="0033638D" w:rsidRDefault="00444758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игре с</w:t>
      </w:r>
      <w:r w:rsidR="0031045A" w:rsidRPr="0033638D">
        <w:rPr>
          <w:rFonts w:ascii="Times New Roman" w:hAnsi="Times New Roman" w:cs="Times New Roman"/>
          <w:sz w:val="28"/>
          <w:szCs w:val="28"/>
        </w:rPr>
        <w:t xml:space="preserve"> «ТИКО</w:t>
      </w:r>
      <w:r w:rsidR="0035595E" w:rsidRPr="0033638D">
        <w:rPr>
          <w:rFonts w:ascii="Times New Roman" w:hAnsi="Times New Roman" w:cs="Times New Roman"/>
          <w:sz w:val="28"/>
          <w:szCs w:val="28"/>
        </w:rPr>
        <w:t>- мастер</w:t>
      </w:r>
      <w:r w:rsidR="0033638D">
        <w:rPr>
          <w:rFonts w:ascii="Times New Roman" w:hAnsi="Times New Roman" w:cs="Times New Roman"/>
          <w:sz w:val="28"/>
          <w:szCs w:val="28"/>
        </w:rPr>
        <w:t>а</w:t>
      </w:r>
      <w:r w:rsidR="0031045A" w:rsidRPr="0033638D">
        <w:rPr>
          <w:rFonts w:ascii="Times New Roman" w:hAnsi="Times New Roman" w:cs="Times New Roman"/>
          <w:sz w:val="28"/>
          <w:szCs w:val="28"/>
        </w:rPr>
        <w:t>» конструктором ребенок не только запоминает названия и облик плоскостных фигур</w:t>
      </w:r>
      <w:r w:rsidR="00E14C12">
        <w:rPr>
          <w:rFonts w:ascii="Times New Roman" w:hAnsi="Times New Roman" w:cs="Times New Roman"/>
          <w:sz w:val="28"/>
          <w:szCs w:val="28"/>
        </w:rPr>
        <w:t xml:space="preserve"> </w:t>
      </w:r>
      <w:r w:rsidR="0035595E" w:rsidRPr="0033638D">
        <w:rPr>
          <w:rFonts w:ascii="Times New Roman" w:hAnsi="Times New Roman" w:cs="Times New Roman"/>
          <w:sz w:val="28"/>
          <w:szCs w:val="28"/>
        </w:rPr>
        <w:t>(треугольники, квадраты, прямоугольники, многоугольники, ромбы, трапеции). Для организации игр детей среднего дошкольного возраста конструктор «ТИКО-мастер</w:t>
      </w:r>
      <w:r w:rsidR="0033638D">
        <w:rPr>
          <w:rFonts w:ascii="Times New Roman" w:hAnsi="Times New Roman" w:cs="Times New Roman"/>
          <w:sz w:val="28"/>
          <w:szCs w:val="28"/>
        </w:rPr>
        <w:t>а</w:t>
      </w:r>
      <w:r w:rsidR="0035595E" w:rsidRPr="0033638D">
        <w:rPr>
          <w:rFonts w:ascii="Times New Roman" w:hAnsi="Times New Roman" w:cs="Times New Roman"/>
          <w:sz w:val="28"/>
          <w:szCs w:val="28"/>
        </w:rPr>
        <w:t>» имеет 10 вариативных наборов</w:t>
      </w:r>
      <w:r w:rsidR="0033638D">
        <w:rPr>
          <w:rFonts w:ascii="Times New Roman" w:hAnsi="Times New Roman" w:cs="Times New Roman"/>
          <w:sz w:val="28"/>
          <w:szCs w:val="28"/>
        </w:rPr>
        <w:t>.</w:t>
      </w:r>
    </w:p>
    <w:p w14:paraId="7EFB7BBE" w14:textId="75908D7A" w:rsidR="0035595E" w:rsidRPr="0033638D" w:rsidRDefault="0035595E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eastAsia="Times New Roman" w:hAnsi="Times New Roman" w:cs="Times New Roman"/>
          <w:sz w:val="28"/>
          <w:szCs w:val="28"/>
        </w:rPr>
        <w:t>Образова</w:t>
      </w:r>
      <w:r w:rsidR="00444758">
        <w:rPr>
          <w:rFonts w:ascii="Times New Roman" w:eastAsia="Times New Roman" w:hAnsi="Times New Roman" w:cs="Times New Roman"/>
          <w:sz w:val="28"/>
          <w:szCs w:val="28"/>
        </w:rPr>
        <w:t>тельная программа «ТИКО- ко</w:t>
      </w:r>
      <w:r w:rsidR="00780E0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44758">
        <w:rPr>
          <w:rFonts w:ascii="Times New Roman" w:eastAsia="Times New Roman" w:hAnsi="Times New Roman" w:cs="Times New Roman"/>
          <w:sz w:val="28"/>
          <w:szCs w:val="28"/>
        </w:rPr>
        <w:t>струирование»</w:t>
      </w:r>
      <w:r w:rsidRPr="0033638D">
        <w:rPr>
          <w:rFonts w:ascii="Times New Roman" w:eastAsia="Times New Roman" w:hAnsi="Times New Roman" w:cs="Times New Roman"/>
          <w:sz w:val="28"/>
          <w:szCs w:val="28"/>
        </w:rPr>
        <w:t xml:space="preserve"> имеет познавательную направленность и разработана в ходе проведения опытно-экспериментальной работы по теме «Разработка модели образовательной технологии работы с конструктором «ТИКО», направленной на содействие развития конструктивного мышления детей дошкольного возраста».</w:t>
      </w:r>
    </w:p>
    <w:p w14:paraId="10C71845" w14:textId="77777777" w:rsidR="0035595E" w:rsidRPr="0033638D" w:rsidRDefault="0035595E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Педагогическая целесообразность данной образовательной программы обусловлена важностью развития навыков пространственного мышления как в плане математической подготовки, так и с точки зрения общего интеллектуального развития. Предлагаемая система логических заданий и тематического моделирования позволяет педагогам и родителям </w:t>
      </w:r>
      <w:r w:rsidRPr="0033638D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формировать, развивать, корректировать у дошкольников пространственные и зрительные представления, а также поможет детям легко, в игровой форме освоить математические понятия и сформировать универсальные логические действия.</w:t>
      </w:r>
    </w:p>
    <w:p w14:paraId="40FAC670" w14:textId="77777777" w:rsidR="0035595E" w:rsidRPr="0033638D" w:rsidRDefault="0035595E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eastAsia="Times New Roman" w:hAnsi="Times New Roman" w:cs="Times New Roman"/>
          <w:sz w:val="28"/>
          <w:szCs w:val="28"/>
        </w:rPr>
        <w:t>Данная программа является наиболее актуальной на сегодняшний день, так как обеспечивает интеллектуальное развитие, необходимое для дальнейшей самореализации и формирования личности ребенка. Программа составлена с учетом требований федеральных государственных стандартов второго поколения и соответствует возрастным особенностям дошкольника.</w:t>
      </w:r>
    </w:p>
    <w:p w14:paraId="6F9B9971" w14:textId="77777777" w:rsidR="0035595E" w:rsidRPr="0033638D" w:rsidRDefault="0035595E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eastAsia="Times New Roman" w:hAnsi="Times New Roman" w:cs="Times New Roman"/>
          <w:sz w:val="28"/>
          <w:szCs w:val="28"/>
        </w:rPr>
        <w:t>Изучив курс «ТИКО –</w:t>
      </w:r>
      <w:r w:rsidR="00444758">
        <w:rPr>
          <w:rFonts w:ascii="Times New Roman" w:eastAsia="Times New Roman" w:hAnsi="Times New Roman" w:cs="Times New Roman"/>
          <w:sz w:val="28"/>
          <w:szCs w:val="28"/>
        </w:rPr>
        <w:t>конструирование</w:t>
      </w:r>
      <w:r w:rsidRPr="0033638D">
        <w:rPr>
          <w:rFonts w:ascii="Times New Roman" w:eastAsia="Times New Roman" w:hAnsi="Times New Roman" w:cs="Times New Roman"/>
          <w:sz w:val="28"/>
          <w:szCs w:val="28"/>
        </w:rPr>
        <w:t>», дети успешно овладевают приемами умственной деятельности, ориентируются на плоскости и в пространстве, общаются, работают в группе, коллективе, увлекаются самостоятельным техническим творчеством.</w:t>
      </w:r>
    </w:p>
    <w:p w14:paraId="3F5A6D53" w14:textId="77777777" w:rsidR="0035595E" w:rsidRPr="0033638D" w:rsidRDefault="0035595E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eastAsia="Times New Roman" w:hAnsi="Times New Roman" w:cs="Times New Roman"/>
          <w:sz w:val="28"/>
          <w:szCs w:val="28"/>
        </w:rPr>
        <w:t xml:space="preserve">Для ребенка важно, чтобы результаты его творческой деятельности можно было наглядно продемонстрировать; это повышает самооценку и положительно влияет на мотивацию к деятельности, к познанию. Программа «ТИКО – </w:t>
      </w:r>
      <w:r w:rsidR="00444758">
        <w:rPr>
          <w:rFonts w:ascii="Times New Roman" w:eastAsia="Times New Roman" w:hAnsi="Times New Roman" w:cs="Times New Roman"/>
          <w:sz w:val="28"/>
          <w:szCs w:val="28"/>
        </w:rPr>
        <w:t>конструировани</w:t>
      </w:r>
      <w:r w:rsidR="00E14C1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3638D">
        <w:rPr>
          <w:rFonts w:ascii="Times New Roman" w:eastAsia="Times New Roman" w:hAnsi="Times New Roman" w:cs="Times New Roman"/>
          <w:sz w:val="28"/>
          <w:szCs w:val="28"/>
        </w:rPr>
        <w:t xml:space="preserve">» открывает для этого самые благоприятные возможности. </w:t>
      </w:r>
      <w:r w:rsidR="00E41EEC" w:rsidRPr="0033638D">
        <w:rPr>
          <w:rFonts w:ascii="Times New Roman" w:eastAsia="Times New Roman" w:hAnsi="Times New Roman" w:cs="Times New Roman"/>
          <w:sz w:val="28"/>
          <w:szCs w:val="28"/>
        </w:rPr>
        <w:t>В дальнейшем, когда дети осваивают навыки креативного моделирования и приобретают способность синтезировать свои собственные конструкции, можно организовывать именные выставки индивидуальных работ, созданных в результате совместного творчества.</w:t>
      </w:r>
      <w:r w:rsidR="00E41EEC" w:rsidRPr="00E41E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638D">
        <w:rPr>
          <w:rFonts w:ascii="Times New Roman" w:eastAsia="Times New Roman" w:hAnsi="Times New Roman" w:cs="Times New Roman"/>
          <w:sz w:val="28"/>
          <w:szCs w:val="28"/>
        </w:rPr>
        <w:t xml:space="preserve">Дети создают конструкции на различную тематику, которые можно объединить в эффектную масштабную экспозицию. </w:t>
      </w:r>
    </w:p>
    <w:p w14:paraId="0B20EAF0" w14:textId="77777777" w:rsidR="0035595E" w:rsidRPr="0033638D" w:rsidRDefault="0035595E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eastAsia="Times New Roman" w:hAnsi="Times New Roman" w:cs="Times New Roman"/>
          <w:sz w:val="28"/>
          <w:szCs w:val="28"/>
        </w:rPr>
        <w:t xml:space="preserve">Стоит, как можно раньше начинать развивать в детях навыки конструирования, математическое мышление и любопытство к точным наукам. Инструментом именно такого развития творческих и логических способностей детей выступают практические занятия с «ТИКО» конструктором для объемного моделирования. Работа с ним открывает ребенку новый мир технического знания, дает родителям возможность без скуки и с пользой проводить время с малышом за совместной игрой в </w:t>
      </w:r>
      <w:r w:rsidRPr="0033638D">
        <w:rPr>
          <w:rFonts w:ascii="Times New Roman" w:eastAsia="Times New Roman" w:hAnsi="Times New Roman" w:cs="Times New Roman"/>
          <w:sz w:val="28"/>
          <w:szCs w:val="28"/>
        </w:rPr>
        <w:lastRenderedPageBreak/>
        <w:t>конструктор, а воспитателям – шанс упрочить свой педагогический рост и облегчить повышение более высокого профессионального роста.</w:t>
      </w:r>
    </w:p>
    <w:p w14:paraId="08E1AE3E" w14:textId="77777777" w:rsidR="0035595E" w:rsidRPr="0033638D" w:rsidRDefault="00E14C12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«ТИКО </w:t>
      </w:r>
      <w:r w:rsidR="0035595E" w:rsidRPr="0033638D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758">
        <w:rPr>
          <w:rFonts w:ascii="Times New Roman" w:eastAsia="Times New Roman" w:hAnsi="Times New Roman" w:cs="Times New Roman"/>
          <w:sz w:val="28"/>
          <w:szCs w:val="28"/>
        </w:rPr>
        <w:t>конструировани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5595E" w:rsidRPr="0033638D">
        <w:rPr>
          <w:rFonts w:ascii="Times New Roman" w:eastAsia="Times New Roman" w:hAnsi="Times New Roman" w:cs="Times New Roman"/>
          <w:sz w:val="28"/>
          <w:szCs w:val="28"/>
        </w:rPr>
        <w:t>» обеспечивает включение педагога и детей в совместную деятельность по конструированию, основанную на практической работе с конструктором для объемного моделирования ТИКО.</w:t>
      </w:r>
    </w:p>
    <w:p w14:paraId="54E624B6" w14:textId="77777777" w:rsidR="0035595E" w:rsidRPr="008C6183" w:rsidRDefault="0035595E" w:rsidP="008C6183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14:paraId="1C1B500F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Pr="008C6183">
        <w:rPr>
          <w:rFonts w:ascii="Times New Roman" w:hAnsi="Times New Roman" w:cs="Times New Roman"/>
          <w:b/>
          <w:sz w:val="28"/>
          <w:szCs w:val="28"/>
        </w:rPr>
        <w:t>ель программы:</w:t>
      </w:r>
    </w:p>
    <w:p w14:paraId="5EDAFF2D" w14:textId="77777777" w:rsidR="0035595E" w:rsidRPr="008C6183" w:rsidRDefault="008C6183" w:rsidP="008C61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>-</w:t>
      </w:r>
      <w:r w:rsidRPr="008C6183">
        <w:rPr>
          <w:rFonts w:ascii="Times New Roman" w:hAnsi="Times New Roman" w:cs="Times New Roman"/>
          <w:sz w:val="28"/>
          <w:szCs w:val="28"/>
        </w:rPr>
        <w:t xml:space="preserve"> развитие логического мышления посредством конструирован</w:t>
      </w:r>
      <w:r w:rsidR="00444758">
        <w:rPr>
          <w:rFonts w:ascii="Times New Roman" w:hAnsi="Times New Roman" w:cs="Times New Roman"/>
          <w:sz w:val="28"/>
          <w:szCs w:val="28"/>
        </w:rPr>
        <w:t>ия.</w:t>
      </w:r>
    </w:p>
    <w:p w14:paraId="127C563D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>Задачи программы:</w:t>
      </w:r>
      <w:r w:rsidRPr="008C6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05236C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8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познавательные процессы (восприятие, воображение, мышление, внимание, речь) и приемы умственной деятельности (анализ, синтез, сравнение, классификация и обобщение);</w:t>
      </w:r>
    </w:p>
    <w:p w14:paraId="2B2CC818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8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навыки пространственного ориентирования;</w:t>
      </w:r>
    </w:p>
    <w:p w14:paraId="7004FCBC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83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-систематизировать знания детей о геометрических представлениях;</w:t>
      </w:r>
    </w:p>
    <w:p w14:paraId="0A60A519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83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-способствовать формированию умений конструировать по схеме и по собственному замыслу;</w:t>
      </w:r>
    </w:p>
    <w:p w14:paraId="38AA59AB" w14:textId="77777777" w:rsidR="008C6183" w:rsidRPr="008C6183" w:rsidRDefault="008C6183" w:rsidP="008C618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83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-воспитывать самостоятельность, инициативу, настойчивость в достижении цели, преодолении трудностей.</w:t>
      </w:r>
    </w:p>
    <w:p w14:paraId="7A3EC7B0" w14:textId="77777777" w:rsidR="0035595E" w:rsidRPr="008C6183" w:rsidRDefault="0035595E" w:rsidP="008C6183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8C6183">
        <w:rPr>
          <w:rFonts w:ascii="Times New Roman" w:hAnsi="Times New Roman" w:cs="Times New Roman"/>
          <w:b/>
          <w:sz w:val="28"/>
          <w:szCs w:val="28"/>
        </w:rPr>
        <w:t xml:space="preserve">ПЛАНИРУЕМЫЕ  </w:t>
      </w:r>
      <w:r w:rsidRPr="008C6183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14:paraId="557FB195" w14:textId="77777777" w:rsidR="008C6183" w:rsidRPr="008C6183" w:rsidRDefault="008C6183" w:rsidP="008C6183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>К концу года дети должны знать:</w:t>
      </w:r>
    </w:p>
    <w:p w14:paraId="1ECC8AB5" w14:textId="77777777" w:rsidR="008C6183" w:rsidRPr="00444758" w:rsidRDefault="008C6183" w:rsidP="008C6183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sz w:val="28"/>
          <w:szCs w:val="28"/>
        </w:rPr>
        <w:t>- числа от 1 до 10</w:t>
      </w:r>
      <w:r w:rsidR="00444758" w:rsidRPr="00444758">
        <w:rPr>
          <w:rFonts w:ascii="Times New Roman" w:hAnsi="Times New Roman" w:cs="Times New Roman"/>
          <w:sz w:val="28"/>
          <w:szCs w:val="28"/>
        </w:rPr>
        <w:t>;</w:t>
      </w:r>
    </w:p>
    <w:p w14:paraId="27F1F29C" w14:textId="77777777" w:rsidR="008C6183" w:rsidRPr="00444758" w:rsidRDefault="008C6183" w:rsidP="008C6183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sz w:val="28"/>
          <w:szCs w:val="28"/>
        </w:rPr>
        <w:t>-различные виды многоугольников</w:t>
      </w:r>
      <w:r w:rsidR="00444758" w:rsidRPr="00444758">
        <w:rPr>
          <w:rFonts w:ascii="Times New Roman" w:hAnsi="Times New Roman" w:cs="Times New Roman"/>
          <w:sz w:val="28"/>
          <w:szCs w:val="28"/>
        </w:rPr>
        <w:t>/</w:t>
      </w:r>
    </w:p>
    <w:p w14:paraId="07F50EA3" w14:textId="77777777" w:rsidR="008C6183" w:rsidRPr="008C6183" w:rsidRDefault="008C6183" w:rsidP="008C6183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>К концу года дети должны уметь:</w:t>
      </w:r>
    </w:p>
    <w:p w14:paraId="5F3F2D06" w14:textId="77777777" w:rsidR="008C6183" w:rsidRPr="008C6183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sz w:val="28"/>
          <w:szCs w:val="28"/>
        </w:rPr>
        <w:t>-сравнивать и классифицировать фигуры;</w:t>
      </w:r>
    </w:p>
    <w:p w14:paraId="15AF26A9" w14:textId="77777777" w:rsidR="008C6183" w:rsidRPr="008C6183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sz w:val="28"/>
          <w:szCs w:val="28"/>
        </w:rPr>
        <w:t>-ориентироваться в понятиях: «далеко», «близко», «около», «выше», «ниже», «м</w:t>
      </w:r>
      <w:r w:rsidR="00444758">
        <w:rPr>
          <w:rFonts w:ascii="Times New Roman" w:hAnsi="Times New Roman" w:cs="Times New Roman"/>
          <w:sz w:val="28"/>
          <w:szCs w:val="28"/>
        </w:rPr>
        <w:t>ежду» «вперед»,</w:t>
      </w:r>
      <w:r w:rsidRPr="008C6183">
        <w:rPr>
          <w:rFonts w:ascii="Times New Roman" w:hAnsi="Times New Roman" w:cs="Times New Roman"/>
          <w:sz w:val="28"/>
          <w:szCs w:val="28"/>
        </w:rPr>
        <w:t xml:space="preserve"> «назад»;</w:t>
      </w:r>
    </w:p>
    <w:p w14:paraId="7B6ACEF3" w14:textId="77777777" w:rsidR="008C6183" w:rsidRPr="008C6183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sz w:val="28"/>
          <w:szCs w:val="28"/>
        </w:rPr>
        <w:t>-конструировать и называть геометрические фигуры (квадрат, треугольник, прямоугольник, многоугольник);</w:t>
      </w:r>
    </w:p>
    <w:p w14:paraId="4B922AE6" w14:textId="77777777" w:rsidR="008C6183" w:rsidRPr="008C6183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sz w:val="28"/>
          <w:szCs w:val="28"/>
        </w:rPr>
        <w:t>-сравнивать и конструировать фигуры по свойствам;</w:t>
      </w:r>
    </w:p>
    <w:p w14:paraId="4184A5AD" w14:textId="77777777" w:rsidR="008C6183" w:rsidRPr="008C6183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C618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- конструировать плоские фигуры по образцу;</w:t>
      </w:r>
    </w:p>
    <w:p w14:paraId="18D4BBCF" w14:textId="77777777" w:rsidR="008C6183" w:rsidRPr="00FF6DA9" w:rsidRDefault="00444758" w:rsidP="008C6183">
      <w:pPr>
        <w:tabs>
          <w:tab w:val="left" w:pos="720"/>
        </w:tabs>
        <w:spacing w:after="0" w:line="360" w:lineRule="auto"/>
        <w:ind w:firstLine="709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сравнивать числа от 1 до 10</w:t>
      </w:r>
      <w:r w:rsidRPr="00FF6DA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435C57F" w14:textId="77777777" w:rsidR="008C6183" w:rsidRPr="008C6183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eastAsia="Symbol" w:hAnsi="Times New Roman" w:cs="Times New Roman"/>
          <w:sz w:val="28"/>
          <w:szCs w:val="28"/>
        </w:rPr>
      </w:pPr>
      <w:r w:rsidRPr="008C6183">
        <w:rPr>
          <w:rFonts w:ascii="Times New Roman" w:eastAsia="Times New Roman" w:hAnsi="Times New Roman" w:cs="Times New Roman"/>
          <w:sz w:val="28"/>
          <w:szCs w:val="28"/>
        </w:rPr>
        <w:t>-считать и сравнивать числа от 1 до 5;</w:t>
      </w:r>
    </w:p>
    <w:p w14:paraId="0DE6760D" w14:textId="77777777" w:rsidR="008C6183" w:rsidRPr="007146D0" w:rsidRDefault="008C6183" w:rsidP="008C6183">
      <w:pPr>
        <w:tabs>
          <w:tab w:val="left" w:pos="720"/>
        </w:tabs>
        <w:spacing w:after="0" w:line="36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 w:rsidRPr="008C6183">
        <w:rPr>
          <w:rFonts w:ascii="Times New Roman" w:eastAsia="Times New Roman" w:hAnsi="Times New Roman" w:cs="Times New Roman"/>
          <w:sz w:val="28"/>
          <w:szCs w:val="28"/>
        </w:rPr>
        <w:t>-конструировать плоские фигуры по образцу</w:t>
      </w:r>
      <w:r w:rsidRPr="007146D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4B8D30" w14:textId="77777777" w:rsidR="0035595E" w:rsidRPr="0035595E" w:rsidRDefault="0035595E" w:rsidP="008C618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C6183">
        <w:rPr>
          <w:rFonts w:ascii="Times New Roman" w:hAnsi="Times New Roman" w:cs="Times New Roman"/>
          <w:b/>
          <w:sz w:val="28"/>
          <w:szCs w:val="28"/>
        </w:rPr>
        <w:t>2.3. ОБЪЕМ ОБРАЗОВАТЕЛЬНОЙ НАГРУЗКИ</w:t>
      </w:r>
    </w:p>
    <w:p w14:paraId="36745AAE" w14:textId="77777777" w:rsidR="008C6183" w:rsidRPr="007D727D" w:rsidRDefault="008C61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hAnsi="Times New Roman" w:cs="Times New Roman"/>
          <w:sz w:val="28"/>
          <w:szCs w:val="28"/>
        </w:rPr>
        <w:t>-</w:t>
      </w:r>
      <w:r w:rsidRPr="007D727D">
        <w:rPr>
          <w:rFonts w:ascii="Times New Roman" w:hAnsi="Times New Roman" w:cs="Times New Roman"/>
          <w:sz w:val="28"/>
          <w:szCs w:val="28"/>
        </w:rPr>
        <w:t xml:space="preserve">Программа разработана для детей средней дошкольного возраста. </w:t>
      </w:r>
    </w:p>
    <w:p w14:paraId="28C7A2CC" w14:textId="77777777" w:rsidR="008C6183" w:rsidRPr="007D727D" w:rsidRDefault="008C61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 xml:space="preserve">-Занятия проводятся: </w:t>
      </w:r>
      <w:r w:rsidR="00EB6C5E">
        <w:rPr>
          <w:rFonts w:ascii="Times New Roman" w:hAnsi="Times New Roman" w:cs="Times New Roman"/>
          <w:sz w:val="28"/>
          <w:szCs w:val="28"/>
        </w:rPr>
        <w:t>1</w:t>
      </w:r>
      <w:r w:rsidRPr="007D727D">
        <w:rPr>
          <w:rFonts w:ascii="Times New Roman" w:hAnsi="Times New Roman" w:cs="Times New Roman"/>
          <w:sz w:val="28"/>
          <w:szCs w:val="28"/>
        </w:rPr>
        <w:t xml:space="preserve"> раз</w:t>
      </w:r>
      <w:r w:rsidR="00444758">
        <w:rPr>
          <w:rFonts w:ascii="Times New Roman" w:hAnsi="Times New Roman" w:cs="Times New Roman"/>
          <w:sz w:val="28"/>
          <w:szCs w:val="28"/>
        </w:rPr>
        <w:t xml:space="preserve"> </w:t>
      </w:r>
      <w:r w:rsidRPr="007D727D">
        <w:rPr>
          <w:rFonts w:ascii="Times New Roman" w:hAnsi="Times New Roman" w:cs="Times New Roman"/>
          <w:sz w:val="28"/>
          <w:szCs w:val="28"/>
        </w:rPr>
        <w:t xml:space="preserve">в неделю продолжительностью 20 минут. </w:t>
      </w:r>
    </w:p>
    <w:p w14:paraId="0DBD40EE" w14:textId="77777777" w:rsidR="008C6183" w:rsidRPr="007D727D" w:rsidRDefault="008C61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 xml:space="preserve">-Группа включает : 10 -15 детей. </w:t>
      </w:r>
    </w:p>
    <w:p w14:paraId="3070B59E" w14:textId="77777777" w:rsidR="008C6183" w:rsidRPr="007D727D" w:rsidRDefault="008C61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 xml:space="preserve">-Занятия проводятся вне образовательной деятельности. </w:t>
      </w:r>
    </w:p>
    <w:p w14:paraId="6EF428FD" w14:textId="77777777" w:rsidR="008C6183" w:rsidRPr="007D727D" w:rsidRDefault="008C61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 xml:space="preserve">-Форма обучения: очная. </w:t>
      </w:r>
    </w:p>
    <w:p w14:paraId="27D573C3" w14:textId="77777777" w:rsidR="008C6183" w:rsidRDefault="008C61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-Срок реализации программы: 1 учебный</w:t>
      </w:r>
      <w:r w:rsidRPr="0033638D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2C6D170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881B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3B6C84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BEF5B2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E47D51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A84320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23ED07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490D8C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96BD6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A9827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3BFED6" w14:textId="77777777" w:rsidR="00505E83" w:rsidRDefault="00505E83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C3C72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7C00C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AF7601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4F08E9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15B8ED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640D3F" w14:textId="77777777" w:rsidR="0033638D" w:rsidRPr="00BA15AC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3015" w14:textId="77777777" w:rsidR="00E41EEC" w:rsidRPr="00BA15AC" w:rsidRDefault="00E41EEC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A92AE" w14:textId="77777777" w:rsidR="00900475" w:rsidRDefault="00900475" w:rsidP="0033638D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A237C" w14:textId="77777777" w:rsidR="0033638D" w:rsidRPr="0033638D" w:rsidRDefault="0033638D" w:rsidP="0033638D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33638D">
        <w:rPr>
          <w:rFonts w:ascii="Times New Roman" w:hAnsi="Times New Roman" w:cs="Times New Roman"/>
          <w:b/>
          <w:sz w:val="28"/>
          <w:szCs w:val="28"/>
        </w:rPr>
        <w:t>СО</w:t>
      </w:r>
      <w:r w:rsidR="00900475">
        <w:rPr>
          <w:rFonts w:ascii="Times New Roman" w:hAnsi="Times New Roman" w:cs="Times New Roman"/>
          <w:b/>
          <w:sz w:val="28"/>
          <w:szCs w:val="28"/>
        </w:rPr>
        <w:t>ДЕРЖАНИЕ ПРОГРАММЫ «ТИКО-МОДЕЛИРОВАНИЕ»</w:t>
      </w:r>
    </w:p>
    <w:p w14:paraId="0C2012B5" w14:textId="101EDDC0" w:rsidR="0033638D" w:rsidRPr="0033638D" w:rsidRDefault="0033638D" w:rsidP="003363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D">
        <w:rPr>
          <w:rFonts w:ascii="Times New Roman" w:hAnsi="Times New Roman" w:cs="Times New Roman"/>
          <w:sz w:val="28"/>
          <w:szCs w:val="28"/>
        </w:rPr>
        <w:t>Программа дополнительного образования по направлению «Познавательное развитие» «ТИКО –</w:t>
      </w:r>
      <w:r w:rsidR="00900475">
        <w:rPr>
          <w:rFonts w:ascii="Times New Roman" w:hAnsi="Times New Roman" w:cs="Times New Roman"/>
          <w:sz w:val="28"/>
          <w:szCs w:val="28"/>
        </w:rPr>
        <w:t xml:space="preserve"> </w:t>
      </w:r>
      <w:r w:rsidR="00444758">
        <w:rPr>
          <w:rFonts w:ascii="Times New Roman" w:hAnsi="Times New Roman" w:cs="Times New Roman"/>
          <w:sz w:val="28"/>
          <w:szCs w:val="28"/>
        </w:rPr>
        <w:t>конструирование</w:t>
      </w:r>
      <w:r w:rsidRPr="0033638D">
        <w:rPr>
          <w:rFonts w:ascii="Times New Roman" w:hAnsi="Times New Roman" w:cs="Times New Roman"/>
          <w:sz w:val="28"/>
          <w:szCs w:val="28"/>
        </w:rPr>
        <w:t>» позволяет системно формировать и развивать у дошкольников пространственные, зрительные и математические представления в игровой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38D">
        <w:rPr>
          <w:rFonts w:ascii="Times New Roman" w:hAnsi="Times New Roman" w:cs="Times New Roman"/>
          <w:sz w:val="28"/>
          <w:szCs w:val="28"/>
        </w:rPr>
        <w:t xml:space="preserve">на занятиях с «ТИКО» -трансформируемым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3638D">
        <w:rPr>
          <w:rFonts w:ascii="Times New Roman" w:hAnsi="Times New Roman" w:cs="Times New Roman"/>
          <w:sz w:val="28"/>
          <w:szCs w:val="28"/>
        </w:rPr>
        <w:t>гровым конструктором для обучения»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7A683E" w14:textId="77777777" w:rsidR="0033638D" w:rsidRPr="0033638D" w:rsidRDefault="0033638D" w:rsidP="00E41EE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3638D">
        <w:rPr>
          <w:rFonts w:ascii="Times New Roman" w:hAnsi="Times New Roman" w:cs="Times New Roman"/>
          <w:sz w:val="28"/>
          <w:szCs w:val="28"/>
        </w:rPr>
        <w:t>Программа дополнительного образования по направлению</w:t>
      </w:r>
      <w:r w:rsidR="00900475">
        <w:rPr>
          <w:rFonts w:ascii="Times New Roman" w:hAnsi="Times New Roman" w:cs="Times New Roman"/>
          <w:sz w:val="28"/>
          <w:szCs w:val="28"/>
        </w:rPr>
        <w:t xml:space="preserve"> </w:t>
      </w:r>
      <w:r w:rsidRPr="0033638D">
        <w:rPr>
          <w:rFonts w:ascii="Times New Roman" w:hAnsi="Times New Roman" w:cs="Times New Roman"/>
          <w:sz w:val="28"/>
          <w:szCs w:val="28"/>
        </w:rPr>
        <w:t>«Познавательное развитие» «ТИКО –</w:t>
      </w:r>
      <w:r w:rsidR="00900475">
        <w:rPr>
          <w:rFonts w:ascii="Times New Roman" w:hAnsi="Times New Roman" w:cs="Times New Roman"/>
          <w:sz w:val="28"/>
          <w:szCs w:val="28"/>
        </w:rPr>
        <w:t xml:space="preserve"> </w:t>
      </w:r>
      <w:r w:rsidR="00444758">
        <w:rPr>
          <w:rFonts w:ascii="Times New Roman" w:hAnsi="Times New Roman" w:cs="Times New Roman"/>
          <w:sz w:val="28"/>
          <w:szCs w:val="28"/>
        </w:rPr>
        <w:t>конструирование</w:t>
      </w:r>
      <w:r w:rsidRPr="003363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92"/>
        <w:gridCol w:w="1087"/>
        <w:gridCol w:w="1998"/>
        <w:gridCol w:w="5529"/>
      </w:tblGrid>
      <w:tr w:rsidR="009510FB" w14:paraId="011769B7" w14:textId="77777777" w:rsidTr="00867D01">
        <w:tc>
          <w:tcPr>
            <w:tcW w:w="992" w:type="dxa"/>
          </w:tcPr>
          <w:p w14:paraId="03FDFF19" w14:textId="77777777" w:rsidR="009510FB" w:rsidRPr="0033638D" w:rsidRDefault="009510FB" w:rsidP="009510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087" w:type="dxa"/>
          </w:tcPr>
          <w:p w14:paraId="42301D20" w14:textId="77777777" w:rsidR="009510FB" w:rsidRPr="0033638D" w:rsidRDefault="009510FB" w:rsidP="009510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998" w:type="dxa"/>
          </w:tcPr>
          <w:p w14:paraId="4ADA338F" w14:textId="77777777" w:rsidR="009510FB" w:rsidRPr="0033638D" w:rsidRDefault="009510FB" w:rsidP="00336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</w:t>
            </w:r>
          </w:p>
          <w:p w14:paraId="2FF8D41C" w14:textId="77777777" w:rsidR="009510FB" w:rsidRPr="0033638D" w:rsidRDefault="009510FB" w:rsidP="00336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8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529" w:type="dxa"/>
          </w:tcPr>
          <w:p w14:paraId="77EE03DF" w14:textId="77777777" w:rsidR="009510FB" w:rsidRPr="0033638D" w:rsidRDefault="009510FB" w:rsidP="00336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8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9510FB" w14:paraId="50ABC8B7" w14:textId="77777777" w:rsidTr="00867D01">
        <w:trPr>
          <w:cantSplit/>
          <w:trHeight w:val="990"/>
        </w:trPr>
        <w:tc>
          <w:tcPr>
            <w:tcW w:w="992" w:type="dxa"/>
            <w:vMerge w:val="restart"/>
            <w:textDirection w:val="btLr"/>
          </w:tcPr>
          <w:p w14:paraId="7A3F53F0" w14:textId="77777777" w:rsidR="009510FB" w:rsidRDefault="009510FB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087" w:type="dxa"/>
          </w:tcPr>
          <w:p w14:paraId="6A8422CF" w14:textId="77777777" w:rsidR="009510FB" w:rsidRPr="00BF51E3" w:rsidRDefault="009510FB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8" w:type="dxa"/>
          </w:tcPr>
          <w:p w14:paraId="6A3857E8" w14:textId="77777777" w:rsidR="009510FB" w:rsidRPr="00270868" w:rsidRDefault="009510FB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зайчонка </w:t>
            </w:r>
          </w:p>
        </w:tc>
        <w:tc>
          <w:tcPr>
            <w:tcW w:w="5529" w:type="dxa"/>
            <w:vAlign w:val="bottom"/>
          </w:tcPr>
          <w:p w14:paraId="0E915107" w14:textId="77777777" w:rsidR="009510FB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510FB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классифицировать различные виды</w:t>
            </w:r>
          </w:p>
          <w:p w14:paraId="77DE22AD" w14:textId="77777777" w:rsidR="009510FB" w:rsidRPr="00270868" w:rsidRDefault="009510FB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транспорта и конструировать по собственному</w:t>
            </w:r>
          </w:p>
          <w:p w14:paraId="1FE53C56" w14:textId="77777777" w:rsidR="009510FB" w:rsidRPr="00270868" w:rsidRDefault="009510FB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выбору.</w:t>
            </w:r>
            <w:r w:rsidR="00867D01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классифицировать.</w:t>
            </w:r>
          </w:p>
          <w:p w14:paraId="384881E4" w14:textId="77777777" w:rsidR="009510FB" w:rsidRPr="00270868" w:rsidRDefault="009510FB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делать выбор.</w:t>
            </w:r>
            <w:r w:rsidR="00867D01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ТИКО-фигуры по образцу.</w:t>
            </w:r>
            <w:r w:rsidR="00867D01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игровое общение друг с другом с</w:t>
            </w:r>
            <w:r w:rsidR="00867D01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ТИКО-фигур.</w:t>
            </w:r>
          </w:p>
        </w:tc>
      </w:tr>
      <w:tr w:rsidR="00C5585F" w14:paraId="666A6C9E" w14:textId="77777777" w:rsidTr="00867D01">
        <w:trPr>
          <w:cantSplit/>
          <w:trHeight w:val="990"/>
        </w:trPr>
        <w:tc>
          <w:tcPr>
            <w:tcW w:w="992" w:type="dxa"/>
            <w:vMerge/>
            <w:textDirection w:val="btLr"/>
          </w:tcPr>
          <w:p w14:paraId="693FF9DB" w14:textId="77777777" w:rsidR="00C5585F" w:rsidRDefault="00C5585F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56613D8B" w14:textId="77777777" w:rsidR="00C5585F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8" w:type="dxa"/>
          </w:tcPr>
          <w:p w14:paraId="6B82E86B" w14:textId="77777777" w:rsidR="00C5585F" w:rsidRPr="00C5585F" w:rsidRDefault="00A440FD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Листья</w:t>
            </w:r>
          </w:p>
        </w:tc>
        <w:tc>
          <w:tcPr>
            <w:tcW w:w="5529" w:type="dxa"/>
            <w:vAlign w:val="bottom"/>
          </w:tcPr>
          <w:p w14:paraId="181B326E" w14:textId="77777777" w:rsidR="00C5585F" w:rsidRPr="00A440FD" w:rsidRDefault="00C5585F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 xml:space="preserve">Учить классифицировать фигуры по 2 – 3 свойствам. Знакомить детей с многоугольниками. Учить конструировать по образцу. Развивать умение находить взаимосвязь между климатическими изменениями и характерными природными особенностями. Развивать речь детей с помощью игрового общения. </w:t>
            </w:r>
          </w:p>
        </w:tc>
      </w:tr>
      <w:tr w:rsidR="00C5585F" w14:paraId="2F004B59" w14:textId="77777777" w:rsidTr="00867D01">
        <w:trPr>
          <w:cantSplit/>
          <w:trHeight w:val="990"/>
        </w:trPr>
        <w:tc>
          <w:tcPr>
            <w:tcW w:w="992" w:type="dxa"/>
            <w:vMerge/>
            <w:textDirection w:val="btLr"/>
          </w:tcPr>
          <w:p w14:paraId="1BD5CE41" w14:textId="77777777" w:rsidR="00C5585F" w:rsidRDefault="00C5585F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745659D1" w14:textId="77777777" w:rsidR="00C5585F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8" w:type="dxa"/>
          </w:tcPr>
          <w:p w14:paraId="2FC0AEB2" w14:textId="77777777" w:rsidR="00A440FD" w:rsidRPr="00C5585F" w:rsidRDefault="00C5585F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Осенний урожай в лесу, в саду и на огороде</w:t>
            </w:r>
            <w:r w:rsidR="00A440FD">
              <w:rPr>
                <w:rFonts w:ascii="Times New Roman" w:hAnsi="Times New Roman" w:cs="Times New Roman"/>
                <w:sz w:val="24"/>
                <w:szCs w:val="24"/>
              </w:rPr>
              <w:t xml:space="preserve"> (корзина)</w:t>
            </w:r>
          </w:p>
        </w:tc>
        <w:tc>
          <w:tcPr>
            <w:tcW w:w="5529" w:type="dxa"/>
            <w:vAlign w:val="bottom"/>
          </w:tcPr>
          <w:p w14:paraId="0DFAC19A" w14:textId="77777777" w:rsidR="00C5585F" w:rsidRPr="00C5585F" w:rsidRDefault="00C5585F" w:rsidP="00C5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чить сравнивать и называть многоугольники</w:t>
            </w:r>
          </w:p>
          <w:p w14:paraId="67E1E9BD" w14:textId="77777777" w:rsidR="00C5585F" w:rsidRPr="00C5585F" w:rsidRDefault="00C5585F" w:rsidP="00C5585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(3-х, 4-х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угольн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ик), конструировать ТИКО-фигуры 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по образцу.</w:t>
            </w:r>
          </w:p>
          <w:p w14:paraId="60D0EBB9" w14:textId="77777777" w:rsidR="00C5585F" w:rsidRPr="00C5585F" w:rsidRDefault="00C5585F" w:rsidP="00C5585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Познаком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с многоугольниками (3-х, 4-х-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угольник), научить их различать.</w:t>
            </w:r>
          </w:p>
          <w:p w14:paraId="49EFFFE8" w14:textId="77777777" w:rsidR="00C5585F" w:rsidRPr="00C5585F" w:rsidRDefault="00C5585F" w:rsidP="00C5585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Развивать умение классифицировать свойства</w:t>
            </w:r>
          </w:p>
          <w:p w14:paraId="1739501C" w14:textId="77777777" w:rsidR="00C5585F" w:rsidRPr="00C5585F" w:rsidRDefault="00C5585F" w:rsidP="00C5585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 по двум свойствам.</w:t>
            </w:r>
          </w:p>
          <w:p w14:paraId="0CC2FA12" w14:textId="77777777" w:rsidR="00C5585F" w:rsidRPr="00C5585F" w:rsidRDefault="00C5585F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Учить конструи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ровать плоскостные ТИКО-фигуры </w:t>
            </w:r>
            <w:r w:rsidR="00A440FD">
              <w:rPr>
                <w:rFonts w:ascii="Times New Roman" w:hAnsi="Times New Roman" w:cs="Times New Roman"/>
                <w:sz w:val="24"/>
                <w:szCs w:val="24"/>
              </w:rPr>
              <w:t>по образцу.</w:t>
            </w:r>
          </w:p>
        </w:tc>
      </w:tr>
      <w:tr w:rsidR="00867D01" w14:paraId="7905C40F" w14:textId="77777777" w:rsidTr="00867D01">
        <w:trPr>
          <w:cantSplit/>
          <w:trHeight w:val="990"/>
        </w:trPr>
        <w:tc>
          <w:tcPr>
            <w:tcW w:w="992" w:type="dxa"/>
            <w:vMerge/>
            <w:textDirection w:val="btLr"/>
          </w:tcPr>
          <w:p w14:paraId="395761C2" w14:textId="77777777" w:rsidR="00867D01" w:rsidRDefault="00867D01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84E33CE" w14:textId="77777777" w:rsidR="00867D01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8" w:type="dxa"/>
          </w:tcPr>
          <w:p w14:paraId="1B2647FF" w14:textId="77777777" w:rsidR="00867D01" w:rsidRPr="00270868" w:rsidRDefault="00A440FD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Осенний урожай в лесу, в саду и на огороде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(грибы)</w:t>
            </w:r>
          </w:p>
        </w:tc>
        <w:tc>
          <w:tcPr>
            <w:tcW w:w="5529" w:type="dxa"/>
            <w:vAlign w:val="bottom"/>
          </w:tcPr>
          <w:p w14:paraId="26A4B32B" w14:textId="77777777" w:rsidR="00A440FD" w:rsidRPr="00C5585F" w:rsidRDefault="00A440FD" w:rsidP="00A440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чить сравнивать и называть многоугольники</w:t>
            </w:r>
          </w:p>
          <w:p w14:paraId="177A2E93" w14:textId="77777777" w:rsidR="00A440FD" w:rsidRPr="00C5585F" w:rsidRDefault="00A440FD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(3-х, 4-х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угольн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ик), конструировать ТИКО-фигуры 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по образцу.</w:t>
            </w:r>
          </w:p>
          <w:p w14:paraId="4559687C" w14:textId="77777777" w:rsidR="00A440FD" w:rsidRPr="00C5585F" w:rsidRDefault="00A440FD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Познаком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с многоугольниками (3-х, 4-х-</w:t>
            </w: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угольник), научить их различать.</w:t>
            </w:r>
          </w:p>
          <w:p w14:paraId="120A47E6" w14:textId="77777777" w:rsidR="00A440FD" w:rsidRPr="00C5585F" w:rsidRDefault="00A440FD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Развивать умение классифицировать свойства</w:t>
            </w:r>
          </w:p>
          <w:p w14:paraId="2F74F6C8" w14:textId="77777777" w:rsidR="00A440FD" w:rsidRPr="00C5585F" w:rsidRDefault="00A440FD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 по двум свойствам.</w:t>
            </w:r>
          </w:p>
          <w:p w14:paraId="352C2149" w14:textId="77777777" w:rsidR="00867D01" w:rsidRPr="00270868" w:rsidRDefault="00A440FD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F">
              <w:rPr>
                <w:rFonts w:ascii="Times New Roman" w:hAnsi="Times New Roman" w:cs="Times New Roman"/>
                <w:sz w:val="24"/>
                <w:szCs w:val="24"/>
              </w:rPr>
              <w:t>Учить конструи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плоскостные ТИКО-фигуры по образцу.</w:t>
            </w:r>
          </w:p>
        </w:tc>
      </w:tr>
      <w:tr w:rsidR="001F17F1" w14:paraId="2DB3218D" w14:textId="77777777" w:rsidTr="00270868">
        <w:tc>
          <w:tcPr>
            <w:tcW w:w="992" w:type="dxa"/>
            <w:vMerge w:val="restart"/>
            <w:textDirection w:val="btLr"/>
          </w:tcPr>
          <w:p w14:paraId="6D3F6BC8" w14:textId="77777777" w:rsidR="001F17F1" w:rsidRDefault="001F17F1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087" w:type="dxa"/>
          </w:tcPr>
          <w:p w14:paraId="3516CD12" w14:textId="77777777" w:rsidR="001F17F1" w:rsidRPr="00BF51E3" w:rsidRDefault="001F17F1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</w:tcPr>
          <w:p w14:paraId="46C5F74B" w14:textId="77777777" w:rsidR="001F17F1" w:rsidRPr="00270868" w:rsidRDefault="001F17F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Знакомство с домашними животными 1</w:t>
            </w:r>
          </w:p>
          <w:p w14:paraId="33ACC439" w14:textId="77777777" w:rsidR="001F17F1" w:rsidRPr="00270868" w:rsidRDefault="001F17F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собака)</w:t>
            </w:r>
          </w:p>
        </w:tc>
        <w:tc>
          <w:tcPr>
            <w:tcW w:w="5529" w:type="dxa"/>
            <w:vAlign w:val="bottom"/>
          </w:tcPr>
          <w:p w14:paraId="05F09F98" w14:textId="77777777" w:rsidR="001F17F1" w:rsidRPr="00270868" w:rsidRDefault="001F17F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классифицировать домашних</w:t>
            </w:r>
          </w:p>
          <w:p w14:paraId="7B27385F" w14:textId="77777777" w:rsidR="001F17F1" w:rsidRPr="00270868" w:rsidRDefault="001F17F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 Развивать умение классифицировать   домашних животных.</w:t>
            </w:r>
          </w:p>
          <w:p w14:paraId="2AAA9085" w14:textId="77777777" w:rsidR="001F17F1" w:rsidRPr="00270868" w:rsidRDefault="001F17F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ТИКО-фигуры по образцу.</w:t>
            </w:r>
          </w:p>
          <w:p w14:paraId="6C770978" w14:textId="77777777" w:rsidR="001F17F1" w:rsidRPr="00270868" w:rsidRDefault="001F17F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Осваиваем понятие «пятиугольник».</w:t>
            </w:r>
          </w:p>
        </w:tc>
      </w:tr>
      <w:tr w:rsidR="001F17F1" w14:paraId="0293D1A4" w14:textId="77777777" w:rsidTr="00270868">
        <w:tc>
          <w:tcPr>
            <w:tcW w:w="992" w:type="dxa"/>
            <w:vMerge/>
            <w:textDirection w:val="btLr"/>
          </w:tcPr>
          <w:p w14:paraId="4C1AF9DC" w14:textId="77777777" w:rsidR="001F17F1" w:rsidRDefault="001F17F1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41F04C61" w14:textId="77777777" w:rsidR="001F17F1" w:rsidRPr="00BF51E3" w:rsidRDefault="001F17F1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8" w:type="dxa"/>
          </w:tcPr>
          <w:p w14:paraId="3AAF0ED0" w14:textId="77777777" w:rsidR="001F17F1" w:rsidRPr="00270868" w:rsidRDefault="001F17F1" w:rsidP="00376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Знакомство с домашними животными 2</w:t>
            </w:r>
          </w:p>
          <w:p w14:paraId="68D818C7" w14:textId="77777777" w:rsidR="001F17F1" w:rsidRPr="00270868" w:rsidRDefault="001F17F1" w:rsidP="00376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кот)</w:t>
            </w:r>
          </w:p>
        </w:tc>
        <w:tc>
          <w:tcPr>
            <w:tcW w:w="5529" w:type="dxa"/>
            <w:vAlign w:val="bottom"/>
          </w:tcPr>
          <w:p w14:paraId="453B749E" w14:textId="77777777" w:rsidR="001F17F1" w:rsidRPr="00270868" w:rsidRDefault="001F17F1" w:rsidP="00376E31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классифицировать домашних</w:t>
            </w:r>
          </w:p>
          <w:p w14:paraId="14F5A193" w14:textId="77777777" w:rsidR="001F17F1" w:rsidRPr="00270868" w:rsidRDefault="001F17F1" w:rsidP="00376E31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 Развивать умение классифицировать   домашних животных.</w:t>
            </w:r>
          </w:p>
          <w:p w14:paraId="2E444584" w14:textId="77777777" w:rsidR="001F17F1" w:rsidRPr="00270868" w:rsidRDefault="001F17F1" w:rsidP="00376E31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ТИКО-фигуры по образцу.</w:t>
            </w:r>
          </w:p>
          <w:p w14:paraId="0C2BACE0" w14:textId="77777777" w:rsidR="001F17F1" w:rsidRPr="00270868" w:rsidRDefault="001F17F1" w:rsidP="00376E31">
            <w:pPr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Осваиваем понятие «пятиугольник».</w:t>
            </w:r>
          </w:p>
        </w:tc>
      </w:tr>
      <w:tr w:rsidR="001F17F1" w14:paraId="08E04E76" w14:textId="77777777" w:rsidTr="00867D01">
        <w:trPr>
          <w:trHeight w:val="1182"/>
        </w:trPr>
        <w:tc>
          <w:tcPr>
            <w:tcW w:w="992" w:type="dxa"/>
            <w:vMerge/>
          </w:tcPr>
          <w:p w14:paraId="7BDE1FE5" w14:textId="77777777" w:rsidR="001F17F1" w:rsidRDefault="001F17F1" w:rsidP="00336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137A918D" w14:textId="77777777" w:rsidR="001F17F1" w:rsidRPr="00BF51E3" w:rsidRDefault="001F17F1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8" w:type="dxa"/>
          </w:tcPr>
          <w:p w14:paraId="602E9447" w14:textId="77777777" w:rsidR="001F17F1" w:rsidRDefault="001F17F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>Друзья Зайчонка ТИКО - лесные животные</w:t>
            </w:r>
          </w:p>
          <w:p w14:paraId="75FB61A0" w14:textId="77777777" w:rsidR="001F17F1" w:rsidRPr="00376E31" w:rsidRDefault="001F17F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(лиса)</w:t>
            </w:r>
          </w:p>
        </w:tc>
        <w:tc>
          <w:tcPr>
            <w:tcW w:w="5529" w:type="dxa"/>
          </w:tcPr>
          <w:p w14:paraId="47DD1E4D" w14:textId="77777777" w:rsidR="001F17F1" w:rsidRPr="00376E31" w:rsidRDefault="001F17F1" w:rsidP="00376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 xml:space="preserve">Учить классифицировать диких и домашних животных. Развивать умение классифицировать диких и домашних животных. Учить конструировать ТИКО-фигуры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образцу. Осваиваем понятие «9-</w:t>
            </w: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 xml:space="preserve">угольник». </w:t>
            </w:r>
          </w:p>
        </w:tc>
      </w:tr>
      <w:tr w:rsidR="001F17F1" w14:paraId="2DC9C723" w14:textId="77777777" w:rsidTr="00325D75">
        <w:trPr>
          <w:trHeight w:val="1182"/>
        </w:trPr>
        <w:tc>
          <w:tcPr>
            <w:tcW w:w="992" w:type="dxa"/>
            <w:vMerge/>
          </w:tcPr>
          <w:p w14:paraId="202EBA38" w14:textId="77777777" w:rsidR="001F17F1" w:rsidRDefault="001F17F1" w:rsidP="00336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3BAAB668" w14:textId="77777777" w:rsidR="001F17F1" w:rsidRPr="00BF51E3" w:rsidRDefault="001F17F1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8" w:type="dxa"/>
          </w:tcPr>
          <w:p w14:paraId="1F24993D" w14:textId="77777777" w:rsidR="001F17F1" w:rsidRPr="00BD72D1" w:rsidRDefault="001F17F1" w:rsidP="00BD72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2D1">
              <w:rPr>
                <w:rFonts w:ascii="Times New Roman" w:hAnsi="Times New Roman" w:cs="Times New Roman"/>
                <w:sz w:val="24"/>
                <w:szCs w:val="24"/>
              </w:rPr>
              <w:t>Друзья Зайчонка ТИКО - лесные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(белка)</w:t>
            </w:r>
          </w:p>
          <w:p w14:paraId="5A176A63" w14:textId="77777777" w:rsidR="001F17F1" w:rsidRPr="00376E31" w:rsidRDefault="001F17F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F593EC4" w14:textId="77777777" w:rsidR="001F17F1" w:rsidRPr="00376E31" w:rsidRDefault="001F17F1" w:rsidP="00BD72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 xml:space="preserve">Учить классифицировать диких и домашних животных. Развивать умение классифицировать диких и домашних животных. Учить конструировать ТИКО-фигуры по образцу. Осваиваем понятие «пятиугольник». </w:t>
            </w:r>
          </w:p>
        </w:tc>
      </w:tr>
      <w:tr w:rsidR="00867D01" w14:paraId="5AA336D9" w14:textId="77777777" w:rsidTr="00270868">
        <w:tc>
          <w:tcPr>
            <w:tcW w:w="992" w:type="dxa"/>
            <w:vMerge w:val="restart"/>
            <w:textDirection w:val="btLr"/>
          </w:tcPr>
          <w:p w14:paraId="30E94CB4" w14:textId="77777777" w:rsidR="00867D01" w:rsidRDefault="00867D01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087" w:type="dxa"/>
          </w:tcPr>
          <w:p w14:paraId="013057B5" w14:textId="77777777" w:rsidR="00867D01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98" w:type="dxa"/>
          </w:tcPr>
          <w:p w14:paraId="36A164B7" w14:textId="77777777" w:rsidR="00867D01" w:rsidRPr="00270868" w:rsidRDefault="00867D0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Дом человека</w:t>
            </w:r>
          </w:p>
        </w:tc>
        <w:tc>
          <w:tcPr>
            <w:tcW w:w="5529" w:type="dxa"/>
            <w:vAlign w:val="bottom"/>
          </w:tcPr>
          <w:p w14:paraId="68A18F87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выделять и называть свойства</w:t>
            </w:r>
          </w:p>
          <w:p w14:paraId="190C2B8D" w14:textId="77777777" w:rsidR="00867D01" w:rsidRPr="00270868" w:rsidRDefault="00867D01" w:rsidP="00A440FD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фигур.</w:t>
            </w:r>
            <w:r w:rsidR="00EB6C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и называть свойства</w:t>
            </w:r>
            <w:r w:rsidR="00A44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фигур.</w:t>
            </w:r>
          </w:p>
          <w:p w14:paraId="02EF7D38" w14:textId="77777777" w:rsidR="00867D01" w:rsidRPr="00270868" w:rsidRDefault="00867D01" w:rsidP="00A440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по схеме и по образцу.</w:t>
            </w:r>
          </w:p>
          <w:p w14:paraId="38A37B47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частями конструкции (дом – стены,</w:t>
            </w:r>
          </w:p>
          <w:p w14:paraId="72BD1388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крыша, пол).</w:t>
            </w:r>
          </w:p>
        </w:tc>
      </w:tr>
      <w:tr w:rsidR="00A440FD" w14:paraId="2C767B57" w14:textId="77777777" w:rsidTr="00270868">
        <w:tc>
          <w:tcPr>
            <w:tcW w:w="992" w:type="dxa"/>
            <w:vMerge/>
            <w:textDirection w:val="btLr"/>
          </w:tcPr>
          <w:p w14:paraId="427C1925" w14:textId="77777777" w:rsidR="00A440FD" w:rsidRDefault="00A440FD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2DDD7304" w14:textId="77777777" w:rsidR="00A440FD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8" w:type="dxa"/>
          </w:tcPr>
          <w:p w14:paraId="23921A60" w14:textId="77777777" w:rsidR="00A440FD" w:rsidRPr="00270868" w:rsidRDefault="00A440FD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529" w:type="dxa"/>
            <w:vAlign w:val="bottom"/>
          </w:tcPr>
          <w:p w14:paraId="370A9803" w14:textId="77777777" w:rsidR="00A440FD" w:rsidRPr="00270868" w:rsidRDefault="00A440FD" w:rsidP="00A440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FD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и называть свойства геометрических фигур. Развивать умения выделять и называть свойства геометрических фигур. Учить конструировать по схеме и по образцу. Знакомить с частями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</w:tr>
      <w:tr w:rsidR="00EB6C5E" w14:paraId="25565951" w14:textId="77777777" w:rsidTr="00270868">
        <w:tc>
          <w:tcPr>
            <w:tcW w:w="992" w:type="dxa"/>
            <w:vMerge/>
            <w:textDirection w:val="btLr"/>
          </w:tcPr>
          <w:p w14:paraId="586680AF" w14:textId="77777777" w:rsidR="00EB6C5E" w:rsidRDefault="00EB6C5E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F63AFBC" w14:textId="77777777" w:rsidR="00EB6C5E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8" w:type="dxa"/>
          </w:tcPr>
          <w:p w14:paraId="5E59AA4B" w14:textId="77777777" w:rsidR="00EB6C5E" w:rsidRDefault="00DF128F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</w:t>
            </w:r>
          </w:p>
        </w:tc>
        <w:tc>
          <w:tcPr>
            <w:tcW w:w="5529" w:type="dxa"/>
            <w:vAlign w:val="bottom"/>
          </w:tcPr>
          <w:p w14:paraId="30E6E7C6" w14:textId="77777777" w:rsidR="00EB6C5E" w:rsidRPr="00A440FD" w:rsidRDefault="00DF128F" w:rsidP="00EB6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0FD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и называть свойства геометрических фигур. Развивать умения выделять и называть свойства геометрических фигур. Учить конструировать по схеме и по образцу. Знакомить с частями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тела.</w:t>
            </w:r>
          </w:p>
        </w:tc>
      </w:tr>
      <w:tr w:rsidR="00867D01" w14:paraId="0F1139AC" w14:textId="77777777" w:rsidTr="00270868">
        <w:trPr>
          <w:trHeight w:val="1064"/>
        </w:trPr>
        <w:tc>
          <w:tcPr>
            <w:tcW w:w="992" w:type="dxa"/>
            <w:vMerge/>
          </w:tcPr>
          <w:p w14:paraId="7CAD4FB7" w14:textId="77777777" w:rsidR="00867D01" w:rsidRDefault="00867D01" w:rsidP="00336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1FD810C6" w14:textId="77777777" w:rsidR="00867D01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8" w:type="dxa"/>
          </w:tcPr>
          <w:p w14:paraId="3F0847FB" w14:textId="77777777" w:rsidR="00867D01" w:rsidRPr="00270868" w:rsidRDefault="00DD4767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Дедушка</w:t>
            </w:r>
          </w:p>
        </w:tc>
        <w:tc>
          <w:tcPr>
            <w:tcW w:w="5529" w:type="dxa"/>
            <w:vAlign w:val="bottom"/>
          </w:tcPr>
          <w:p w14:paraId="3BBE5009" w14:textId="77777777" w:rsidR="00867D01" w:rsidRPr="00270868" w:rsidRDefault="00DD4767" w:rsidP="00DD4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0FD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и называть свойства геометрических фигур. Развивать умения выделять и называть свойства геометрических фигур. Учить конструировать по схеме и по образцу. Знакомить с частями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тела.</w:t>
            </w:r>
          </w:p>
        </w:tc>
      </w:tr>
      <w:tr w:rsidR="00867D01" w14:paraId="166A1573" w14:textId="77777777" w:rsidTr="00270868">
        <w:tc>
          <w:tcPr>
            <w:tcW w:w="992" w:type="dxa"/>
            <w:vMerge w:val="restart"/>
            <w:textDirection w:val="btLr"/>
          </w:tcPr>
          <w:p w14:paraId="22DE2B24" w14:textId="77777777" w:rsidR="00867D01" w:rsidRDefault="00867D01" w:rsidP="009510F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1087" w:type="dxa"/>
          </w:tcPr>
          <w:p w14:paraId="4029CBA3" w14:textId="77777777" w:rsidR="00867D01" w:rsidRPr="00BF51E3" w:rsidRDefault="00EB6C5E" w:rsidP="00BF5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8" w:type="dxa"/>
          </w:tcPr>
          <w:p w14:paraId="1E75F19A" w14:textId="77777777" w:rsidR="00867D01" w:rsidRPr="00270868" w:rsidRDefault="00867D01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Ёлочка</w:t>
            </w:r>
          </w:p>
        </w:tc>
        <w:tc>
          <w:tcPr>
            <w:tcW w:w="5529" w:type="dxa"/>
            <w:vAlign w:val="bottom"/>
          </w:tcPr>
          <w:p w14:paraId="2DC25C11" w14:textId="77777777" w:rsidR="00867D01" w:rsidRPr="00270868" w:rsidRDefault="00270868" w:rsidP="0027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="00867D01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 взаимодействовать в процессе</w:t>
            </w:r>
          </w:p>
          <w:p w14:paraId="1452B7B8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 деятельности.</w:t>
            </w:r>
          </w:p>
          <w:p w14:paraId="445EC285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договариваться друг с другом, распределять</w:t>
            </w:r>
            <w:r w:rsidR="00BF51E3"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в процессе совместного</w:t>
            </w:r>
          </w:p>
          <w:p w14:paraId="02593665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конструирования (коллективная работа).</w:t>
            </w:r>
          </w:p>
          <w:p w14:paraId="33887E82" w14:textId="77777777" w:rsidR="00867D01" w:rsidRPr="00270868" w:rsidRDefault="00867D01" w:rsidP="00270868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 способы соединения ТИКО-деталей.</w:t>
            </w:r>
          </w:p>
        </w:tc>
      </w:tr>
      <w:tr w:rsidR="00EB6C5E" w14:paraId="68C3F8B6" w14:textId="77777777" w:rsidTr="00270868">
        <w:tc>
          <w:tcPr>
            <w:tcW w:w="992" w:type="dxa"/>
            <w:vMerge/>
            <w:textDirection w:val="btLr"/>
          </w:tcPr>
          <w:p w14:paraId="7EC5AD8C" w14:textId="77777777" w:rsidR="00EB6C5E" w:rsidRDefault="00EB6C5E" w:rsidP="00EB6C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009FCCB9" w14:textId="77777777" w:rsidR="00EB6C5E" w:rsidRPr="00BF51E3" w:rsidRDefault="00EB6C5E" w:rsidP="00EB6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8" w:type="dxa"/>
          </w:tcPr>
          <w:p w14:paraId="0D7D883D" w14:textId="77777777" w:rsidR="00EB6C5E" w:rsidRPr="00270868" w:rsidRDefault="00EB6C5E" w:rsidP="00EB6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Снежинка</w:t>
            </w:r>
          </w:p>
        </w:tc>
        <w:tc>
          <w:tcPr>
            <w:tcW w:w="5529" w:type="dxa"/>
            <w:vAlign w:val="bottom"/>
          </w:tcPr>
          <w:p w14:paraId="23E03406" w14:textId="77777777" w:rsidR="00EB6C5E" w:rsidRPr="00270868" w:rsidRDefault="00EB6C5E" w:rsidP="00EB6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различать многоугольники.</w:t>
            </w:r>
          </w:p>
          <w:p w14:paraId="6B38A16E" w14:textId="77777777" w:rsidR="00EB6C5E" w:rsidRPr="00270868" w:rsidRDefault="00EB6C5E" w:rsidP="00EB6C5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понятием «шестиугольник». Учить</w:t>
            </w:r>
          </w:p>
          <w:p w14:paraId="7695F9F2" w14:textId="77777777" w:rsidR="00EB6C5E" w:rsidRPr="00270868" w:rsidRDefault="00EB6C5E" w:rsidP="00EB6C5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образцу.</w:t>
            </w:r>
          </w:p>
          <w:p w14:paraId="72A2C09B" w14:textId="77777777" w:rsidR="00EB6C5E" w:rsidRPr="00270868" w:rsidRDefault="00EB6C5E" w:rsidP="00EB6C5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приметы зимы.</w:t>
            </w:r>
          </w:p>
        </w:tc>
      </w:tr>
      <w:tr w:rsidR="00EB6C5E" w14:paraId="0BD7A5E6" w14:textId="77777777" w:rsidTr="00270868">
        <w:tc>
          <w:tcPr>
            <w:tcW w:w="992" w:type="dxa"/>
            <w:vMerge/>
            <w:textDirection w:val="btLr"/>
          </w:tcPr>
          <w:p w14:paraId="41294871" w14:textId="77777777" w:rsidR="00EB6C5E" w:rsidRDefault="00EB6C5E" w:rsidP="00EB6C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7CCE739" w14:textId="77777777" w:rsidR="00EB6C5E" w:rsidRPr="00BF51E3" w:rsidRDefault="00EB6C5E" w:rsidP="00EB6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8" w:type="dxa"/>
          </w:tcPr>
          <w:p w14:paraId="3ACF5D2F" w14:textId="77777777" w:rsidR="00EB6C5E" w:rsidRPr="00376E31" w:rsidRDefault="00EB6C5E" w:rsidP="00EB6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(горка)</w:t>
            </w:r>
          </w:p>
        </w:tc>
        <w:tc>
          <w:tcPr>
            <w:tcW w:w="5529" w:type="dxa"/>
            <w:vAlign w:val="bottom"/>
          </w:tcPr>
          <w:p w14:paraId="4036A7FF" w14:textId="77777777" w:rsidR="00EB6C5E" w:rsidRPr="00BD72D1" w:rsidRDefault="00EB6C5E" w:rsidP="00EB6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 xml:space="preserve">Учить конструировать по образцу. Учить подбирать для моделирования необходимые ТИКО-детали. Учить взаимодействовать, </w:t>
            </w:r>
            <w:r w:rsidRPr="00376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общаться, договариваться в процессе конструкторской деятельности (работа в парах). </w:t>
            </w:r>
          </w:p>
        </w:tc>
      </w:tr>
      <w:tr w:rsidR="00DF128F" w14:paraId="36CF8908" w14:textId="77777777" w:rsidTr="00270868">
        <w:trPr>
          <w:trHeight w:val="1200"/>
        </w:trPr>
        <w:tc>
          <w:tcPr>
            <w:tcW w:w="992" w:type="dxa"/>
            <w:vMerge/>
          </w:tcPr>
          <w:p w14:paraId="6B042E3C" w14:textId="77777777" w:rsidR="00DF128F" w:rsidRDefault="00DF128F" w:rsidP="00DF12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1A6EB128" w14:textId="77777777" w:rsidR="00DF128F" w:rsidRPr="00BF51E3" w:rsidRDefault="00DF128F" w:rsidP="00DF1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8" w:type="dxa"/>
          </w:tcPr>
          <w:p w14:paraId="238EFAAA" w14:textId="77777777" w:rsidR="00DF128F" w:rsidRDefault="00DF128F" w:rsidP="00DF12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Снеговик</w:t>
            </w:r>
          </w:p>
        </w:tc>
        <w:tc>
          <w:tcPr>
            <w:tcW w:w="5529" w:type="dxa"/>
            <w:vAlign w:val="bottom"/>
          </w:tcPr>
          <w:p w14:paraId="3F3308E6" w14:textId="77777777" w:rsidR="00DF128F" w:rsidRPr="00270868" w:rsidRDefault="00DF128F" w:rsidP="00DF12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23E941CA" w14:textId="77777777" w:rsidR="00DF128F" w:rsidRPr="00270868" w:rsidRDefault="00DF128F" w:rsidP="00DF128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(3-х, 4-х, 5-тиугольник),</w:t>
            </w:r>
          </w:p>
          <w:p w14:paraId="468D9AE1" w14:textId="77777777" w:rsidR="00DF128F" w:rsidRPr="00270868" w:rsidRDefault="00DF128F" w:rsidP="00DF128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образцу.</w:t>
            </w:r>
          </w:p>
          <w:p w14:paraId="417B81EE" w14:textId="77777777" w:rsidR="00DF128F" w:rsidRPr="00270868" w:rsidRDefault="00DF128F" w:rsidP="00DF128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многоугольниками (пятиугольник),</w:t>
            </w:r>
          </w:p>
          <w:p w14:paraId="3A345949" w14:textId="77777777" w:rsidR="00DF128F" w:rsidRPr="00270868" w:rsidRDefault="00DF128F" w:rsidP="00DF128F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их различать. Развивать умение ориентироваться в пространстве</w:t>
            </w:r>
          </w:p>
          <w:p w14:paraId="0552067C" w14:textId="77777777" w:rsidR="00DF128F" w:rsidRPr="00A440FD" w:rsidRDefault="00DF128F" w:rsidP="00DF12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(вверх – вниз, вправо - влево).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игровое общение детей друг с другом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«оживления» ТИКО-поделок.</w:t>
            </w:r>
          </w:p>
        </w:tc>
      </w:tr>
      <w:tr w:rsidR="009F7F29" w14:paraId="214C4B60" w14:textId="77777777" w:rsidTr="00782C05">
        <w:tc>
          <w:tcPr>
            <w:tcW w:w="992" w:type="dxa"/>
            <w:vMerge w:val="restart"/>
            <w:textDirection w:val="btLr"/>
          </w:tcPr>
          <w:p w14:paraId="52C8C468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087" w:type="dxa"/>
          </w:tcPr>
          <w:p w14:paraId="7B23B513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8" w:type="dxa"/>
          </w:tcPr>
          <w:p w14:paraId="23E69E4D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Снегирь</w:t>
            </w:r>
          </w:p>
        </w:tc>
        <w:tc>
          <w:tcPr>
            <w:tcW w:w="5529" w:type="dxa"/>
          </w:tcPr>
          <w:p w14:paraId="6153C850" w14:textId="77777777" w:rsidR="009F7F29" w:rsidRPr="00270868" w:rsidRDefault="009F7F29" w:rsidP="009F7F29">
            <w:pPr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663884D2" w14:textId="77777777" w:rsidR="009F7F29" w:rsidRPr="00AF651E" w:rsidRDefault="009F7F29" w:rsidP="00AF651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(3-х, 4-х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 w:rsidR="00AF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  <w:r w:rsidR="00AF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образцу.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плоскостные ТИКО-фигуры</w:t>
            </w:r>
            <w:r w:rsidR="00AF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F29" w14:paraId="0BDD6903" w14:textId="77777777" w:rsidTr="00270868">
        <w:tc>
          <w:tcPr>
            <w:tcW w:w="992" w:type="dxa"/>
            <w:vMerge/>
            <w:textDirection w:val="btLr"/>
          </w:tcPr>
          <w:p w14:paraId="06F4689C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95DEE21" w14:textId="77777777" w:rsidR="009F7F29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8" w:type="dxa"/>
          </w:tcPr>
          <w:p w14:paraId="53855070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Ворона</w:t>
            </w:r>
          </w:p>
        </w:tc>
        <w:tc>
          <w:tcPr>
            <w:tcW w:w="5529" w:type="dxa"/>
            <w:vAlign w:val="bottom"/>
          </w:tcPr>
          <w:p w14:paraId="3C6BBA78" w14:textId="77777777" w:rsidR="009F7F29" w:rsidRPr="00270868" w:rsidRDefault="009F7F29" w:rsidP="009F7F29">
            <w:pPr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сравнивать и 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(3-х, 4-х, 5-ти, 6-тиугольник),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образцу. Знакомить с многоугольниками (шестиугольник), учить их различать.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плоскостные ТИКО-фигуры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схеме. Учить сопереживать, сочувствовать, помогать птицам , нуждающимся в помощи.</w:t>
            </w:r>
          </w:p>
        </w:tc>
      </w:tr>
      <w:tr w:rsidR="009F7F29" w14:paraId="641C8681" w14:textId="77777777" w:rsidTr="00A95E24">
        <w:tc>
          <w:tcPr>
            <w:tcW w:w="992" w:type="dxa"/>
            <w:vMerge/>
            <w:textDirection w:val="btLr"/>
          </w:tcPr>
          <w:p w14:paraId="48123C48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7E9F65BA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8" w:type="dxa"/>
          </w:tcPr>
          <w:p w14:paraId="440E8D07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Цыпленок</w:t>
            </w:r>
          </w:p>
        </w:tc>
        <w:tc>
          <w:tcPr>
            <w:tcW w:w="5529" w:type="dxa"/>
          </w:tcPr>
          <w:p w14:paraId="7D451424" w14:textId="77777777" w:rsidR="009F7F29" w:rsidRPr="00270868" w:rsidRDefault="009F7F29" w:rsidP="009F7F29">
            <w:pPr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5E2297AC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(3-х, 4-х, 5-ти, 6-тиугольник),</w:t>
            </w:r>
          </w:p>
          <w:p w14:paraId="70217F38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</w:p>
          <w:p w14:paraId="501A6A19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образцу. Знакомить с многоугольниками (шестиугольник), учить их различать.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плоскостные ТИКО-фигуры</w:t>
            </w:r>
          </w:p>
          <w:p w14:paraId="20652A82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схеме.</w:t>
            </w:r>
          </w:p>
        </w:tc>
      </w:tr>
      <w:tr w:rsidR="009F7F29" w14:paraId="28848AC9" w14:textId="77777777" w:rsidTr="00A95E24">
        <w:tc>
          <w:tcPr>
            <w:tcW w:w="992" w:type="dxa"/>
            <w:vMerge/>
            <w:textDirection w:val="btLr"/>
          </w:tcPr>
          <w:p w14:paraId="3560F56E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3B44C62" w14:textId="77777777" w:rsidR="009F7F29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8" w:type="dxa"/>
          </w:tcPr>
          <w:p w14:paraId="16E33A20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Скворец</w:t>
            </w:r>
          </w:p>
        </w:tc>
        <w:tc>
          <w:tcPr>
            <w:tcW w:w="5529" w:type="dxa"/>
          </w:tcPr>
          <w:p w14:paraId="26398E08" w14:textId="77777777" w:rsidR="009F7F29" w:rsidRPr="00270868" w:rsidRDefault="009F7F29" w:rsidP="009F7F29">
            <w:pPr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090A896C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 (3-х, 4-х,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6-тиугольник),</w:t>
            </w:r>
          </w:p>
          <w:p w14:paraId="7446B6C5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</w:p>
          <w:p w14:paraId="57DE88CB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образцу. Знакомить с многоугольниками (шестиугольник), учить их различать.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плоскостные ТИКО-фигуры</w:t>
            </w:r>
          </w:p>
          <w:p w14:paraId="0F32BCE0" w14:textId="77777777" w:rsidR="009F7F29" w:rsidRPr="00270868" w:rsidRDefault="009F7F29" w:rsidP="009F7F29">
            <w:pPr>
              <w:ind w:lef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F29" w14:paraId="3BC738E8" w14:textId="77777777" w:rsidTr="00270868">
        <w:tc>
          <w:tcPr>
            <w:tcW w:w="992" w:type="dxa"/>
            <w:vMerge w:val="restart"/>
            <w:textDirection w:val="btLr"/>
          </w:tcPr>
          <w:p w14:paraId="7FCCF757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087" w:type="dxa"/>
          </w:tcPr>
          <w:p w14:paraId="7539B8E4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98" w:type="dxa"/>
          </w:tcPr>
          <w:p w14:paraId="4276FF6F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Танк</w:t>
            </w:r>
          </w:p>
        </w:tc>
        <w:tc>
          <w:tcPr>
            <w:tcW w:w="5529" w:type="dxa"/>
            <w:vAlign w:val="bottom"/>
          </w:tcPr>
          <w:p w14:paraId="6A3221DC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Учить сравнивать и называть</w:t>
            </w:r>
          </w:p>
          <w:p w14:paraId="2049DB47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четырёхугольники (квадрат, прямоугольник),</w:t>
            </w:r>
          </w:p>
          <w:p w14:paraId="4C6DEAEA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</w:p>
          <w:p w14:paraId="2FD9EEB9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образцу. Знакомить с различными четырёхугольниками (квадрат, прямоугольник), учить их сравнивать и называть.</w:t>
            </w:r>
          </w:p>
          <w:p w14:paraId="56A7EF45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различными видами военного</w:t>
            </w:r>
          </w:p>
          <w:p w14:paraId="03930F86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вооружения.</w:t>
            </w:r>
          </w:p>
        </w:tc>
      </w:tr>
      <w:tr w:rsidR="009F7F29" w14:paraId="1E3FF7EE" w14:textId="77777777" w:rsidTr="00270868">
        <w:tc>
          <w:tcPr>
            <w:tcW w:w="992" w:type="dxa"/>
            <w:vMerge/>
            <w:textDirection w:val="btLr"/>
          </w:tcPr>
          <w:p w14:paraId="64DF0315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5A861E8F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98" w:type="dxa"/>
          </w:tcPr>
          <w:p w14:paraId="664F3D4C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</w:p>
        </w:tc>
        <w:tc>
          <w:tcPr>
            <w:tcW w:w="5529" w:type="dxa"/>
            <w:vAlign w:val="bottom"/>
          </w:tcPr>
          <w:p w14:paraId="08EF754A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сложные конструкции</w:t>
            </w:r>
          </w:p>
          <w:p w14:paraId="657341D7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образцу.</w:t>
            </w:r>
          </w:p>
          <w:p w14:paraId="11B1CA85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и называть свойства</w:t>
            </w:r>
          </w:p>
          <w:p w14:paraId="6CB31BFE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геометрической фигуры.</w:t>
            </w:r>
          </w:p>
          <w:p w14:paraId="2E45CAA6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конструировать по схеме и по образцу.</w:t>
            </w:r>
          </w:p>
          <w:p w14:paraId="467C0105" w14:textId="77777777" w:rsidR="009F7F29" w:rsidRPr="00270868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 с военной технико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F29" w14:paraId="4DA40D28" w14:textId="77777777" w:rsidTr="00270868">
        <w:tc>
          <w:tcPr>
            <w:tcW w:w="992" w:type="dxa"/>
            <w:vMerge/>
            <w:textDirection w:val="btLr"/>
          </w:tcPr>
          <w:p w14:paraId="17173A82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712C46EB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98" w:type="dxa"/>
          </w:tcPr>
          <w:p w14:paraId="4AA9A054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Ракета</w:t>
            </w:r>
          </w:p>
        </w:tc>
        <w:tc>
          <w:tcPr>
            <w:tcW w:w="5529" w:type="dxa"/>
            <w:vAlign w:val="bottom"/>
          </w:tcPr>
          <w:p w14:paraId="68789333" w14:textId="77777777" w:rsidR="009F7F29" w:rsidRPr="007E4F3A" w:rsidRDefault="009F7F29" w:rsidP="009F7F2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 создавать плоскостные фигуры, соединять  детали  конструктора без затруднений.</w:t>
            </w:r>
          </w:p>
          <w:p w14:paraId="74B3FFD0" w14:textId="77777777" w:rsidR="009F7F29" w:rsidRPr="007E4F3A" w:rsidRDefault="009F7F29" w:rsidP="009F7F2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о видах воздушного транспорта.</w:t>
            </w:r>
          </w:p>
          <w:p w14:paraId="3869CB2B" w14:textId="77777777" w:rsidR="009F7F29" w:rsidRPr="00270868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геометрических </w:t>
            </w:r>
            <w:r w:rsidRPr="007E4F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фигур</w:t>
            </w:r>
            <w:r w:rsidRPr="007E4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квадрат, треугольник, круг.</w:t>
            </w:r>
          </w:p>
        </w:tc>
      </w:tr>
      <w:tr w:rsidR="009F7F29" w14:paraId="016E6BAA" w14:textId="77777777" w:rsidTr="00270868">
        <w:tc>
          <w:tcPr>
            <w:tcW w:w="992" w:type="dxa"/>
            <w:vMerge/>
            <w:textDirection w:val="btLr"/>
          </w:tcPr>
          <w:p w14:paraId="29999DE3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054AC597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8" w:type="dxa"/>
          </w:tcPr>
          <w:p w14:paraId="208AE735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Подводная лодка</w:t>
            </w:r>
          </w:p>
        </w:tc>
        <w:tc>
          <w:tcPr>
            <w:tcW w:w="5529" w:type="dxa"/>
            <w:vAlign w:val="bottom"/>
          </w:tcPr>
          <w:p w14:paraId="0BD49C52" w14:textId="77777777" w:rsidR="009F7F29" w:rsidRPr="00DD4767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6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767DB4E0" w14:textId="77777777" w:rsidR="009F7F29" w:rsidRPr="00DD4767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67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четырёхугольники (квадрат, прямоугольник),</w:t>
            </w:r>
          </w:p>
          <w:p w14:paraId="4F90F354" w14:textId="77777777" w:rsidR="009F7F29" w:rsidRPr="00DD4767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</w:p>
          <w:p w14:paraId="06D3C465" w14:textId="77777777" w:rsidR="009F7F29" w:rsidRPr="00DD4767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6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образцу. Знакомить с различными четырёхугольниками (квадрат, прямоугольник), учить их сравнивать и называть.</w:t>
            </w:r>
          </w:p>
          <w:p w14:paraId="0522193B" w14:textId="77777777" w:rsidR="009F7F29" w:rsidRPr="00DD4767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6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различными видами военного</w:t>
            </w:r>
          </w:p>
          <w:p w14:paraId="082EAB4D" w14:textId="77777777" w:rsidR="009F7F29" w:rsidRPr="00270868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67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вооружения.</w:t>
            </w:r>
          </w:p>
        </w:tc>
      </w:tr>
      <w:tr w:rsidR="009F7F29" w14:paraId="3B21052D" w14:textId="77777777" w:rsidTr="00270868">
        <w:tc>
          <w:tcPr>
            <w:tcW w:w="992" w:type="dxa"/>
            <w:vMerge w:val="restart"/>
            <w:textDirection w:val="btLr"/>
          </w:tcPr>
          <w:p w14:paraId="0424FF33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087" w:type="dxa"/>
          </w:tcPr>
          <w:p w14:paraId="1A5F01FA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98" w:type="dxa"/>
          </w:tcPr>
          <w:p w14:paraId="49DB8681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Цветок</w:t>
            </w:r>
          </w:p>
        </w:tc>
        <w:tc>
          <w:tcPr>
            <w:tcW w:w="5529" w:type="dxa"/>
            <w:vAlign w:val="bottom"/>
          </w:tcPr>
          <w:p w14:paraId="05C3E3A8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конструировать симметричные узоры.</w:t>
            </w:r>
          </w:p>
          <w:p w14:paraId="47015316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сооружать и украшать поделки с помощью</w:t>
            </w:r>
          </w:p>
          <w:p w14:paraId="18DD4F88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конструирования симметричных узоров из ТИКО-</w:t>
            </w:r>
          </w:p>
          <w:p w14:paraId="7D40D464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 разных цветов. Расширять представлений о разных видах цветущих растений.</w:t>
            </w:r>
          </w:p>
        </w:tc>
      </w:tr>
      <w:tr w:rsidR="009F7F29" w14:paraId="008F6204" w14:textId="77777777" w:rsidTr="004D62B0">
        <w:tc>
          <w:tcPr>
            <w:tcW w:w="992" w:type="dxa"/>
            <w:vMerge/>
            <w:textDirection w:val="btLr"/>
          </w:tcPr>
          <w:p w14:paraId="7CD06B22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2AAE4BF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8" w:type="dxa"/>
          </w:tcPr>
          <w:p w14:paraId="511654B8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Бабушка</w:t>
            </w:r>
          </w:p>
        </w:tc>
        <w:tc>
          <w:tcPr>
            <w:tcW w:w="5529" w:type="dxa"/>
          </w:tcPr>
          <w:p w14:paraId="60BCEECF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выделять и называть свойства</w:t>
            </w:r>
          </w:p>
          <w:p w14:paraId="4B225E7B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фигур. Развивать умения выделять и называть свойства геометрических фигур. Учить конструировать по схеме и по образцу. Знакомить с частями конструкции</w:t>
            </w:r>
          </w:p>
        </w:tc>
      </w:tr>
      <w:tr w:rsidR="009F7F29" w14:paraId="1E1BA59C" w14:textId="77777777" w:rsidTr="00270868">
        <w:tc>
          <w:tcPr>
            <w:tcW w:w="992" w:type="dxa"/>
            <w:vMerge/>
            <w:textDirection w:val="btLr"/>
          </w:tcPr>
          <w:p w14:paraId="17AFD1F4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4F162E58" w14:textId="77777777" w:rsidR="009F7F29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98" w:type="dxa"/>
          </w:tcPr>
          <w:p w14:paraId="20FCCDDC" w14:textId="77777777" w:rsidR="009F7F29" w:rsidRPr="00270868" w:rsidRDefault="00AF651E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</w:p>
        </w:tc>
        <w:tc>
          <w:tcPr>
            <w:tcW w:w="5529" w:type="dxa"/>
            <w:vAlign w:val="bottom"/>
          </w:tcPr>
          <w:p w14:paraId="1D7231AA" w14:textId="77777777" w:rsidR="00AF651E" w:rsidRPr="00270868" w:rsidRDefault="00AF651E" w:rsidP="00AF651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выделять и называть свойства</w:t>
            </w:r>
          </w:p>
          <w:p w14:paraId="40E7F7D6" w14:textId="77777777" w:rsidR="009F7F29" w:rsidRPr="00270868" w:rsidRDefault="00AF651E" w:rsidP="00AF651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фигур. Развивать умения выделять и называть свойства геометрических фигур. Учить конструировать по схеме и по образцу. Знакомить с частями конструкции</w:t>
            </w:r>
          </w:p>
        </w:tc>
      </w:tr>
      <w:tr w:rsidR="009F7F29" w14:paraId="098104AF" w14:textId="77777777" w:rsidTr="00867D01">
        <w:tc>
          <w:tcPr>
            <w:tcW w:w="992" w:type="dxa"/>
            <w:vMerge/>
          </w:tcPr>
          <w:p w14:paraId="25AD157C" w14:textId="77777777" w:rsidR="009F7F29" w:rsidRDefault="009F7F29" w:rsidP="009F7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7C1DF848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98" w:type="dxa"/>
          </w:tcPr>
          <w:p w14:paraId="24CAD1E0" w14:textId="77777777" w:rsidR="009F7F29" w:rsidRPr="00270868" w:rsidRDefault="00AF651E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529" w:type="dxa"/>
          </w:tcPr>
          <w:p w14:paraId="13E251A0" w14:textId="77777777" w:rsidR="00AF651E" w:rsidRPr="00270868" w:rsidRDefault="00AF651E" w:rsidP="00AF651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выделять и называть свойства</w:t>
            </w:r>
          </w:p>
          <w:p w14:paraId="6C621308" w14:textId="77777777" w:rsidR="009F7F29" w:rsidRPr="00270868" w:rsidRDefault="00AF651E" w:rsidP="00AF651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фигур. Развивать умения выделять и называть свойства геометрических фигур. Учить конструировать по схеме и по образцу. Знакомить с частями конструкции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F29" w14:paraId="13BA4019" w14:textId="77777777" w:rsidTr="00270868">
        <w:tc>
          <w:tcPr>
            <w:tcW w:w="992" w:type="dxa"/>
            <w:vMerge w:val="restart"/>
            <w:textDirection w:val="btLr"/>
          </w:tcPr>
          <w:p w14:paraId="359D5AE8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087" w:type="dxa"/>
          </w:tcPr>
          <w:p w14:paraId="70B54BFF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98" w:type="dxa"/>
          </w:tcPr>
          <w:p w14:paraId="76316E0B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5529" w:type="dxa"/>
            <w:vAlign w:val="bottom"/>
          </w:tcPr>
          <w:p w14:paraId="6157984D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определять форму ТИКО-деталей с помощью осязания (наощупь).</w:t>
            </w:r>
          </w:p>
          <w:p w14:paraId="787AA8FF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различными видами наземного</w:t>
            </w:r>
          </w:p>
          <w:p w14:paraId="14B2357A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транспорта. Повторить правила дорожного движения. Развивать навыки ориентирования: вверх – вниз, вправо - влево.</w:t>
            </w:r>
          </w:p>
        </w:tc>
      </w:tr>
      <w:tr w:rsidR="009F7F29" w14:paraId="63EDF7A3" w14:textId="77777777" w:rsidTr="00270868">
        <w:tc>
          <w:tcPr>
            <w:tcW w:w="992" w:type="dxa"/>
            <w:vMerge/>
            <w:textDirection w:val="btLr"/>
          </w:tcPr>
          <w:p w14:paraId="6B39AA17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1E3F183D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98" w:type="dxa"/>
          </w:tcPr>
          <w:p w14:paraId="75919494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Пешеходный переход, светофор</w:t>
            </w:r>
          </w:p>
        </w:tc>
        <w:tc>
          <w:tcPr>
            <w:tcW w:w="5529" w:type="dxa"/>
            <w:vAlign w:val="bottom"/>
          </w:tcPr>
          <w:p w14:paraId="6CFDE959" w14:textId="77777777" w:rsidR="009F7F29" w:rsidRPr="00051CB8" w:rsidRDefault="009F7F29" w:rsidP="009F7F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CB8">
              <w:rPr>
                <w:rFonts w:ascii="Times New Roman" w:hAnsi="Times New Roman" w:cs="Times New Roman"/>
                <w:sz w:val="24"/>
                <w:szCs w:val="24"/>
              </w:rPr>
              <w:t xml:space="preserve">Учить конструировать с помощью словесной инструкции. Учить определять форму ТИКО-деталей с помощью осязания (наощупь). Знакомить с различными видами наземного транспорта. Повторить правила дорожного движения. Развивать навыки ориентирования: вверх – вниз, вправо - влево. </w:t>
            </w:r>
          </w:p>
        </w:tc>
      </w:tr>
      <w:tr w:rsidR="009F7F29" w14:paraId="7B646463" w14:textId="77777777" w:rsidTr="0027152D">
        <w:tc>
          <w:tcPr>
            <w:tcW w:w="992" w:type="dxa"/>
            <w:vMerge/>
            <w:textDirection w:val="btLr"/>
          </w:tcPr>
          <w:p w14:paraId="3B420F3E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704F8DFE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98" w:type="dxa"/>
          </w:tcPr>
          <w:p w14:paraId="37074CA0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Корабль</w:t>
            </w:r>
          </w:p>
        </w:tc>
        <w:tc>
          <w:tcPr>
            <w:tcW w:w="5529" w:type="dxa"/>
          </w:tcPr>
          <w:p w14:paraId="2E1359A3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37628EF1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четырёхугольники (квадрат, прямоугольник),</w:t>
            </w:r>
          </w:p>
          <w:p w14:paraId="5B128D63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</w:p>
          <w:p w14:paraId="71C706FF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образцу. Знакомить с различными четырёхугольниками (квадрат, прямоугольник), учить их сравнивать и называть. </w:t>
            </w:r>
          </w:p>
        </w:tc>
      </w:tr>
      <w:tr w:rsidR="009F7F29" w14:paraId="4C04CA2E" w14:textId="77777777" w:rsidTr="00867D01">
        <w:tc>
          <w:tcPr>
            <w:tcW w:w="992" w:type="dxa"/>
            <w:vMerge/>
          </w:tcPr>
          <w:p w14:paraId="556C1EA1" w14:textId="77777777" w:rsidR="009F7F29" w:rsidRDefault="009F7F29" w:rsidP="009F7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2FDFD949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8" w:type="dxa"/>
          </w:tcPr>
          <w:p w14:paraId="399F9458" w14:textId="77777777" w:rsidR="009F7F29" w:rsidRPr="00376E31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>Парусник</w:t>
            </w:r>
          </w:p>
        </w:tc>
        <w:tc>
          <w:tcPr>
            <w:tcW w:w="5529" w:type="dxa"/>
          </w:tcPr>
          <w:p w14:paraId="3A0AD11B" w14:textId="77777777" w:rsidR="00AF651E" w:rsidRPr="00BF342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31">
              <w:rPr>
                <w:rFonts w:ascii="Times New Roman" w:hAnsi="Times New Roman" w:cs="Times New Roman"/>
                <w:sz w:val="24"/>
                <w:szCs w:val="24"/>
              </w:rPr>
              <w:t xml:space="preserve">Учить находить и называть треугольники (остроугольный треугольник), конструировать ТИКО-фигуры по схеме, по образцу. Знакомить с различными треугольниками, научить находить и называть остроугольный треугольник. Знакомить с различными видами водного транспорта. </w:t>
            </w:r>
          </w:p>
        </w:tc>
      </w:tr>
      <w:tr w:rsidR="009F7F29" w14:paraId="5A6E3A95" w14:textId="77777777" w:rsidTr="00867D01">
        <w:tc>
          <w:tcPr>
            <w:tcW w:w="992" w:type="dxa"/>
            <w:vMerge w:val="restart"/>
            <w:textDirection w:val="btLr"/>
          </w:tcPr>
          <w:p w14:paraId="6ECD2A96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087" w:type="dxa"/>
          </w:tcPr>
          <w:p w14:paraId="4FE7C190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98" w:type="dxa"/>
          </w:tcPr>
          <w:p w14:paraId="08F9A1EF" w14:textId="77777777" w:rsidR="009F7F29" w:rsidRPr="00270868" w:rsidRDefault="00AD68E0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Вертолет</w:t>
            </w:r>
          </w:p>
        </w:tc>
        <w:tc>
          <w:tcPr>
            <w:tcW w:w="5529" w:type="dxa"/>
          </w:tcPr>
          <w:p w14:paraId="6BC60186" w14:textId="77777777" w:rsidR="00AD68E0" w:rsidRPr="00270868" w:rsidRDefault="00AD68E0" w:rsidP="00AD68E0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определять форму ТИКО-деталей с помощью осязания (наощупь).</w:t>
            </w:r>
          </w:p>
          <w:p w14:paraId="26355842" w14:textId="77777777" w:rsidR="00AD68E0" w:rsidRPr="00270868" w:rsidRDefault="00AD68E0" w:rsidP="00AD68E0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различными видами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воздушного</w:t>
            </w:r>
          </w:p>
          <w:p w14:paraId="6787A913" w14:textId="77777777" w:rsidR="009F7F29" w:rsidRPr="00270868" w:rsidRDefault="00AD68E0" w:rsidP="00AD68E0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транспорта. Повторить правила дорожного движения. Развивать навыки ориентирования: вверх – вниз, вправо - влево</w:t>
            </w:r>
          </w:p>
        </w:tc>
      </w:tr>
      <w:tr w:rsidR="009F7F29" w14:paraId="2361D4CD" w14:textId="77777777" w:rsidTr="00867D01">
        <w:tc>
          <w:tcPr>
            <w:tcW w:w="992" w:type="dxa"/>
            <w:vMerge/>
            <w:textDirection w:val="btLr"/>
          </w:tcPr>
          <w:p w14:paraId="51CA498F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5874CE36" w14:textId="77777777" w:rsidR="009F7F29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98" w:type="dxa"/>
          </w:tcPr>
          <w:p w14:paraId="1417D09A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Ракетная установка</w:t>
            </w:r>
          </w:p>
        </w:tc>
        <w:tc>
          <w:tcPr>
            <w:tcW w:w="5529" w:type="dxa"/>
          </w:tcPr>
          <w:p w14:paraId="70AA5565" w14:textId="77777777" w:rsidR="00AF651E" w:rsidRPr="00270868" w:rsidRDefault="00AF651E" w:rsidP="00AF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сравнивать и называть</w:t>
            </w:r>
          </w:p>
          <w:p w14:paraId="519AFF66" w14:textId="77777777" w:rsidR="00AF651E" w:rsidRPr="00270868" w:rsidRDefault="00AF651E" w:rsidP="00AF651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четырёхугольники (квадрат, прямоугольник),</w:t>
            </w:r>
          </w:p>
          <w:p w14:paraId="4244C1B3" w14:textId="77777777" w:rsidR="00AF651E" w:rsidRPr="00270868" w:rsidRDefault="00AF651E" w:rsidP="00AF651E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ТИКО-фигуры по схеме, по</w:t>
            </w:r>
          </w:p>
          <w:p w14:paraId="62C7BB1B" w14:textId="77777777" w:rsidR="009F7F29" w:rsidRPr="00270868" w:rsidRDefault="00AF651E" w:rsidP="00AF651E">
            <w:pPr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образцу. Знакомить с различными четырёхугольниками (квадрат, прямоугольник), учить их сравнивать и называть. </w:t>
            </w:r>
          </w:p>
        </w:tc>
      </w:tr>
      <w:tr w:rsidR="009F7F29" w14:paraId="77560A3C" w14:textId="77777777" w:rsidTr="00867D01">
        <w:tc>
          <w:tcPr>
            <w:tcW w:w="992" w:type="dxa"/>
            <w:vMerge/>
            <w:textDirection w:val="btLr"/>
          </w:tcPr>
          <w:p w14:paraId="7B2D75B7" w14:textId="77777777" w:rsidR="009F7F29" w:rsidRDefault="009F7F29" w:rsidP="009F7F29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1A09E4FE" w14:textId="77777777" w:rsidR="009F7F29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98" w:type="dxa"/>
          </w:tcPr>
          <w:p w14:paraId="08A2B354" w14:textId="77777777" w:rsidR="009F7F29" w:rsidRPr="00270868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5529" w:type="dxa"/>
          </w:tcPr>
          <w:p w14:paraId="64C642D4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ориентироваться в пространстве</w:t>
            </w:r>
            <w:r w:rsidRPr="00270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14:paraId="24FEAA64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направо, налево. Учить определять форму геометрических фигур с помощью осязания (на ощупь). Развивать представления о взаимосвязи и</w:t>
            </w:r>
          </w:p>
          <w:p w14:paraId="58DB7CF8" w14:textId="77777777" w:rsidR="009F7F29" w:rsidRPr="00270868" w:rsidRDefault="009F7F29" w:rsidP="009F7F29">
            <w:pPr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взаимозависимости живых организмов в природе. Познакомить со стадиями развития бабочки. Развивать навыки ориентирования: вверх – вниз, вправо - влево.</w:t>
            </w:r>
          </w:p>
        </w:tc>
      </w:tr>
      <w:tr w:rsidR="009F7F29" w14:paraId="7E706995" w14:textId="77777777" w:rsidTr="00867D01">
        <w:tc>
          <w:tcPr>
            <w:tcW w:w="992" w:type="dxa"/>
            <w:vMerge/>
          </w:tcPr>
          <w:p w14:paraId="3AD39F53" w14:textId="77777777" w:rsidR="009F7F29" w:rsidRDefault="009F7F29" w:rsidP="009F7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14:paraId="639412FC" w14:textId="77777777" w:rsidR="009F7F29" w:rsidRPr="00BF51E3" w:rsidRDefault="009F7F29" w:rsidP="009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98" w:type="dxa"/>
          </w:tcPr>
          <w:p w14:paraId="42A93399" w14:textId="77777777" w:rsidR="009F7F29" w:rsidRPr="00AD68E0" w:rsidRDefault="009F7F29" w:rsidP="009F7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8E0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  <w:p w14:paraId="702D5D8E" w14:textId="77777777" w:rsidR="009F7F29" w:rsidRPr="00AD68E0" w:rsidRDefault="009F7F29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76AFCC9" w14:textId="77777777" w:rsidR="009F7F29" w:rsidRPr="00AD68E0" w:rsidRDefault="00AD68E0" w:rsidP="009F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E0">
              <w:rPr>
                <w:rFonts w:ascii="Times New Roman" w:hAnsi="Times New Roman" w:cs="Times New Roman"/>
                <w:sz w:val="24"/>
                <w:szCs w:val="24"/>
              </w:rPr>
              <w:t>Учить классифицировать фигуры по 2 – 3 свойствам. Знакомить детей с многоугольниками. Учить конструировать по образцу. Развивать умение находить взаимосвязь между климатическими изменениями и характерными природными особенностями. Развивать речь детей с помощью игрового общения.</w:t>
            </w:r>
          </w:p>
        </w:tc>
      </w:tr>
    </w:tbl>
    <w:p w14:paraId="398F6CAB" w14:textId="77777777" w:rsidR="0033638D" w:rsidRPr="0033638D" w:rsidRDefault="0033638D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8B98E" w14:textId="77777777" w:rsidR="0033638D" w:rsidRDefault="0033638D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0369D5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FFE3C6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D20323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CF383F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D9D41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76B4B0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FE70F9" w14:textId="77777777" w:rsidR="00A66954" w:rsidRDefault="00A66954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40BA4E" w14:textId="77777777" w:rsidR="00FF6DA9" w:rsidRPr="0033638D" w:rsidRDefault="00FF6DA9" w:rsidP="003363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37FE81" w14:textId="77777777" w:rsidR="0033638D" w:rsidRDefault="0033638D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2B6F3C" w14:textId="77777777" w:rsidR="0033638D" w:rsidRPr="00270868" w:rsidRDefault="00270868" w:rsidP="002708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868">
        <w:rPr>
          <w:rFonts w:ascii="Times New Roman" w:hAnsi="Times New Roman" w:cs="Times New Roman"/>
          <w:b/>
          <w:sz w:val="28"/>
          <w:szCs w:val="28"/>
        </w:rPr>
        <w:lastRenderedPageBreak/>
        <w:t>4.ОРГАНИЗАЦИОННО-ПЕДАГОГИЧЕСКИЕ УСЛОВИЯ</w:t>
      </w:r>
    </w:p>
    <w:p w14:paraId="23571881" w14:textId="77777777" w:rsidR="0033638D" w:rsidRPr="00270868" w:rsidRDefault="00270868" w:rsidP="002708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868">
        <w:rPr>
          <w:rFonts w:ascii="Times New Roman" w:hAnsi="Times New Roman" w:cs="Times New Roman"/>
          <w:b/>
          <w:sz w:val="28"/>
          <w:szCs w:val="28"/>
        </w:rPr>
        <w:t>4.1.</w:t>
      </w:r>
      <w:r w:rsidRPr="00270868">
        <w:rPr>
          <w:rFonts w:ascii="Times New Roman" w:hAnsi="Times New Roman" w:cs="Times New Roman"/>
          <w:b/>
          <w:sz w:val="24"/>
          <w:szCs w:val="24"/>
        </w:rPr>
        <w:t xml:space="preserve"> УЧЕБНЫЙ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253"/>
        <w:gridCol w:w="1559"/>
        <w:gridCol w:w="2517"/>
      </w:tblGrid>
      <w:tr w:rsidR="00270868" w14:paraId="057CE28D" w14:textId="77777777" w:rsidTr="00493F50">
        <w:tc>
          <w:tcPr>
            <w:tcW w:w="1242" w:type="dxa"/>
          </w:tcPr>
          <w:p w14:paraId="5F53E02F" w14:textId="77777777" w:rsidR="00270868" w:rsidRPr="00270868" w:rsidRDefault="00270868" w:rsidP="00493F5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14:paraId="2FCC4451" w14:textId="77777777" w:rsidR="00270868" w:rsidRPr="00270868" w:rsidRDefault="00270868" w:rsidP="00493F5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559" w:type="dxa"/>
          </w:tcPr>
          <w:p w14:paraId="4A6597B7" w14:textId="77777777" w:rsidR="00270868" w:rsidRPr="00270868" w:rsidRDefault="00270868" w:rsidP="00493F5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группа</w:t>
            </w:r>
          </w:p>
        </w:tc>
        <w:tc>
          <w:tcPr>
            <w:tcW w:w="2517" w:type="dxa"/>
          </w:tcPr>
          <w:p w14:paraId="367A1B7A" w14:textId="77777777" w:rsidR="00270868" w:rsidRPr="00270868" w:rsidRDefault="00270868" w:rsidP="00493F5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6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</w:tr>
      <w:tr w:rsidR="00270868" w14:paraId="542AE4C3" w14:textId="77777777" w:rsidTr="00493F50">
        <w:tc>
          <w:tcPr>
            <w:tcW w:w="1242" w:type="dxa"/>
          </w:tcPr>
          <w:p w14:paraId="230BFCC9" w14:textId="77777777" w:rsidR="00270868" w:rsidRDefault="00270868" w:rsidP="008C6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14:paraId="1DED8263" w14:textId="77777777" w:rsidR="00270868" w:rsidRPr="0033638D" w:rsidRDefault="00270868" w:rsidP="0027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дополнительного образования по направлению «Познавательное развитие» </w:t>
            </w:r>
          </w:p>
          <w:p w14:paraId="3BAFE1DD" w14:textId="77777777" w:rsidR="00270868" w:rsidRPr="0033638D" w:rsidRDefault="00270868" w:rsidP="0027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«ТИКО –</w:t>
            </w:r>
            <w:r w:rsidR="00444758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578A337" w14:textId="77777777" w:rsidR="00270868" w:rsidRDefault="00270868" w:rsidP="008C6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01A5D34" w14:textId="77777777" w:rsidR="00270868" w:rsidRDefault="00270868" w:rsidP="008C6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2517" w:type="dxa"/>
          </w:tcPr>
          <w:p w14:paraId="6E768721" w14:textId="77777777" w:rsidR="00270868" w:rsidRDefault="00444758" w:rsidP="008C6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270868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</w:tbl>
    <w:p w14:paraId="0C96FCB6" w14:textId="77777777" w:rsidR="0033638D" w:rsidRPr="001E3C81" w:rsidRDefault="00270868" w:rsidP="002708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C81">
        <w:rPr>
          <w:rFonts w:ascii="Times New Roman" w:hAnsi="Times New Roman" w:cs="Times New Roman"/>
          <w:b/>
          <w:sz w:val="28"/>
          <w:szCs w:val="28"/>
        </w:rPr>
        <w:t>4.2.РАСПИСАНИЕ ЗАНЯТИЙ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270868" w14:paraId="0C65C89E" w14:textId="77777777" w:rsidTr="001E3C81">
        <w:tc>
          <w:tcPr>
            <w:tcW w:w="4786" w:type="dxa"/>
          </w:tcPr>
          <w:p w14:paraId="17698CDD" w14:textId="77777777" w:rsidR="00270868" w:rsidRDefault="00270868" w:rsidP="001E3C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820" w:type="dxa"/>
          </w:tcPr>
          <w:p w14:paraId="474DBD59" w14:textId="77777777" w:rsidR="00270868" w:rsidRDefault="001E3C81" w:rsidP="001E3C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270868" w14:paraId="5C379CA6" w14:textId="77777777" w:rsidTr="001E3C81">
        <w:tc>
          <w:tcPr>
            <w:tcW w:w="4786" w:type="dxa"/>
          </w:tcPr>
          <w:p w14:paraId="37CDFB3D" w14:textId="77777777" w:rsidR="00270868" w:rsidRDefault="00270868" w:rsidP="001E3C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Вторник-четверг</w:t>
            </w:r>
          </w:p>
        </w:tc>
        <w:tc>
          <w:tcPr>
            <w:tcW w:w="4820" w:type="dxa"/>
          </w:tcPr>
          <w:p w14:paraId="742C2295" w14:textId="77777777" w:rsidR="00270868" w:rsidRDefault="001E3C81" w:rsidP="001E3C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15.25-15.45</w:t>
            </w:r>
          </w:p>
        </w:tc>
      </w:tr>
    </w:tbl>
    <w:p w14:paraId="5C816325" w14:textId="77777777" w:rsidR="001E3C81" w:rsidRPr="001E3C81" w:rsidRDefault="00FF6DA9" w:rsidP="00A669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1E3C81" w:rsidRPr="001E3C8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C81" w:rsidRPr="001E3C81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854"/>
        <w:gridCol w:w="3191"/>
      </w:tblGrid>
      <w:tr w:rsidR="001E3C81" w14:paraId="7C12CF03" w14:textId="77777777" w:rsidTr="001E3C81">
        <w:tc>
          <w:tcPr>
            <w:tcW w:w="1526" w:type="dxa"/>
          </w:tcPr>
          <w:p w14:paraId="6AC57049" w14:textId="77777777" w:rsidR="001E3C81" w:rsidRPr="00493F50" w:rsidRDefault="00493F50" w:rsidP="00493F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5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54" w:type="dxa"/>
          </w:tcPr>
          <w:p w14:paraId="3371854D" w14:textId="77777777" w:rsidR="001E3C81" w:rsidRPr="00493F50" w:rsidRDefault="00493F50" w:rsidP="00493F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191" w:type="dxa"/>
          </w:tcPr>
          <w:p w14:paraId="25139A4A" w14:textId="77777777" w:rsidR="001E3C81" w:rsidRPr="00493F50" w:rsidRDefault="00493F50" w:rsidP="00493F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</w:tr>
      <w:tr w:rsidR="001E3C81" w14:paraId="0AE05116" w14:textId="77777777" w:rsidTr="001E3C81">
        <w:tc>
          <w:tcPr>
            <w:tcW w:w="1526" w:type="dxa"/>
          </w:tcPr>
          <w:p w14:paraId="789CA6E3" w14:textId="77777777" w:rsidR="001E3C81" w:rsidRPr="00493F50" w:rsidRDefault="00493F50" w:rsidP="00493F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F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14:paraId="2CBB5BF6" w14:textId="77777777" w:rsidR="00493F50" w:rsidRPr="00493F50" w:rsidRDefault="00493F50" w:rsidP="00493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F5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занятий образования по направлению «Познавательное развитие» </w:t>
            </w:r>
          </w:p>
          <w:p w14:paraId="2AC3ABD5" w14:textId="77777777" w:rsidR="00493F50" w:rsidRPr="00493F50" w:rsidRDefault="00493F50" w:rsidP="00493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F50">
              <w:rPr>
                <w:rFonts w:ascii="Times New Roman" w:hAnsi="Times New Roman" w:cs="Times New Roman"/>
                <w:sz w:val="28"/>
                <w:szCs w:val="28"/>
              </w:rPr>
              <w:t>«ТИКО –</w:t>
            </w:r>
            <w:r w:rsidR="00444758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Pr="00493F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FA3DE73" w14:textId="77777777" w:rsidR="001E3C81" w:rsidRPr="00493F50" w:rsidRDefault="001E3C81" w:rsidP="00493F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C99B3F9" w14:textId="77777777" w:rsidR="00493F50" w:rsidRPr="0033638D" w:rsidRDefault="00493F50" w:rsidP="00493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дополнительного образования по направлению «Познавательное развитие» </w:t>
            </w:r>
          </w:p>
          <w:p w14:paraId="6F9A3B42" w14:textId="77777777" w:rsidR="001E3C81" w:rsidRPr="00D37AFE" w:rsidRDefault="00493F50" w:rsidP="00444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«ТИКО –</w:t>
            </w:r>
            <w:r w:rsidR="00444758">
              <w:rPr>
                <w:rFonts w:ascii="Times New Roman" w:hAnsi="Times New Roman" w:cs="Times New Roman"/>
                <w:sz w:val="28"/>
                <w:szCs w:val="28"/>
              </w:rPr>
              <w:t>конст</w:t>
            </w:r>
            <w:r w:rsidR="00FF6D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44758">
              <w:rPr>
                <w:rFonts w:ascii="Times New Roman" w:hAnsi="Times New Roman" w:cs="Times New Roman"/>
                <w:sz w:val="28"/>
                <w:szCs w:val="28"/>
              </w:rPr>
              <w:t>уирование</w:t>
            </w:r>
            <w:r w:rsidRPr="003363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A936114" w14:textId="77777777" w:rsidR="001E3C81" w:rsidRDefault="001E3C81" w:rsidP="008C61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01CEC" w14:textId="77777777" w:rsidR="00493F50" w:rsidRDefault="00493F50" w:rsidP="00493F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Принципы, лежащие в основе программы</w:t>
      </w:r>
    </w:p>
    <w:p w14:paraId="16626FB7" w14:textId="77777777" w:rsidR="00493F50" w:rsidRPr="00493F50" w:rsidRDefault="00D37AFE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пр</w:t>
      </w:r>
      <w:r w:rsidR="00493F50" w:rsidRPr="00493F50">
        <w:rPr>
          <w:rFonts w:ascii="Times New Roman" w:hAnsi="Times New Roman" w:cs="Times New Roman"/>
          <w:sz w:val="28"/>
          <w:szCs w:val="28"/>
        </w:rPr>
        <w:t>остого к сложному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59647B1F" w14:textId="77777777" w:rsidR="00493F50" w:rsidRPr="00493F50" w:rsidRDefault="00493F50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F50">
        <w:rPr>
          <w:rFonts w:ascii="Times New Roman" w:hAnsi="Times New Roman" w:cs="Times New Roman"/>
          <w:sz w:val="28"/>
          <w:szCs w:val="28"/>
        </w:rPr>
        <w:t>Связь знаний с практикой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7ED44493" w14:textId="77777777" w:rsidR="00493F50" w:rsidRPr="00493F50" w:rsidRDefault="00493F50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F50">
        <w:rPr>
          <w:rFonts w:ascii="Times New Roman" w:hAnsi="Times New Roman" w:cs="Times New Roman"/>
          <w:sz w:val="28"/>
          <w:szCs w:val="28"/>
        </w:rPr>
        <w:t>Научность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3057C652" w14:textId="77777777" w:rsidR="00493F50" w:rsidRPr="00493F50" w:rsidRDefault="00493F50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F50">
        <w:rPr>
          <w:rFonts w:ascii="Times New Roman" w:hAnsi="Times New Roman" w:cs="Times New Roman"/>
          <w:sz w:val="28"/>
          <w:szCs w:val="28"/>
        </w:rPr>
        <w:t>Доступность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326008A3" w14:textId="77777777" w:rsidR="00493F50" w:rsidRPr="00493F50" w:rsidRDefault="00493F50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F50">
        <w:rPr>
          <w:rFonts w:ascii="Times New Roman" w:hAnsi="Times New Roman" w:cs="Times New Roman"/>
          <w:sz w:val="28"/>
          <w:szCs w:val="28"/>
        </w:rPr>
        <w:t>Системность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29382EAE" w14:textId="77777777" w:rsidR="00493F50" w:rsidRDefault="00493F50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F50">
        <w:rPr>
          <w:rFonts w:ascii="Times New Roman" w:hAnsi="Times New Roman" w:cs="Times New Roman"/>
          <w:sz w:val="28"/>
          <w:szCs w:val="28"/>
        </w:rPr>
        <w:t>Всесторонность, гармоничность ЗУН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6B639E67" w14:textId="77777777" w:rsidR="00493F50" w:rsidRPr="00493F50" w:rsidRDefault="00493F50" w:rsidP="00493F50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F50">
        <w:rPr>
          <w:rFonts w:ascii="Times New Roman" w:hAnsi="Times New Roman" w:cs="Times New Roman"/>
          <w:sz w:val="28"/>
          <w:szCs w:val="28"/>
        </w:rPr>
        <w:t>Активность и самостоятельность.</w:t>
      </w:r>
      <w:r w:rsidRPr="00493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C0C369" w14:textId="77777777" w:rsidR="00493F50" w:rsidRDefault="00493F50" w:rsidP="00493F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и методы используемые на занятиях:</w:t>
      </w:r>
    </w:p>
    <w:p w14:paraId="691585DC" w14:textId="77777777" w:rsidR="00493F50" w:rsidRPr="007D727D" w:rsidRDefault="00493F50" w:rsidP="00493F50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Практический</w:t>
      </w:r>
      <w:r w:rsidR="00D37AFE">
        <w:rPr>
          <w:rFonts w:ascii="Times New Roman" w:hAnsi="Times New Roman" w:cs="Times New Roman"/>
          <w:sz w:val="28"/>
          <w:szCs w:val="28"/>
        </w:rPr>
        <w:t xml:space="preserve"> </w:t>
      </w:r>
      <w:r w:rsidRPr="007D727D">
        <w:rPr>
          <w:rFonts w:ascii="Times New Roman" w:hAnsi="Times New Roman" w:cs="Times New Roman"/>
          <w:sz w:val="28"/>
          <w:szCs w:val="28"/>
        </w:rPr>
        <w:t>(различные упражнения с конструктором, с игровым материалом «ТИКО»)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79BD2648" w14:textId="77777777" w:rsidR="00493F50" w:rsidRPr="007D727D" w:rsidRDefault="00493F50" w:rsidP="00493F50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lastRenderedPageBreak/>
        <w:t>Наглядный</w:t>
      </w:r>
      <w:r w:rsidR="00D37AFE">
        <w:rPr>
          <w:rFonts w:ascii="Times New Roman" w:hAnsi="Times New Roman" w:cs="Times New Roman"/>
          <w:sz w:val="28"/>
          <w:szCs w:val="28"/>
        </w:rPr>
        <w:t xml:space="preserve"> </w:t>
      </w:r>
      <w:r w:rsidRPr="007D727D">
        <w:rPr>
          <w:rFonts w:ascii="Times New Roman" w:hAnsi="Times New Roman" w:cs="Times New Roman"/>
          <w:sz w:val="28"/>
          <w:szCs w:val="28"/>
        </w:rPr>
        <w:t>(показ правил работы с конструктором «ТИКО»</w:t>
      </w:r>
      <w:r w:rsidR="007D727D" w:rsidRPr="007D727D">
        <w:rPr>
          <w:rFonts w:ascii="Times New Roman" w:hAnsi="Times New Roman" w:cs="Times New Roman"/>
          <w:sz w:val="28"/>
          <w:szCs w:val="28"/>
        </w:rPr>
        <w:t>, демонстрация готовых работ, обучение с помощью мультимедийной презентации; раб</w:t>
      </w:r>
      <w:r w:rsidR="00444758">
        <w:rPr>
          <w:rFonts w:ascii="Times New Roman" w:hAnsi="Times New Roman" w:cs="Times New Roman"/>
          <w:sz w:val="28"/>
          <w:szCs w:val="28"/>
        </w:rPr>
        <w:t>ота с технологическими картами).</w:t>
      </w:r>
    </w:p>
    <w:p w14:paraId="68727E6E" w14:textId="77777777" w:rsidR="007D727D" w:rsidRPr="00D37AFE" w:rsidRDefault="007D727D" w:rsidP="00D37AF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Словесный (беседы, диалог, разъяснения)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693FEB" w14:textId="77777777" w:rsidR="00493F50" w:rsidRPr="007D727D" w:rsidRDefault="007D727D" w:rsidP="007D72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27D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14:paraId="5FC5DACF" w14:textId="77777777" w:rsidR="00493F50" w:rsidRPr="007D727D" w:rsidRDefault="007D727D" w:rsidP="007D727D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Столы 5 штук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44681921" w14:textId="77777777" w:rsidR="007D727D" w:rsidRPr="007D727D" w:rsidRDefault="007D727D" w:rsidP="007D727D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Стулья 10 штук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6898F056" w14:textId="77777777" w:rsidR="007D727D" w:rsidRPr="007D727D" w:rsidRDefault="007D727D" w:rsidP="007D727D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Стеллаж для хранения наглядного материала-1 штука</w:t>
      </w:r>
    </w:p>
    <w:p w14:paraId="4E48FBEB" w14:textId="77777777" w:rsidR="007D727D" w:rsidRPr="007D727D" w:rsidRDefault="007D727D" w:rsidP="007D727D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</w:t>
      </w:r>
      <w:r w:rsidRPr="007D727D">
        <w:rPr>
          <w:rFonts w:ascii="Times New Roman" w:hAnsi="Times New Roman" w:cs="Times New Roman"/>
          <w:sz w:val="28"/>
          <w:szCs w:val="28"/>
        </w:rPr>
        <w:t>труктор «ТИКО»-10 наборов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60F536B1" w14:textId="77777777" w:rsidR="007D727D" w:rsidRPr="007D727D" w:rsidRDefault="007D727D" w:rsidP="007D727D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Цветные карандаши-10 наборов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3A4019B7" w14:textId="77777777" w:rsidR="007D727D" w:rsidRPr="007D727D" w:rsidRDefault="007D727D" w:rsidP="007D727D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Интерактивная доска</w:t>
      </w:r>
      <w:r w:rsidR="00444758">
        <w:rPr>
          <w:rFonts w:ascii="Times New Roman" w:hAnsi="Times New Roman" w:cs="Times New Roman"/>
          <w:sz w:val="28"/>
          <w:szCs w:val="28"/>
        </w:rPr>
        <w:t>.</w:t>
      </w:r>
    </w:p>
    <w:p w14:paraId="48274D28" w14:textId="77777777" w:rsidR="001E3C81" w:rsidRDefault="007D727D" w:rsidP="00D37A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27D">
        <w:rPr>
          <w:rFonts w:ascii="Times New Roman" w:hAnsi="Times New Roman" w:cs="Times New Roman"/>
          <w:b/>
          <w:sz w:val="28"/>
          <w:szCs w:val="28"/>
        </w:rPr>
        <w:t>5. МОНИТОРИНГ</w:t>
      </w:r>
    </w:p>
    <w:p w14:paraId="26C7E2E8" w14:textId="77777777" w:rsidR="007D727D" w:rsidRPr="007D727D" w:rsidRDefault="007D727D" w:rsidP="007D727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sz w:val="28"/>
          <w:szCs w:val="28"/>
        </w:rPr>
        <w:t>Для отслеживания ЗУН у воспитанников были разработаны критерии и характеристика уровней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7D727D" w14:paraId="2B88DDE1" w14:textId="77777777" w:rsidTr="00F50BA2">
        <w:tc>
          <w:tcPr>
            <w:tcW w:w="9571" w:type="dxa"/>
            <w:gridSpan w:val="2"/>
          </w:tcPr>
          <w:p w14:paraId="5D589CEB" w14:textId="77777777" w:rsidR="007D727D" w:rsidRDefault="007D727D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сформированности конструктивной деятельности</w:t>
            </w:r>
          </w:p>
        </w:tc>
      </w:tr>
      <w:tr w:rsidR="007D727D" w14:paraId="1D25B610" w14:textId="77777777" w:rsidTr="00561535">
        <w:tc>
          <w:tcPr>
            <w:tcW w:w="3085" w:type="dxa"/>
          </w:tcPr>
          <w:p w14:paraId="3CB4D9E7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6486" w:type="dxa"/>
          </w:tcPr>
          <w:p w14:paraId="0118529B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самостоятельно без ошибок справляется с заданиями</w:t>
            </w:r>
          </w:p>
        </w:tc>
      </w:tr>
      <w:tr w:rsidR="007D727D" w14:paraId="7C07E1F8" w14:textId="77777777" w:rsidTr="00561535">
        <w:tc>
          <w:tcPr>
            <w:tcW w:w="3085" w:type="dxa"/>
          </w:tcPr>
          <w:p w14:paraId="4AC64EAB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Достаточный уровень</w:t>
            </w:r>
          </w:p>
        </w:tc>
        <w:tc>
          <w:tcPr>
            <w:tcW w:w="6486" w:type="dxa"/>
          </w:tcPr>
          <w:p w14:paraId="34C4C6B5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самостоятельно справляется с заданиями допуская ошибки</w:t>
            </w:r>
          </w:p>
        </w:tc>
      </w:tr>
      <w:tr w:rsidR="007D727D" w14:paraId="7A32E23B" w14:textId="77777777" w:rsidTr="00561535">
        <w:tc>
          <w:tcPr>
            <w:tcW w:w="3085" w:type="dxa"/>
          </w:tcPr>
          <w:p w14:paraId="5574ED97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6486" w:type="dxa"/>
          </w:tcPr>
          <w:p w14:paraId="01CB957F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выполняет задания с помощью взрослого</w:t>
            </w:r>
          </w:p>
        </w:tc>
      </w:tr>
      <w:tr w:rsidR="007D727D" w14:paraId="21BB2A2C" w14:textId="77777777" w:rsidTr="00561535">
        <w:tc>
          <w:tcPr>
            <w:tcW w:w="3085" w:type="dxa"/>
          </w:tcPr>
          <w:p w14:paraId="0D1DDB03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6486" w:type="dxa"/>
          </w:tcPr>
          <w:p w14:paraId="4D67C9F2" w14:textId="77777777" w:rsidR="007D727D" w:rsidRDefault="00561535" w:rsidP="007D72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даже с помощью взрослого допускает ошибки</w:t>
            </w:r>
          </w:p>
        </w:tc>
      </w:tr>
    </w:tbl>
    <w:p w14:paraId="244DAAFC" w14:textId="77777777" w:rsidR="00561535" w:rsidRDefault="00561535" w:rsidP="0056153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2A54695" w14:textId="77777777" w:rsidR="00561535" w:rsidRPr="00561535" w:rsidRDefault="00561535" w:rsidP="0056153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1535">
        <w:rPr>
          <w:rFonts w:ascii="Times New Roman" w:hAnsi="Times New Roman" w:cs="Times New Roman"/>
          <w:b/>
          <w:sz w:val="28"/>
          <w:szCs w:val="28"/>
        </w:rPr>
        <w:t xml:space="preserve">Педагогическая диагностика проводится 2 раза в год: </w:t>
      </w:r>
    </w:p>
    <w:p w14:paraId="2991B572" w14:textId="77777777" w:rsidR="00561535" w:rsidRDefault="00561535" w:rsidP="005615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535">
        <w:rPr>
          <w:rFonts w:ascii="Times New Roman" w:hAnsi="Times New Roman" w:cs="Times New Roman"/>
          <w:sz w:val="28"/>
          <w:szCs w:val="28"/>
        </w:rPr>
        <w:t>1) вводная (сентябрь); 2 – итоговая (май).</w:t>
      </w:r>
    </w:p>
    <w:p w14:paraId="55EA9ECB" w14:textId="77777777" w:rsidR="00561535" w:rsidRPr="00561535" w:rsidRDefault="00561535" w:rsidP="0056153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1535">
        <w:rPr>
          <w:rFonts w:ascii="Times New Roman" w:hAnsi="Times New Roman" w:cs="Times New Roman"/>
          <w:b/>
          <w:sz w:val="28"/>
          <w:szCs w:val="28"/>
        </w:rPr>
        <w:t xml:space="preserve">Уровни усвоения программы оцениваются по 4-х бальной системе: </w:t>
      </w:r>
    </w:p>
    <w:p w14:paraId="24DABD6C" w14:textId="77777777" w:rsidR="007D727D" w:rsidRPr="00561535" w:rsidRDefault="00444758" w:rsidP="005615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уровень-4 балла.</w:t>
      </w:r>
    </w:p>
    <w:p w14:paraId="76A18C62" w14:textId="77777777" w:rsidR="00561535" w:rsidRPr="00561535" w:rsidRDefault="00444758" w:rsidP="005615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-Достаточный уровень- 3 балла.</w:t>
      </w:r>
    </w:p>
    <w:p w14:paraId="2E9375A0" w14:textId="77777777" w:rsidR="00561535" w:rsidRPr="00561535" w:rsidRDefault="00561535" w:rsidP="005615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44758">
        <w:rPr>
          <w:rFonts w:ascii="Times New Roman" w:hAnsi="Times New Roman" w:cs="Times New Roman"/>
          <w:sz w:val="28"/>
          <w:szCs w:val="28"/>
        </w:rPr>
        <w:t>Средний уровень-2 балла.</w:t>
      </w:r>
    </w:p>
    <w:p w14:paraId="6A1455DC" w14:textId="77777777" w:rsidR="00FF6DA9" w:rsidRDefault="00561535" w:rsidP="00FF6D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61535">
        <w:rPr>
          <w:rFonts w:ascii="Times New Roman" w:hAnsi="Times New Roman" w:cs="Times New Roman"/>
          <w:sz w:val="28"/>
          <w:szCs w:val="28"/>
        </w:rPr>
        <w:t>Низкий уровень-</w:t>
      </w:r>
      <w:r w:rsidR="00444758">
        <w:rPr>
          <w:rFonts w:ascii="Times New Roman" w:hAnsi="Times New Roman" w:cs="Times New Roman"/>
          <w:sz w:val="28"/>
          <w:szCs w:val="28"/>
        </w:rPr>
        <w:t xml:space="preserve"> 1 балла.</w:t>
      </w:r>
    </w:p>
    <w:p w14:paraId="292ED7DA" w14:textId="77777777" w:rsidR="007D727D" w:rsidRPr="00FF6DA9" w:rsidRDefault="007D727D" w:rsidP="00FF6D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727D">
        <w:rPr>
          <w:rFonts w:ascii="Times New Roman" w:hAnsi="Times New Roman" w:cs="Times New Roman"/>
          <w:b/>
          <w:sz w:val="28"/>
          <w:szCs w:val="28"/>
        </w:rPr>
        <w:lastRenderedPageBreak/>
        <w:t>6.СПИСОК ЛИТЕРАТУРЫ</w:t>
      </w:r>
    </w:p>
    <w:p w14:paraId="051B9480" w14:textId="77777777" w:rsidR="00561535" w:rsidRPr="00561535" w:rsidRDefault="00561535" w:rsidP="005615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35">
        <w:rPr>
          <w:rFonts w:ascii="Times New Roman" w:eastAsia="Times New Roman" w:hAnsi="Times New Roman" w:cs="Times New Roman"/>
          <w:sz w:val="28"/>
          <w:szCs w:val="28"/>
        </w:rPr>
        <w:t>ТИКО – конструирование Методические рекомендации по конструированию плоскостных фигур детьми дошкольного и младшего школьного возраста Коллектив авторов:</w:t>
      </w:r>
    </w:p>
    <w:p w14:paraId="0E1C9EDC" w14:textId="77777777" w:rsidR="00561535" w:rsidRPr="00561535" w:rsidRDefault="00561535" w:rsidP="005615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0725C6" w14:textId="77777777" w:rsidR="00561535" w:rsidRPr="00561535" w:rsidRDefault="00561535" w:rsidP="005615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35">
        <w:rPr>
          <w:rFonts w:ascii="Times New Roman" w:eastAsia="Times New Roman" w:hAnsi="Times New Roman" w:cs="Times New Roman"/>
          <w:sz w:val="28"/>
          <w:szCs w:val="28"/>
        </w:rPr>
        <w:t>1.Н.М. Карпова, И.В.Логинова, Т.Н. Николаева, М.Н.Кириллова, С.А.Андреева, В.С. Тармышова, С.В. Горцева, С.Г.Петрова;2012г – 68с.</w:t>
      </w:r>
    </w:p>
    <w:p w14:paraId="5C41248C" w14:textId="77777777" w:rsidR="00561535" w:rsidRPr="00561535" w:rsidRDefault="00561535" w:rsidP="005615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24065F" w14:textId="77777777" w:rsidR="00505E83" w:rsidRDefault="007D727D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14:paraId="6315397C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04B351F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041AF65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2F273F6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A5755AB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37E6EE5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470FEB7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DE87CD0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B08F23A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141A3E4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E392F60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2DB7601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84ACF37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8FC5C6D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472AD93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E798A11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7B2615A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14D95DB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87ADC6E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C675B0C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41CDB90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21FF510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F0920CF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3C3C6F4E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586E677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34448FB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DB0B8CB" w14:textId="77777777" w:rsidR="00505E83" w:rsidRDefault="00505E83" w:rsidP="007D72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FAE4E5C" w14:textId="77777777" w:rsidR="0035595E" w:rsidRDefault="007D727D" w:rsidP="00505E8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27D">
        <w:rPr>
          <w:rFonts w:ascii="Times New Roman" w:hAnsi="Times New Roman" w:cs="Times New Roman"/>
          <w:b/>
          <w:sz w:val="28"/>
          <w:szCs w:val="28"/>
        </w:rPr>
        <w:lastRenderedPageBreak/>
        <w:t>7.ПРИЛОЖЕНИЕ</w:t>
      </w:r>
    </w:p>
    <w:p w14:paraId="5D01211F" w14:textId="77777777" w:rsidR="00561535" w:rsidRDefault="00561535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анализа достижений воспитанников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1529"/>
        <w:gridCol w:w="1021"/>
        <w:gridCol w:w="1134"/>
        <w:gridCol w:w="1560"/>
        <w:gridCol w:w="992"/>
        <w:gridCol w:w="1134"/>
        <w:gridCol w:w="1134"/>
      </w:tblGrid>
      <w:tr w:rsidR="00D53FF0" w14:paraId="5BDD84FA" w14:textId="77777777" w:rsidTr="00D53FF0">
        <w:tc>
          <w:tcPr>
            <w:tcW w:w="852" w:type="dxa"/>
          </w:tcPr>
          <w:p w14:paraId="0F608C4A" w14:textId="77777777" w:rsidR="00D53FF0" w:rsidRPr="00561535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53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29" w:type="dxa"/>
          </w:tcPr>
          <w:p w14:paraId="05F2A730" w14:textId="77777777" w:rsidR="00D53FF0" w:rsidRPr="00561535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535">
              <w:rPr>
                <w:rFonts w:ascii="Times New Roman" w:hAnsi="Times New Roman" w:cs="Times New Roman"/>
                <w:b/>
                <w:sz w:val="24"/>
                <w:szCs w:val="24"/>
              </w:rPr>
              <w:t>ФИО ребенка</w:t>
            </w:r>
          </w:p>
        </w:tc>
        <w:tc>
          <w:tcPr>
            <w:tcW w:w="1021" w:type="dxa"/>
          </w:tcPr>
          <w:p w14:paraId="490487AC" w14:textId="77777777" w:rsidR="00D53FF0" w:rsidRPr="00561535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Умеют сравнивать фигуры по свойствам</w:t>
            </w:r>
          </w:p>
        </w:tc>
        <w:tc>
          <w:tcPr>
            <w:tcW w:w="1134" w:type="dxa"/>
          </w:tcPr>
          <w:p w14:paraId="4DD5A3E8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>Считают и сравнивают число от 1-10</w:t>
            </w:r>
          </w:p>
        </w:tc>
        <w:tc>
          <w:tcPr>
            <w:tcW w:w="1560" w:type="dxa"/>
          </w:tcPr>
          <w:p w14:paraId="7856376F" w14:textId="77777777" w:rsidR="00B04B4C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в понятиях:</w:t>
            </w:r>
            <w:r w:rsidR="00B04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вверх-вниз, справа-слева, </w:t>
            </w:r>
          </w:p>
          <w:p w14:paraId="17FDCDA1" w14:textId="754BCF22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>над-под</w:t>
            </w:r>
          </w:p>
        </w:tc>
        <w:tc>
          <w:tcPr>
            <w:tcW w:w="992" w:type="dxa"/>
          </w:tcPr>
          <w:p w14:paraId="7EC664DD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>Понятия один- много</w:t>
            </w:r>
          </w:p>
        </w:tc>
        <w:tc>
          <w:tcPr>
            <w:tcW w:w="1134" w:type="dxa"/>
          </w:tcPr>
          <w:p w14:paraId="1C186826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по образцу</w:t>
            </w:r>
          </w:p>
        </w:tc>
        <w:tc>
          <w:tcPr>
            <w:tcW w:w="1134" w:type="dxa"/>
          </w:tcPr>
          <w:p w14:paraId="6F604900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</w:t>
            </w:r>
          </w:p>
        </w:tc>
      </w:tr>
      <w:tr w:rsidR="00D53FF0" w14:paraId="3594AD6C" w14:textId="77777777" w:rsidTr="00D53FF0">
        <w:tc>
          <w:tcPr>
            <w:tcW w:w="852" w:type="dxa"/>
          </w:tcPr>
          <w:p w14:paraId="5C434DF3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9" w:type="dxa"/>
          </w:tcPr>
          <w:p w14:paraId="1D124908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61888501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63740B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7B67AD6C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37509DC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08200D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EC27879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2E2FAFD3" w14:textId="77777777" w:rsidTr="00D53FF0">
        <w:tc>
          <w:tcPr>
            <w:tcW w:w="852" w:type="dxa"/>
          </w:tcPr>
          <w:p w14:paraId="23CDDEA1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9" w:type="dxa"/>
          </w:tcPr>
          <w:p w14:paraId="2BE28A8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2CE90DD3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C414A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1458D23D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E862EE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C204FE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A468380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0A3C932F" w14:textId="77777777" w:rsidTr="00D53FF0">
        <w:tc>
          <w:tcPr>
            <w:tcW w:w="852" w:type="dxa"/>
          </w:tcPr>
          <w:p w14:paraId="767901D3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9" w:type="dxa"/>
          </w:tcPr>
          <w:p w14:paraId="1B47E322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2FE13CFC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EED5AC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C045DB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544BA00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A06ADD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308A7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620D1984" w14:textId="77777777" w:rsidTr="00D53FF0">
        <w:tc>
          <w:tcPr>
            <w:tcW w:w="852" w:type="dxa"/>
          </w:tcPr>
          <w:p w14:paraId="50E71C09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9" w:type="dxa"/>
          </w:tcPr>
          <w:p w14:paraId="4D2B5452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124E9978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62559A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137AD9F4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B08136B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FDDEF6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035FBE3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3EEB20DA" w14:textId="77777777" w:rsidTr="00D53FF0">
        <w:tc>
          <w:tcPr>
            <w:tcW w:w="852" w:type="dxa"/>
          </w:tcPr>
          <w:p w14:paraId="2B98C614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9" w:type="dxa"/>
          </w:tcPr>
          <w:p w14:paraId="1EF3C10A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084152F6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184EEE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3898D6B4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A7193DA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241F194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6DD9D5F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35140D21" w14:textId="77777777" w:rsidTr="00D53FF0">
        <w:tc>
          <w:tcPr>
            <w:tcW w:w="852" w:type="dxa"/>
          </w:tcPr>
          <w:p w14:paraId="5D580EC7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9" w:type="dxa"/>
          </w:tcPr>
          <w:p w14:paraId="163BE25B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12676C6B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4B6F08E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374D75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9A33B1F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6200841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5E95FFC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4951F70A" w14:textId="77777777" w:rsidTr="00D53FF0">
        <w:tc>
          <w:tcPr>
            <w:tcW w:w="852" w:type="dxa"/>
          </w:tcPr>
          <w:p w14:paraId="5D4888DF" w14:textId="77777777" w:rsidR="00D53FF0" w:rsidRP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9" w:type="dxa"/>
          </w:tcPr>
          <w:p w14:paraId="42B7C3B4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1EDBB16D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D325EB0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406779B4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CB4BA4B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C5BA92A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75628A" w14:textId="77777777" w:rsidR="00D53FF0" w:rsidRDefault="00D53FF0" w:rsidP="007D727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264559C2" w14:textId="77777777" w:rsidTr="00D53FF0">
        <w:tc>
          <w:tcPr>
            <w:tcW w:w="852" w:type="dxa"/>
          </w:tcPr>
          <w:p w14:paraId="687F093B" w14:textId="77777777" w:rsidR="00D53FF0" w:rsidRP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9" w:type="dxa"/>
          </w:tcPr>
          <w:p w14:paraId="6C920B06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39BDE947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5AB2BA0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52B56301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3A3FAF4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DF1119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9FB73C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27DA576E" w14:textId="77777777" w:rsidTr="00D53FF0">
        <w:tc>
          <w:tcPr>
            <w:tcW w:w="852" w:type="dxa"/>
          </w:tcPr>
          <w:p w14:paraId="4D911C9A" w14:textId="77777777" w:rsidR="00D53FF0" w:rsidRP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29" w:type="dxa"/>
          </w:tcPr>
          <w:p w14:paraId="53031177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37C1F40C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6BC46D4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1FF5FE05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B1ED8D6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9716D79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F818BBA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FF0" w14:paraId="673ECA90" w14:textId="77777777" w:rsidTr="00D53FF0">
        <w:tc>
          <w:tcPr>
            <w:tcW w:w="852" w:type="dxa"/>
          </w:tcPr>
          <w:p w14:paraId="7E58F059" w14:textId="77777777" w:rsidR="00D53FF0" w:rsidRP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F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29" w:type="dxa"/>
          </w:tcPr>
          <w:p w14:paraId="35097AEC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7BD7B7D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B373663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02E54D9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C79DD5A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2D9B56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AD23B0" w14:textId="77777777" w:rsidR="00D53FF0" w:rsidRDefault="00D53FF0" w:rsidP="00F50BA2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EEDD5EB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48FE2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80A027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CC3D9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4220D8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F2BD1B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4DAF50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4B8F98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D073B0" w14:textId="77777777" w:rsidR="00D53FF0" w:rsidRDefault="00D53FF0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F30CFD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62EE2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81804D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3C88A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1234E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46AFB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C924EF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9AA125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4C462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8EC96F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25508" w14:textId="77777777" w:rsidR="00505E83" w:rsidRDefault="00505E83" w:rsidP="00D53F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14E61B" w14:textId="77777777" w:rsidR="00F50BA2" w:rsidRPr="005E4A97" w:rsidRDefault="00F50BA2" w:rsidP="005E4A97">
      <w:pPr>
        <w:rPr>
          <w:rFonts w:ascii="Times New Roman" w:hAnsi="Times New Roman" w:cs="Times New Roman"/>
          <w:b/>
          <w:sz w:val="28"/>
          <w:szCs w:val="28"/>
        </w:rPr>
      </w:pPr>
    </w:p>
    <w:sectPr w:rsidR="00F50BA2" w:rsidRPr="005E4A97" w:rsidSect="00505E8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C1FA" w14:textId="77777777" w:rsidR="00897C63" w:rsidRDefault="00897C63" w:rsidP="00505E83">
      <w:pPr>
        <w:spacing w:after="0" w:line="240" w:lineRule="auto"/>
      </w:pPr>
      <w:r>
        <w:separator/>
      </w:r>
    </w:p>
  </w:endnote>
  <w:endnote w:type="continuationSeparator" w:id="0">
    <w:p w14:paraId="106F97AD" w14:textId="77777777" w:rsidR="00897C63" w:rsidRDefault="00897C63" w:rsidP="0050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415936"/>
      <w:docPartObj>
        <w:docPartGallery w:val="Page Numbers (Bottom of Page)"/>
        <w:docPartUnique/>
      </w:docPartObj>
    </w:sdtPr>
    <w:sdtEndPr/>
    <w:sdtContent>
      <w:p w14:paraId="6DC697AA" w14:textId="77777777" w:rsidR="00444758" w:rsidRDefault="0044475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0E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B54BF7" w14:textId="77777777" w:rsidR="00444758" w:rsidRDefault="004447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D71B" w14:textId="77777777" w:rsidR="00897C63" w:rsidRDefault="00897C63" w:rsidP="00505E83">
      <w:pPr>
        <w:spacing w:after="0" w:line="240" w:lineRule="auto"/>
      </w:pPr>
      <w:r>
        <w:separator/>
      </w:r>
    </w:p>
  </w:footnote>
  <w:footnote w:type="continuationSeparator" w:id="0">
    <w:p w14:paraId="465B4E6E" w14:textId="77777777" w:rsidR="00897C63" w:rsidRDefault="00897C63" w:rsidP="00505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5470AC80"/>
    <w:lvl w:ilvl="0" w:tplc="5E9C04D4">
      <w:start w:val="1"/>
      <w:numFmt w:val="decimal"/>
      <w:lvlText w:val="%1."/>
      <w:lvlJc w:val="left"/>
    </w:lvl>
    <w:lvl w:ilvl="1" w:tplc="853E324E">
      <w:numFmt w:val="decimal"/>
      <w:lvlText w:val=""/>
      <w:lvlJc w:val="left"/>
    </w:lvl>
    <w:lvl w:ilvl="2" w:tplc="608C3424">
      <w:numFmt w:val="decimal"/>
      <w:lvlText w:val=""/>
      <w:lvlJc w:val="left"/>
    </w:lvl>
    <w:lvl w:ilvl="3" w:tplc="A2E2503A">
      <w:numFmt w:val="decimal"/>
      <w:lvlText w:val=""/>
      <w:lvlJc w:val="left"/>
    </w:lvl>
    <w:lvl w:ilvl="4" w:tplc="12BAB70C">
      <w:numFmt w:val="decimal"/>
      <w:lvlText w:val=""/>
      <w:lvlJc w:val="left"/>
    </w:lvl>
    <w:lvl w:ilvl="5" w:tplc="CA4AEEC6">
      <w:numFmt w:val="decimal"/>
      <w:lvlText w:val=""/>
      <w:lvlJc w:val="left"/>
    </w:lvl>
    <w:lvl w:ilvl="6" w:tplc="A3F8E60A">
      <w:numFmt w:val="decimal"/>
      <w:lvlText w:val=""/>
      <w:lvlJc w:val="left"/>
    </w:lvl>
    <w:lvl w:ilvl="7" w:tplc="9D1A8CB4">
      <w:numFmt w:val="decimal"/>
      <w:lvlText w:val=""/>
      <w:lvlJc w:val="left"/>
    </w:lvl>
    <w:lvl w:ilvl="8" w:tplc="43E03B3C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67406BA4"/>
    <w:lvl w:ilvl="0" w:tplc="F6CEE1DE">
      <w:start w:val="1"/>
      <w:numFmt w:val="bullet"/>
      <w:lvlText w:val=""/>
      <w:lvlJc w:val="left"/>
    </w:lvl>
    <w:lvl w:ilvl="1" w:tplc="ADD4249E">
      <w:numFmt w:val="decimal"/>
      <w:lvlText w:val=""/>
      <w:lvlJc w:val="left"/>
    </w:lvl>
    <w:lvl w:ilvl="2" w:tplc="4C94298A">
      <w:numFmt w:val="decimal"/>
      <w:lvlText w:val=""/>
      <w:lvlJc w:val="left"/>
    </w:lvl>
    <w:lvl w:ilvl="3" w:tplc="FFCE122C">
      <w:numFmt w:val="decimal"/>
      <w:lvlText w:val=""/>
      <w:lvlJc w:val="left"/>
    </w:lvl>
    <w:lvl w:ilvl="4" w:tplc="754A047A">
      <w:numFmt w:val="decimal"/>
      <w:lvlText w:val=""/>
      <w:lvlJc w:val="left"/>
    </w:lvl>
    <w:lvl w:ilvl="5" w:tplc="FB5A65B6">
      <w:numFmt w:val="decimal"/>
      <w:lvlText w:val=""/>
      <w:lvlJc w:val="left"/>
    </w:lvl>
    <w:lvl w:ilvl="6" w:tplc="804695A0">
      <w:numFmt w:val="decimal"/>
      <w:lvlText w:val=""/>
      <w:lvlJc w:val="left"/>
    </w:lvl>
    <w:lvl w:ilvl="7" w:tplc="926EEFC0">
      <w:numFmt w:val="decimal"/>
      <w:lvlText w:val=""/>
      <w:lvlJc w:val="left"/>
    </w:lvl>
    <w:lvl w:ilvl="8" w:tplc="453C75FA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F5F41C90"/>
    <w:lvl w:ilvl="0" w:tplc="44EEF1D2">
      <w:start w:val="1"/>
      <w:numFmt w:val="bullet"/>
      <w:lvlText w:val=""/>
      <w:lvlJc w:val="left"/>
    </w:lvl>
    <w:lvl w:ilvl="1" w:tplc="9C34EE7E">
      <w:numFmt w:val="decimal"/>
      <w:lvlText w:val=""/>
      <w:lvlJc w:val="left"/>
    </w:lvl>
    <w:lvl w:ilvl="2" w:tplc="F5DE0434">
      <w:numFmt w:val="decimal"/>
      <w:lvlText w:val=""/>
      <w:lvlJc w:val="left"/>
    </w:lvl>
    <w:lvl w:ilvl="3" w:tplc="AA46D012">
      <w:numFmt w:val="decimal"/>
      <w:lvlText w:val=""/>
      <w:lvlJc w:val="left"/>
    </w:lvl>
    <w:lvl w:ilvl="4" w:tplc="01D0CCA4">
      <w:numFmt w:val="decimal"/>
      <w:lvlText w:val=""/>
      <w:lvlJc w:val="left"/>
    </w:lvl>
    <w:lvl w:ilvl="5" w:tplc="3DB8315E">
      <w:numFmt w:val="decimal"/>
      <w:lvlText w:val=""/>
      <w:lvlJc w:val="left"/>
    </w:lvl>
    <w:lvl w:ilvl="6" w:tplc="48681DDA">
      <w:numFmt w:val="decimal"/>
      <w:lvlText w:val=""/>
      <w:lvlJc w:val="left"/>
    </w:lvl>
    <w:lvl w:ilvl="7" w:tplc="82268DA4">
      <w:numFmt w:val="decimal"/>
      <w:lvlText w:val=""/>
      <w:lvlJc w:val="left"/>
    </w:lvl>
    <w:lvl w:ilvl="8" w:tplc="60B21ACC">
      <w:numFmt w:val="decimal"/>
      <w:lvlText w:val=""/>
      <w:lvlJc w:val="left"/>
    </w:lvl>
  </w:abstractNum>
  <w:abstractNum w:abstractNumId="3" w15:restartNumberingAfterBreak="0">
    <w:nsid w:val="1069520D"/>
    <w:multiLevelType w:val="hybridMultilevel"/>
    <w:tmpl w:val="F42CCC2E"/>
    <w:lvl w:ilvl="0" w:tplc="6B52A0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A0781"/>
    <w:multiLevelType w:val="hybridMultilevel"/>
    <w:tmpl w:val="01C07274"/>
    <w:lvl w:ilvl="0" w:tplc="6B52A0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924E9"/>
    <w:multiLevelType w:val="hybridMultilevel"/>
    <w:tmpl w:val="D0D06580"/>
    <w:lvl w:ilvl="0" w:tplc="6B52A0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A2606"/>
    <w:multiLevelType w:val="hybridMultilevel"/>
    <w:tmpl w:val="A1281184"/>
    <w:lvl w:ilvl="0" w:tplc="53EAC078">
      <w:start w:val="1"/>
      <w:numFmt w:val="bullet"/>
      <w:lvlText w:val="•"/>
      <w:lvlJc w:val="left"/>
      <w:rPr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" w15:restartNumberingAfterBreak="0">
    <w:nsid w:val="319266CB"/>
    <w:multiLevelType w:val="hybridMultilevel"/>
    <w:tmpl w:val="5AA84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8D4280"/>
    <w:multiLevelType w:val="hybridMultilevel"/>
    <w:tmpl w:val="C7F44E0A"/>
    <w:lvl w:ilvl="0" w:tplc="F6CEE1DE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9CB685F"/>
    <w:multiLevelType w:val="hybridMultilevel"/>
    <w:tmpl w:val="38E042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4272E"/>
    <w:multiLevelType w:val="multilevel"/>
    <w:tmpl w:val="18E8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8B20D5B"/>
    <w:multiLevelType w:val="multilevel"/>
    <w:tmpl w:val="49A6F5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26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F19"/>
    <w:rsid w:val="00051CB8"/>
    <w:rsid w:val="0009101D"/>
    <w:rsid w:val="001A7028"/>
    <w:rsid w:val="001D5650"/>
    <w:rsid w:val="001E3C81"/>
    <w:rsid w:val="001F17F1"/>
    <w:rsid w:val="002454D4"/>
    <w:rsid w:val="00255A7B"/>
    <w:rsid w:val="00270868"/>
    <w:rsid w:val="0031045A"/>
    <w:rsid w:val="00322CBD"/>
    <w:rsid w:val="00335179"/>
    <w:rsid w:val="0033638D"/>
    <w:rsid w:val="0035595E"/>
    <w:rsid w:val="00376E31"/>
    <w:rsid w:val="003C4E62"/>
    <w:rsid w:val="00444758"/>
    <w:rsid w:val="00493F50"/>
    <w:rsid w:val="004944DF"/>
    <w:rsid w:val="00505E83"/>
    <w:rsid w:val="00561535"/>
    <w:rsid w:val="005A7629"/>
    <w:rsid w:val="005E4A97"/>
    <w:rsid w:val="00647564"/>
    <w:rsid w:val="00701FFF"/>
    <w:rsid w:val="00710EA2"/>
    <w:rsid w:val="007146D0"/>
    <w:rsid w:val="00764F19"/>
    <w:rsid w:val="007777BD"/>
    <w:rsid w:val="00780E05"/>
    <w:rsid w:val="007D727D"/>
    <w:rsid w:val="007E4F3A"/>
    <w:rsid w:val="00841B44"/>
    <w:rsid w:val="00867D01"/>
    <w:rsid w:val="00897C63"/>
    <w:rsid w:val="008C6183"/>
    <w:rsid w:val="00900475"/>
    <w:rsid w:val="009145A1"/>
    <w:rsid w:val="009510FB"/>
    <w:rsid w:val="009F7F29"/>
    <w:rsid w:val="00A440FD"/>
    <w:rsid w:val="00A66954"/>
    <w:rsid w:val="00AC41EE"/>
    <w:rsid w:val="00AD68E0"/>
    <w:rsid w:val="00AF651E"/>
    <w:rsid w:val="00B04B4C"/>
    <w:rsid w:val="00B11587"/>
    <w:rsid w:val="00B26DE4"/>
    <w:rsid w:val="00B905B5"/>
    <w:rsid w:val="00BA15AC"/>
    <w:rsid w:val="00BD72D1"/>
    <w:rsid w:val="00BF3428"/>
    <w:rsid w:val="00BF51E3"/>
    <w:rsid w:val="00C51AC9"/>
    <w:rsid w:val="00C5585F"/>
    <w:rsid w:val="00CE4CFA"/>
    <w:rsid w:val="00CE5C18"/>
    <w:rsid w:val="00D37AFE"/>
    <w:rsid w:val="00D53FF0"/>
    <w:rsid w:val="00D54DB6"/>
    <w:rsid w:val="00DD4767"/>
    <w:rsid w:val="00DF128F"/>
    <w:rsid w:val="00E14C12"/>
    <w:rsid w:val="00E41EEC"/>
    <w:rsid w:val="00E97F6C"/>
    <w:rsid w:val="00EB6C5E"/>
    <w:rsid w:val="00EF2468"/>
    <w:rsid w:val="00F50BA2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6B58"/>
  <w15:docId w15:val="{FCE751A4-0114-465D-86F4-69C7B1DB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24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5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8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05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5E83"/>
  </w:style>
  <w:style w:type="paragraph" w:styleId="a9">
    <w:name w:val="footer"/>
    <w:basedOn w:val="a"/>
    <w:link w:val="aa"/>
    <w:uiPriority w:val="99"/>
    <w:unhideWhenUsed/>
    <w:rsid w:val="00505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43EAD-9D8C-4058-90A6-214C3516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16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Marmelada</cp:lastModifiedBy>
  <cp:revision>33</cp:revision>
  <dcterms:created xsi:type="dcterms:W3CDTF">2019-11-09T11:03:00Z</dcterms:created>
  <dcterms:modified xsi:type="dcterms:W3CDTF">2025-05-05T11:55:00Z</dcterms:modified>
</cp:coreProperties>
</file>