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08" w:rsidRPr="00261FBC" w:rsidRDefault="00804A04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Тема: </w:t>
      </w:r>
      <w:r w:rsidRPr="00261F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Собственные и нарицательные имена существительные. </w:t>
      </w:r>
    </w:p>
    <w:p w:rsidR="00804A04" w:rsidRPr="00261FBC" w:rsidRDefault="00804A04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Заглавная буква в именах собственных.</w:t>
      </w:r>
    </w:p>
    <w:p w:rsidR="00A0319E" w:rsidRPr="00261FBC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урока:</w:t>
      </w:r>
      <w:r w:rsidR="00804A04" w:rsidRPr="00261FBC">
        <w:rPr>
          <w:rFonts w:ascii="Times New Roman" w:hAnsi="Times New Roman" w:cs="Times New Roman"/>
          <w:sz w:val="28"/>
          <w:szCs w:val="28"/>
        </w:rPr>
        <w:t xml:space="preserve"> </w:t>
      </w:r>
      <w:r w:rsidR="0041448A" w:rsidRPr="00261FBC">
        <w:rPr>
          <w:rFonts w:ascii="Times New Roman" w:hAnsi="Times New Roman" w:cs="Times New Roman"/>
          <w:sz w:val="28"/>
          <w:szCs w:val="28"/>
        </w:rPr>
        <w:t>с</w:t>
      </w:r>
      <w:r w:rsidR="00804A04" w:rsidRPr="00261FBC">
        <w:rPr>
          <w:rFonts w:ascii="Times New Roman" w:hAnsi="Times New Roman" w:cs="Times New Roman"/>
          <w:sz w:val="28"/>
          <w:szCs w:val="28"/>
        </w:rPr>
        <w:t>пособствовать ознакомлению с собственными и нарицательными именами существительными, создать условия для правописания собственных имен существительных</w:t>
      </w:r>
    </w:p>
    <w:p w:rsidR="00986461" w:rsidRPr="00261FBC" w:rsidRDefault="00986461" w:rsidP="00261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0319E" w:rsidRPr="00261FBC" w:rsidRDefault="00A0319E" w:rsidP="00261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FBC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41448A" w:rsidRPr="00261FBC" w:rsidRDefault="0041448A" w:rsidP="00261FB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57B62" w:rsidRPr="00261FBC">
        <w:rPr>
          <w:rFonts w:ascii="Times New Roman" w:hAnsi="Times New Roman" w:cs="Times New Roman"/>
          <w:b/>
          <w:sz w:val="28"/>
          <w:szCs w:val="28"/>
        </w:rPr>
        <w:t>.</w:t>
      </w:r>
      <w:r w:rsidRPr="00261FBC">
        <w:rPr>
          <w:rFonts w:ascii="Times New Roman" w:hAnsi="Times New Roman" w:cs="Times New Roman"/>
          <w:b/>
          <w:sz w:val="28"/>
          <w:szCs w:val="28"/>
        </w:rPr>
        <w:t xml:space="preserve"> Организационный момент</w:t>
      </w:r>
      <w:r w:rsidR="008D3A16">
        <w:rPr>
          <w:rFonts w:ascii="Times New Roman" w:hAnsi="Times New Roman" w:cs="Times New Roman"/>
          <w:b/>
          <w:sz w:val="28"/>
          <w:szCs w:val="28"/>
        </w:rPr>
        <w:t>.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41448A" w:rsidRPr="00261FBC" w:rsidRDefault="00A0319E" w:rsidP="00261FBC">
      <w:pPr>
        <w:pStyle w:val="ac"/>
        <w:rPr>
          <w:rFonts w:ascii="Times New Roman" w:hAnsi="Times New Roman" w:cs="Times New Roman"/>
          <w:sz w:val="28"/>
          <w:szCs w:val="28"/>
        </w:rPr>
      </w:pPr>
      <w:r w:rsidRPr="00261FBC">
        <w:rPr>
          <w:rFonts w:ascii="Times New Roman" w:hAnsi="Times New Roman" w:cs="Times New Roman"/>
          <w:sz w:val="28"/>
          <w:szCs w:val="28"/>
        </w:rPr>
        <w:t xml:space="preserve">– </w:t>
      </w:r>
      <w:r w:rsidR="0041448A" w:rsidRPr="00261FBC">
        <w:rPr>
          <w:rFonts w:ascii="Times New Roman" w:hAnsi="Times New Roman" w:cs="Times New Roman"/>
          <w:sz w:val="28"/>
          <w:szCs w:val="28"/>
        </w:rPr>
        <w:t>Здравствуйте, ребята!</w:t>
      </w:r>
    </w:p>
    <w:p w:rsidR="00261FBC" w:rsidRDefault="00261FBC" w:rsidP="00261FBC">
      <w:pPr>
        <w:pStyle w:val="ac"/>
        <w:rPr>
          <w:rFonts w:ascii="Times New Roman" w:hAnsi="Times New Roman" w:cs="Times New Roman"/>
          <w:sz w:val="28"/>
          <w:szCs w:val="28"/>
        </w:rPr>
      </w:pPr>
      <w:r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(Слайд 1).</w:t>
      </w:r>
    </w:p>
    <w:p w:rsidR="002B7F71" w:rsidRPr="00261FBC" w:rsidRDefault="002B7F71" w:rsidP="00261FBC">
      <w:pPr>
        <w:pStyle w:val="ac"/>
        <w:rPr>
          <w:rFonts w:ascii="Times New Roman" w:hAnsi="Times New Roman" w:cs="Times New Roman"/>
          <w:sz w:val="28"/>
          <w:szCs w:val="28"/>
        </w:rPr>
      </w:pPr>
      <w:r w:rsidRPr="00261FBC">
        <w:rPr>
          <w:rFonts w:ascii="Times New Roman" w:hAnsi="Times New Roman" w:cs="Times New Roman"/>
          <w:sz w:val="28"/>
          <w:szCs w:val="28"/>
        </w:rPr>
        <w:t>Прозвенел звонок веселый.</w:t>
      </w:r>
    </w:p>
    <w:p w:rsidR="002B7F71" w:rsidRPr="00261FBC" w:rsidRDefault="002B7F71" w:rsidP="00261FBC">
      <w:pPr>
        <w:pStyle w:val="ac"/>
        <w:rPr>
          <w:rFonts w:ascii="Times New Roman" w:hAnsi="Times New Roman" w:cs="Times New Roman"/>
          <w:sz w:val="28"/>
          <w:szCs w:val="28"/>
        </w:rPr>
      </w:pPr>
      <w:r w:rsidRPr="00261FBC">
        <w:rPr>
          <w:rFonts w:ascii="Times New Roman" w:hAnsi="Times New Roman" w:cs="Times New Roman"/>
          <w:sz w:val="28"/>
          <w:szCs w:val="28"/>
        </w:rPr>
        <w:t>Мы начать урок готовы. </w:t>
      </w:r>
    </w:p>
    <w:p w:rsidR="002B7F71" w:rsidRPr="00261FBC" w:rsidRDefault="002B7F71" w:rsidP="00261FBC">
      <w:pPr>
        <w:pStyle w:val="ac"/>
        <w:rPr>
          <w:rFonts w:ascii="Times New Roman" w:hAnsi="Times New Roman" w:cs="Times New Roman"/>
          <w:sz w:val="28"/>
          <w:szCs w:val="28"/>
        </w:rPr>
      </w:pPr>
      <w:r w:rsidRPr="00261FBC">
        <w:rPr>
          <w:rFonts w:ascii="Times New Roman" w:hAnsi="Times New Roman" w:cs="Times New Roman"/>
          <w:sz w:val="28"/>
          <w:szCs w:val="28"/>
        </w:rPr>
        <w:t xml:space="preserve">Будем слушать, рассуждать, </w:t>
      </w:r>
    </w:p>
    <w:p w:rsidR="002B7F71" w:rsidRPr="00261FBC" w:rsidRDefault="002B7F71" w:rsidP="00261FBC">
      <w:pPr>
        <w:pStyle w:val="ac"/>
        <w:rPr>
          <w:rFonts w:ascii="Times New Roman" w:hAnsi="Times New Roman" w:cs="Times New Roman"/>
          <w:sz w:val="28"/>
          <w:szCs w:val="28"/>
        </w:rPr>
      </w:pPr>
      <w:r w:rsidRPr="00261FBC">
        <w:rPr>
          <w:rFonts w:ascii="Times New Roman" w:hAnsi="Times New Roman" w:cs="Times New Roman"/>
          <w:sz w:val="28"/>
          <w:szCs w:val="28"/>
        </w:rPr>
        <w:t>И друг другу помогать. </w:t>
      </w:r>
    </w:p>
    <w:p w:rsidR="00C87B50" w:rsidRPr="00261FBC" w:rsidRDefault="0041448A" w:rsidP="00261FB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 w:rsidR="00C87B50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Открываем </w:t>
      </w:r>
      <w:r w:rsidR="00C838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рабочие листы</w:t>
      </w:r>
      <w:r w:rsidR="00C87B50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записываем число, классная работа.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87B50"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</w:t>
      </w:r>
      <w:r w:rsid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</w:t>
      </w:r>
      <w:r w:rsidR="00C87B50"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).</w:t>
      </w:r>
    </w:p>
    <w:p w:rsidR="00057B62" w:rsidRPr="00261FBC" w:rsidRDefault="0041448A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61F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Чистописание</w:t>
      </w:r>
      <w:r w:rsidR="008D3A1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C87B50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C87B50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Сегодня мы будем прописывать заглавную и строчную букву </w:t>
      </w:r>
      <w:proofErr w:type="spellStart"/>
      <w:proofErr w:type="gramStart"/>
      <w:r w:rsidR="00C87B50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С,с</w:t>
      </w:r>
      <w:proofErr w:type="spellEnd"/>
      <w:r w:rsidR="00C87B50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="0041448A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1448A"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</w:t>
      </w:r>
      <w:r w:rsidR="0041448A"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).</w:t>
      </w:r>
    </w:p>
    <w:p w:rsidR="00C87B50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C87B50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Внимание на доску.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Вспомните написание букв.</w:t>
      </w:r>
    </w:p>
    <w:p w:rsidR="00C87B50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1448A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рописываем в </w:t>
      </w:r>
      <w:r w:rsidR="00C838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рабочих листах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92FAC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Давайте вспомним словарные слова</w:t>
      </w:r>
      <w:r w:rsidR="0041448A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букву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41448A"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  <w:r w:rsidR="00592FAC"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, 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которые обозначают названия животных</w:t>
      </w:r>
      <w:r w:rsidR="0041448A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92FAC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E7D10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обака, сорока, снегирь.</w:t>
      </w:r>
      <w:r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(Слайд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</w:t>
      </w:r>
      <w:r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).</w:t>
      </w:r>
    </w:p>
    <w:p w:rsidR="00592FAC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Запишите слова в </w:t>
      </w:r>
      <w:r w:rsidR="009134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рабочий лист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выделите орфограмму.</w:t>
      </w:r>
    </w:p>
    <w:p w:rsidR="00592FAC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Проверьте, правильно ли вы написали.</w:t>
      </w:r>
      <w:r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(Слайд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5</w:t>
      </w:r>
      <w:r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).</w:t>
      </w:r>
    </w:p>
    <w:p w:rsidR="0045368B" w:rsidRPr="00261FBC" w:rsidRDefault="0041448A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. </w:t>
      </w:r>
      <w:r w:rsidR="0045368B" w:rsidRPr="00261F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Актуализация знаний.</w:t>
      </w:r>
    </w:p>
    <w:p w:rsidR="00592FAC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592FA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какой части речи относятся эти слова?</w:t>
      </w:r>
    </w:p>
    <w:p w:rsidR="0045368B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(К</w:t>
      </w:r>
      <w:r w:rsidR="0045368B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имени существительному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5368B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5368B" w:rsidRPr="00261FBC" w:rsidRDefault="00261FBC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45368B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Ребята, вспомните, что вы уже знаете об имени существительном.</w:t>
      </w:r>
    </w:p>
    <w:p w:rsidR="0045368B" w:rsidRPr="00261FBC" w:rsidRDefault="0045368B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8D3A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ети называют, учитель составляет </w:t>
      </w:r>
      <w:r w:rsidR="00DE6C08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пирамиду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 </w:t>
      </w:r>
    </w:p>
    <w:p w:rsidR="00C5372D" w:rsidRPr="00261FBC" w:rsidRDefault="00C5372D" w:rsidP="00261FB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5368B" w:rsidRPr="00261FBC" w:rsidRDefault="00C5372D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E68A1F" wp14:editId="204D9A82">
            <wp:extent cx="4968046" cy="2413000"/>
            <wp:effectExtent l="19050" t="0" r="42545" b="6350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45368B" w:rsidRPr="00261FBC" w:rsidRDefault="00261FBC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45368B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обратили внимание, что одна ступенька пирамиды содержит знак вопроса. </w:t>
      </w:r>
    </w:p>
    <w:p w:rsidR="00261FBC" w:rsidRDefault="00261FBC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DE6C08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368B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Почему? </w:t>
      </w:r>
      <w:r w:rsidR="00C83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все правила изучили.)</w:t>
      </w:r>
    </w:p>
    <w:p w:rsidR="0045368B" w:rsidRPr="00261FBC" w:rsidRDefault="00261FBC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68B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Правильно. Сегодня в конце урока мы с вами заполним эту </w:t>
      </w:r>
      <w:r w:rsidR="00C83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ступеньку</w:t>
      </w:r>
      <w:r w:rsidR="0045368B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31D9" w:rsidRDefault="00E009B6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61F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61F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Целеполагание.</w:t>
      </w:r>
    </w:p>
    <w:p w:rsidR="005E31D9" w:rsidRDefault="005E31D9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выполним работу в группах.</w:t>
      </w:r>
    </w:p>
    <w:p w:rsidR="00173740" w:rsidRDefault="005E31D9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У вас на столах </w:t>
      </w:r>
      <w:r w:rsidRPr="005E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5E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таблица.</w:t>
      </w:r>
    </w:p>
    <w:p w:rsidR="005E31D9" w:rsidRPr="005E31D9" w:rsidRDefault="00C8389B" w:rsidP="005E31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5E31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5E31D9" w:rsidRPr="005E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="005E31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5E3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написать в нее адрес нашей школы</w:t>
      </w:r>
      <w:r w:rsidR="005D7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плану</w:t>
      </w:r>
      <w:r w:rsidR="005E31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31D9" w:rsidRPr="00261FBC" w:rsidRDefault="005E31D9" w:rsidP="005E31D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d"/>
        <w:tblW w:w="0" w:type="auto"/>
        <w:tblInd w:w="1444" w:type="dxa"/>
        <w:tblLook w:val="04A0" w:firstRow="1" w:lastRow="0" w:firstColumn="1" w:lastColumn="0" w:noHBand="0" w:noVBand="1"/>
      </w:tblPr>
      <w:tblGrid>
        <w:gridCol w:w="3499"/>
        <w:gridCol w:w="3544"/>
      </w:tblGrid>
      <w:tr w:rsidR="005E31D9" w:rsidTr="001B120D">
        <w:tc>
          <w:tcPr>
            <w:tcW w:w="3499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страна</w:t>
            </w:r>
          </w:p>
        </w:tc>
        <w:tc>
          <w:tcPr>
            <w:tcW w:w="3544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E31D9" w:rsidTr="001B120D">
        <w:tc>
          <w:tcPr>
            <w:tcW w:w="3499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3544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E31D9" w:rsidTr="001B120D">
        <w:tc>
          <w:tcPr>
            <w:tcW w:w="3499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край</w:t>
            </w:r>
          </w:p>
        </w:tc>
        <w:tc>
          <w:tcPr>
            <w:tcW w:w="3544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E31D9" w:rsidTr="001B120D">
        <w:tc>
          <w:tcPr>
            <w:tcW w:w="3499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3544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E31D9" w:rsidTr="001B120D">
        <w:tc>
          <w:tcPr>
            <w:tcW w:w="3499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3544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E31D9" w:rsidTr="001B120D">
        <w:tc>
          <w:tcPr>
            <w:tcW w:w="3499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3544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E31D9" w:rsidTr="001B120D">
        <w:tc>
          <w:tcPr>
            <w:tcW w:w="3499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3544" w:type="dxa"/>
          </w:tcPr>
          <w:p w:rsidR="005E31D9" w:rsidRDefault="005E31D9" w:rsidP="005E31D9">
            <w:pPr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</w:t>
            </w:r>
          </w:p>
        </w:tc>
      </w:tr>
    </w:tbl>
    <w:p w:rsidR="005E31D9" w:rsidRDefault="005E31D9" w:rsidP="00C8389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3CE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</w:t>
      </w:r>
      <w:r w:rsidR="005E31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роверяем. </w:t>
      </w:r>
      <w:r w:rsidR="004E23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5E31D9" w:rsidRPr="004E23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одному представителю из группы выходят к доске</w:t>
      </w:r>
      <w:r w:rsidR="004E23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таблицами и зачитывают адрес по строчке…. Сравниванием написание слов</w:t>
      </w:r>
      <w:proofErr w:type="gramStart"/>
      <w:r w:rsidR="004E23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…,выявляем</w:t>
      </w:r>
      <w:proofErr w:type="gramEnd"/>
      <w:r w:rsidR="004E23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ошибки в написании…)</w:t>
      </w:r>
    </w:p>
    <w:p w:rsidR="004E23CE" w:rsidRDefault="004E23C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Ребя</w:t>
      </w:r>
      <w:r w:rsidR="007A69C8">
        <w:rPr>
          <w:rFonts w:ascii="Times New Roman" w:hAnsi="Times New Roman" w:cs="Times New Roman"/>
          <w:sz w:val="28"/>
          <w:szCs w:val="28"/>
        </w:rPr>
        <w:t>та, почему вы по - разному написали названия географических объектов?</w:t>
      </w:r>
    </w:p>
    <w:p w:rsidR="00E009B6" w:rsidRPr="004E23CE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E009B6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62E1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E009B6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выдумаете</w:t>
      </w:r>
      <w:r w:rsidR="007A6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009B6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сегодня будем заниматься на уроке?</w:t>
      </w:r>
    </w:p>
    <w:p w:rsidR="00C8389B" w:rsidRPr="00261FBC" w:rsidRDefault="00C8389B" w:rsidP="00C838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9B6"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назовет тему урока?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261F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Собственные и нарицательные имена существительные. </w:t>
      </w:r>
    </w:p>
    <w:p w:rsidR="00173740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Заглавная буква в именах собственных.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30344F" w:rsidRPr="0030344F" w:rsidRDefault="001251F4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61F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61F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Открытие новых знаний</w:t>
      </w:r>
      <w:r w:rsidR="008D3A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251F4" w:rsidRPr="006078CF" w:rsidRDefault="00C8389B" w:rsidP="00261F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1251F4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 поиграем в игру «</w:t>
      </w:r>
      <w:r w:rsidR="0030344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или кличка</w:t>
      </w:r>
      <w:r w:rsidR="001251F4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  <w:r w:rsidR="0030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51F4" w:rsidRPr="006078CF" w:rsidRDefault="001251F4" w:rsidP="00261F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Приготовьте зеленые и оранжевый сигнальные </w:t>
      </w:r>
      <w:r w:rsidR="001737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карточки.</w:t>
      </w:r>
    </w:p>
    <w:p w:rsidR="00787995" w:rsidRPr="006078CF" w:rsidRDefault="00C8389B" w:rsidP="00261F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на доску, если появляется имя существительное собственное – поднимаем зеленый сигнал, если нарицательное – оранжевый.</w:t>
      </w:r>
    </w:p>
    <w:p w:rsidR="00787995" w:rsidRPr="006078CF" w:rsidRDefault="00C8389B" w:rsidP="00261F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CB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Готовы?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Начинаем.</w:t>
      </w:r>
    </w:p>
    <w:p w:rsidR="001251F4" w:rsidRPr="006078CF" w:rsidRDefault="009A2DDA" w:rsidP="00261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251F4" w:rsidRPr="006078C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https://learningapps.org/6675028</w:t>
        </w:r>
      </w:hyperlink>
    </w:p>
    <w:p w:rsidR="0030344F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Молодцы! Отлично справились!</w:t>
      </w:r>
    </w:p>
    <w:p w:rsidR="0030344F" w:rsidRDefault="0030344F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Бывает </w:t>
      </w:r>
      <w:r w:rsidR="009510B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дети …</w:t>
      </w:r>
    </w:p>
    <w:p w:rsidR="005464CB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пишутся имена </w:t>
      </w:r>
      <w:r w:rsidR="005464C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существительные</w:t>
      </w:r>
      <w:r w:rsidR="005464CB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собственные?</w:t>
      </w:r>
      <w:r w:rsidR="005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995" w:rsidRPr="006078CF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(Имена существительные собственные пишутся с большой буквы.)</w:t>
      </w:r>
    </w:p>
    <w:p w:rsidR="00787995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существительные</w:t>
      </w:r>
      <w:r w:rsidR="005464CB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арицательные?</w:t>
      </w:r>
    </w:p>
    <w:p w:rsidR="005464CB" w:rsidRPr="006078CF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(Имена существительные н</w:t>
      </w: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арицательные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пишутся с маленькой буквы.)</w:t>
      </w:r>
    </w:p>
    <w:p w:rsidR="00787995" w:rsidRPr="006078CF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теперь, попробуйте образовать пары слов, которые подходят по смыслу.</w:t>
      </w:r>
    </w:p>
    <w:p w:rsidR="00787995" w:rsidRPr="006078CF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Запишите </w:t>
      </w:r>
      <w:r w:rsidR="00AF45AE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787995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пары в тетрадь, в именах собственных подчеркните заглавную букву.</w:t>
      </w:r>
    </w:p>
    <w:p w:rsidR="00787995" w:rsidRPr="006078CF" w:rsidRDefault="00787995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8CF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6078C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607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Физминутка</w:t>
      </w:r>
      <w:proofErr w:type="spellEnd"/>
      <w:r w:rsidR="008D3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B4B43" w:rsidRPr="006078CF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CB4B43" w:rsidRPr="00607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4B43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сейчас, немного отдохнем.</w:t>
      </w:r>
    </w:p>
    <w:p w:rsidR="00CB4B43" w:rsidRPr="006078CF" w:rsidRDefault="00C8389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CB4B43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прошу вас встать. Я буду читать текст, если вы услышите существительное нарицательное, которое надо писать с маленькой буквы, то </w:t>
      </w:r>
      <w:r w:rsidR="00AF45AE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топните один раз</w:t>
      </w:r>
      <w:r w:rsidR="00CB4B43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услышав существительное собственное, которое надо писать с большой буквы, </w:t>
      </w:r>
      <w:r w:rsidR="006A74A7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встаньте прямо</w:t>
      </w:r>
      <w:r w:rsidR="00CB4B43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подняв руки вверх.</w:t>
      </w:r>
    </w:p>
    <w:p w:rsidR="00787995" w:rsidRPr="00261FBC" w:rsidRDefault="00AF45A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Айболиту пришли его друзья: и Таня, и</w:t>
      </w:r>
      <w:r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Ваня </w:t>
      </w:r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старый моряк Робинзон, </w:t>
      </w:r>
      <w:r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свинка Хрю-Хрю, и обезьянка </w:t>
      </w:r>
      <w:proofErr w:type="spellStart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Чичи</w:t>
      </w:r>
      <w:proofErr w:type="spellEnd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 утка Кика, и попугай </w:t>
      </w:r>
      <w:proofErr w:type="spellStart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Карудо</w:t>
      </w:r>
      <w:proofErr w:type="spellEnd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 сова </w:t>
      </w:r>
      <w:proofErr w:type="spellStart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Бумба</w:t>
      </w:r>
      <w:proofErr w:type="spellEnd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 собака </w:t>
      </w:r>
      <w:proofErr w:type="spellStart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Авва</w:t>
      </w:r>
      <w:proofErr w:type="spellEnd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 </w:t>
      </w:r>
      <w:proofErr w:type="spellStart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Тянитолкай</w:t>
      </w:r>
      <w:proofErr w:type="spellEnd"/>
      <w:r w:rsidR="00CB4B43" w:rsidRPr="0026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... Доктор угостил их мёдом, леденцами и пряниками, а также сладкими плодами.</w:t>
      </w:r>
    </w:p>
    <w:p w:rsidR="008D3A16" w:rsidRPr="00261FBC" w:rsidRDefault="008D3A16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61F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61F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Открытие новых знаний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510B3" w:rsidRDefault="009510B3" w:rsidP="00261FB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1F4" w:rsidRPr="006078CF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собственные имена бывают не только у  людей и животных, но и у таких объектов как улица, город, край,  </w:t>
      </w:r>
    </w:p>
    <w:p w:rsidR="005464CB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6A74A7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74A7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6A74A7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8093F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найдите </w:t>
      </w:r>
      <w:r w:rsidRPr="00546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6A74A7" w:rsidRPr="00546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адание </w:t>
      </w:r>
      <w:r w:rsidR="00AF45AE" w:rsidRPr="00546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8093F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464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5464CB" w:rsidRPr="006078CF" w:rsidRDefault="005464CB" w:rsidP="00546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Прочитайте. Что нужно сделать?</w:t>
      </w:r>
    </w:p>
    <w:p w:rsidR="006A74A7" w:rsidRPr="008D3A16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  <w:r w:rsidRPr="008D3A16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Работа с текстом:</w:t>
      </w:r>
    </w:p>
    <w:p w:rsidR="0078093F" w:rsidRPr="005464CB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93F" w:rsidRPr="005464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Прочитайте текст, заполните таблицу. Обратите </w:t>
      </w:r>
      <w:r w:rsidR="0078093F" w:rsidRPr="005464C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внимание, в первый столбик </w:t>
      </w:r>
      <w:r w:rsidR="009439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вы</w:t>
      </w:r>
      <w:r w:rsidR="0078093F" w:rsidRPr="005464C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писываем собственные имена существительные, во второй нарицательные.</w:t>
      </w:r>
    </w:p>
    <w:p w:rsidR="005464CB" w:rsidRPr="00261FBC" w:rsidRDefault="006A74A7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Кайеркан - район города Норильска, находится на севере Красноярского края, на юге полуострова Таймыр. История освоения нашего района началась летом 1940 года. Именно в этом году было открыто месторождение угля. Сейчас Кайеркан - современный населенный пункт.</w:t>
      </w:r>
      <w:r w:rsidR="00230E58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proofErr w:type="spellStart"/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Кайеркане</w:t>
      </w:r>
      <w:proofErr w:type="spellEnd"/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всего </w:t>
      </w:r>
      <w:r w:rsidR="00230E58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 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улиц. Наша школа расположена на улице Первомайская. </w:t>
      </w:r>
    </w:p>
    <w:p w:rsidR="005464CB" w:rsidRPr="00261FBC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 w:rsidR="0078093F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Проверяем..</w:t>
      </w:r>
      <w:r w:rsidR="006A74A7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536"/>
        <w:gridCol w:w="4122"/>
      </w:tblGrid>
      <w:tr w:rsidR="005464CB" w:rsidTr="00173740">
        <w:trPr>
          <w:trHeight w:val="343"/>
        </w:trPr>
        <w:tc>
          <w:tcPr>
            <w:tcW w:w="4536" w:type="dxa"/>
          </w:tcPr>
          <w:p w:rsidR="005464CB" w:rsidRDefault="005464CB" w:rsidP="00913454">
            <w:pPr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С</w:t>
            </w:r>
            <w:r w:rsidRPr="005464CB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обственные </w:t>
            </w:r>
          </w:p>
          <w:p w:rsidR="005464CB" w:rsidRDefault="005464CB" w:rsidP="009134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464CB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имена существительные</w:t>
            </w:r>
          </w:p>
        </w:tc>
        <w:tc>
          <w:tcPr>
            <w:tcW w:w="4122" w:type="dxa"/>
          </w:tcPr>
          <w:p w:rsidR="005464CB" w:rsidRDefault="005464CB" w:rsidP="00913454">
            <w:pPr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Н</w:t>
            </w:r>
            <w:r w:rsidRPr="005464CB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арицательные </w:t>
            </w:r>
          </w:p>
          <w:p w:rsidR="005464CB" w:rsidRDefault="005464CB" w:rsidP="009134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464CB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имена существительные</w:t>
            </w:r>
          </w:p>
        </w:tc>
      </w:tr>
      <w:tr w:rsidR="005464CB" w:rsidTr="00173740">
        <w:trPr>
          <w:trHeight w:val="343"/>
        </w:trPr>
        <w:tc>
          <w:tcPr>
            <w:tcW w:w="4536" w:type="dxa"/>
          </w:tcPr>
          <w:p w:rsidR="005464CB" w:rsidRPr="005464CB" w:rsidRDefault="005464CB" w:rsidP="0091345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464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Кайеркан</w:t>
            </w:r>
          </w:p>
        </w:tc>
        <w:tc>
          <w:tcPr>
            <w:tcW w:w="4122" w:type="dxa"/>
          </w:tcPr>
          <w:p w:rsidR="005464CB" w:rsidRPr="009510B3" w:rsidRDefault="005464CB" w:rsidP="0091345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510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город</w:t>
            </w:r>
          </w:p>
        </w:tc>
      </w:tr>
      <w:tr w:rsidR="005464CB" w:rsidTr="00173740">
        <w:trPr>
          <w:trHeight w:val="352"/>
        </w:trPr>
        <w:tc>
          <w:tcPr>
            <w:tcW w:w="4536" w:type="dxa"/>
          </w:tcPr>
          <w:p w:rsidR="005464CB" w:rsidRDefault="005464CB" w:rsidP="0091345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464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Норильск</w:t>
            </w:r>
          </w:p>
        </w:tc>
        <w:tc>
          <w:tcPr>
            <w:tcW w:w="4122" w:type="dxa"/>
          </w:tcPr>
          <w:p w:rsidR="005464CB" w:rsidRPr="009510B3" w:rsidRDefault="005464CB" w:rsidP="0091345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510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 xml:space="preserve">район </w:t>
            </w:r>
          </w:p>
        </w:tc>
      </w:tr>
      <w:tr w:rsidR="005464CB" w:rsidTr="00173740">
        <w:trPr>
          <w:trHeight w:val="343"/>
        </w:trPr>
        <w:tc>
          <w:tcPr>
            <w:tcW w:w="4536" w:type="dxa"/>
          </w:tcPr>
          <w:p w:rsidR="005464CB" w:rsidRDefault="005464CB" w:rsidP="0091345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464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Красноярский</w:t>
            </w:r>
          </w:p>
        </w:tc>
        <w:tc>
          <w:tcPr>
            <w:tcW w:w="4122" w:type="dxa"/>
          </w:tcPr>
          <w:p w:rsidR="005464CB" w:rsidRPr="009510B3" w:rsidRDefault="005464CB" w:rsidP="0091345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510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север</w:t>
            </w:r>
          </w:p>
        </w:tc>
      </w:tr>
      <w:tr w:rsidR="005464CB" w:rsidTr="00173740">
        <w:trPr>
          <w:trHeight w:val="343"/>
        </w:trPr>
        <w:tc>
          <w:tcPr>
            <w:tcW w:w="4536" w:type="dxa"/>
          </w:tcPr>
          <w:p w:rsidR="005464CB" w:rsidRDefault="005464CB" w:rsidP="0091345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464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Таймыр</w:t>
            </w:r>
          </w:p>
        </w:tc>
        <w:tc>
          <w:tcPr>
            <w:tcW w:w="4122" w:type="dxa"/>
          </w:tcPr>
          <w:p w:rsidR="005464CB" w:rsidRPr="009510B3" w:rsidRDefault="005464CB" w:rsidP="0091345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510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край</w:t>
            </w:r>
          </w:p>
        </w:tc>
      </w:tr>
      <w:tr w:rsidR="005464CB" w:rsidTr="00173740">
        <w:trPr>
          <w:trHeight w:val="343"/>
        </w:trPr>
        <w:tc>
          <w:tcPr>
            <w:tcW w:w="4536" w:type="dxa"/>
          </w:tcPr>
          <w:p w:rsidR="005464CB" w:rsidRDefault="005464CB" w:rsidP="0091345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464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4122" w:type="dxa"/>
          </w:tcPr>
          <w:p w:rsidR="005464CB" w:rsidRPr="009510B3" w:rsidRDefault="005464CB" w:rsidP="0091345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510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 xml:space="preserve">юг </w:t>
            </w:r>
          </w:p>
        </w:tc>
      </w:tr>
    </w:tbl>
    <w:p w:rsidR="009510B3" w:rsidRPr="009510B3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F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60D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слова написали с большой буквы?</w:t>
      </w:r>
      <w:r w:rsidR="005E60DC" w:rsidRPr="00261FB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078CF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они обозначают?</w:t>
      </w:r>
    </w:p>
    <w:p w:rsidR="005E60DC" w:rsidRPr="006078CF" w:rsidRDefault="005E60DC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еографические названия;</w:t>
      </w:r>
    </w:p>
    <w:p w:rsidR="00A639BD" w:rsidRPr="006078CF" w:rsidRDefault="00A639BD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мена, отчества, фамилии людей;</w:t>
      </w:r>
    </w:p>
    <w:p w:rsidR="005E60DC" w:rsidRPr="006078CF" w:rsidRDefault="00A639BD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лички животных</w:t>
      </w:r>
      <w:r w:rsid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8CF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E60DC"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еще существительные относятся собственным?</w:t>
      </w:r>
    </w:p>
    <w:p w:rsidR="005464CB" w:rsidRPr="006078CF" w:rsidRDefault="005464CB" w:rsidP="00546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</w:p>
    <w:p w:rsidR="005464CB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</w:p>
    <w:p w:rsidR="005464CB" w:rsidRDefault="005464CB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510B3">
        <w:rPr>
          <w:rFonts w:ascii="Times New Roman" w:eastAsia="Times New Roman" w:hAnsi="Times New Roman" w:cs="Times New Roman"/>
          <w:sz w:val="28"/>
          <w:szCs w:val="28"/>
          <w:lang w:eastAsia="ru-RU"/>
        </w:rPr>
        <w:t>77777</w:t>
      </w:r>
    </w:p>
    <w:p w:rsidR="005E60DC" w:rsidRPr="00261FBC" w:rsidRDefault="006078CF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60D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Слова, записанные нами в </w:t>
      </w:r>
      <w:r w:rsidR="008D3A16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первом столбике</w:t>
      </w:r>
      <w:r w:rsidR="005E60D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называют единичные</w:t>
      </w:r>
      <w:r w:rsidR="005464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(т.е. один предмет из множества предметов)</w:t>
      </w:r>
      <w:r w:rsidR="005E60D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предметы и являются именами собственными.</w:t>
      </w:r>
    </w:p>
    <w:p w:rsidR="005E60DC" w:rsidRPr="00261FBC" w:rsidRDefault="008D3A16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60DC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Слова, написанные во втором столбике</w:t>
      </w:r>
      <w:r w:rsidR="008D19A5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называют однородные</w:t>
      </w:r>
      <w:r w:rsidR="005D7A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(т.е. любые предметы, явления</w:t>
      </w:r>
      <w:r w:rsidR="009510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5D7A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свойства из множества подобных)</w:t>
      </w:r>
      <w:r w:rsidR="008D19A5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предметы и являются именами нарицательными.</w:t>
      </w:r>
    </w:p>
    <w:p w:rsidR="008D3A16" w:rsidRPr="008D3A16" w:rsidRDefault="008D3A16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 поработаем в группах.</w:t>
      </w:r>
    </w:p>
    <w:p w:rsidR="008D3A16" w:rsidRDefault="008D3A16" w:rsidP="00261FB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8C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6078C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A16">
        <w:rPr>
          <w:rFonts w:ascii="Times New Roman" w:hAnsi="Times New Roman" w:cs="Times New Roman"/>
          <w:b/>
          <w:sz w:val="28"/>
          <w:szCs w:val="28"/>
        </w:rPr>
        <w:t>Первичное осмысление и закрепление изученного.</w:t>
      </w:r>
    </w:p>
    <w:p w:rsidR="00230E58" w:rsidRPr="008D3A16" w:rsidRDefault="00230E58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  <w:r w:rsidRPr="008D3A16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Работа в группах.</w:t>
      </w:r>
    </w:p>
    <w:p w:rsidR="00230E58" w:rsidRPr="00943993" w:rsidRDefault="00943993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9439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Задание 1</w:t>
      </w:r>
      <w:r w:rsidR="00230E58" w:rsidRPr="009439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.</w:t>
      </w:r>
    </w:p>
    <w:p w:rsidR="00230E58" w:rsidRPr="00261FBC" w:rsidRDefault="00173740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30E58" w:rsidRPr="00261F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Ребята</w:t>
      </w:r>
      <w:r w:rsidR="00B95AA0" w:rsidRPr="00261F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r w:rsidR="00230E58" w:rsidRPr="00261F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вам нужно распределить слова по группам</w:t>
      </w:r>
      <w:r w:rsidR="008D19A5" w:rsidRPr="00261F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8D19A5" w:rsidRPr="00261FBC" w:rsidRDefault="00173740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bookmarkStart w:id="0" w:name="_GoBack"/>
      <w:bookmarkEnd w:id="0"/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D19A5" w:rsidRPr="00261F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Составьте 3 предложения, используя имена собственные и нарицательные.</w:t>
      </w:r>
    </w:p>
    <w:p w:rsidR="00B95AA0" w:rsidRPr="00943993" w:rsidRDefault="00943993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9439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Задание 2.</w:t>
      </w:r>
    </w:p>
    <w:p w:rsidR="00B95AA0" w:rsidRPr="00261FBC" w:rsidRDefault="00173740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078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95AA0" w:rsidRPr="00261F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Ребята, вам нужно исправить ошибки в тексте.</w:t>
      </w:r>
    </w:p>
    <w:p w:rsidR="00B95AA0" w:rsidRPr="00261FBC" w:rsidRDefault="00B95AA0" w:rsidP="00261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1D4" w:rsidRPr="008D3A16" w:rsidRDefault="00F611D4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  <w:r w:rsidRPr="008D3A16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Самостоятельная работа</w:t>
      </w:r>
      <w:r w:rsidR="0014749B" w:rsidRPr="008D3A16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.</w:t>
      </w:r>
    </w:p>
    <w:p w:rsidR="00BD496E" w:rsidRPr="00261FBC" w:rsidRDefault="00BD496E" w:rsidP="00261FB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61FBC">
        <w:rPr>
          <w:b/>
          <w:bCs/>
          <w:color w:val="000000"/>
          <w:sz w:val="28"/>
          <w:szCs w:val="28"/>
        </w:rPr>
        <w:t>Внимательно прочитай текст. Подчеркни в скобках ту букву, которую надо написать в этом слове. Вставь пропущенные буквы.</w:t>
      </w:r>
    </w:p>
    <w:p w:rsidR="00BD496E" w:rsidRPr="00261FBC" w:rsidRDefault="00BD496E" w:rsidP="00261FB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61FBC">
        <w:rPr>
          <w:color w:val="000000"/>
          <w:sz w:val="28"/>
          <w:szCs w:val="28"/>
        </w:rPr>
        <w:lastRenderedPageBreak/>
        <w:t>У меня ж…</w:t>
      </w:r>
      <w:proofErr w:type="spellStart"/>
      <w:r w:rsidRPr="00261FBC">
        <w:rPr>
          <w:color w:val="000000"/>
          <w:sz w:val="28"/>
          <w:szCs w:val="28"/>
        </w:rPr>
        <w:t>вёт</w:t>
      </w:r>
      <w:proofErr w:type="spellEnd"/>
      <w:r w:rsidRPr="00261FBC">
        <w:rPr>
          <w:color w:val="000000"/>
          <w:sz w:val="28"/>
          <w:szCs w:val="28"/>
        </w:rPr>
        <w:t xml:space="preserve"> (</w:t>
      </w:r>
      <w:proofErr w:type="spellStart"/>
      <w:proofErr w:type="gramStart"/>
      <w:r w:rsidRPr="00261FBC">
        <w:rPr>
          <w:color w:val="000000"/>
          <w:sz w:val="28"/>
          <w:szCs w:val="28"/>
        </w:rPr>
        <w:t>П,п</w:t>
      </w:r>
      <w:proofErr w:type="spellEnd"/>
      <w:proofErr w:type="gramEnd"/>
      <w:r w:rsidRPr="00261FBC">
        <w:rPr>
          <w:color w:val="000000"/>
          <w:sz w:val="28"/>
          <w:szCs w:val="28"/>
        </w:rPr>
        <w:t>)</w:t>
      </w:r>
      <w:proofErr w:type="spellStart"/>
      <w:r w:rsidRPr="00261FBC">
        <w:rPr>
          <w:color w:val="000000"/>
          <w:sz w:val="28"/>
          <w:szCs w:val="28"/>
        </w:rPr>
        <w:t>ёс</w:t>
      </w:r>
      <w:proofErr w:type="spellEnd"/>
      <w:r w:rsidRPr="00261FBC">
        <w:rPr>
          <w:color w:val="000000"/>
          <w:sz w:val="28"/>
          <w:szCs w:val="28"/>
        </w:rPr>
        <w:t xml:space="preserve"> (</w:t>
      </w:r>
      <w:proofErr w:type="spellStart"/>
      <w:r w:rsidRPr="00261FBC">
        <w:rPr>
          <w:color w:val="000000"/>
          <w:sz w:val="28"/>
          <w:szCs w:val="28"/>
        </w:rPr>
        <w:t>Б,б</w:t>
      </w:r>
      <w:proofErr w:type="spellEnd"/>
      <w:r w:rsidRPr="00261FBC">
        <w:rPr>
          <w:color w:val="000000"/>
          <w:sz w:val="28"/>
          <w:szCs w:val="28"/>
        </w:rPr>
        <w:t>)</w:t>
      </w:r>
      <w:proofErr w:type="spellStart"/>
      <w:r w:rsidRPr="00261FBC">
        <w:rPr>
          <w:color w:val="000000"/>
          <w:sz w:val="28"/>
          <w:szCs w:val="28"/>
        </w:rPr>
        <w:t>арбос</w:t>
      </w:r>
      <w:proofErr w:type="spellEnd"/>
      <w:r w:rsidRPr="00261FBC">
        <w:rPr>
          <w:color w:val="000000"/>
          <w:sz w:val="28"/>
          <w:szCs w:val="28"/>
        </w:rPr>
        <w:t xml:space="preserve"> и (</w:t>
      </w:r>
      <w:proofErr w:type="spellStart"/>
      <w:r w:rsidRPr="00261FBC">
        <w:rPr>
          <w:color w:val="000000"/>
          <w:sz w:val="28"/>
          <w:szCs w:val="28"/>
        </w:rPr>
        <w:t>С,с</w:t>
      </w:r>
      <w:proofErr w:type="spellEnd"/>
      <w:r w:rsidRPr="00261FBC">
        <w:rPr>
          <w:color w:val="000000"/>
          <w:sz w:val="28"/>
          <w:szCs w:val="28"/>
        </w:rPr>
        <w:t>)…бака (</w:t>
      </w:r>
      <w:proofErr w:type="spellStart"/>
      <w:r w:rsidRPr="00261FBC">
        <w:rPr>
          <w:color w:val="000000"/>
          <w:sz w:val="28"/>
          <w:szCs w:val="28"/>
        </w:rPr>
        <w:t>К,к</w:t>
      </w:r>
      <w:proofErr w:type="spellEnd"/>
      <w:r w:rsidRPr="00261FBC">
        <w:rPr>
          <w:color w:val="000000"/>
          <w:sz w:val="28"/>
          <w:szCs w:val="28"/>
        </w:rPr>
        <w:t>)</w:t>
      </w:r>
      <w:proofErr w:type="spellStart"/>
      <w:r w:rsidRPr="00261FBC">
        <w:rPr>
          <w:color w:val="000000"/>
          <w:sz w:val="28"/>
          <w:szCs w:val="28"/>
        </w:rPr>
        <w:t>нопка</w:t>
      </w:r>
      <w:proofErr w:type="spellEnd"/>
      <w:r w:rsidRPr="00261FBC">
        <w:rPr>
          <w:color w:val="000000"/>
          <w:sz w:val="28"/>
          <w:szCs w:val="28"/>
        </w:rPr>
        <w:t>. Кроме них у меня ест… (</w:t>
      </w:r>
      <w:proofErr w:type="spellStart"/>
      <w:proofErr w:type="gramStart"/>
      <w:r w:rsidRPr="00261FBC">
        <w:rPr>
          <w:color w:val="000000"/>
          <w:sz w:val="28"/>
          <w:szCs w:val="28"/>
        </w:rPr>
        <w:t>К,к</w:t>
      </w:r>
      <w:proofErr w:type="spellEnd"/>
      <w:proofErr w:type="gramEnd"/>
      <w:r w:rsidRPr="00261FBC">
        <w:rPr>
          <w:color w:val="000000"/>
          <w:sz w:val="28"/>
          <w:szCs w:val="28"/>
        </w:rPr>
        <w:t>)</w:t>
      </w:r>
      <w:proofErr w:type="spellStart"/>
      <w:r w:rsidRPr="00261FBC">
        <w:rPr>
          <w:color w:val="000000"/>
          <w:sz w:val="28"/>
          <w:szCs w:val="28"/>
        </w:rPr>
        <w:t>ошка</w:t>
      </w:r>
      <w:proofErr w:type="spellEnd"/>
      <w:r w:rsidRPr="00261FBC">
        <w:rPr>
          <w:color w:val="000000"/>
          <w:sz w:val="28"/>
          <w:szCs w:val="28"/>
        </w:rPr>
        <w:t xml:space="preserve"> (</w:t>
      </w:r>
      <w:proofErr w:type="spellStart"/>
      <w:r w:rsidRPr="00261FBC">
        <w:rPr>
          <w:color w:val="000000"/>
          <w:sz w:val="28"/>
          <w:szCs w:val="28"/>
        </w:rPr>
        <w:t>М,м</w:t>
      </w:r>
      <w:proofErr w:type="spellEnd"/>
      <w:r w:rsidRPr="00261FBC">
        <w:rPr>
          <w:color w:val="000000"/>
          <w:sz w:val="28"/>
          <w:szCs w:val="28"/>
        </w:rPr>
        <w:t>)</w:t>
      </w:r>
      <w:proofErr w:type="spellStart"/>
      <w:r w:rsidRPr="00261FBC">
        <w:rPr>
          <w:color w:val="000000"/>
          <w:sz w:val="28"/>
          <w:szCs w:val="28"/>
        </w:rPr>
        <w:t>урка</w:t>
      </w:r>
      <w:proofErr w:type="spellEnd"/>
      <w:r w:rsidRPr="00261FBC">
        <w:rPr>
          <w:color w:val="000000"/>
          <w:sz w:val="28"/>
          <w:szCs w:val="28"/>
        </w:rPr>
        <w:t xml:space="preserve"> и (</w:t>
      </w:r>
      <w:proofErr w:type="spellStart"/>
      <w:r w:rsidRPr="00261FBC">
        <w:rPr>
          <w:color w:val="000000"/>
          <w:sz w:val="28"/>
          <w:szCs w:val="28"/>
        </w:rPr>
        <w:t>П,п</w:t>
      </w:r>
      <w:proofErr w:type="spellEnd"/>
      <w:r w:rsidRPr="00261FBC">
        <w:rPr>
          <w:color w:val="000000"/>
          <w:sz w:val="28"/>
          <w:szCs w:val="28"/>
        </w:rPr>
        <w:t>)</w:t>
      </w:r>
      <w:proofErr w:type="spellStart"/>
      <w:r w:rsidRPr="00261FBC">
        <w:rPr>
          <w:color w:val="000000"/>
          <w:sz w:val="28"/>
          <w:szCs w:val="28"/>
        </w:rPr>
        <w:t>опугай</w:t>
      </w:r>
      <w:proofErr w:type="spellEnd"/>
      <w:r w:rsidRPr="00261FBC">
        <w:rPr>
          <w:color w:val="000000"/>
          <w:sz w:val="28"/>
          <w:szCs w:val="28"/>
        </w:rPr>
        <w:t xml:space="preserve"> (</w:t>
      </w:r>
      <w:proofErr w:type="spellStart"/>
      <w:r w:rsidRPr="00261FBC">
        <w:rPr>
          <w:color w:val="000000"/>
          <w:sz w:val="28"/>
          <w:szCs w:val="28"/>
        </w:rPr>
        <w:t>К,к</w:t>
      </w:r>
      <w:proofErr w:type="spellEnd"/>
      <w:r w:rsidRPr="00261FBC">
        <w:rPr>
          <w:color w:val="000000"/>
          <w:sz w:val="28"/>
          <w:szCs w:val="28"/>
        </w:rPr>
        <w:t>)</w:t>
      </w:r>
      <w:proofErr w:type="spellStart"/>
      <w:r w:rsidRPr="00261FBC">
        <w:rPr>
          <w:color w:val="000000"/>
          <w:sz w:val="28"/>
          <w:szCs w:val="28"/>
        </w:rPr>
        <w:t>еша</w:t>
      </w:r>
      <w:proofErr w:type="spellEnd"/>
      <w:r w:rsidRPr="00261FBC">
        <w:rPr>
          <w:color w:val="000000"/>
          <w:sz w:val="28"/>
          <w:szCs w:val="28"/>
        </w:rPr>
        <w:t xml:space="preserve">. Нашу дач… </w:t>
      </w:r>
      <w:r w:rsidR="00C53AC6" w:rsidRPr="00261FBC">
        <w:rPr>
          <w:color w:val="000000"/>
          <w:sz w:val="28"/>
          <w:szCs w:val="28"/>
        </w:rPr>
        <w:t>сторож…т (</w:t>
      </w:r>
      <w:proofErr w:type="gramStart"/>
      <w:r w:rsidR="00C53AC6" w:rsidRPr="00261FBC">
        <w:rPr>
          <w:color w:val="000000"/>
          <w:sz w:val="28"/>
          <w:szCs w:val="28"/>
        </w:rPr>
        <w:t>О,о</w:t>
      </w:r>
      <w:proofErr w:type="gramEnd"/>
      <w:r w:rsidR="00C53AC6" w:rsidRPr="00261FBC">
        <w:rPr>
          <w:color w:val="000000"/>
          <w:sz w:val="28"/>
          <w:szCs w:val="28"/>
        </w:rPr>
        <w:t>)</w:t>
      </w:r>
      <w:proofErr w:type="spellStart"/>
      <w:r w:rsidR="00C53AC6" w:rsidRPr="00261FBC">
        <w:rPr>
          <w:color w:val="000000"/>
          <w:sz w:val="28"/>
          <w:szCs w:val="28"/>
        </w:rPr>
        <w:t>вч</w:t>
      </w:r>
      <w:proofErr w:type="spellEnd"/>
      <w:r w:rsidR="00C53AC6" w:rsidRPr="00261FBC">
        <w:rPr>
          <w:color w:val="000000"/>
          <w:sz w:val="28"/>
          <w:szCs w:val="28"/>
        </w:rPr>
        <w:t>…</w:t>
      </w:r>
      <w:proofErr w:type="spellStart"/>
      <w:r w:rsidR="00C53AC6" w:rsidRPr="00261FBC">
        <w:rPr>
          <w:color w:val="000000"/>
          <w:sz w:val="28"/>
          <w:szCs w:val="28"/>
        </w:rPr>
        <w:t>рка</w:t>
      </w:r>
      <w:proofErr w:type="spellEnd"/>
      <w:r w:rsidR="00C53AC6" w:rsidRPr="00261FBC">
        <w:rPr>
          <w:color w:val="000000"/>
          <w:sz w:val="28"/>
          <w:szCs w:val="28"/>
        </w:rPr>
        <w:t xml:space="preserve"> (</w:t>
      </w:r>
      <w:proofErr w:type="spellStart"/>
      <w:r w:rsidR="00C53AC6" w:rsidRPr="00261FBC">
        <w:rPr>
          <w:color w:val="000000"/>
          <w:sz w:val="28"/>
          <w:szCs w:val="28"/>
        </w:rPr>
        <w:t>Г,г</w:t>
      </w:r>
      <w:proofErr w:type="spellEnd"/>
      <w:r w:rsidR="00C53AC6" w:rsidRPr="00261FBC">
        <w:rPr>
          <w:color w:val="000000"/>
          <w:sz w:val="28"/>
          <w:szCs w:val="28"/>
        </w:rPr>
        <w:t>)</w:t>
      </w:r>
      <w:proofErr w:type="spellStart"/>
      <w:r w:rsidR="00C53AC6" w:rsidRPr="00261FBC">
        <w:rPr>
          <w:color w:val="000000"/>
          <w:sz w:val="28"/>
          <w:szCs w:val="28"/>
        </w:rPr>
        <w:t>ерда</w:t>
      </w:r>
      <w:proofErr w:type="spellEnd"/>
      <w:r w:rsidR="00C53AC6" w:rsidRPr="00261FBC">
        <w:rPr>
          <w:color w:val="000000"/>
          <w:sz w:val="28"/>
          <w:szCs w:val="28"/>
        </w:rPr>
        <w:t>.</w:t>
      </w:r>
    </w:p>
    <w:p w:rsidR="00A0319E" w:rsidRPr="00261FBC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Какова особенность написания имен существительных собственных?</w:t>
      </w:r>
    </w:p>
    <w:p w:rsidR="00C53AC6" w:rsidRDefault="006078CF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53AC6"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существительные относятся именам собственны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м?</w:t>
      </w:r>
    </w:p>
    <w:p w:rsidR="00943993" w:rsidRPr="00261FBC" w:rsidRDefault="00943993" w:rsidP="009439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*Дополнительное задание</w:t>
      </w:r>
    </w:p>
    <w:p w:rsidR="00943993" w:rsidRDefault="00943993" w:rsidP="009439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3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1737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Ребята,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вам</w:t>
      </w:r>
      <w:r w:rsidRPr="00173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нужно</w:t>
      </w:r>
      <w:r w:rsidRPr="001737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заполнить таблицу на заданную букву. </w:t>
      </w:r>
    </w:p>
    <w:p w:rsidR="00943993" w:rsidRPr="00173740" w:rsidRDefault="00943993" w:rsidP="009439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Обратите внимание на образец в табличке. </w:t>
      </w:r>
    </w:p>
    <w:tbl>
      <w:tblPr>
        <w:tblW w:w="82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1340"/>
        <w:gridCol w:w="1787"/>
        <w:gridCol w:w="1363"/>
        <w:gridCol w:w="1290"/>
        <w:gridCol w:w="1237"/>
      </w:tblGrid>
      <w:tr w:rsidR="00943993" w:rsidRPr="00261FBC" w:rsidTr="009D4D7E">
        <w:tc>
          <w:tcPr>
            <w:tcW w:w="1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1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животное</w:t>
            </w:r>
          </w:p>
        </w:tc>
        <w:tc>
          <w:tcPr>
            <w:tcW w:w="1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растение</w:t>
            </w: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кличка</w:t>
            </w:r>
          </w:p>
        </w:tc>
      </w:tr>
      <w:tr w:rsidR="00943993" w:rsidRPr="00261FBC" w:rsidTr="009D4D7E">
        <w:tc>
          <w:tcPr>
            <w:tcW w:w="1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Саша</w:t>
            </w:r>
          </w:p>
        </w:tc>
        <w:tc>
          <w:tcPr>
            <w:tcW w:w="1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слон</w:t>
            </w:r>
          </w:p>
        </w:tc>
        <w:tc>
          <w:tcPr>
            <w:tcW w:w="1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Самара</w:t>
            </w: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сосна</w:t>
            </w: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Смолка</w:t>
            </w:r>
          </w:p>
        </w:tc>
      </w:tr>
      <w:tr w:rsidR="00943993" w:rsidRPr="00261FBC" w:rsidTr="009D4D7E">
        <w:tc>
          <w:tcPr>
            <w:tcW w:w="1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3993" w:rsidRPr="00261FBC" w:rsidTr="009D4D7E">
        <w:tc>
          <w:tcPr>
            <w:tcW w:w="1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3993" w:rsidRPr="00261FBC" w:rsidTr="009D4D7E">
        <w:tc>
          <w:tcPr>
            <w:tcW w:w="1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3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43993" w:rsidRPr="00261FBC" w:rsidRDefault="00943993" w:rsidP="009D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3993" w:rsidRPr="00261FBC" w:rsidRDefault="00943993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D3A16" w:rsidRDefault="008D3A16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78C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73740" w:rsidRPr="006078C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078C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078CF">
        <w:rPr>
          <w:rFonts w:ascii="Times New Roman" w:hAnsi="Times New Roman" w:cs="Times New Roman"/>
          <w:b/>
          <w:sz w:val="28"/>
          <w:szCs w:val="28"/>
        </w:rPr>
        <w:t>.</w:t>
      </w:r>
      <w:r w:rsidRPr="008D3A16">
        <w:t xml:space="preserve"> </w:t>
      </w:r>
      <w:r w:rsidRPr="008D3A16">
        <w:rPr>
          <w:rFonts w:ascii="Times New Roman" w:hAnsi="Times New Roman" w:cs="Times New Roman"/>
          <w:b/>
          <w:sz w:val="28"/>
          <w:szCs w:val="28"/>
        </w:rPr>
        <w:t>Итог урока. Рефлексия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37A6E" w:rsidRDefault="00937A6E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D3A16" w:rsidRPr="00261FBC" w:rsidRDefault="008D3A16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Что нового вы узнали на уроке?</w:t>
      </w:r>
    </w:p>
    <w:p w:rsidR="008D3A16" w:rsidRPr="00261FBC" w:rsidRDefault="008D3A16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Что для вас было легко, что трудно?</w:t>
      </w:r>
    </w:p>
    <w:p w:rsidR="008D3A16" w:rsidRPr="006078CF" w:rsidRDefault="008D3A16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акие задания были для вас наиболее интересные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943993" w:rsidRPr="00261FBC" w:rsidRDefault="00943993" w:rsidP="008D3A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319E" w:rsidRPr="00261FBC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Тест. Проверка усвоения материала, изученного на уроке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0319E" w:rsidRPr="007A69C8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A69C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1. Имена существительные собственные называют:</w:t>
      </w:r>
    </w:p>
    <w:p w:rsidR="007A69C8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</w:t>
      </w:r>
      <w:r w:rsidR="007A69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любой предмет из множества подобных</w:t>
      </w:r>
    </w:p>
    <w:p w:rsidR="00A0319E" w:rsidRPr="00261FBC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б) </w:t>
      </w:r>
      <w:r w:rsidR="007A69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имена, фамилии, географические названия</w:t>
      </w:r>
    </w:p>
    <w:p w:rsidR="00A0319E" w:rsidRPr="007A69C8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A69C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2.Нарицательные существительные пишутся:</w:t>
      </w:r>
    </w:p>
    <w:p w:rsidR="00A0319E" w:rsidRPr="00261FBC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с большой буквы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с маленькой буквы</w:t>
      </w:r>
    </w:p>
    <w:p w:rsidR="00A0319E" w:rsidRPr="007A69C8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A69C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3.В какой строке все слова написаны верно:</w:t>
      </w:r>
    </w:p>
    <w:p w:rsidR="00A0319E" w:rsidRPr="00261FBC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дом, мама, </w:t>
      </w:r>
      <w:proofErr w:type="spellStart"/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миша</w:t>
      </w:r>
      <w:proofErr w:type="spellEnd"/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кузнец, комар, Комаров</w:t>
      </w:r>
    </w:p>
    <w:p w:rsidR="00A0319E" w:rsidRPr="007A69C8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A69C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4.В какой строке допущена ошибка:</w:t>
      </w:r>
    </w:p>
    <w:p w:rsidR="00A0319E" w:rsidRPr="00261FBC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кузнец, </w:t>
      </w:r>
      <w:proofErr w:type="spellStart"/>
      <w:r w:rsidR="007A69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петя</w:t>
      </w:r>
      <w:proofErr w:type="spellEnd"/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кузов</w:t>
      </w: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Кузнецов, Петров, Мухин</w:t>
      </w:r>
    </w:p>
    <w:p w:rsidR="00A0319E" w:rsidRPr="00261FBC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Взаимопроверка.</w:t>
      </w:r>
    </w:p>
    <w:p w:rsidR="00A0319E" w:rsidRPr="00261FBC" w:rsidRDefault="00A0319E" w:rsidP="0026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1F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1.б 2. Б 3.б 4. А</w:t>
      </w:r>
    </w:p>
    <w:p w:rsidR="006078CF" w:rsidRDefault="006078CF" w:rsidP="00261FB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p w:rsidR="0077203E" w:rsidRPr="00261FBC" w:rsidRDefault="0077203E" w:rsidP="00261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7203E" w:rsidRPr="00261FBC" w:rsidSect="00173740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73F7"/>
    <w:multiLevelType w:val="multilevel"/>
    <w:tmpl w:val="5CB6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AF2D82"/>
    <w:multiLevelType w:val="multilevel"/>
    <w:tmpl w:val="270E9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985355"/>
    <w:multiLevelType w:val="hybridMultilevel"/>
    <w:tmpl w:val="92C64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A083E"/>
    <w:multiLevelType w:val="multilevel"/>
    <w:tmpl w:val="BBBE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9A0749"/>
    <w:multiLevelType w:val="multilevel"/>
    <w:tmpl w:val="4C56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9E54F5"/>
    <w:multiLevelType w:val="multilevel"/>
    <w:tmpl w:val="FFA87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327016"/>
    <w:multiLevelType w:val="hybridMultilevel"/>
    <w:tmpl w:val="60109C18"/>
    <w:lvl w:ilvl="0" w:tplc="70F24F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8D10945"/>
    <w:multiLevelType w:val="multilevel"/>
    <w:tmpl w:val="961C1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9E6A1B"/>
    <w:multiLevelType w:val="hybridMultilevel"/>
    <w:tmpl w:val="AFD28418"/>
    <w:lvl w:ilvl="0" w:tplc="70F24F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B521B"/>
    <w:multiLevelType w:val="multilevel"/>
    <w:tmpl w:val="1D2A5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5A188C"/>
    <w:multiLevelType w:val="multilevel"/>
    <w:tmpl w:val="D8D6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B370C7"/>
    <w:multiLevelType w:val="multilevel"/>
    <w:tmpl w:val="C3366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DE2BAE"/>
    <w:multiLevelType w:val="hybridMultilevel"/>
    <w:tmpl w:val="1270BD56"/>
    <w:lvl w:ilvl="0" w:tplc="D08280DC">
      <w:start w:val="1"/>
      <w:numFmt w:val="decimal"/>
      <w:lvlText w:val="%1."/>
      <w:lvlJc w:val="left"/>
      <w:pPr>
        <w:ind w:left="644" w:hanging="360"/>
      </w:pPr>
      <w:rPr>
        <w:rFonts w:ascii="Helvetica" w:eastAsia="Times New Roman" w:hAnsi="Helvetica" w:cs="Helvetica" w:hint="default"/>
        <w:color w:val="333333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D1A12B6"/>
    <w:multiLevelType w:val="hybridMultilevel"/>
    <w:tmpl w:val="8DE4E0E6"/>
    <w:lvl w:ilvl="0" w:tplc="70F24F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4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12"/>
  </w:num>
  <w:num w:numId="10">
    <w:abstractNumId w:val="13"/>
  </w:num>
  <w:num w:numId="11">
    <w:abstractNumId w:val="8"/>
  </w:num>
  <w:num w:numId="12">
    <w:abstractNumId w:val="6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9E"/>
    <w:rsid w:val="00057B62"/>
    <w:rsid w:val="00085E60"/>
    <w:rsid w:val="000D304E"/>
    <w:rsid w:val="00114D22"/>
    <w:rsid w:val="001251F4"/>
    <w:rsid w:val="0014749B"/>
    <w:rsid w:val="00173740"/>
    <w:rsid w:val="001B120D"/>
    <w:rsid w:val="001C4CCE"/>
    <w:rsid w:val="00230E58"/>
    <w:rsid w:val="00261FBC"/>
    <w:rsid w:val="002A61F9"/>
    <w:rsid w:val="002B7F71"/>
    <w:rsid w:val="0030344F"/>
    <w:rsid w:val="0034367B"/>
    <w:rsid w:val="003962E1"/>
    <w:rsid w:val="003F051A"/>
    <w:rsid w:val="0041448A"/>
    <w:rsid w:val="0045368B"/>
    <w:rsid w:val="004B3CB6"/>
    <w:rsid w:val="004E23CE"/>
    <w:rsid w:val="005464CB"/>
    <w:rsid w:val="00587CD4"/>
    <w:rsid w:val="00592FAC"/>
    <w:rsid w:val="005D7AB4"/>
    <w:rsid w:val="005E0897"/>
    <w:rsid w:val="005E31D9"/>
    <w:rsid w:val="005E60DC"/>
    <w:rsid w:val="006078CF"/>
    <w:rsid w:val="006325E0"/>
    <w:rsid w:val="00641C69"/>
    <w:rsid w:val="006A74A7"/>
    <w:rsid w:val="0077203E"/>
    <w:rsid w:val="0078093F"/>
    <w:rsid w:val="00787995"/>
    <w:rsid w:val="007A69C8"/>
    <w:rsid w:val="00804A04"/>
    <w:rsid w:val="008A78A9"/>
    <w:rsid w:val="008D19A5"/>
    <w:rsid w:val="008D3A16"/>
    <w:rsid w:val="008F46C5"/>
    <w:rsid w:val="009061B5"/>
    <w:rsid w:val="00913454"/>
    <w:rsid w:val="00937A6E"/>
    <w:rsid w:val="00943993"/>
    <w:rsid w:val="009510B3"/>
    <w:rsid w:val="00986461"/>
    <w:rsid w:val="009A2DDA"/>
    <w:rsid w:val="009C3D87"/>
    <w:rsid w:val="009D1D0E"/>
    <w:rsid w:val="009D4D7E"/>
    <w:rsid w:val="00A0319E"/>
    <w:rsid w:val="00A4567C"/>
    <w:rsid w:val="00A639BD"/>
    <w:rsid w:val="00AF45AE"/>
    <w:rsid w:val="00B95AA0"/>
    <w:rsid w:val="00BB4B29"/>
    <w:rsid w:val="00BD496E"/>
    <w:rsid w:val="00C211A1"/>
    <w:rsid w:val="00C5372D"/>
    <w:rsid w:val="00C53AC6"/>
    <w:rsid w:val="00C761E9"/>
    <w:rsid w:val="00C8389B"/>
    <w:rsid w:val="00C87B50"/>
    <w:rsid w:val="00CB4B43"/>
    <w:rsid w:val="00CC474D"/>
    <w:rsid w:val="00DE6C08"/>
    <w:rsid w:val="00E009B6"/>
    <w:rsid w:val="00E45A2F"/>
    <w:rsid w:val="00E4646B"/>
    <w:rsid w:val="00EE7D10"/>
    <w:rsid w:val="00F611D4"/>
    <w:rsid w:val="00FB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3A33"/>
  <w15:docId w15:val="{29121501-1B04-4BEB-AD8F-536B3920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31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031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31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31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A0319E"/>
    <w:rPr>
      <w:color w:val="0000FF"/>
      <w:u w:val="single"/>
    </w:rPr>
  </w:style>
  <w:style w:type="character" w:styleId="a4">
    <w:name w:val="Emphasis"/>
    <w:basedOn w:val="a0"/>
    <w:uiPriority w:val="20"/>
    <w:qFormat/>
    <w:rsid w:val="00A0319E"/>
    <w:rPr>
      <w:i/>
      <w:iCs/>
    </w:rPr>
  </w:style>
  <w:style w:type="paragraph" w:styleId="a5">
    <w:name w:val="Normal (Web)"/>
    <w:basedOn w:val="a"/>
    <w:uiPriority w:val="99"/>
    <w:unhideWhenUsed/>
    <w:rsid w:val="00A03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0319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45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5A2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57B62"/>
    <w:pPr>
      <w:ind w:left="720"/>
      <w:contextualSpacing/>
    </w:pPr>
  </w:style>
  <w:style w:type="paragraph" w:customStyle="1" w:styleId="aa">
    <w:name w:val="Знак Знак Знак Знак Знак Знак"/>
    <w:basedOn w:val="a"/>
    <w:rsid w:val="0041448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1251F4"/>
    <w:rPr>
      <w:color w:val="954F72" w:themeColor="followedHyperlink"/>
      <w:u w:val="single"/>
    </w:rPr>
  </w:style>
  <w:style w:type="paragraph" w:styleId="ac">
    <w:name w:val="No Spacing"/>
    <w:uiPriority w:val="1"/>
    <w:qFormat/>
    <w:rsid w:val="002B7F71"/>
    <w:pPr>
      <w:spacing w:after="0" w:line="240" w:lineRule="auto"/>
    </w:pPr>
  </w:style>
  <w:style w:type="character" w:customStyle="1" w:styleId="ui">
    <w:name w:val="ui"/>
    <w:basedOn w:val="a0"/>
    <w:rsid w:val="00BD496E"/>
  </w:style>
  <w:style w:type="table" w:styleId="ad">
    <w:name w:val="Table Grid"/>
    <w:basedOn w:val="a1"/>
    <w:uiPriority w:val="39"/>
    <w:rsid w:val="00546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53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4596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76673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5988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9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71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8257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25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92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717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8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60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712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29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157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27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19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643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203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5637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59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714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111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078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8645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71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538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1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hyperlink" Target="https://learningapps.org/6675028" TargetMode="Externa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3">
  <dgm:title val=""/>
  <dgm:desc val=""/>
  <dgm:catLst>
    <dgm:cat type="accent5" pri="11300"/>
  </dgm:catLst>
  <dgm:styleLbl name="node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>
        <a:shade val="80000"/>
      </a:schemeClr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>
        <a:shade val="80000"/>
      </a:schemeClr>
      <a:schemeClr val="accent5">
        <a:tint val="7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/>
    <dgm:txEffectClrLst/>
  </dgm:styleLbl>
  <dgm:styleLbl name="lnNode1">
    <dgm:fillClrLst>
      <a:schemeClr val="accent5">
        <a:shade val="80000"/>
      </a:schemeClr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shade val="80000"/>
        <a:alpha val="50000"/>
      </a:schemeClr>
      <a:schemeClr val="accent5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/>
    <dgm:txEffectClrLst/>
  </dgm:styleLbl>
  <dgm:styleLbl name="fg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9000"/>
      </a:schemeClr>
    </dgm:fillClrLst>
    <dgm:linClrLst meth="repeat">
      <a:schemeClr val="accent5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80000"/>
      </a:schemeClr>
    </dgm:fillClrLst>
    <dgm:linClrLst meth="repeat">
      <a:schemeClr val="accent5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4E01052-7FA8-4222-A04C-6654C3A6D991}" type="doc">
      <dgm:prSet loTypeId="urn:microsoft.com/office/officeart/2005/8/layout/pyramid1" loCatId="pyramid" qsTypeId="urn:microsoft.com/office/officeart/2005/8/quickstyle/simple1" qsCatId="simple" csTypeId="urn:microsoft.com/office/officeart/2005/8/colors/accent5_3" csCatId="accent5" phldr="1"/>
      <dgm:spPr/>
    </dgm:pt>
    <dgm:pt modelId="{88066DEB-88B6-497C-92C4-6D15A30DF864}">
      <dgm:prSet phldrT="[Текст]" custT="1"/>
      <dgm:spPr/>
      <dgm:t>
        <a:bodyPr/>
        <a:lstStyle/>
        <a:p>
          <a:endParaRPr lang="ru-RU" sz="1300"/>
        </a:p>
        <a:p>
          <a:r>
            <a:rPr lang="ru-RU" sz="1100"/>
            <a:t>ИМЯ  СУЩЕСТВИТЕЛЬНОЕ</a:t>
          </a:r>
        </a:p>
      </dgm:t>
    </dgm:pt>
    <dgm:pt modelId="{21CC0C7C-ADD7-4577-9E87-CCB5B3FDA71B}" type="parTrans" cxnId="{A59D0489-8500-44D0-BD38-72C896BF3F78}">
      <dgm:prSet/>
      <dgm:spPr/>
      <dgm:t>
        <a:bodyPr/>
        <a:lstStyle/>
        <a:p>
          <a:endParaRPr lang="ru-RU"/>
        </a:p>
      </dgm:t>
    </dgm:pt>
    <dgm:pt modelId="{066F56CB-14CA-4482-B3A6-C94FA50EA570}" type="sibTrans" cxnId="{A59D0489-8500-44D0-BD38-72C896BF3F78}">
      <dgm:prSet/>
      <dgm:spPr/>
      <dgm:t>
        <a:bodyPr/>
        <a:lstStyle/>
        <a:p>
          <a:endParaRPr lang="ru-RU"/>
        </a:p>
      </dgm:t>
    </dgm:pt>
    <dgm:pt modelId="{ECDE2185-CA2B-4703-89C2-FF3C6FBBA188}">
      <dgm:prSet phldrT="[Текст]"/>
      <dgm:spPr/>
      <dgm:t>
        <a:bodyPr/>
        <a:lstStyle/>
        <a:p>
          <a:r>
            <a:rPr lang="ru-RU"/>
            <a:t>ПРЕДМЕТ, ЯВЛЕНИЕ, СОСТОЯНИЕ</a:t>
          </a:r>
        </a:p>
      </dgm:t>
    </dgm:pt>
    <dgm:pt modelId="{7F69414E-EFCC-46FC-B230-22D4D6DE1BBC}" type="parTrans" cxnId="{DE979C6D-35EE-414A-8790-221E354C4BA1}">
      <dgm:prSet/>
      <dgm:spPr/>
      <dgm:t>
        <a:bodyPr/>
        <a:lstStyle/>
        <a:p>
          <a:endParaRPr lang="ru-RU"/>
        </a:p>
      </dgm:t>
    </dgm:pt>
    <dgm:pt modelId="{E9C1E641-5854-47A2-A878-906BE254EB6A}" type="sibTrans" cxnId="{DE979C6D-35EE-414A-8790-221E354C4BA1}">
      <dgm:prSet/>
      <dgm:spPr/>
      <dgm:t>
        <a:bodyPr/>
        <a:lstStyle/>
        <a:p>
          <a:endParaRPr lang="ru-RU"/>
        </a:p>
      </dgm:t>
    </dgm:pt>
    <dgm:pt modelId="{8CFA4208-B1D7-4092-A097-1FB59833A3EA}">
      <dgm:prSet phldrT="[Текст]"/>
      <dgm:spPr/>
      <dgm:t>
        <a:bodyPr/>
        <a:lstStyle/>
        <a:p>
          <a:r>
            <a:rPr lang="ru-RU"/>
            <a:t>ЧТО? КТО?</a:t>
          </a:r>
        </a:p>
      </dgm:t>
    </dgm:pt>
    <dgm:pt modelId="{639F03BB-F417-4A92-891C-8DD804037183}" type="parTrans" cxnId="{46A420FD-7AF3-42D3-AA39-A42B5A43E70D}">
      <dgm:prSet/>
      <dgm:spPr/>
      <dgm:t>
        <a:bodyPr/>
        <a:lstStyle/>
        <a:p>
          <a:endParaRPr lang="ru-RU"/>
        </a:p>
      </dgm:t>
    </dgm:pt>
    <dgm:pt modelId="{A6F6986F-007A-46F8-9B99-857032F0617B}" type="sibTrans" cxnId="{46A420FD-7AF3-42D3-AA39-A42B5A43E70D}">
      <dgm:prSet/>
      <dgm:spPr/>
      <dgm:t>
        <a:bodyPr/>
        <a:lstStyle/>
        <a:p>
          <a:endParaRPr lang="ru-RU"/>
        </a:p>
      </dgm:t>
    </dgm:pt>
    <dgm:pt modelId="{73B7BAE2-FFA0-40CD-9892-C5BA06291DB3}">
      <dgm:prSet/>
      <dgm:spPr/>
      <dgm:t>
        <a:bodyPr/>
        <a:lstStyle/>
        <a:p>
          <a:r>
            <a:rPr lang="ru-RU"/>
            <a:t>ОДУШЕВЛЕННЫЕ И НЕОДУШЕВЛЕННЫЕ ИМЕНА СУЩЕСТВИТЕЛЬНЫЕ</a:t>
          </a:r>
        </a:p>
      </dgm:t>
    </dgm:pt>
    <dgm:pt modelId="{5F2426D7-54D9-40B2-B86A-AE3E843468DC}" type="parTrans" cxnId="{119A27F7-18A0-49C9-857D-1263D61ECC40}">
      <dgm:prSet/>
      <dgm:spPr/>
      <dgm:t>
        <a:bodyPr/>
        <a:lstStyle/>
        <a:p>
          <a:endParaRPr lang="ru-RU"/>
        </a:p>
      </dgm:t>
    </dgm:pt>
    <dgm:pt modelId="{0B956C4C-0F77-4860-9552-399C3194B689}" type="sibTrans" cxnId="{119A27F7-18A0-49C9-857D-1263D61ECC40}">
      <dgm:prSet/>
      <dgm:spPr/>
      <dgm:t>
        <a:bodyPr/>
        <a:lstStyle/>
        <a:p>
          <a:endParaRPr lang="ru-RU"/>
        </a:p>
      </dgm:t>
    </dgm:pt>
    <dgm:pt modelId="{D409C81E-BD09-470D-94DD-E7D061B44463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ru-RU" sz="1940" kern="0" baseline="0"/>
            <a:t>?</a:t>
          </a:r>
        </a:p>
      </dgm:t>
    </dgm:pt>
    <dgm:pt modelId="{CD8824DD-F2BA-41F2-89F0-971AE4E0B1B4}" type="parTrans" cxnId="{040C2073-3F38-4886-91AD-AE769411FFBA}">
      <dgm:prSet/>
      <dgm:spPr/>
      <dgm:t>
        <a:bodyPr/>
        <a:lstStyle/>
        <a:p>
          <a:endParaRPr lang="ru-RU"/>
        </a:p>
      </dgm:t>
    </dgm:pt>
    <dgm:pt modelId="{72686BC4-2DD8-4EAB-99BF-86AC3FB2D876}" type="sibTrans" cxnId="{040C2073-3F38-4886-91AD-AE769411FFBA}">
      <dgm:prSet/>
      <dgm:spPr/>
      <dgm:t>
        <a:bodyPr/>
        <a:lstStyle/>
        <a:p>
          <a:endParaRPr lang="ru-RU"/>
        </a:p>
      </dgm:t>
    </dgm:pt>
    <dgm:pt modelId="{972250C7-02AE-40FE-95A9-E2C91170561E}" type="pres">
      <dgm:prSet presAssocID="{34E01052-7FA8-4222-A04C-6654C3A6D991}" presName="Name0" presStyleCnt="0">
        <dgm:presLayoutVars>
          <dgm:dir/>
          <dgm:animLvl val="lvl"/>
          <dgm:resizeHandles val="exact"/>
        </dgm:presLayoutVars>
      </dgm:prSet>
      <dgm:spPr/>
    </dgm:pt>
    <dgm:pt modelId="{B75F9AA1-E5C0-40B3-851A-C0A6E4B5FB98}" type="pres">
      <dgm:prSet presAssocID="{88066DEB-88B6-497C-92C4-6D15A30DF864}" presName="Name8" presStyleCnt="0"/>
      <dgm:spPr/>
    </dgm:pt>
    <dgm:pt modelId="{32D7FEA9-6195-4769-BD22-C49FC01F0D47}" type="pres">
      <dgm:prSet presAssocID="{88066DEB-88B6-497C-92C4-6D15A30DF864}" presName="level" presStyleLbl="node1" presStyleIdx="0" presStyleCnt="5" custScaleY="16716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4C6C935-06B8-4B62-9D5A-30FF8E5FCE88}" type="pres">
      <dgm:prSet presAssocID="{88066DEB-88B6-497C-92C4-6D15A30DF86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638D99-AEE5-47E4-A533-10492DF29232}" type="pres">
      <dgm:prSet presAssocID="{ECDE2185-CA2B-4703-89C2-FF3C6FBBA188}" presName="Name8" presStyleCnt="0"/>
      <dgm:spPr/>
    </dgm:pt>
    <dgm:pt modelId="{C0F02E3B-7EA2-432F-AF69-48A8AF8516F8}" type="pres">
      <dgm:prSet presAssocID="{ECDE2185-CA2B-4703-89C2-FF3C6FBBA188}" presName="level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1FF7601-E39B-44BA-97F3-505AF11FEE6A}" type="pres">
      <dgm:prSet presAssocID="{ECDE2185-CA2B-4703-89C2-FF3C6FBBA18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D0A289B-462E-4D95-BFE2-59F0B9D3D68F}" type="pres">
      <dgm:prSet presAssocID="{8CFA4208-B1D7-4092-A097-1FB59833A3EA}" presName="Name8" presStyleCnt="0"/>
      <dgm:spPr/>
    </dgm:pt>
    <dgm:pt modelId="{B3E64F87-5B1E-44DC-BD05-EAFEE3DE348B}" type="pres">
      <dgm:prSet presAssocID="{8CFA4208-B1D7-4092-A097-1FB59833A3EA}" presName="level" presStyleLbl="node1" presStyleIdx="2" presStyleCnt="5" custScaleY="60456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AE7F4EE-538E-4742-8738-EF0CDFCEB654}" type="pres">
      <dgm:prSet presAssocID="{8CFA4208-B1D7-4092-A097-1FB59833A3E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097D6D5-FB69-45D6-A028-1B6630F6DE9C}" type="pres">
      <dgm:prSet presAssocID="{73B7BAE2-FFA0-40CD-9892-C5BA06291DB3}" presName="Name8" presStyleCnt="0"/>
      <dgm:spPr/>
    </dgm:pt>
    <dgm:pt modelId="{08688768-D060-4993-B088-868A59E59229}" type="pres">
      <dgm:prSet presAssocID="{73B7BAE2-FFA0-40CD-9892-C5BA06291DB3}" presName="level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03C4FA5-8560-45E4-A628-5E228B840FA6}" type="pres">
      <dgm:prSet presAssocID="{73B7BAE2-FFA0-40CD-9892-C5BA06291DB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032F603-8722-4B61-A9B3-C9EC39C0F37D}" type="pres">
      <dgm:prSet presAssocID="{D409C81E-BD09-470D-94DD-E7D061B44463}" presName="Name8" presStyleCnt="0"/>
      <dgm:spPr/>
    </dgm:pt>
    <dgm:pt modelId="{06F74CB3-4D0B-4F80-9DAA-4FC51A5E8039}" type="pres">
      <dgm:prSet presAssocID="{D409C81E-BD09-470D-94DD-E7D061B44463}" presName="level" presStyleLbl="node1" presStyleIdx="4" presStyleCnt="5" custLinFactNeighborY="16662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4F9930-236D-4D87-BBDC-43450AE58CDA}" type="pres">
      <dgm:prSet presAssocID="{D409C81E-BD09-470D-94DD-E7D061B4446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3624169-82A8-437E-9333-8DFFFAACC0AC}" type="presOf" srcId="{88066DEB-88B6-497C-92C4-6D15A30DF864}" destId="{32D7FEA9-6195-4769-BD22-C49FC01F0D47}" srcOrd="0" destOrd="0" presId="urn:microsoft.com/office/officeart/2005/8/layout/pyramid1"/>
    <dgm:cxn modelId="{DE979C6D-35EE-414A-8790-221E354C4BA1}" srcId="{34E01052-7FA8-4222-A04C-6654C3A6D991}" destId="{ECDE2185-CA2B-4703-89C2-FF3C6FBBA188}" srcOrd="1" destOrd="0" parTransId="{7F69414E-EFCC-46FC-B230-22D4D6DE1BBC}" sibTransId="{E9C1E641-5854-47A2-A878-906BE254EB6A}"/>
    <dgm:cxn modelId="{119A27F7-18A0-49C9-857D-1263D61ECC40}" srcId="{34E01052-7FA8-4222-A04C-6654C3A6D991}" destId="{73B7BAE2-FFA0-40CD-9892-C5BA06291DB3}" srcOrd="3" destOrd="0" parTransId="{5F2426D7-54D9-40B2-B86A-AE3E843468DC}" sibTransId="{0B956C4C-0F77-4860-9552-399C3194B689}"/>
    <dgm:cxn modelId="{863DBE93-08B5-426D-B33F-CDE5BF30FA92}" type="presOf" srcId="{D409C81E-BD09-470D-94DD-E7D061B44463}" destId="{924F9930-236D-4D87-BBDC-43450AE58CDA}" srcOrd="1" destOrd="0" presId="urn:microsoft.com/office/officeart/2005/8/layout/pyramid1"/>
    <dgm:cxn modelId="{7E9940ED-C6CD-4068-8A3A-E93CB3D3980D}" type="presOf" srcId="{8CFA4208-B1D7-4092-A097-1FB59833A3EA}" destId="{B3E64F87-5B1E-44DC-BD05-EAFEE3DE348B}" srcOrd="0" destOrd="0" presId="urn:microsoft.com/office/officeart/2005/8/layout/pyramid1"/>
    <dgm:cxn modelId="{DB2E2C82-29FA-46F2-840F-20FBFC14EF01}" type="presOf" srcId="{D409C81E-BD09-470D-94DD-E7D061B44463}" destId="{06F74CB3-4D0B-4F80-9DAA-4FC51A5E8039}" srcOrd="0" destOrd="0" presId="urn:microsoft.com/office/officeart/2005/8/layout/pyramid1"/>
    <dgm:cxn modelId="{040C2073-3F38-4886-91AD-AE769411FFBA}" srcId="{34E01052-7FA8-4222-A04C-6654C3A6D991}" destId="{D409C81E-BD09-470D-94DD-E7D061B44463}" srcOrd="4" destOrd="0" parTransId="{CD8824DD-F2BA-41F2-89F0-971AE4E0B1B4}" sibTransId="{72686BC4-2DD8-4EAB-99BF-86AC3FB2D876}"/>
    <dgm:cxn modelId="{EFCA5B6B-EBC0-4181-BFDC-0C1EF26E255A}" type="presOf" srcId="{73B7BAE2-FFA0-40CD-9892-C5BA06291DB3}" destId="{08688768-D060-4993-B088-868A59E59229}" srcOrd="0" destOrd="0" presId="urn:microsoft.com/office/officeart/2005/8/layout/pyramid1"/>
    <dgm:cxn modelId="{46A420FD-7AF3-42D3-AA39-A42B5A43E70D}" srcId="{34E01052-7FA8-4222-A04C-6654C3A6D991}" destId="{8CFA4208-B1D7-4092-A097-1FB59833A3EA}" srcOrd="2" destOrd="0" parTransId="{639F03BB-F417-4A92-891C-8DD804037183}" sibTransId="{A6F6986F-007A-46F8-9B99-857032F0617B}"/>
    <dgm:cxn modelId="{D1E177DF-FBB2-4B53-91F7-1BB711DB77DB}" type="presOf" srcId="{ECDE2185-CA2B-4703-89C2-FF3C6FBBA188}" destId="{C1FF7601-E39B-44BA-97F3-505AF11FEE6A}" srcOrd="1" destOrd="0" presId="urn:microsoft.com/office/officeart/2005/8/layout/pyramid1"/>
    <dgm:cxn modelId="{512DC1EF-4669-4E51-A3AF-79E8B4DAAF09}" type="presOf" srcId="{8CFA4208-B1D7-4092-A097-1FB59833A3EA}" destId="{3AE7F4EE-538E-4742-8738-EF0CDFCEB654}" srcOrd="1" destOrd="0" presId="urn:microsoft.com/office/officeart/2005/8/layout/pyramid1"/>
    <dgm:cxn modelId="{E2FC93E3-5A23-4797-A6BE-B6BEDA7BA9BC}" type="presOf" srcId="{34E01052-7FA8-4222-A04C-6654C3A6D991}" destId="{972250C7-02AE-40FE-95A9-E2C91170561E}" srcOrd="0" destOrd="0" presId="urn:microsoft.com/office/officeart/2005/8/layout/pyramid1"/>
    <dgm:cxn modelId="{A59D0489-8500-44D0-BD38-72C896BF3F78}" srcId="{34E01052-7FA8-4222-A04C-6654C3A6D991}" destId="{88066DEB-88B6-497C-92C4-6D15A30DF864}" srcOrd="0" destOrd="0" parTransId="{21CC0C7C-ADD7-4577-9E87-CCB5B3FDA71B}" sibTransId="{066F56CB-14CA-4482-B3A6-C94FA50EA570}"/>
    <dgm:cxn modelId="{F546582E-ECF5-4AB3-A7A8-486F2AED78EF}" type="presOf" srcId="{ECDE2185-CA2B-4703-89C2-FF3C6FBBA188}" destId="{C0F02E3B-7EA2-432F-AF69-48A8AF8516F8}" srcOrd="0" destOrd="0" presId="urn:microsoft.com/office/officeart/2005/8/layout/pyramid1"/>
    <dgm:cxn modelId="{FE1360A6-E818-4F23-9365-E14A25FEDE0F}" type="presOf" srcId="{73B7BAE2-FFA0-40CD-9892-C5BA06291DB3}" destId="{F03C4FA5-8560-45E4-A628-5E228B840FA6}" srcOrd="1" destOrd="0" presId="urn:microsoft.com/office/officeart/2005/8/layout/pyramid1"/>
    <dgm:cxn modelId="{AAADB21F-5155-4596-9647-8D93B89E86D2}" type="presOf" srcId="{88066DEB-88B6-497C-92C4-6D15A30DF864}" destId="{34C6C935-06B8-4B62-9D5A-30FF8E5FCE88}" srcOrd="1" destOrd="0" presId="urn:microsoft.com/office/officeart/2005/8/layout/pyramid1"/>
    <dgm:cxn modelId="{457A6CEB-292E-4BAE-8C4A-42535744012B}" type="presParOf" srcId="{972250C7-02AE-40FE-95A9-E2C91170561E}" destId="{B75F9AA1-E5C0-40B3-851A-C0A6E4B5FB98}" srcOrd="0" destOrd="0" presId="urn:microsoft.com/office/officeart/2005/8/layout/pyramid1"/>
    <dgm:cxn modelId="{FE4F4008-C39E-4AB5-A9D5-12A7B5583352}" type="presParOf" srcId="{B75F9AA1-E5C0-40B3-851A-C0A6E4B5FB98}" destId="{32D7FEA9-6195-4769-BD22-C49FC01F0D47}" srcOrd="0" destOrd="0" presId="urn:microsoft.com/office/officeart/2005/8/layout/pyramid1"/>
    <dgm:cxn modelId="{090E0D9A-0C60-4DD6-9AB5-6A58C7441633}" type="presParOf" srcId="{B75F9AA1-E5C0-40B3-851A-C0A6E4B5FB98}" destId="{34C6C935-06B8-4B62-9D5A-30FF8E5FCE88}" srcOrd="1" destOrd="0" presId="urn:microsoft.com/office/officeart/2005/8/layout/pyramid1"/>
    <dgm:cxn modelId="{6C122BD1-AFFC-40FB-93E7-949C9D953F22}" type="presParOf" srcId="{972250C7-02AE-40FE-95A9-E2C91170561E}" destId="{D4638D99-AEE5-47E4-A533-10492DF29232}" srcOrd="1" destOrd="0" presId="urn:microsoft.com/office/officeart/2005/8/layout/pyramid1"/>
    <dgm:cxn modelId="{94D7D550-DA98-4E8F-806C-C805DD440735}" type="presParOf" srcId="{D4638D99-AEE5-47E4-A533-10492DF29232}" destId="{C0F02E3B-7EA2-432F-AF69-48A8AF8516F8}" srcOrd="0" destOrd="0" presId="urn:microsoft.com/office/officeart/2005/8/layout/pyramid1"/>
    <dgm:cxn modelId="{596CCFC2-6064-46EA-8A77-940A0E18A10D}" type="presParOf" srcId="{D4638D99-AEE5-47E4-A533-10492DF29232}" destId="{C1FF7601-E39B-44BA-97F3-505AF11FEE6A}" srcOrd="1" destOrd="0" presId="urn:microsoft.com/office/officeart/2005/8/layout/pyramid1"/>
    <dgm:cxn modelId="{CE8D900F-C780-4B3C-994B-D47C7D5A0870}" type="presParOf" srcId="{972250C7-02AE-40FE-95A9-E2C91170561E}" destId="{4D0A289B-462E-4D95-BFE2-59F0B9D3D68F}" srcOrd="2" destOrd="0" presId="urn:microsoft.com/office/officeart/2005/8/layout/pyramid1"/>
    <dgm:cxn modelId="{8A9544B1-4529-4EC0-B9A5-C1208437328D}" type="presParOf" srcId="{4D0A289B-462E-4D95-BFE2-59F0B9D3D68F}" destId="{B3E64F87-5B1E-44DC-BD05-EAFEE3DE348B}" srcOrd="0" destOrd="0" presId="urn:microsoft.com/office/officeart/2005/8/layout/pyramid1"/>
    <dgm:cxn modelId="{D5FC04AC-9382-4B4A-A7FC-217D92BD43C1}" type="presParOf" srcId="{4D0A289B-462E-4D95-BFE2-59F0B9D3D68F}" destId="{3AE7F4EE-538E-4742-8738-EF0CDFCEB654}" srcOrd="1" destOrd="0" presId="urn:microsoft.com/office/officeart/2005/8/layout/pyramid1"/>
    <dgm:cxn modelId="{F655430F-7445-451E-B9ED-DD77017130B4}" type="presParOf" srcId="{972250C7-02AE-40FE-95A9-E2C91170561E}" destId="{7097D6D5-FB69-45D6-A028-1B6630F6DE9C}" srcOrd="3" destOrd="0" presId="urn:microsoft.com/office/officeart/2005/8/layout/pyramid1"/>
    <dgm:cxn modelId="{32BD0A98-1E8F-4A18-9549-C0EE0B8DCA51}" type="presParOf" srcId="{7097D6D5-FB69-45D6-A028-1B6630F6DE9C}" destId="{08688768-D060-4993-B088-868A59E59229}" srcOrd="0" destOrd="0" presId="urn:microsoft.com/office/officeart/2005/8/layout/pyramid1"/>
    <dgm:cxn modelId="{45770E4F-0E8D-467C-A725-896197C470E3}" type="presParOf" srcId="{7097D6D5-FB69-45D6-A028-1B6630F6DE9C}" destId="{F03C4FA5-8560-45E4-A628-5E228B840FA6}" srcOrd="1" destOrd="0" presId="urn:microsoft.com/office/officeart/2005/8/layout/pyramid1"/>
    <dgm:cxn modelId="{297F6113-1C58-4F9D-A9EB-328CDFE79C1F}" type="presParOf" srcId="{972250C7-02AE-40FE-95A9-E2C91170561E}" destId="{C032F603-8722-4B61-A9B3-C9EC39C0F37D}" srcOrd="4" destOrd="0" presId="urn:microsoft.com/office/officeart/2005/8/layout/pyramid1"/>
    <dgm:cxn modelId="{A27F6749-C7FE-4ACC-9DBE-182D27AB8BB2}" type="presParOf" srcId="{C032F603-8722-4B61-A9B3-C9EC39C0F37D}" destId="{06F74CB3-4D0B-4F80-9DAA-4FC51A5E8039}" srcOrd="0" destOrd="0" presId="urn:microsoft.com/office/officeart/2005/8/layout/pyramid1"/>
    <dgm:cxn modelId="{E6B85A27-7810-4EC2-BDCD-4F55C926684D}" type="presParOf" srcId="{C032F603-8722-4B61-A9B3-C9EC39C0F37D}" destId="{924F9930-236D-4D87-BBDC-43450AE58CDA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D7FEA9-6195-4769-BD22-C49FC01F0D47}">
      <dsp:nvSpPr>
        <dsp:cNvPr id="0" name=""/>
        <dsp:cNvSpPr/>
      </dsp:nvSpPr>
      <dsp:spPr>
        <a:xfrm>
          <a:off x="1697018" y="0"/>
          <a:ext cx="1574008" cy="764502"/>
        </a:xfrm>
        <a:prstGeom prst="trapezoid">
          <a:avLst>
            <a:gd name="adj" fmla="val 102943"/>
          </a:avLst>
        </a:prstGeom>
        <a:solidFill>
          <a:schemeClr val="accent5">
            <a:shade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ИМЯ  СУЩЕСТВИТЕЛЬНОЕ</a:t>
          </a:r>
        </a:p>
      </dsp:txBody>
      <dsp:txXfrm>
        <a:off x="1697018" y="0"/>
        <a:ext cx="1574008" cy="764502"/>
      </dsp:txXfrm>
    </dsp:sp>
    <dsp:sp modelId="{C0F02E3B-7EA2-432F-AF69-48A8AF8516F8}">
      <dsp:nvSpPr>
        <dsp:cNvPr id="0" name=""/>
        <dsp:cNvSpPr/>
      </dsp:nvSpPr>
      <dsp:spPr>
        <a:xfrm>
          <a:off x="1226220" y="764502"/>
          <a:ext cx="2515604" cy="457336"/>
        </a:xfrm>
        <a:prstGeom prst="trapezoid">
          <a:avLst>
            <a:gd name="adj" fmla="val 102943"/>
          </a:avLst>
        </a:prstGeom>
        <a:solidFill>
          <a:schemeClr val="accent5">
            <a:shade val="80000"/>
            <a:hueOff val="87321"/>
            <a:satOff val="-1564"/>
            <a:lumOff val="664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ПРЕДМЕТ, ЯВЛЕНИЕ, СОСТОЯНИЕ</a:t>
          </a:r>
        </a:p>
      </dsp:txBody>
      <dsp:txXfrm>
        <a:off x="1666451" y="764502"/>
        <a:ext cx="1635142" cy="457336"/>
      </dsp:txXfrm>
    </dsp:sp>
    <dsp:sp modelId="{B3E64F87-5B1E-44DC-BD05-EAFEE3DE348B}">
      <dsp:nvSpPr>
        <dsp:cNvPr id="0" name=""/>
        <dsp:cNvSpPr/>
      </dsp:nvSpPr>
      <dsp:spPr>
        <a:xfrm>
          <a:off x="941595" y="1221839"/>
          <a:ext cx="3084855" cy="276487"/>
        </a:xfrm>
        <a:prstGeom prst="trapezoid">
          <a:avLst>
            <a:gd name="adj" fmla="val 102943"/>
          </a:avLst>
        </a:prstGeom>
        <a:solidFill>
          <a:schemeClr val="accent5">
            <a:shade val="80000"/>
            <a:hueOff val="174641"/>
            <a:satOff val="-3128"/>
            <a:lumOff val="1329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ЧТО? КТО?</a:t>
          </a:r>
        </a:p>
      </dsp:txBody>
      <dsp:txXfrm>
        <a:off x="1481445" y="1221839"/>
        <a:ext cx="2005155" cy="276487"/>
      </dsp:txXfrm>
    </dsp:sp>
    <dsp:sp modelId="{08688768-D060-4993-B088-868A59E59229}">
      <dsp:nvSpPr>
        <dsp:cNvPr id="0" name=""/>
        <dsp:cNvSpPr/>
      </dsp:nvSpPr>
      <dsp:spPr>
        <a:xfrm>
          <a:off x="470797" y="1498326"/>
          <a:ext cx="4026450" cy="457336"/>
        </a:xfrm>
        <a:prstGeom prst="trapezoid">
          <a:avLst>
            <a:gd name="adj" fmla="val 102943"/>
          </a:avLst>
        </a:prstGeom>
        <a:solidFill>
          <a:schemeClr val="accent5">
            <a:shade val="80000"/>
            <a:hueOff val="261962"/>
            <a:satOff val="-4692"/>
            <a:lumOff val="1993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ОДУШЕВЛЕННЫЕ И НЕОДУШЕВЛЕННЫЕ ИМЕНА СУЩЕСТВИТЕЛЬНЫЕ</a:t>
          </a:r>
        </a:p>
      </dsp:txBody>
      <dsp:txXfrm>
        <a:off x="1175426" y="1498326"/>
        <a:ext cx="2617192" cy="457336"/>
      </dsp:txXfrm>
    </dsp:sp>
    <dsp:sp modelId="{06F74CB3-4D0B-4F80-9DAA-4FC51A5E8039}">
      <dsp:nvSpPr>
        <dsp:cNvPr id="0" name=""/>
        <dsp:cNvSpPr/>
      </dsp:nvSpPr>
      <dsp:spPr>
        <a:xfrm>
          <a:off x="0" y="1955663"/>
          <a:ext cx="4968046" cy="457336"/>
        </a:xfrm>
        <a:prstGeom prst="trapezoid">
          <a:avLst>
            <a:gd name="adj" fmla="val 102943"/>
          </a:avLst>
        </a:prstGeom>
        <a:solidFill>
          <a:schemeClr val="accent5">
            <a:shade val="80000"/>
            <a:hueOff val="349283"/>
            <a:satOff val="-6256"/>
            <a:lumOff val="2658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62329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940" kern="0" baseline="0"/>
            <a:t>?</a:t>
          </a:r>
        </a:p>
      </dsp:txBody>
      <dsp:txXfrm>
        <a:off x="869408" y="1955663"/>
        <a:ext cx="3229229" cy="4573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4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2021-01-24T11:32:00Z</cp:lastPrinted>
  <dcterms:created xsi:type="dcterms:W3CDTF">2021-01-21T11:54:00Z</dcterms:created>
  <dcterms:modified xsi:type="dcterms:W3CDTF">2025-05-08T13:38:00Z</dcterms:modified>
</cp:coreProperties>
</file>