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8B" w:rsidRPr="00106B36" w:rsidRDefault="008221ED" w:rsidP="00106B36">
      <w:pPr>
        <w:jc w:val="center"/>
        <w:rPr>
          <w:b/>
        </w:rPr>
      </w:pPr>
      <w:r w:rsidRPr="00106B36">
        <w:rPr>
          <w:b/>
        </w:rPr>
        <w:t>О</w:t>
      </w:r>
      <w:r w:rsidR="00C7108B" w:rsidRPr="00106B36">
        <w:rPr>
          <w:b/>
        </w:rPr>
        <w:t xml:space="preserve">бобщающий </w:t>
      </w:r>
      <w:r w:rsidR="004D784A" w:rsidRPr="00106B36">
        <w:rPr>
          <w:b/>
        </w:rPr>
        <w:t xml:space="preserve">открытый </w:t>
      </w:r>
      <w:r w:rsidR="00C7108B" w:rsidRPr="00106B36">
        <w:rPr>
          <w:b/>
        </w:rPr>
        <w:t xml:space="preserve">урок </w:t>
      </w:r>
      <w:r w:rsidR="004D784A" w:rsidRPr="00106B36">
        <w:rPr>
          <w:b/>
        </w:rPr>
        <w:t xml:space="preserve">в 6 классе </w:t>
      </w:r>
      <w:r w:rsidR="00C7108B" w:rsidRPr="00106B36">
        <w:rPr>
          <w:b/>
        </w:rPr>
        <w:t>по теме «Фразеологизмы</w:t>
      </w:r>
      <w:r w:rsidRPr="00106B36">
        <w:rPr>
          <w:b/>
        </w:rPr>
        <w:t xml:space="preserve">, их роль в речи и особенности употребления </w:t>
      </w:r>
      <w:r w:rsidR="00C7108B" w:rsidRPr="00106B36">
        <w:rPr>
          <w:b/>
        </w:rPr>
        <w:t>»</w:t>
      </w:r>
    </w:p>
    <w:p w:rsidR="00106B36" w:rsidRDefault="00106B36" w:rsidP="00106B36">
      <w:r w:rsidRPr="009B109A">
        <w:t>У</w:t>
      </w:r>
      <w:r w:rsidRPr="009B109A">
        <w:t>чител</w:t>
      </w:r>
      <w:r>
        <w:t xml:space="preserve">ь </w:t>
      </w:r>
      <w:r w:rsidRPr="009B109A">
        <w:t xml:space="preserve">русского языка и литературы МКОУ </w:t>
      </w:r>
      <w:proofErr w:type="spellStart"/>
      <w:r w:rsidRPr="009B109A">
        <w:t>Маслянинской</w:t>
      </w:r>
      <w:proofErr w:type="spellEnd"/>
      <w:r w:rsidRPr="009B109A">
        <w:t xml:space="preserve"> основной общеобразовательной школы № 2 Маслянинского муниципального округа Новосибирской области</w:t>
      </w:r>
      <w:r>
        <w:t xml:space="preserve"> </w:t>
      </w:r>
      <w:proofErr w:type="spellStart"/>
      <w:r w:rsidRPr="009B109A">
        <w:rPr>
          <w:b/>
        </w:rPr>
        <w:t>Шемонаев</w:t>
      </w:r>
      <w:r>
        <w:rPr>
          <w:b/>
        </w:rPr>
        <w:t>а</w:t>
      </w:r>
      <w:proofErr w:type="spellEnd"/>
      <w:r w:rsidRPr="009B109A">
        <w:rPr>
          <w:b/>
        </w:rPr>
        <w:t xml:space="preserve"> Екатерин</w:t>
      </w:r>
      <w:r>
        <w:rPr>
          <w:b/>
        </w:rPr>
        <w:t>а</w:t>
      </w:r>
      <w:r w:rsidRPr="009B109A">
        <w:rPr>
          <w:b/>
        </w:rPr>
        <w:t xml:space="preserve"> Васильевн</w:t>
      </w:r>
      <w:r>
        <w:rPr>
          <w:b/>
        </w:rPr>
        <w:t>а</w:t>
      </w:r>
    </w:p>
    <w:p w:rsidR="00106B36" w:rsidRDefault="00106B36" w:rsidP="00106B36">
      <w:pPr>
        <w:rPr>
          <w:rStyle w:val="a8"/>
          <w:i w:val="0"/>
          <w:iCs w:val="0"/>
        </w:rPr>
      </w:pPr>
    </w:p>
    <w:p w:rsidR="004D784A" w:rsidRPr="00106B36" w:rsidRDefault="004D784A" w:rsidP="00106B36">
      <w:r w:rsidRPr="00106B36">
        <w:rPr>
          <w:rStyle w:val="a8"/>
          <w:b/>
          <w:i w:val="0"/>
          <w:iCs w:val="0"/>
        </w:rPr>
        <w:t>Цель урока</w:t>
      </w:r>
      <w:r w:rsidRPr="00106B36">
        <w:rPr>
          <w:rStyle w:val="a8"/>
          <w:i w:val="0"/>
          <w:iCs w:val="0"/>
        </w:rPr>
        <w:t>:</w:t>
      </w:r>
      <w:r w:rsidR="00106B36">
        <w:rPr>
          <w:rStyle w:val="a8"/>
          <w:i w:val="0"/>
          <w:iCs w:val="0"/>
        </w:rPr>
        <w:t xml:space="preserve"> п</w:t>
      </w:r>
      <w:r w:rsidRPr="00106B36">
        <w:t>овторение и обобщение изученного материала по теме «Фразеология»</w:t>
      </w:r>
    </w:p>
    <w:p w:rsidR="004D784A" w:rsidRPr="00106B36" w:rsidRDefault="004D784A" w:rsidP="00106B36">
      <w:pPr>
        <w:rPr>
          <w:b/>
        </w:rPr>
      </w:pPr>
      <w:r w:rsidRPr="00106B36">
        <w:rPr>
          <w:rStyle w:val="a8"/>
          <w:b/>
          <w:i w:val="0"/>
          <w:iCs w:val="0"/>
        </w:rPr>
        <w:t>Задачи:</w:t>
      </w:r>
    </w:p>
    <w:p w:rsidR="004D784A" w:rsidRPr="00106B36" w:rsidRDefault="004D784A" w:rsidP="00106B36">
      <w:r w:rsidRPr="00106B36">
        <w:rPr>
          <w:i/>
        </w:rPr>
        <w:t>Образовательные:</w:t>
      </w:r>
      <w:r w:rsidRPr="00106B36">
        <w:t xml:space="preserve"> формировать умение применять полученные знания на практике;</w:t>
      </w:r>
    </w:p>
    <w:p w:rsidR="004D784A" w:rsidRPr="00106B36" w:rsidRDefault="004D784A" w:rsidP="00106B36">
      <w:proofErr w:type="gramStart"/>
      <w:r w:rsidRPr="00106B36">
        <w:rPr>
          <w:rStyle w:val="a6"/>
          <w:b w:val="0"/>
          <w:bCs w:val="0"/>
          <w:i/>
        </w:rPr>
        <w:t>Развивающие</w:t>
      </w:r>
      <w:proofErr w:type="gramEnd"/>
      <w:r w:rsidRPr="00106B36">
        <w:rPr>
          <w:rStyle w:val="a6"/>
          <w:b w:val="0"/>
          <w:bCs w:val="0"/>
          <w:i/>
        </w:rPr>
        <w:t>:</w:t>
      </w:r>
      <w:r w:rsidR="00106B36">
        <w:rPr>
          <w:rStyle w:val="a6"/>
          <w:b w:val="0"/>
          <w:bCs w:val="0"/>
          <w:i/>
        </w:rPr>
        <w:t xml:space="preserve"> </w:t>
      </w:r>
      <w:r w:rsidRPr="00106B36">
        <w:t xml:space="preserve"> развивать творческое мышление, активность учащихся;</w:t>
      </w:r>
    </w:p>
    <w:p w:rsidR="004D784A" w:rsidRPr="00106B36" w:rsidRDefault="004D784A" w:rsidP="00106B36">
      <w:r w:rsidRPr="00106B36">
        <w:t>- развивать умение работать в группах.</w:t>
      </w:r>
    </w:p>
    <w:p w:rsidR="004D784A" w:rsidRPr="00106B36" w:rsidRDefault="004D784A" w:rsidP="00106B36">
      <w:r w:rsidRPr="00106B36">
        <w:t>- совершенствовать коммуникативные речевые умения и навыки учащихся.</w:t>
      </w:r>
    </w:p>
    <w:p w:rsidR="004D784A" w:rsidRPr="00106B36" w:rsidRDefault="004D784A" w:rsidP="00106B36">
      <w:proofErr w:type="gramStart"/>
      <w:r w:rsidRPr="00106B36">
        <w:rPr>
          <w:rStyle w:val="a6"/>
          <w:b w:val="0"/>
          <w:bCs w:val="0"/>
          <w:i/>
        </w:rPr>
        <w:t>Воспитательные</w:t>
      </w:r>
      <w:proofErr w:type="gramEnd"/>
      <w:r w:rsidRPr="00106B36">
        <w:rPr>
          <w:rStyle w:val="a6"/>
          <w:b w:val="0"/>
          <w:bCs w:val="0"/>
          <w:i/>
        </w:rPr>
        <w:t>:</w:t>
      </w:r>
      <w:r w:rsidR="00106B36">
        <w:rPr>
          <w:rStyle w:val="a6"/>
          <w:b w:val="0"/>
          <w:bCs w:val="0"/>
          <w:i/>
        </w:rPr>
        <w:t xml:space="preserve"> </w:t>
      </w:r>
      <w:r w:rsidRPr="00106B36">
        <w:t>привить любовь к слову, повысить интерес к изучению</w:t>
      </w:r>
      <w:r w:rsidR="00106B36">
        <w:t xml:space="preserve"> </w:t>
      </w:r>
      <w:r w:rsidRPr="00106B36">
        <w:t>русского языка;</w:t>
      </w:r>
    </w:p>
    <w:p w:rsidR="004D784A" w:rsidRPr="00106B36" w:rsidRDefault="004D784A" w:rsidP="00106B36">
      <w:r w:rsidRPr="00106B36">
        <w:t>- воспитывать бережное отношение к родному языку.</w:t>
      </w:r>
    </w:p>
    <w:p w:rsidR="004D784A" w:rsidRPr="00106B36" w:rsidRDefault="004D784A" w:rsidP="00106B36">
      <w:r w:rsidRPr="00106B36">
        <w:rPr>
          <w:rStyle w:val="a8"/>
          <w:b/>
          <w:i w:val="0"/>
          <w:iCs w:val="0"/>
        </w:rPr>
        <w:t>Оборудование:</w:t>
      </w:r>
      <w:r w:rsidR="00106B36">
        <w:rPr>
          <w:rStyle w:val="a8"/>
          <w:b/>
          <w:i w:val="0"/>
          <w:iCs w:val="0"/>
        </w:rPr>
        <w:t xml:space="preserve"> </w:t>
      </w:r>
      <w:r w:rsidRPr="00106B36">
        <w:t xml:space="preserve">проектор, компьютер, экран, мешочек и предметы для угадывания фразеологизмов, рисунки учащихся </w:t>
      </w:r>
    </w:p>
    <w:p w:rsidR="008E01DC" w:rsidRPr="00106B36" w:rsidRDefault="00106B36" w:rsidP="00106B36">
      <w:r>
        <w:t xml:space="preserve">1. </w:t>
      </w:r>
      <w:r w:rsidR="008E01DC" w:rsidRPr="00106B36">
        <w:t>Организационный момент</w:t>
      </w:r>
    </w:p>
    <w:p w:rsidR="006D3ACF" w:rsidRPr="00106B36" w:rsidRDefault="008E01DC" w:rsidP="00106B36">
      <w:r w:rsidRPr="00106B36">
        <w:t>Доброе утро, ребята. Посмотрите, как сегодня у нас много гостей. А значит, есть возможность на других посмотреть и себя показать. Как вы думаете, что важнее: на других посмотреть или себя показать?</w:t>
      </w:r>
    </w:p>
    <w:p w:rsidR="008E01DC" w:rsidRPr="00106B36" w:rsidRDefault="008E01DC" w:rsidP="00106B36">
      <w:r w:rsidRPr="00106B36">
        <w:t xml:space="preserve">Чтобы себя показать, нужно </w:t>
      </w:r>
      <w:r w:rsidR="00A23205" w:rsidRPr="00106B36">
        <w:t xml:space="preserve">ломать </w:t>
      </w:r>
      <w:r w:rsidRPr="00106B36">
        <w:t>голову. Кому</w:t>
      </w:r>
      <w:r w:rsidR="00106B36">
        <w:t>-</w:t>
      </w:r>
      <w:r w:rsidR="00A814E8" w:rsidRPr="00106B36">
        <w:t xml:space="preserve">то </w:t>
      </w:r>
      <w:r w:rsidRPr="00106B36">
        <w:t>будем ломать голову</w:t>
      </w:r>
      <w:r w:rsidR="00A814E8" w:rsidRPr="00106B36">
        <w:t xml:space="preserve"> или </w:t>
      </w:r>
      <w:r w:rsidR="00B8407E" w:rsidRPr="00106B36">
        <w:t>уже догадались о теме урока</w:t>
      </w:r>
      <w:r w:rsidRPr="00106B36">
        <w:t>?</w:t>
      </w:r>
      <w:r w:rsidR="008F353C" w:rsidRPr="00106B36">
        <w:t xml:space="preserve"> </w:t>
      </w:r>
      <w:r w:rsidR="00B5475B" w:rsidRPr="00106B36">
        <w:t>Правильно. Тема урока: «Фразеологизм</w:t>
      </w:r>
      <w:r w:rsidR="005401F1" w:rsidRPr="00106B36">
        <w:t>ы</w:t>
      </w:r>
      <w:r w:rsidR="00B5475B" w:rsidRPr="00106B36">
        <w:t>». Но перед этим словом стоит эпитет, который отобразит не только тему урока, но и его цели и задачи.</w:t>
      </w:r>
    </w:p>
    <w:p w:rsidR="00A814E8" w:rsidRPr="00106B36" w:rsidRDefault="00A814E8" w:rsidP="00106B36">
      <w:r w:rsidRPr="00106B36">
        <w:t>Сегодня мы разделились на команды</w:t>
      </w:r>
      <w:r w:rsidR="00106B36">
        <w:t>,</w:t>
      </w:r>
      <w:r w:rsidRPr="00106B36">
        <w:t xml:space="preserve"> и будем </w:t>
      </w:r>
      <w:r w:rsidR="00B8407E" w:rsidRPr="00106B36">
        <w:t xml:space="preserve">применять свои знания в </w:t>
      </w:r>
      <w:r w:rsidRPr="00106B36">
        <w:t>игр</w:t>
      </w:r>
      <w:r w:rsidR="00B8407E" w:rsidRPr="00106B36">
        <w:t>е</w:t>
      </w:r>
      <w:r w:rsidRPr="00106B36">
        <w:t xml:space="preserve">. </w:t>
      </w:r>
      <w:proofErr w:type="gramStart"/>
      <w:r w:rsidRPr="00106B36">
        <w:t>В каждой команде есть</w:t>
      </w:r>
      <w:r w:rsidR="00B5475B" w:rsidRPr="00106B36">
        <w:t xml:space="preserve"> (помашите рукой)</w:t>
      </w:r>
      <w:r w:rsidRPr="00106B36">
        <w:t xml:space="preserve"> капитан, исследователь, актер, художник, писарь</w:t>
      </w:r>
      <w:r w:rsidR="00106B36">
        <w:t xml:space="preserve"> </w:t>
      </w:r>
      <w:r w:rsidRPr="00106B36">
        <w:t>- счетовод и помощники.</w:t>
      </w:r>
      <w:proofErr w:type="gramEnd"/>
      <w:r w:rsidRPr="00106B36">
        <w:t xml:space="preserve"> </w:t>
      </w:r>
      <w:r w:rsidR="00D143AA" w:rsidRPr="00106B36">
        <w:t>А также у нас есть эксперты</w:t>
      </w:r>
      <w:r w:rsidR="00B5475B" w:rsidRPr="00106B36">
        <w:t xml:space="preserve"> (это наши гости)</w:t>
      </w:r>
      <w:r w:rsidR="00D143AA" w:rsidRPr="00106B36">
        <w:t xml:space="preserve">, </w:t>
      </w:r>
      <w:r w:rsidR="00DD16D5" w:rsidRPr="00106B36">
        <w:t>и каждая команда  1 раз за всю игру может воспользоваться их помощью. (1 подсказка). Поприветствуем наших участников. После выполнения каждого  задания вы должны прикрепить в рабочем листе к соответствующему номеру утверждение, касающееся фразеологизма.</w:t>
      </w:r>
    </w:p>
    <w:p w:rsidR="00191416" w:rsidRPr="00106B36" w:rsidRDefault="00106B36" w:rsidP="00106B36">
      <w:r>
        <w:t xml:space="preserve">2. </w:t>
      </w:r>
      <w:r w:rsidR="00191416" w:rsidRPr="00106B36">
        <w:t>Конкурсы.</w:t>
      </w:r>
    </w:p>
    <w:p w:rsidR="000B2EBB" w:rsidRPr="00106B36" w:rsidRDefault="00191416" w:rsidP="00106B36">
      <w:r w:rsidRPr="00106B36">
        <w:t>1</w:t>
      </w:r>
      <w:r w:rsidR="00B8407E" w:rsidRPr="00106B36">
        <w:t>-е задание.</w:t>
      </w:r>
      <w:r w:rsidRPr="00106B36">
        <w:t xml:space="preserve"> </w:t>
      </w:r>
      <w:r w:rsidR="006C76B5" w:rsidRPr="00106B36">
        <w:t>«Как свои пять пальцев» (2</w:t>
      </w:r>
      <w:r w:rsidRPr="00106B36">
        <w:t xml:space="preserve"> мин)</w:t>
      </w:r>
      <w:r w:rsidR="00B8407E" w:rsidRPr="00106B36">
        <w:t xml:space="preserve"> </w:t>
      </w:r>
      <w:r w:rsidR="000B2EBB" w:rsidRPr="00106B36">
        <w:t xml:space="preserve">Учитель: </w:t>
      </w:r>
      <w:r w:rsidR="00C07C71" w:rsidRPr="00106B36">
        <w:t>Прослушайте текст</w:t>
      </w:r>
      <w:r w:rsidRPr="00106B36">
        <w:t>.</w:t>
      </w:r>
      <w:r w:rsidR="00DD16D5" w:rsidRPr="00106B36">
        <w:t xml:space="preserve"> </w:t>
      </w:r>
      <w:r w:rsidR="000B2EBB" w:rsidRPr="00106B36">
        <w:t>Попробуйте догадаться, о ком идёт речь?</w:t>
      </w:r>
      <w:r w:rsidR="00B8407E" w:rsidRPr="00106B36">
        <w:t xml:space="preserve"> </w:t>
      </w:r>
      <w:r w:rsidR="00C07C71" w:rsidRPr="00106B36">
        <w:t xml:space="preserve">Запишите </w:t>
      </w:r>
      <w:r w:rsidR="00A47F3D" w:rsidRPr="00106B36">
        <w:t xml:space="preserve">на слух </w:t>
      </w:r>
      <w:r w:rsidR="00C07C71" w:rsidRPr="00106B36">
        <w:t xml:space="preserve">фразеологизмы. </w:t>
      </w:r>
    </w:p>
    <w:p w:rsidR="000B2EBB" w:rsidRPr="00106B36" w:rsidRDefault="000B2EBB" w:rsidP="00106B36">
      <w:pPr>
        <w:rPr>
          <w:i/>
        </w:rPr>
      </w:pPr>
      <w:r w:rsidRPr="00106B36">
        <w:rPr>
          <w:i/>
        </w:rPr>
        <w:t xml:space="preserve">Я знаю их как свои пять пальцев. Иногда они трещат как сороки, иногда молчат как рыбы. У них голова на плечах, но иногда в ней гуляет ветер. У них золотые руки, и они не держат камень за пазухой. Они любят заговаривать зубы, а иногда они их скалят. Они всё мотают на ус, у них ушки на макушке, а некоторые считают ворон и витают в облаках. Когда </w:t>
      </w:r>
      <w:r w:rsidRPr="00106B36">
        <w:rPr>
          <w:i/>
        </w:rPr>
        <w:lastRenderedPageBreak/>
        <w:t>надо</w:t>
      </w:r>
      <w:r w:rsidR="00A47F3D" w:rsidRPr="00106B36">
        <w:rPr>
          <w:i/>
        </w:rPr>
        <w:t>,</w:t>
      </w:r>
      <w:r w:rsidRPr="00106B36">
        <w:rPr>
          <w:i/>
        </w:rPr>
        <w:t xml:space="preserve"> они за словом в карман не лезут, но умеют держать язык за зубами.</w:t>
      </w:r>
      <w:r w:rsidR="00A814E8" w:rsidRPr="00106B36">
        <w:rPr>
          <w:i/>
        </w:rPr>
        <w:t xml:space="preserve"> </w:t>
      </w:r>
      <w:r w:rsidRPr="00106B36">
        <w:rPr>
          <w:i/>
        </w:rPr>
        <w:t>Они иногда играют у меня на нервах, поэтому я держу их в ежовых рукавицах. Но всё равно я люблю их всем сердцем.</w:t>
      </w:r>
    </w:p>
    <w:p w:rsidR="00A47F3D" w:rsidRPr="00106B36" w:rsidRDefault="00A47F3D" w:rsidP="00106B36">
      <w:proofErr w:type="gramStart"/>
      <w:r w:rsidRPr="00106B36">
        <w:t>Как свои пять пальцев, трещат как сороки, молчать как рыба, голова на плечах, ветер в голове гуляет, золотые руки, держать камень за пазухой, заговаривать зубы, скалить зубы, мотать на ус, ушки на макушке, считать ворон, витать в облаках, за словом в карман не полезет, держать язык за зубами, играть на нервах, держать в ежовых рукавицах, всем сердцем.</w:t>
      </w:r>
      <w:proofErr w:type="gramEnd"/>
    </w:p>
    <w:p w:rsidR="00C07C71" w:rsidRPr="00106B36" w:rsidRDefault="00C07C71" w:rsidP="00106B36">
      <w:r w:rsidRPr="00106B36">
        <w:t xml:space="preserve">Вы прослушали текст. </w:t>
      </w:r>
      <w:r w:rsidR="005229F0" w:rsidRPr="00106B36">
        <w:t>Выбер</w:t>
      </w:r>
      <w:r w:rsidR="008C3CEC" w:rsidRPr="00106B36">
        <w:t>и</w:t>
      </w:r>
      <w:r w:rsidR="005229F0" w:rsidRPr="00106B36">
        <w:t>те утверждение по нашей теме.</w:t>
      </w:r>
    </w:p>
    <w:p w:rsidR="008B2D68" w:rsidRPr="00106B36" w:rsidRDefault="008B2D68" w:rsidP="00106B36">
      <w:r w:rsidRPr="00106B36">
        <w:t xml:space="preserve">С помощью фразеологизмов вы можете описать внешний вид человека, его характер, настроение, отношение к другим людям. </w:t>
      </w:r>
    </w:p>
    <w:p w:rsidR="00A47F3D" w:rsidRPr="00106B36" w:rsidRDefault="00A47F3D" w:rsidP="00106B36">
      <w:r w:rsidRPr="00106B36">
        <w:t>Посчитайте записанные фразеологизмы</w:t>
      </w:r>
      <w:r w:rsidR="00822C23" w:rsidRPr="00106B36">
        <w:t xml:space="preserve">, </w:t>
      </w:r>
      <w:r w:rsidR="00D6711D" w:rsidRPr="00106B36">
        <w:t>прибавьте балл за верное утверждение, заработанные баллы внесите в квадратик рабочего листа в задании 1.</w:t>
      </w:r>
    </w:p>
    <w:p w:rsidR="00DD16D5" w:rsidRPr="00106B36" w:rsidRDefault="00DD16D5" w:rsidP="00106B36">
      <w:r w:rsidRPr="00106B36">
        <w:t xml:space="preserve">2- е задание. </w:t>
      </w:r>
      <w:r w:rsidR="00191416" w:rsidRPr="00106B36">
        <w:t xml:space="preserve">(4 мин) </w:t>
      </w:r>
      <w:r w:rsidRPr="00106B36">
        <w:t xml:space="preserve">Конкурс исследователей «Любопытная Варвара». Многие исследователи считают, что этот фразеологизм про чрезмерно любопытного человека происходит от пословицы «Любопытной Варваре на базаре нос оторвали». </w:t>
      </w:r>
      <w:r w:rsidR="008B3324" w:rsidRPr="00106B36">
        <w:t>А</w:t>
      </w:r>
      <w:r w:rsidRPr="00106B36">
        <w:t xml:space="preserve"> появление этой пословицы связывают с наказанием</w:t>
      </w:r>
      <w:r w:rsidR="00191416" w:rsidRPr="00106B36">
        <w:t xml:space="preserve">, </w:t>
      </w:r>
      <w:r w:rsidR="008B3324" w:rsidRPr="00106B36">
        <w:t>которое существовало</w:t>
      </w:r>
      <w:r w:rsidR="00191416" w:rsidRPr="00106B36">
        <w:t xml:space="preserve"> в Византии</w:t>
      </w:r>
      <w:r w:rsidRPr="00106B36">
        <w:t xml:space="preserve"> в виде отсечения носа за кражу. А кто- то просто полагает, что это хорошая рифма Варваре</w:t>
      </w:r>
      <w:r w:rsidR="008B3324" w:rsidRPr="00106B36">
        <w:t xml:space="preserve">  </w:t>
      </w:r>
      <w:r w:rsidRPr="00106B36">
        <w:t>- оторвали.</w:t>
      </w:r>
    </w:p>
    <w:p w:rsidR="00DD16D5" w:rsidRPr="00106B36" w:rsidRDefault="00DD16D5" w:rsidP="00106B36">
      <w:r w:rsidRPr="00106B36">
        <w:t xml:space="preserve">А что </w:t>
      </w:r>
      <w:r w:rsidR="00191416" w:rsidRPr="00106B36">
        <w:t xml:space="preserve">расскажут наши </w:t>
      </w:r>
      <w:r w:rsidR="00F240BA" w:rsidRPr="00106B36">
        <w:t xml:space="preserve">исследователи? </w:t>
      </w:r>
    </w:p>
    <w:p w:rsidR="00F90D98" w:rsidRPr="00106B36" w:rsidRDefault="00F90D98" w:rsidP="00106B36">
      <w:r w:rsidRPr="00106B36">
        <w:t xml:space="preserve">«Зарубить на носу» </w:t>
      </w:r>
    </w:p>
    <w:p w:rsidR="00F90D98" w:rsidRPr="00106B36" w:rsidRDefault="00F90D98" w:rsidP="00106B36">
      <w:r w:rsidRPr="00106B36">
        <w:t xml:space="preserve">Слово НОС тут вовсе не означает орган обоняния, а всего лишь памятную дощечку, бирку для записей. В древности неграмотные люди всегда носили с собой такие дощечки и на них зарубками, резами делали всевозможные заметки. Эти </w:t>
      </w:r>
      <w:proofErr w:type="spellStart"/>
      <w:r w:rsidRPr="00106B36">
        <w:t>бирочки</w:t>
      </w:r>
      <w:proofErr w:type="spellEnd"/>
      <w:r w:rsidRPr="00106B36">
        <w:t xml:space="preserve"> и называли носами. Зарубить на носу означает: запомнить крепко-накрепко, раз и навсегда. </w:t>
      </w:r>
    </w:p>
    <w:p w:rsidR="00F90D98" w:rsidRPr="00106B36" w:rsidRDefault="00F90D98" w:rsidP="00106B36">
      <w:r w:rsidRPr="00106B36">
        <w:t xml:space="preserve">-«зарыть талант в землю» </w:t>
      </w:r>
    </w:p>
    <w:p w:rsidR="00F90D98" w:rsidRPr="00106B36" w:rsidRDefault="00F90D98" w:rsidP="00106B36">
      <w:r w:rsidRPr="00106B36">
        <w:t>Первоначально талантом называлась самая крупная весовая и денежно-счётная единица в Древней Греции, Вавилоне, Персии и других областях Малой Азии. Из евангельской притчи о человеке, который получил деньги и закопал их, побоявшись вложить в дело, произошло выражение "зарыть талант в землю". В современном русском языке это выражение приобрело переносный оттенок в связи с новым значением слова талант и употребляется, когда человек не заботится о развитии своих способностей.</w:t>
      </w:r>
    </w:p>
    <w:p w:rsidR="00F90D98" w:rsidRPr="00106B36" w:rsidRDefault="00F90D98" w:rsidP="00106B36">
      <w:r w:rsidRPr="00106B36">
        <w:t xml:space="preserve"> «Ящик Пандоры»</w:t>
      </w:r>
    </w:p>
    <w:p w:rsidR="00F90D98" w:rsidRPr="00106B36" w:rsidRDefault="00F90D98" w:rsidP="00106B36">
      <w:r w:rsidRPr="00106B36">
        <w:t>Крылатую фразу употребляют, когда хотят обозначить источник несчастий, ужасных бедствий. Она дошла до нас из древнегреческих </w:t>
      </w:r>
      <w:r w:rsidRPr="00106B36">
        <w:rPr>
          <w:rStyle w:val="ref"/>
        </w:rPr>
        <w:t>мифов</w:t>
      </w:r>
      <w:r w:rsidRPr="00106B36">
        <w:t>, согласно которым люди не знали горя и жили в мире друг с другом до того момента, как  Прометей принёс им огонь. Чтобы наказать Прометея, Зевс послал на Землю Пандору с ларцом, в котором хранились несчастья. Женщина, снедаемая любопытством, открыла ларец, и горести распространились по всему миру.</w:t>
      </w:r>
    </w:p>
    <w:p w:rsidR="00F90D98" w:rsidRPr="00106B36" w:rsidRDefault="00F90D98" w:rsidP="00106B36">
      <w:r w:rsidRPr="00106B36">
        <w:t>- «Бить баклуши»</w:t>
      </w:r>
    </w:p>
    <w:p w:rsidR="00F90D98" w:rsidRPr="00106B36" w:rsidRDefault="00F90D98" w:rsidP="00106B36">
      <w:r w:rsidRPr="00106B36">
        <w:t>Выражение означает «бездельничать, заниматься пустяками».</w:t>
      </w:r>
    </w:p>
    <w:p w:rsidR="00F90D98" w:rsidRPr="00106B36" w:rsidRDefault="00F90D98" w:rsidP="00106B36">
      <w:r w:rsidRPr="00106B36">
        <w:lastRenderedPageBreak/>
        <w:t>На Руси баклуши представляли собой деревянный обрубок, из которого вырезали (били) ложки, чашки, фигурки. Эта работа считалась несложной и не требующей квалификации, поэтому её доверяли подмастерьям. Также появление крылатой фразы </w:t>
      </w:r>
      <w:r w:rsidRPr="00106B36">
        <w:rPr>
          <w:rStyle w:val="ref"/>
        </w:rPr>
        <w:t>связывают</w:t>
      </w:r>
      <w:r w:rsidRPr="00106B36">
        <w:t> с традиционной игрой в городки.</w:t>
      </w:r>
    </w:p>
    <w:p w:rsidR="00F162DC" w:rsidRPr="00106B36" w:rsidRDefault="00106B36" w:rsidP="00106B36">
      <w:r>
        <w:t xml:space="preserve">- </w:t>
      </w:r>
      <w:r w:rsidR="00F162DC" w:rsidRPr="00106B36">
        <w:t>«</w:t>
      </w:r>
      <w:r w:rsidR="00DD16D5" w:rsidRPr="00106B36">
        <w:t xml:space="preserve">Казанская </w:t>
      </w:r>
      <w:proofErr w:type="spellStart"/>
      <w:proofErr w:type="gramStart"/>
      <w:r w:rsidR="00DD16D5" w:rsidRPr="00106B36">
        <w:t>c</w:t>
      </w:r>
      <w:proofErr w:type="gramEnd"/>
      <w:r w:rsidR="00DD16D5" w:rsidRPr="00106B36">
        <w:t>ирoтa</w:t>
      </w:r>
      <w:proofErr w:type="spellEnd"/>
      <w:r w:rsidR="00F162DC" w:rsidRPr="00106B36">
        <w:t>»</w:t>
      </w:r>
    </w:p>
    <w:p w:rsidR="005B0C57" w:rsidRPr="00106B36" w:rsidRDefault="00DD16D5" w:rsidP="00106B36">
      <w:r w:rsidRPr="00106B36">
        <w:t xml:space="preserve"> После завоевания Казани русский царь Иван IV щедро наградил отдельных татар. Многие татары злоупотребляли добротой русских и, прикидываясь бедными, назойливо требовали наград. Прикидываться казанским сиротой </w:t>
      </w:r>
      <w:r w:rsidR="005A78E6" w:rsidRPr="00106B36">
        <w:t xml:space="preserve">- </w:t>
      </w:r>
      <w:r w:rsidRPr="00106B36">
        <w:t>притворяться бедняком. </w:t>
      </w:r>
    </w:p>
    <w:p w:rsidR="00F162DC" w:rsidRPr="00106B36" w:rsidRDefault="00DD16D5" w:rsidP="00106B36">
      <w:r w:rsidRPr="00106B36">
        <w:t xml:space="preserve">- </w:t>
      </w:r>
      <w:r w:rsidR="00F162DC" w:rsidRPr="00106B36">
        <w:t>«</w:t>
      </w:r>
      <w:r w:rsidRPr="00106B36">
        <w:t>Попасть в переплёт</w:t>
      </w:r>
      <w:r w:rsidR="00F162DC" w:rsidRPr="00106B36">
        <w:t>»</w:t>
      </w:r>
    </w:p>
    <w:p w:rsidR="00DD16D5" w:rsidRPr="00106B36" w:rsidRDefault="00DD16D5" w:rsidP="00106B36">
      <w:r w:rsidRPr="00106B36">
        <w:t>Переплёт - сплетённая из веток ловушка для рыб. Попасть в переплёт – попасть в затруднительное, опасное или неприятное положение. </w:t>
      </w:r>
    </w:p>
    <w:p w:rsidR="00F162DC" w:rsidRPr="00106B36" w:rsidRDefault="00DD16D5" w:rsidP="00106B36">
      <w:r w:rsidRPr="00106B36">
        <w:t>-</w:t>
      </w:r>
      <w:r w:rsidR="00106B36">
        <w:t xml:space="preserve"> </w:t>
      </w:r>
      <w:r w:rsidR="00F162DC" w:rsidRPr="00106B36">
        <w:t>«</w:t>
      </w:r>
      <w:r w:rsidRPr="00106B36">
        <w:t>На воре шапка горит</w:t>
      </w:r>
      <w:r w:rsidR="00F162DC" w:rsidRPr="00106B36">
        <w:t>»</w:t>
      </w:r>
      <w:r w:rsidRPr="00106B36">
        <w:t xml:space="preserve"> </w:t>
      </w:r>
    </w:p>
    <w:p w:rsidR="005A78E6" w:rsidRPr="00106B36" w:rsidRDefault="00DD16D5" w:rsidP="00106B36">
      <w:r w:rsidRPr="00106B36">
        <w:t>Происходит это выражение от анекдота. На базаре искали однажды вора, не смогли найти и обратились к знахарю. Знахарь крикнул в толпу: «Поглядите, на воре шапка горит!» Какой-то человек невольно схватился за голову. Он и оказался вором. С тех пор так говорят о человеке, который невольно выдаёт себя нечаянным словом или движением. </w:t>
      </w:r>
    </w:p>
    <w:p w:rsidR="005B0C57" w:rsidRPr="00106B36" w:rsidRDefault="005B0C57" w:rsidP="00106B36">
      <w:r w:rsidRPr="00106B36">
        <w:t>- «Показать, где раки зимуют»</w:t>
      </w:r>
    </w:p>
    <w:p w:rsidR="005B0C57" w:rsidRPr="00106B36" w:rsidRDefault="005B0C57" w:rsidP="00106B36">
      <w:r w:rsidRPr="00106B36">
        <w:t xml:space="preserve">На ловлю раков зимой обычно посылали провинившихся крестьян, которые должны были искать их в ледяной воде. Из-за этого они часто простужались. Отсюда и пошло выражение — если хотят кого-то серьёзно наказать или чем-то пригрозить, говорят: «Я покажу тебе, где раки зимуют».  </w:t>
      </w:r>
    </w:p>
    <w:p w:rsidR="005A78E6" w:rsidRPr="00106B36" w:rsidRDefault="005A78E6" w:rsidP="00106B36">
      <w:r w:rsidRPr="00106B36">
        <w:t xml:space="preserve">- «После дождичка в четверг» </w:t>
      </w:r>
    </w:p>
    <w:p w:rsidR="005A78E6" w:rsidRPr="00106B36" w:rsidRDefault="005A78E6" w:rsidP="00106B36">
      <w:proofErr w:type="spellStart"/>
      <w:r w:rsidRPr="00106B36">
        <w:t>Русичи</w:t>
      </w:r>
      <w:proofErr w:type="spellEnd"/>
      <w:r w:rsidRPr="00106B36">
        <w:t xml:space="preserve"> </w:t>
      </w:r>
      <w:r w:rsidR="00106B36">
        <w:t>‒</w:t>
      </w:r>
      <w:r w:rsidRPr="00106B36">
        <w:t xml:space="preserve"> древнейшие предки русских </w:t>
      </w:r>
      <w:r w:rsidR="00106B36">
        <w:t>‒</w:t>
      </w:r>
      <w:r w:rsidRPr="00106B36">
        <w:t xml:space="preserve"> чтили среди своих богов главного бога </w:t>
      </w:r>
      <w:r w:rsidR="00106B36">
        <w:t>‒</w:t>
      </w:r>
      <w:r w:rsidRPr="00106B36">
        <w:t xml:space="preserve"> </w:t>
      </w:r>
      <w:proofErr w:type="gramStart"/>
      <w:r w:rsidRPr="00106B36">
        <w:t>бога</w:t>
      </w:r>
      <w:proofErr w:type="gramEnd"/>
      <w:r w:rsidRPr="00106B36">
        <w:t xml:space="preserve"> грома и молнии Перуна. Ему </w:t>
      </w:r>
      <w:proofErr w:type="gramStart"/>
      <w:r w:rsidRPr="00106B36">
        <w:t xml:space="preserve">был посвящен один из дней недели </w:t>
      </w:r>
      <w:r w:rsidR="00106B36">
        <w:t>‒</w:t>
      </w:r>
      <w:r w:rsidRPr="00106B36">
        <w:t xml:space="preserve"> четверг Перуну возносили</w:t>
      </w:r>
      <w:proofErr w:type="gramEnd"/>
      <w:r w:rsidRPr="00106B36">
        <w:t xml:space="preserve"> моления о дожде в засуху. Считалось, что он должен особенно охотно выполнять просьбы в "свой день" </w:t>
      </w:r>
      <w:r w:rsidR="00106B36">
        <w:t>‒</w:t>
      </w:r>
      <w:r w:rsidRPr="00106B36">
        <w:t xml:space="preserve"> четверг. А так как эти просьбы часто оставались без ответа, то поговорка "После дождичка в четверг" стала применяться ко всему, что неизвестно когда исполнится. </w:t>
      </w:r>
    </w:p>
    <w:p w:rsidR="005B0C57" w:rsidRPr="00106B36" w:rsidRDefault="005B0C57" w:rsidP="00106B36">
      <w:r w:rsidRPr="00106B36">
        <w:t>-</w:t>
      </w:r>
      <w:r w:rsidR="00106B36">
        <w:t xml:space="preserve"> </w:t>
      </w:r>
      <w:r w:rsidRPr="00106B36">
        <w:t>«Толочь воду в ступе»</w:t>
      </w:r>
    </w:p>
    <w:p w:rsidR="005B0C57" w:rsidRPr="00106B36" w:rsidRDefault="005B0C57" w:rsidP="00106B36">
      <w:r w:rsidRPr="00106B36">
        <w:t>Это крылатое выражение означает бесполезное занятие.</w:t>
      </w:r>
      <w:r w:rsidR="00106B36">
        <w:t xml:space="preserve"> </w:t>
      </w:r>
      <w:r w:rsidRPr="00106B36">
        <w:rPr>
          <w:rStyle w:val="ref"/>
        </w:rPr>
        <w:t>Фразеологизм</w:t>
      </w:r>
      <w:r w:rsidR="00106B36">
        <w:rPr>
          <w:rStyle w:val="ref"/>
        </w:rPr>
        <w:t xml:space="preserve"> </w:t>
      </w:r>
      <w:r w:rsidRPr="00106B36">
        <w:t xml:space="preserve">был позаимствован из монастырской жизни. В старые времена провинившихся монахов заставляли толочь воду в ступе </w:t>
      </w:r>
      <w:r w:rsidR="00106B36">
        <w:t>‒</w:t>
      </w:r>
      <w:r w:rsidRPr="00106B36">
        <w:t xml:space="preserve"> для воспитания выдержки и терпения.</w:t>
      </w:r>
    </w:p>
    <w:p w:rsidR="005A78E6" w:rsidRPr="00106B36" w:rsidRDefault="005A78E6" w:rsidP="00106B36">
      <w:r w:rsidRPr="00106B36">
        <w:t>- «Пригреть змею на груди»</w:t>
      </w:r>
    </w:p>
    <w:p w:rsidR="005A78E6" w:rsidRPr="00106B36" w:rsidRDefault="005A78E6" w:rsidP="00106B36">
      <w:r w:rsidRPr="00106B36">
        <w:t>Так говорят о подлом и наглом человеке, который ответил на добро и помощь неблагодарностью.</w:t>
      </w:r>
      <w:r w:rsidR="00106B36">
        <w:t xml:space="preserve"> </w:t>
      </w:r>
      <w:r w:rsidRPr="00106B36">
        <w:t>Источник</w:t>
      </w:r>
      <w:r w:rsidR="00106B36">
        <w:t xml:space="preserve"> </w:t>
      </w:r>
      <w:r w:rsidRPr="00106B36">
        <w:t xml:space="preserve">фразеологизма </w:t>
      </w:r>
      <w:r w:rsidR="00106B36">
        <w:t>‒</w:t>
      </w:r>
      <w:r w:rsidRPr="00106B36">
        <w:t xml:space="preserve"> произведение античного баснописца Эзопа под названием «Крестьянин и змея». В нём рассказывается о человеке, нашедшем в поле замёрзшую змею. Он положил её за пазуху, чтобы она не погибла. Но после того</w:t>
      </w:r>
      <w:proofErr w:type="gramStart"/>
      <w:r w:rsidRPr="00106B36">
        <w:t>,</w:t>
      </w:r>
      <w:proofErr w:type="gramEnd"/>
      <w:r w:rsidRPr="00106B36">
        <w:t xml:space="preserve"> как змея согрелась, она укусила своего спасителя.</w:t>
      </w:r>
      <w:r w:rsidR="005B0C57" w:rsidRPr="00106B36">
        <w:t xml:space="preserve"> </w:t>
      </w:r>
    </w:p>
    <w:p w:rsidR="005A78E6" w:rsidRPr="00106B36" w:rsidRDefault="005A78E6" w:rsidP="00106B36">
      <w:r w:rsidRPr="00106B36">
        <w:t>- «Сизифов труд»</w:t>
      </w:r>
    </w:p>
    <w:p w:rsidR="005A78E6" w:rsidRPr="00106B36" w:rsidRDefault="005A78E6" w:rsidP="00106B36">
      <w:r w:rsidRPr="00106B36">
        <w:lastRenderedPageBreak/>
        <w:t>Это выражение означает бессмысленную, тяжёлую, постоянно повторяющуюся работу. Крылатая фраза</w:t>
      </w:r>
      <w:r w:rsidR="00106B36">
        <w:t xml:space="preserve"> </w:t>
      </w:r>
      <w:r w:rsidRPr="00106B36">
        <w:rPr>
          <w:rStyle w:val="ref"/>
        </w:rPr>
        <w:t>пришла</w:t>
      </w:r>
      <w:r w:rsidR="00106B36">
        <w:rPr>
          <w:rStyle w:val="ref"/>
        </w:rPr>
        <w:t xml:space="preserve"> </w:t>
      </w:r>
      <w:r w:rsidRPr="00106B36">
        <w:t xml:space="preserve">к нам из «Одиссеи», рассказанной Гомером. По легенде царь Коринфа Сизиф после смерти был приговорён богами </w:t>
      </w:r>
      <w:proofErr w:type="gramStart"/>
      <w:r w:rsidRPr="00106B36">
        <w:t>поднимать</w:t>
      </w:r>
      <w:proofErr w:type="gramEnd"/>
      <w:r w:rsidRPr="00106B36">
        <w:t xml:space="preserve"> на гору валун, который, едва достигая вершины, постоянно скатывался вниз.</w:t>
      </w:r>
    </w:p>
    <w:p w:rsidR="00D6711D" w:rsidRPr="00106B36" w:rsidRDefault="008C3CEC" w:rsidP="00106B36">
      <w:r w:rsidRPr="00106B36">
        <w:t>Выбери</w:t>
      </w:r>
      <w:r w:rsidR="00D6711D" w:rsidRPr="00106B36">
        <w:t>те утверждение по нашей теме.</w:t>
      </w:r>
    </w:p>
    <w:p w:rsidR="00035C7B" w:rsidRPr="00106B36" w:rsidRDefault="00035C7B" w:rsidP="00106B36">
      <w:r w:rsidRPr="00106B36">
        <w:t>Собственно русские фразеологизмы связаны с историей нашей Родины, с обычаями наших предков. Источниками фразеологизмов могут быть пословицы, профессиональная речь, художественные произведения, в том числе мифы. Фразеологизмы заимствовались из Библии.</w:t>
      </w:r>
    </w:p>
    <w:p w:rsidR="00035C7B" w:rsidRPr="00106B36" w:rsidRDefault="00D6711D" w:rsidP="00106B36">
      <w:r w:rsidRPr="00106B36">
        <w:t xml:space="preserve">Каждый исследователь приносит 2 балла своей команде, прибавьте балл за верное утверждение, </w:t>
      </w:r>
      <w:r w:rsidR="00035C7B" w:rsidRPr="00106B36">
        <w:t>заработанные баллы внесите в квадратик рабочего листа в задании 2.</w:t>
      </w:r>
    </w:p>
    <w:p w:rsidR="003C220A" w:rsidRPr="00106B36" w:rsidRDefault="00644E44" w:rsidP="00106B36">
      <w:r w:rsidRPr="00106B36">
        <w:t>3</w:t>
      </w:r>
      <w:r w:rsidR="003C220A" w:rsidRPr="00106B36">
        <w:t xml:space="preserve">-е задание. </w:t>
      </w:r>
      <w:r w:rsidRPr="00106B36">
        <w:t xml:space="preserve">(3мин) </w:t>
      </w:r>
      <w:r w:rsidR="003C220A" w:rsidRPr="00106B36">
        <w:t>Кот в мешке (приобретать неизвестно что). Ребята</w:t>
      </w:r>
      <w:r w:rsidR="0061371E" w:rsidRPr="00106B36">
        <w:t>, вы по очереди вытаскиваете из мешка</w:t>
      </w:r>
      <w:r w:rsidR="003C220A" w:rsidRPr="00106B36">
        <w:t xml:space="preserve"> по 2 предмета: </w:t>
      </w:r>
      <w:r w:rsidR="0061371E" w:rsidRPr="00106B36">
        <w:t xml:space="preserve">нужно </w:t>
      </w:r>
      <w:r w:rsidR="003C220A" w:rsidRPr="00106B36">
        <w:t>вспомнить 1 фразеологизм с</w:t>
      </w:r>
      <w:r w:rsidR="0061371E" w:rsidRPr="00106B36">
        <w:t xml:space="preserve">о </w:t>
      </w:r>
      <w:r w:rsidR="003C220A" w:rsidRPr="00106B36">
        <w:t>словом</w:t>
      </w:r>
      <w:r w:rsidR="0061371E" w:rsidRPr="00106B36">
        <w:t>, обозначающим этот предмет,</w:t>
      </w:r>
      <w:r w:rsidR="003C220A" w:rsidRPr="00106B36">
        <w:t xml:space="preserve"> и объяснить его</w:t>
      </w:r>
      <w:r w:rsidR="0061371E" w:rsidRPr="00106B36">
        <w:t>. На обсуждение - 1 минута.</w:t>
      </w:r>
    </w:p>
    <w:p w:rsidR="003C220A" w:rsidRPr="00106B36" w:rsidRDefault="003C220A" w:rsidP="00106B36">
      <w:r w:rsidRPr="00106B36">
        <w:t>Горох (как об стенку горох – без всякого результата, при царе Горох</w:t>
      </w:r>
      <w:proofErr w:type="gramStart"/>
      <w:r w:rsidRPr="00106B36">
        <w:t>е-</w:t>
      </w:r>
      <w:proofErr w:type="gramEnd"/>
      <w:r w:rsidRPr="00106B36">
        <w:t xml:space="preserve"> давно, чучело гороховое- несуразно одетый, посмешище, шут гороховый- посмешище, принцесса на горошине- человек капризный)</w:t>
      </w:r>
    </w:p>
    <w:p w:rsidR="003C220A" w:rsidRPr="00106B36" w:rsidRDefault="003C220A" w:rsidP="00106B36">
      <w:r w:rsidRPr="00106B36">
        <w:t>Яблоко (яблоко раздора - причина ссоры, яблоку негде упаст</w:t>
      </w:r>
      <w:proofErr w:type="gramStart"/>
      <w:r w:rsidRPr="00106B36">
        <w:t>ь-</w:t>
      </w:r>
      <w:proofErr w:type="gramEnd"/>
      <w:r w:rsidRPr="00106B36">
        <w:t xml:space="preserve"> теснота, яблоко от яблони недалеко падает – дети своим поведением похожи на родителей, </w:t>
      </w:r>
      <w:proofErr w:type="spellStart"/>
      <w:r w:rsidRPr="00106B36">
        <w:t>ньютоново</w:t>
      </w:r>
      <w:proofErr w:type="spellEnd"/>
      <w:r w:rsidRPr="00106B36">
        <w:t xml:space="preserve"> яблоко -озарение, как печеное  яблоко- сморщенное лицо, адамово яблоко- кадык)</w:t>
      </w:r>
    </w:p>
    <w:p w:rsidR="003C220A" w:rsidRPr="00106B36" w:rsidRDefault="003C220A" w:rsidP="00106B36">
      <w:r w:rsidRPr="00106B36">
        <w:t>Сапоги (два сапога пар</w:t>
      </w:r>
      <w:proofErr w:type="gramStart"/>
      <w:r w:rsidRPr="00106B36">
        <w:t>а-</w:t>
      </w:r>
      <w:proofErr w:type="gramEnd"/>
      <w:r w:rsidRPr="00106B36">
        <w:t xml:space="preserve"> два человека, подходящие друг  другу, сапожник без сапог- делает для других, не делает то же самое для себя, сапоги каши просят – починки, топтать сапоги- зря ходить, быть под сапогом (каблуком)- в полном подчинении.</w:t>
      </w:r>
    </w:p>
    <w:p w:rsidR="003C220A" w:rsidRPr="00106B36" w:rsidRDefault="003C220A" w:rsidP="00106B36">
      <w:r w:rsidRPr="00106B36">
        <w:t>Корка (прочитать от корки до корки)</w:t>
      </w:r>
    </w:p>
    <w:p w:rsidR="003C220A" w:rsidRPr="00106B36" w:rsidRDefault="003C220A" w:rsidP="00106B36">
      <w:r w:rsidRPr="00106B36">
        <w:t>Деньги (бешеные деньги, денег как грязи, врем</w:t>
      </w:r>
      <w:proofErr w:type="gramStart"/>
      <w:r w:rsidRPr="00106B36">
        <w:t>я-</w:t>
      </w:r>
      <w:proofErr w:type="gramEnd"/>
      <w:r w:rsidRPr="00106B36">
        <w:t xml:space="preserve"> деньги, денег как грязи, деньги на бочку, за длинным рублем подался, купаться в деньгах, зашибать деньги, легкие деньги, сорить деньгами)</w:t>
      </w:r>
    </w:p>
    <w:p w:rsidR="003C220A" w:rsidRPr="00106B36" w:rsidRDefault="003C220A" w:rsidP="00106B36">
      <w:r w:rsidRPr="00106B36">
        <w:t>Ложка (в час по чайной ложке, ложка дегтя в бочке меда)</w:t>
      </w:r>
    </w:p>
    <w:p w:rsidR="003C220A" w:rsidRPr="00106B36" w:rsidRDefault="003C220A" w:rsidP="00106B36">
      <w:r w:rsidRPr="00106B36">
        <w:t>Гвоздь (гвоздь программы - самое значимое событие, явление или артист)</w:t>
      </w:r>
    </w:p>
    <w:p w:rsidR="003C220A" w:rsidRPr="00106B36" w:rsidRDefault="003C220A" w:rsidP="00106B36">
      <w:r w:rsidRPr="00106B36">
        <w:t>Белые нитки (шито белыми ниткам</w:t>
      </w:r>
      <w:proofErr w:type="gramStart"/>
      <w:r w:rsidRPr="00106B36">
        <w:t>и-</w:t>
      </w:r>
      <w:proofErr w:type="gramEnd"/>
      <w:r w:rsidRPr="00106B36">
        <w:t xml:space="preserve"> неумело скрыто что-то)</w:t>
      </w:r>
    </w:p>
    <w:p w:rsidR="003C220A" w:rsidRPr="00106B36" w:rsidRDefault="003C220A" w:rsidP="00106B36">
      <w:r w:rsidRPr="00106B36">
        <w:t>Шоколад (все в шоколаде)</w:t>
      </w:r>
    </w:p>
    <w:p w:rsidR="003C220A" w:rsidRPr="00106B36" w:rsidRDefault="003C220A" w:rsidP="00106B36">
      <w:r w:rsidRPr="00106B36">
        <w:t>Бальзам (бальзам на душ</w:t>
      </w:r>
      <w:proofErr w:type="gramStart"/>
      <w:r w:rsidRPr="00106B36">
        <w:t>у-</w:t>
      </w:r>
      <w:proofErr w:type="gramEnd"/>
      <w:r w:rsidRPr="00106B36">
        <w:t xml:space="preserve"> что- то успокаивающее, утешительное)</w:t>
      </w:r>
    </w:p>
    <w:p w:rsidR="003C220A" w:rsidRPr="00106B36" w:rsidRDefault="003C220A" w:rsidP="00106B36">
      <w:r w:rsidRPr="00106B36">
        <w:t>Рукавицы (держать в ежовых рукавицах)</w:t>
      </w:r>
    </w:p>
    <w:p w:rsidR="002A49B8" w:rsidRPr="00106B36" w:rsidRDefault="008C3CEC" w:rsidP="00106B36">
      <w:r w:rsidRPr="00106B36">
        <w:t>Выбери</w:t>
      </w:r>
      <w:r w:rsidR="002A49B8" w:rsidRPr="00106B36">
        <w:t>те утверждение по нашей теме.</w:t>
      </w:r>
    </w:p>
    <w:p w:rsidR="00E86A41" w:rsidRPr="00106B36" w:rsidRDefault="00E86A41" w:rsidP="00106B36">
      <w:r w:rsidRPr="00106B36">
        <w:t>Фразеологизм</w:t>
      </w:r>
      <w:r w:rsidR="00106B36">
        <w:t xml:space="preserve"> </w:t>
      </w:r>
      <w:r w:rsidRPr="00106B36">
        <w:t>- это устойчивое словосочетание, цельное по своему значению.</w:t>
      </w:r>
    </w:p>
    <w:p w:rsidR="00E86A41" w:rsidRPr="00106B36" w:rsidRDefault="00E86A41" w:rsidP="00106B36">
      <w:r w:rsidRPr="00106B36">
        <w:t>Названный фразеологизм -1 балл, правильное объяснение  1 балл, прибавьте балл за верное утверждение, заработанные баллы внесите в квадратик рабочего листа в задании 3.</w:t>
      </w:r>
    </w:p>
    <w:p w:rsidR="00166B40" w:rsidRPr="00106B36" w:rsidRDefault="00644E44" w:rsidP="00106B36">
      <w:r w:rsidRPr="00106B36">
        <w:lastRenderedPageBreak/>
        <w:t xml:space="preserve">4-е задание. </w:t>
      </w:r>
      <w:r w:rsidR="00F240BA" w:rsidRPr="00106B36">
        <w:t>«Один в один».</w:t>
      </w:r>
      <w:r w:rsidRPr="00106B36">
        <w:t xml:space="preserve"> </w:t>
      </w:r>
      <w:r w:rsidR="00166B40" w:rsidRPr="00106B36">
        <w:t xml:space="preserve">Вам предложены крылатые выражения. Для каждого из этих выражений будут предложены три понятия, связанные с информатикой и компьютером. Необходимо выбрать понятие, которое больше всего соответствует названным выражениям. </w:t>
      </w:r>
    </w:p>
    <w:p w:rsidR="00166B40" w:rsidRPr="00106B36" w:rsidRDefault="00644E44" w:rsidP="00106B36">
      <w:r w:rsidRPr="00106B36">
        <w:t xml:space="preserve">1. </w:t>
      </w:r>
      <w:r w:rsidR="00166B40" w:rsidRPr="00106B36">
        <w:t xml:space="preserve">НИ ДНЯ БЕЗ СТРОЧКИ </w:t>
      </w:r>
    </w:p>
    <w:p w:rsidR="00166B40" w:rsidRPr="00106B36" w:rsidRDefault="00166B40" w:rsidP="00106B36">
      <w:r w:rsidRPr="00106B36">
        <w:t>а) текстовый файл</w:t>
      </w:r>
    </w:p>
    <w:p w:rsidR="00166B40" w:rsidRPr="00106B36" w:rsidRDefault="00166B40" w:rsidP="00106B36">
      <w:r w:rsidRPr="00106B36">
        <w:t>б) лазерный принтер</w:t>
      </w:r>
    </w:p>
    <w:p w:rsidR="00166B40" w:rsidRPr="00106B36" w:rsidRDefault="00166B40" w:rsidP="00106B36">
      <w:r w:rsidRPr="00106B36">
        <w:t xml:space="preserve">в) сканер </w:t>
      </w:r>
    </w:p>
    <w:p w:rsidR="00166B40" w:rsidRPr="00106B36" w:rsidRDefault="00166B40" w:rsidP="00106B36">
      <w:r w:rsidRPr="00106B36">
        <w:t xml:space="preserve">2. ПО ОБРАЗУ И ПОДОБИЮ </w:t>
      </w:r>
    </w:p>
    <w:p w:rsidR="00166B40" w:rsidRPr="00106B36" w:rsidRDefault="00166B40" w:rsidP="00106B36">
      <w:r w:rsidRPr="00106B36">
        <w:t>а) предыдущий вариант файла</w:t>
      </w:r>
    </w:p>
    <w:p w:rsidR="00166B40" w:rsidRPr="00106B36" w:rsidRDefault="00166B40" w:rsidP="00106B36">
      <w:r w:rsidRPr="00106B36">
        <w:t>б) Локальная перемена с именем, совпадающим с именем глобальной переменной</w:t>
      </w:r>
    </w:p>
    <w:p w:rsidR="00166B40" w:rsidRPr="00106B36" w:rsidRDefault="00166B40" w:rsidP="00106B36">
      <w:r w:rsidRPr="00106B36">
        <w:t>в) копия файла</w:t>
      </w:r>
    </w:p>
    <w:p w:rsidR="00166B40" w:rsidRPr="00106B36" w:rsidRDefault="00166B40" w:rsidP="00106B36">
      <w:r w:rsidRPr="00106B36">
        <w:t xml:space="preserve">3. ВИДИТ ОКО, ДА ЗУБ </w:t>
      </w:r>
      <w:proofErr w:type="gramStart"/>
      <w:r w:rsidRPr="00106B36">
        <w:t>НЕЙМЕТ</w:t>
      </w:r>
      <w:proofErr w:type="gramEnd"/>
    </w:p>
    <w:p w:rsidR="00166B40" w:rsidRPr="00106B36" w:rsidRDefault="00166B40" w:rsidP="00106B36">
      <w:r w:rsidRPr="00106B36">
        <w:t xml:space="preserve">а) ошибка в программе </w:t>
      </w:r>
    </w:p>
    <w:p w:rsidR="00166B40" w:rsidRPr="00106B36" w:rsidRDefault="00166B40" w:rsidP="00106B36">
      <w:r w:rsidRPr="00106B36">
        <w:t xml:space="preserve">б) скрытый файл </w:t>
      </w:r>
    </w:p>
    <w:p w:rsidR="00166B40" w:rsidRPr="00106B36" w:rsidRDefault="00166B40" w:rsidP="00106B36">
      <w:r w:rsidRPr="00106B36">
        <w:t xml:space="preserve">в) антивирусной программой обнаружен новый вид вируса </w:t>
      </w:r>
    </w:p>
    <w:p w:rsidR="00166B40" w:rsidRPr="00106B36" w:rsidRDefault="00166B40" w:rsidP="00106B36">
      <w:r w:rsidRPr="00106B36">
        <w:t xml:space="preserve">4. КАК БЕЛКА В КОЛЕСЕ </w:t>
      </w:r>
    </w:p>
    <w:p w:rsidR="00166B40" w:rsidRPr="00106B36" w:rsidRDefault="00166B40" w:rsidP="00106B36">
      <w:r w:rsidRPr="00106B36">
        <w:t xml:space="preserve"> а) зацикливание программы</w:t>
      </w:r>
    </w:p>
    <w:p w:rsidR="00166B40" w:rsidRPr="00106B36" w:rsidRDefault="00166B40" w:rsidP="00106B36">
      <w:r w:rsidRPr="00106B36">
        <w:t xml:space="preserve">б) использование в программе рекурсии </w:t>
      </w:r>
    </w:p>
    <w:p w:rsidR="00166B40" w:rsidRPr="00106B36" w:rsidRDefault="00166B40" w:rsidP="00106B36">
      <w:r w:rsidRPr="00106B36">
        <w:t xml:space="preserve">в) «Зависание компьютера» </w:t>
      </w:r>
    </w:p>
    <w:p w:rsidR="00644E44" w:rsidRPr="00106B36" w:rsidRDefault="00A04219" w:rsidP="00106B36">
      <w:r w:rsidRPr="00106B36">
        <w:t>Выберите утверждение по нашей теме.</w:t>
      </w:r>
    </w:p>
    <w:p w:rsidR="00C35690" w:rsidRPr="00106B36" w:rsidRDefault="00E86A41" w:rsidP="00106B36">
      <w:r w:rsidRPr="00106B36">
        <w:t>Можно проводить аналогию (сравнивать, сопоставлять) к</w:t>
      </w:r>
      <w:r w:rsidR="00166B40" w:rsidRPr="00106B36">
        <w:t xml:space="preserve">рылатые выражения </w:t>
      </w:r>
      <w:r w:rsidRPr="00106B36">
        <w:t>с</w:t>
      </w:r>
      <w:r w:rsidR="00166B40" w:rsidRPr="00106B36">
        <w:t xml:space="preserve"> обычными нейтральными словами и </w:t>
      </w:r>
      <w:r w:rsidRPr="00106B36">
        <w:t>понятиями</w:t>
      </w:r>
      <w:r w:rsidR="00282F8F" w:rsidRPr="00106B36">
        <w:t xml:space="preserve"> (фразами)</w:t>
      </w:r>
    </w:p>
    <w:p w:rsidR="00282F8F" w:rsidRPr="00106B36" w:rsidRDefault="00282F8F" w:rsidP="00106B36">
      <w:r w:rsidRPr="00106B36">
        <w:t>За каждый правильный вариант- 1 балл, прибавьте балл за верное утверждение, заработанные баллы внесите в квадратик рабочего листа в задании 4.</w:t>
      </w:r>
    </w:p>
    <w:p w:rsidR="00824F9B" w:rsidRPr="00106B36" w:rsidRDefault="00644E44" w:rsidP="00106B36">
      <w:r w:rsidRPr="00106B36">
        <w:t xml:space="preserve">5-е задание. </w:t>
      </w:r>
      <w:r w:rsidR="00A443E7" w:rsidRPr="00106B36">
        <w:t>Конкурс капитанов. «Семи</w:t>
      </w:r>
      <w:r w:rsidR="00824F9B" w:rsidRPr="00106B36">
        <w:t xml:space="preserve"> пядей во лбу</w:t>
      </w:r>
      <w:r w:rsidR="006C76B5" w:rsidRPr="00106B36">
        <w:t>» - очень умный (высота лба про</w:t>
      </w:r>
      <w:r w:rsidR="00824F9B" w:rsidRPr="00106B36">
        <w:t>порциональна уму, пядь</w:t>
      </w:r>
      <w:r w:rsidR="009D4D35">
        <w:t xml:space="preserve"> </w:t>
      </w:r>
      <w:r w:rsidR="00824F9B" w:rsidRPr="00106B36">
        <w:t>- старинная мера длины</w:t>
      </w:r>
      <w:proofErr w:type="gramStart"/>
      <w:r w:rsidR="00824F9B" w:rsidRPr="00106B36">
        <w:t xml:space="preserve"> ,</w:t>
      </w:r>
      <w:proofErr w:type="gramEnd"/>
      <w:r w:rsidR="00824F9B" w:rsidRPr="00106B36">
        <w:t xml:space="preserve">равная расстоянию между большим и указательным пальцами и составляющая около 18 см. </w:t>
      </w:r>
    </w:p>
    <w:p w:rsidR="00824F9B" w:rsidRPr="00106B36" w:rsidRDefault="009D4D35" w:rsidP="00106B36">
      <w:r>
        <w:t xml:space="preserve">3. </w:t>
      </w:r>
      <w:r w:rsidR="00824F9B" w:rsidRPr="00106B36">
        <w:t>Сочинени</w:t>
      </w:r>
      <w:r w:rsidR="00826807" w:rsidRPr="00106B36">
        <w:t>я</w:t>
      </w:r>
      <w:r w:rsidR="00F240BA" w:rsidRPr="00106B36">
        <w:t>:</w:t>
      </w:r>
      <w:r w:rsidR="00826807" w:rsidRPr="00106B36">
        <w:t xml:space="preserve"> </w:t>
      </w:r>
    </w:p>
    <w:p w:rsidR="00F240BA" w:rsidRPr="00106B36" w:rsidRDefault="00940F40" w:rsidP="00106B36">
      <w:r>
        <w:t xml:space="preserve">▪ </w:t>
      </w:r>
      <w:r w:rsidR="00F240BA" w:rsidRPr="00106B36">
        <w:t>Хочу рассказать историю, как я однажды попала впросак.</w:t>
      </w:r>
    </w:p>
    <w:p w:rsidR="00F240BA" w:rsidRPr="00106B36" w:rsidRDefault="00F240BA" w:rsidP="00106B36">
      <w:proofErr w:type="gramStart"/>
      <w:r w:rsidRPr="00106B36">
        <w:t>В прошлом году накануне Дня учителя на «Разговорах о важном</w:t>
      </w:r>
      <w:r w:rsidR="00940F40">
        <w:t>,</w:t>
      </w:r>
      <w:r w:rsidRPr="00106B36">
        <w:t xml:space="preserve"> мы угадывали учителя по его воспоминаниям из детства.</w:t>
      </w:r>
      <w:proofErr w:type="gramEnd"/>
      <w:r w:rsidRPr="00106B36">
        <w:t xml:space="preserve"> Узнали много интересного: кто- то увлекался рок- музыкой, был капитаном школьной команды по волейболу, была умелица садиться на шпагат. Сразу узнали Ирину Владимировну, которая была командиром класса и членом Совета дружины.</w:t>
      </w:r>
    </w:p>
    <w:p w:rsidR="00F240BA" w:rsidRPr="00106B36" w:rsidRDefault="00F240BA" w:rsidP="00106B36">
      <w:r w:rsidRPr="00106B36">
        <w:t>И вот описывают учительницу, которая в детстве мечтала быть фигуристкой, занималась художественной гимнастикой. Я перечислила нескольких педагогов, но хоть убей, не могла угадать.</w:t>
      </w:r>
    </w:p>
    <w:p w:rsidR="00F240BA" w:rsidRPr="00106B36" w:rsidRDefault="00F240BA" w:rsidP="00106B36">
      <w:r w:rsidRPr="00106B36">
        <w:t>Каково же было мое удивление, когда юной гимнасткой оказалась учительница английского языка - моя мама.</w:t>
      </w:r>
    </w:p>
    <w:p w:rsidR="00F240BA" w:rsidRPr="00106B36" w:rsidRDefault="00940F40" w:rsidP="00106B36">
      <w:r>
        <w:lastRenderedPageBreak/>
        <w:t xml:space="preserve">▪ </w:t>
      </w:r>
      <w:r w:rsidR="00F240BA" w:rsidRPr="00106B36">
        <w:t>Мы с папо</w:t>
      </w:r>
      <w:proofErr w:type="gramStart"/>
      <w:r w:rsidR="00F240BA" w:rsidRPr="00106B36">
        <w:t>й-</w:t>
      </w:r>
      <w:proofErr w:type="gramEnd"/>
      <w:r w:rsidR="00F240BA" w:rsidRPr="00106B36">
        <w:t xml:space="preserve"> два сапога пара. Мы любим и понимаем юмор, часто улыбаемся, но шутить над собой нам не нравится. В большей степени мы люди серьезные, ответственные.</w:t>
      </w:r>
      <w:r>
        <w:t xml:space="preserve"> </w:t>
      </w:r>
      <w:r w:rsidR="00F240BA" w:rsidRPr="00106B36">
        <w:t>Мой отец больше двух лет участвует в СВО. Я очень по нему скучаю. И когда он приезжает в отпуск, мы с ним как ниточка с  иголочкой. А перед его отъездом я даже могу не пойти в школу, чтобы подольше побыть с ним.</w:t>
      </w:r>
    </w:p>
    <w:p w:rsidR="00F240BA" w:rsidRPr="00106B36" w:rsidRDefault="00F240BA" w:rsidP="00106B36">
      <w:r w:rsidRPr="00106B36">
        <w:t>В прошлом году мы приглашали его на классный час. Я гордился им – он сильный и смелый. От класса мы подарили ему кожаные перчатки. Они греют не только его руки, но и душу.</w:t>
      </w:r>
    </w:p>
    <w:p w:rsidR="00F240BA" w:rsidRPr="00106B36" w:rsidRDefault="00940F40" w:rsidP="00106B36">
      <w:r>
        <w:t xml:space="preserve">▪ </w:t>
      </w:r>
      <w:r w:rsidR="00F240BA" w:rsidRPr="00106B36">
        <w:t>Я свою жизнь могу описать фразеологизмами: и образно, и интересно.</w:t>
      </w:r>
    </w:p>
    <w:p w:rsidR="00F240BA" w:rsidRPr="00106B36" w:rsidRDefault="00F240BA" w:rsidP="004A78D6">
      <w:r w:rsidRPr="00106B36">
        <w:t>Я серьезно занимаюсь штангой. И я смог заткнуть за пояс многих соперников. У меня большое количество медалей и грамот.</w:t>
      </w:r>
    </w:p>
    <w:p w:rsidR="00F240BA" w:rsidRPr="00106B36" w:rsidRDefault="00F240BA" w:rsidP="004A78D6">
      <w:r w:rsidRPr="00106B36">
        <w:t>Но, к сожалению, убить двух зайцев мне пока не удается. В учебе я звезд с неба не хватаю, потому что все свободное время посвящаю спорту.</w:t>
      </w:r>
    </w:p>
    <w:p w:rsidR="00F240BA" w:rsidRPr="00106B36" w:rsidRDefault="00F240BA" w:rsidP="004A78D6">
      <w:r w:rsidRPr="00106B36">
        <w:t xml:space="preserve">Медвежью услугу оказывает и младшая сестренка: то будит всех ни </w:t>
      </w:r>
      <w:proofErr w:type="gramStart"/>
      <w:r w:rsidRPr="00106B36">
        <w:t>свет</w:t>
      </w:r>
      <w:proofErr w:type="gramEnd"/>
      <w:r w:rsidRPr="00106B36">
        <w:t xml:space="preserve"> ни заря, то по ночам спать не дает. </w:t>
      </w:r>
    </w:p>
    <w:p w:rsidR="00F240BA" w:rsidRPr="00106B36" w:rsidRDefault="00F240BA" w:rsidP="004A78D6">
      <w:r w:rsidRPr="00106B36">
        <w:t>Но я очень люблю свою семью. Мы друг за друга горой.</w:t>
      </w:r>
    </w:p>
    <w:p w:rsidR="00F240BA" w:rsidRPr="00106B36" w:rsidRDefault="00940F40" w:rsidP="004A78D6">
      <w:r>
        <w:t xml:space="preserve">▪ </w:t>
      </w:r>
      <w:r w:rsidR="00F240BA" w:rsidRPr="00106B36">
        <w:t xml:space="preserve">У меня есть талантливый приятель - </w:t>
      </w:r>
      <w:proofErr w:type="spellStart"/>
      <w:r w:rsidR="00F240BA" w:rsidRPr="00106B36">
        <w:t>Миха</w:t>
      </w:r>
      <w:proofErr w:type="spellEnd"/>
      <w:r w:rsidR="00F240BA" w:rsidRPr="00106B36">
        <w:t xml:space="preserve">, мой одноклассник. Он очень хорошо умеет писать сочинения, а пересказывает и рассказывает истории так, что мы слушаем его, раскрыв рот. </w:t>
      </w:r>
    </w:p>
    <w:p w:rsidR="00F240BA" w:rsidRPr="00106B36" w:rsidRDefault="00F240BA" w:rsidP="004A78D6">
      <w:r w:rsidRPr="00106B36">
        <w:t>Но правду говорят, что творческие люди рассеянные. Мы ездили классом в театр «Глобус» на спектакль «Пряничный домик». Выйдя из театра, мы не чуяли под собой ног, ведь впереди нас ждал боулинг. Мишка на радостях поворачивался спиной, жестикулировал и эмоционально делился впечатлениями. Вдруг ни с того ни с сего, в очередной раз повернувшись, он со всего маху врезался в колонну и больно ударился лбом. Это сейчас нам смешно, а тогда было не до смеха. Кстати, этот рассказ помогал мне писать Мишка, он на этом собаку съел.</w:t>
      </w:r>
    </w:p>
    <w:p w:rsidR="00A04219" w:rsidRPr="00106B36" w:rsidRDefault="00940F40" w:rsidP="00106B36">
      <w:r>
        <w:t xml:space="preserve">4. </w:t>
      </w:r>
      <w:r w:rsidR="00A04219" w:rsidRPr="00106B36">
        <w:t>Выберите утверждение по нашей теме.</w:t>
      </w:r>
    </w:p>
    <w:p w:rsidR="00A04219" w:rsidRPr="00106B36" w:rsidRDefault="00A04219" w:rsidP="00106B36">
      <w:r w:rsidRPr="00106B36">
        <w:t>Чем больше человек использует в своей речи фразеологизмов, тем ярче он и образнее выражает свои мысли.</w:t>
      </w:r>
    </w:p>
    <w:p w:rsidR="00A04219" w:rsidRPr="00106B36" w:rsidRDefault="007B64EF" w:rsidP="00106B36">
      <w:r w:rsidRPr="00106B36">
        <w:t>За творческую работу</w:t>
      </w:r>
      <w:r w:rsidR="00A04219" w:rsidRPr="00106B36">
        <w:t xml:space="preserve"> -1 балл, прибавьте балл за верное утверждение, заработанные баллы внесите в квадратик рабочего листа в задании </w:t>
      </w:r>
      <w:r w:rsidRPr="00106B36">
        <w:t>5</w:t>
      </w:r>
      <w:r w:rsidR="00A04219" w:rsidRPr="00106B36">
        <w:t>.</w:t>
      </w:r>
    </w:p>
    <w:p w:rsidR="005570F7" w:rsidRPr="00106B36" w:rsidRDefault="00B26A45" w:rsidP="00106B36">
      <w:r w:rsidRPr="00106B36">
        <w:t xml:space="preserve">6-е задание. </w:t>
      </w:r>
      <w:r w:rsidR="005570F7" w:rsidRPr="00106B36">
        <w:t xml:space="preserve"> Физкультминутка </w:t>
      </w:r>
      <w:r w:rsidR="006C76B5" w:rsidRPr="00106B36">
        <w:t>«Второе дыхание»</w:t>
      </w:r>
      <w:r w:rsidR="00397DDD" w:rsidRPr="00106B36">
        <w:t xml:space="preserve"> (игроки каждой команды по очереди бегают к доске, пишут слова, количество баллов равно количеству правильно написанных слов)</w:t>
      </w:r>
    </w:p>
    <w:p w:rsidR="005570F7" w:rsidRPr="00106B36" w:rsidRDefault="00940F40" w:rsidP="00106B36">
      <w:r>
        <w:t xml:space="preserve">5. </w:t>
      </w:r>
      <w:r w:rsidR="005570F7" w:rsidRPr="00106B36">
        <w:t xml:space="preserve">Я предлагаю вам размяться и поиграть в любимую нашу игру. Условия игры вы знаете. В командах, где 5 игроков, 1 игрок бегает 2 раза. </w:t>
      </w:r>
    </w:p>
    <w:p w:rsidR="005570F7" w:rsidRPr="00106B36" w:rsidRDefault="005570F7" w:rsidP="00106B36">
      <w:r w:rsidRPr="00106B36">
        <w:t>-исследование</w:t>
      </w:r>
      <w:r w:rsidR="004A78D6">
        <w:t xml:space="preserve">; </w:t>
      </w:r>
      <w:r w:rsidRPr="00106B36">
        <w:t>- поражение</w:t>
      </w:r>
      <w:r w:rsidR="004A78D6">
        <w:t xml:space="preserve">; </w:t>
      </w:r>
      <w:r w:rsidRPr="00106B36">
        <w:t>- искусство</w:t>
      </w:r>
      <w:r w:rsidR="004A78D6">
        <w:t xml:space="preserve">; </w:t>
      </w:r>
      <w:r w:rsidRPr="00106B36">
        <w:t>- приключение</w:t>
      </w:r>
    </w:p>
    <w:p w:rsidR="005570F7" w:rsidRPr="00106B36" w:rsidRDefault="005570F7" w:rsidP="00106B36">
      <w:r w:rsidRPr="00106B36">
        <w:t>- преодолеть</w:t>
      </w:r>
      <w:r w:rsidR="004A78D6">
        <w:t xml:space="preserve">; </w:t>
      </w:r>
      <w:r w:rsidRPr="00106B36">
        <w:t>- приобрести</w:t>
      </w:r>
    </w:p>
    <w:p w:rsidR="005570F7" w:rsidRPr="00106B36" w:rsidRDefault="005570F7" w:rsidP="004A78D6">
      <w:r w:rsidRPr="00106B36">
        <w:t xml:space="preserve">Что бы я вам поставила за сочинение, если бы вы написали, как ходили в поход, потом </w:t>
      </w:r>
      <w:r w:rsidR="003B75C6" w:rsidRPr="00106B36">
        <w:t>про кошку, потом про рассказ «Муму». Выручайте. Тема урока «Фразеологизмы». Придумайте как связать нашу разминку с темой нашего урока, а то за урок мне тоже наше эксперты поставят двойку</w:t>
      </w:r>
      <w:proofErr w:type="gramStart"/>
      <w:r w:rsidR="003B75C6" w:rsidRPr="00106B36">
        <w:t>.</w:t>
      </w:r>
      <w:proofErr w:type="gramEnd"/>
      <w:r w:rsidR="00A443E7" w:rsidRPr="00106B36">
        <w:t xml:space="preserve"> (</w:t>
      </w:r>
      <w:proofErr w:type="gramStart"/>
      <w:r w:rsidR="00A443E7" w:rsidRPr="00106B36">
        <w:t>б</w:t>
      </w:r>
      <w:proofErr w:type="gramEnd"/>
      <w:r w:rsidR="00A443E7" w:rsidRPr="00106B36">
        <w:t>егал сломя голову, не чуял ног)</w:t>
      </w:r>
    </w:p>
    <w:p w:rsidR="007B64EF" w:rsidRPr="00106B36" w:rsidRDefault="007B64EF" w:rsidP="004A78D6">
      <w:r w:rsidRPr="00106B36">
        <w:lastRenderedPageBreak/>
        <w:t>Выберите утверждение по нашей теме.</w:t>
      </w:r>
    </w:p>
    <w:p w:rsidR="007B64EF" w:rsidRPr="00106B36" w:rsidRDefault="007B64EF" w:rsidP="004A78D6">
      <w:r w:rsidRPr="00106B36">
        <w:t>Работа с фразеологизмами повышает мыслительные способности, развивает логику и мышление.</w:t>
      </w:r>
    </w:p>
    <w:p w:rsidR="007B64EF" w:rsidRPr="00106B36" w:rsidRDefault="007B64EF" w:rsidP="004A78D6">
      <w:r w:rsidRPr="00106B36">
        <w:t xml:space="preserve">За </w:t>
      </w:r>
      <w:r w:rsidR="00D65E38" w:rsidRPr="00106B36">
        <w:t xml:space="preserve">логическое объяснение- 1 балл, </w:t>
      </w:r>
      <w:r w:rsidRPr="00106B36">
        <w:t xml:space="preserve">прибавьте балл за верное утверждение, заработанные баллы внесите в квадратик рабочего листа в задании </w:t>
      </w:r>
      <w:r w:rsidR="00D65E38" w:rsidRPr="00106B36">
        <w:t>6</w:t>
      </w:r>
      <w:r w:rsidRPr="00106B36">
        <w:t>.</w:t>
      </w:r>
    </w:p>
    <w:p w:rsidR="008A25D6" w:rsidRPr="00106B36" w:rsidRDefault="000474F5" w:rsidP="004A78D6">
      <w:r w:rsidRPr="00106B36">
        <w:t>7</w:t>
      </w:r>
      <w:r w:rsidR="003B75C6" w:rsidRPr="00106B36">
        <w:t xml:space="preserve">-е задание. </w:t>
      </w:r>
      <w:r w:rsidR="008A25D6" w:rsidRPr="00106B36">
        <w:t xml:space="preserve">Конкурс «художников» «Мастер на </w:t>
      </w:r>
      <w:r w:rsidR="003B75C6" w:rsidRPr="00106B36">
        <w:t>в</w:t>
      </w:r>
      <w:r w:rsidR="008A25D6" w:rsidRPr="00106B36">
        <w:t>се руки» (умелый).</w:t>
      </w:r>
    </w:p>
    <w:p w:rsidR="00D65E38" w:rsidRPr="00106B36" w:rsidRDefault="008A25D6" w:rsidP="004A78D6">
      <w:r w:rsidRPr="00106B36">
        <w:t xml:space="preserve">По рисунку Вам необходимо угадать фразеологизм. </w:t>
      </w:r>
    </w:p>
    <w:p w:rsidR="008A25D6" w:rsidRPr="00106B36" w:rsidRDefault="008A25D6" w:rsidP="004A78D6">
      <w:r w:rsidRPr="00106B36">
        <w:t>1 балл получает художник, 1 балл – команда, первая угадавшая фразеологизм.</w:t>
      </w:r>
      <w:r w:rsidR="00826807" w:rsidRPr="00106B36">
        <w:t xml:space="preserve"> (</w:t>
      </w:r>
      <w:r w:rsidR="003B75C6" w:rsidRPr="00106B36">
        <w:t xml:space="preserve">1 </w:t>
      </w:r>
      <w:r w:rsidR="00826807" w:rsidRPr="00106B36">
        <w:t>мин)</w:t>
      </w:r>
    </w:p>
    <w:p w:rsidR="00D65E38" w:rsidRPr="00106B36" w:rsidRDefault="00D65E38" w:rsidP="004A78D6">
      <w:r w:rsidRPr="00106B36">
        <w:t>Выберите утверждение по нашей теме.</w:t>
      </w:r>
    </w:p>
    <w:p w:rsidR="00D65E38" w:rsidRPr="00106B36" w:rsidRDefault="00D65E38" w:rsidP="004A78D6">
      <w:r w:rsidRPr="00106B36">
        <w:t>Фразеологизмы имеют переносное значение</w:t>
      </w:r>
    </w:p>
    <w:p w:rsidR="00D65E38" w:rsidRPr="00106B36" w:rsidRDefault="00D65E38" w:rsidP="004A78D6">
      <w:r w:rsidRPr="00106B36">
        <w:t>Художники приносят команде 1 балл, команды, первые угадавшие фразеологизм  добавляют 1 балл, за верное утверждение прибавляем 1 балл, заработанные баллы внесите в квадратик рабочего листа в задании 7.</w:t>
      </w:r>
    </w:p>
    <w:p w:rsidR="003B75C6" w:rsidRPr="00106B36" w:rsidRDefault="00B259EF" w:rsidP="004A78D6">
      <w:r w:rsidRPr="00106B36">
        <w:t>8</w:t>
      </w:r>
      <w:r w:rsidR="003B75C6" w:rsidRPr="00106B36">
        <w:t xml:space="preserve">-е задание. </w:t>
      </w:r>
      <w:r w:rsidR="00257E57" w:rsidRPr="00106B36">
        <w:t>Минутка для шутки</w:t>
      </w:r>
      <w:r w:rsidR="00832609" w:rsidRPr="00106B36">
        <w:t xml:space="preserve">. А сейчас мы будем с вами валять </w:t>
      </w:r>
      <w:proofErr w:type="gramStart"/>
      <w:r w:rsidR="00832609" w:rsidRPr="00106B36">
        <w:t>дурака</w:t>
      </w:r>
      <w:proofErr w:type="gramEnd"/>
      <w:r w:rsidR="00832609" w:rsidRPr="00106B36">
        <w:t>, то есть дурачиться.</w:t>
      </w:r>
      <w:r w:rsidR="00826807" w:rsidRPr="00106B36">
        <w:t xml:space="preserve"> </w:t>
      </w:r>
    </w:p>
    <w:p w:rsidR="00257E57" w:rsidRPr="00106B36" w:rsidRDefault="00257E57" w:rsidP="004A78D6">
      <w:r w:rsidRPr="00106B36">
        <w:t>Каждый ученик  по очереди берёт карточки с заданиями-фразеологизмами. Ребята должны при помощи пантомимы изобразить написанное на карточке, а остальны</w:t>
      </w:r>
      <w:proofErr w:type="gramStart"/>
      <w:r w:rsidRPr="00106B36">
        <w:t>е–</w:t>
      </w:r>
      <w:proofErr w:type="gramEnd"/>
      <w:r w:rsidRPr="00106B36">
        <w:t xml:space="preserve">   угадать показанный фразеологизм. Задания на карточках:</w:t>
      </w:r>
    </w:p>
    <w:tbl>
      <w:tblPr>
        <w:tblW w:w="0" w:type="auto"/>
        <w:jc w:val="center"/>
        <w:tblCellSpacing w:w="0" w:type="dxa"/>
        <w:tblInd w:w="-8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60"/>
        <w:gridCol w:w="3179"/>
      </w:tblGrid>
      <w:tr w:rsidR="00257E57" w:rsidRPr="00C41295" w:rsidTr="00940F40">
        <w:trPr>
          <w:tblCellSpacing w:w="0" w:type="dxa"/>
          <w:jc w:val="center"/>
        </w:trPr>
        <w:tc>
          <w:tcPr>
            <w:tcW w:w="3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E57" w:rsidRPr="00940F40" w:rsidRDefault="00257E57" w:rsidP="00940F40">
            <w:pPr>
              <w:ind w:firstLine="2"/>
              <w:rPr>
                <w:sz w:val="24"/>
                <w:szCs w:val="24"/>
              </w:rPr>
            </w:pPr>
            <w:r w:rsidRPr="00940F40">
              <w:rPr>
                <w:sz w:val="24"/>
                <w:szCs w:val="24"/>
              </w:rPr>
              <w:t>Стоять на задних лапках</w:t>
            </w:r>
          </w:p>
        </w:tc>
        <w:tc>
          <w:tcPr>
            <w:tcW w:w="3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E57" w:rsidRPr="00940F40" w:rsidRDefault="00257E57" w:rsidP="00940F40">
            <w:pPr>
              <w:ind w:firstLine="2"/>
              <w:rPr>
                <w:sz w:val="24"/>
                <w:szCs w:val="24"/>
              </w:rPr>
            </w:pPr>
            <w:r w:rsidRPr="00940F40">
              <w:rPr>
                <w:sz w:val="24"/>
                <w:szCs w:val="24"/>
              </w:rPr>
              <w:t>Не находить места</w:t>
            </w:r>
          </w:p>
        </w:tc>
      </w:tr>
      <w:tr w:rsidR="00257E57" w:rsidRPr="00C41295" w:rsidTr="00940F40">
        <w:trPr>
          <w:tblCellSpacing w:w="0" w:type="dxa"/>
          <w:jc w:val="center"/>
        </w:trPr>
        <w:tc>
          <w:tcPr>
            <w:tcW w:w="3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E57" w:rsidRPr="00940F40" w:rsidRDefault="00346976" w:rsidP="00940F40">
            <w:pPr>
              <w:ind w:firstLine="2"/>
              <w:rPr>
                <w:sz w:val="24"/>
                <w:szCs w:val="24"/>
              </w:rPr>
            </w:pPr>
            <w:r w:rsidRPr="00940F40">
              <w:rPr>
                <w:sz w:val="24"/>
                <w:szCs w:val="24"/>
              </w:rPr>
              <w:t>Попасть не в бровь, а в глаз</w:t>
            </w:r>
          </w:p>
        </w:tc>
        <w:tc>
          <w:tcPr>
            <w:tcW w:w="31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7E57" w:rsidRPr="00940F40" w:rsidRDefault="00257E57" w:rsidP="00940F40">
            <w:pPr>
              <w:ind w:firstLine="2"/>
              <w:rPr>
                <w:sz w:val="24"/>
                <w:szCs w:val="24"/>
              </w:rPr>
            </w:pPr>
            <w:r w:rsidRPr="00940F40">
              <w:rPr>
                <w:sz w:val="24"/>
                <w:szCs w:val="24"/>
              </w:rPr>
              <w:t>Намылить шею</w:t>
            </w:r>
          </w:p>
        </w:tc>
      </w:tr>
    </w:tbl>
    <w:p w:rsidR="00E13C1E" w:rsidRPr="006C3D6E" w:rsidRDefault="00E13C1E" w:rsidP="00106B36">
      <w:pPr>
        <w:pStyle w:val="a5"/>
        <w:rPr>
          <w:lang w:eastAsia="ru-RU"/>
        </w:rPr>
      </w:pPr>
      <w:r w:rsidRPr="006C3D6E">
        <w:rPr>
          <w:lang w:eastAsia="ru-RU"/>
        </w:rPr>
        <w:t>Сформулируйте утверждение, касающееся нашей темы.</w:t>
      </w:r>
    </w:p>
    <w:p w:rsidR="00F14D32" w:rsidRPr="006C3D6E" w:rsidRDefault="00F14D32" w:rsidP="004A78D6">
      <w:pPr>
        <w:rPr>
          <w:lang w:eastAsia="ru-RU"/>
        </w:rPr>
      </w:pPr>
      <w:r w:rsidRPr="006C3D6E">
        <w:rPr>
          <w:lang w:eastAsia="ru-RU"/>
        </w:rPr>
        <w:t>Фразеологизмы м</w:t>
      </w:r>
      <w:r w:rsidR="002A49B8" w:rsidRPr="006C3D6E">
        <w:rPr>
          <w:lang w:eastAsia="ru-RU"/>
        </w:rPr>
        <w:t xml:space="preserve">ожно показать при помощи мимики, жестов </w:t>
      </w:r>
      <w:r w:rsidRPr="006C3D6E">
        <w:rPr>
          <w:lang w:eastAsia="ru-RU"/>
        </w:rPr>
        <w:t>и</w:t>
      </w:r>
      <w:r w:rsidR="002A49B8" w:rsidRPr="006C3D6E">
        <w:rPr>
          <w:lang w:eastAsia="ru-RU"/>
        </w:rPr>
        <w:t xml:space="preserve"> движений</w:t>
      </w:r>
      <w:proofErr w:type="gramStart"/>
      <w:r w:rsidRPr="006C3D6E">
        <w:rPr>
          <w:lang w:eastAsia="ru-RU"/>
        </w:rPr>
        <w:t xml:space="preserve"> .</w:t>
      </w:r>
      <w:proofErr w:type="gramEnd"/>
    </w:p>
    <w:p w:rsidR="00F14D32" w:rsidRPr="006C3D6E" w:rsidRDefault="00F14D32" w:rsidP="004A78D6">
      <w:pPr>
        <w:rPr>
          <w:lang w:eastAsia="ru-RU"/>
        </w:rPr>
      </w:pPr>
      <w:r w:rsidRPr="006C3D6E">
        <w:rPr>
          <w:lang w:eastAsia="ru-RU"/>
        </w:rPr>
        <w:t>Актеры приносят команде 1 балл, экспромт- 1 балл, за верное утверждение прибавляем 1 балл, заработанные баллы внесите в квадратик рабочего листа в задании 8.</w:t>
      </w:r>
    </w:p>
    <w:p w:rsidR="00AD2121" w:rsidRPr="006C3D6E" w:rsidRDefault="000474F5" w:rsidP="004A78D6">
      <w:pPr>
        <w:rPr>
          <w:lang w:eastAsia="ru-RU"/>
        </w:rPr>
      </w:pPr>
      <w:r w:rsidRPr="006C3D6E">
        <w:rPr>
          <w:lang w:eastAsia="ru-RU"/>
        </w:rPr>
        <w:t>9-е задание</w:t>
      </w:r>
      <w:r w:rsidR="0067615F" w:rsidRPr="006C3D6E">
        <w:rPr>
          <w:lang w:eastAsia="ru-RU"/>
        </w:rPr>
        <w:t xml:space="preserve"> «Ребусы» </w:t>
      </w:r>
      <w:r w:rsidRPr="006C3D6E">
        <w:rPr>
          <w:lang w:eastAsia="ru-RU"/>
        </w:rPr>
        <w:t>«</w:t>
      </w:r>
      <w:r w:rsidR="00F14D32" w:rsidRPr="006C3D6E">
        <w:rPr>
          <w:lang w:eastAsia="ru-RU"/>
        </w:rPr>
        <w:t>Шевели мозгами</w:t>
      </w:r>
      <w:r w:rsidRPr="006C3D6E">
        <w:rPr>
          <w:lang w:eastAsia="ru-RU"/>
        </w:rPr>
        <w:t xml:space="preserve">» 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На выполнение задания- 2 минуты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Сформулируйте утверждение, касающееся нашей темы.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Работа с фразеологизмами повышает мыслительные способности, развивает логику и мышление.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За каждый разгаданный ребус 1 балл, за верное утверждение прибавляем 1 балл, заработанные баллы внесите в квадратик рабочего листа в задании 9.</w:t>
      </w:r>
    </w:p>
    <w:p w:rsidR="008A5E0E" w:rsidRPr="00940F40" w:rsidRDefault="000474F5" w:rsidP="004A78D6">
      <w:r w:rsidRPr="00940F40">
        <w:t xml:space="preserve">10-е задание  </w:t>
      </w:r>
      <w:r w:rsidR="00A23205" w:rsidRPr="00940F40">
        <w:t xml:space="preserve">(3 мин) </w:t>
      </w:r>
      <w:r w:rsidR="00346976" w:rsidRPr="00940F40">
        <w:t xml:space="preserve">«Два сапога пара» </w:t>
      </w:r>
      <w:r w:rsidR="008A5E0E" w:rsidRPr="00940F40">
        <w:t>Подобрать к данным фразеологическим сочетаниям синонимы из другого столбика, соединив стрелкой два фразеологизма.</w:t>
      </w:r>
      <w:r w:rsidR="00826807" w:rsidRPr="00940F40"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3"/>
        <w:gridCol w:w="4692"/>
      </w:tblGrid>
      <w:tr w:rsidR="008A5E0E" w:rsidRPr="006C3D6E" w:rsidTr="00CF1259"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1) хоть пруд пруди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2) как снег на голову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3) ни рыба ни мясо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4) рукой подать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5) куда ноги несут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lastRenderedPageBreak/>
              <w:t>6) ни кровинки в лице</w:t>
            </w:r>
            <w:r w:rsidR="00940F40">
              <w:rPr>
                <w:sz w:val="24"/>
                <w:szCs w:val="24"/>
                <w:lang w:eastAsia="ru-RU"/>
              </w:rPr>
              <w:t xml:space="preserve"> </w:t>
            </w:r>
            <w:r w:rsidRPr="00940F40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lastRenderedPageBreak/>
              <w:t>1) куда глаза глядят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2) в двух шагах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3) куры не клюют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4) как гром среди ясного неба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5) ни то ни сё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lastRenderedPageBreak/>
              <w:t>6) как мел</w:t>
            </w:r>
          </w:p>
        </w:tc>
      </w:tr>
    </w:tbl>
    <w:p w:rsidR="008A5E0E" w:rsidRPr="006C3D6E" w:rsidRDefault="008A5E0E" w:rsidP="00106B36">
      <w:pPr>
        <w:rPr>
          <w:color w:val="212529"/>
          <w:lang w:eastAsia="ru-RU"/>
        </w:rPr>
      </w:pPr>
      <w:r w:rsidRPr="006C3D6E">
        <w:rPr>
          <w:lang w:eastAsia="ru-RU"/>
        </w:rPr>
        <w:lastRenderedPageBreak/>
        <w:t>Подобрать к данным фразеологизмам антонимы из другого столбика: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2"/>
        <w:gridCol w:w="4693"/>
      </w:tblGrid>
      <w:tr w:rsidR="008A5E0E" w:rsidRPr="006C3D6E" w:rsidTr="00C357F9">
        <w:tc>
          <w:tcPr>
            <w:tcW w:w="46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1) рукой подать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2) на вес золота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3) семи пядей во лбу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4) мастер кислых щей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5) засучив рукав</w:t>
            </w:r>
            <w:r w:rsidR="00940F40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hideMark/>
          </w:tcPr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1) мастер на все руки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2) спустя рукава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3) грош цена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4) молоко на губах не обсохло</w:t>
            </w:r>
          </w:p>
          <w:p w:rsidR="008A5E0E" w:rsidRPr="00940F40" w:rsidRDefault="008A5E0E" w:rsidP="00940F40">
            <w:pPr>
              <w:ind w:firstLine="0"/>
              <w:rPr>
                <w:sz w:val="24"/>
                <w:szCs w:val="24"/>
                <w:lang w:eastAsia="ru-RU"/>
              </w:rPr>
            </w:pPr>
            <w:r w:rsidRPr="00940F40">
              <w:rPr>
                <w:sz w:val="24"/>
                <w:szCs w:val="24"/>
                <w:lang w:eastAsia="ru-RU"/>
              </w:rPr>
              <w:t>5)за тридевять земель </w:t>
            </w:r>
          </w:p>
        </w:tc>
      </w:tr>
    </w:tbl>
    <w:p w:rsidR="005F5220" w:rsidRPr="006C3D6E" w:rsidRDefault="005F5220" w:rsidP="00940F40">
      <w:pPr>
        <w:rPr>
          <w:lang w:eastAsia="ru-RU"/>
        </w:rPr>
      </w:pPr>
      <w:r w:rsidRPr="006C3D6E">
        <w:rPr>
          <w:lang w:eastAsia="ru-RU"/>
        </w:rPr>
        <w:t>На выполнение задания- 2 минуты</w:t>
      </w:r>
    </w:p>
    <w:p w:rsidR="005F5220" w:rsidRPr="006C3D6E" w:rsidRDefault="005F5220" w:rsidP="00940F40">
      <w:pPr>
        <w:rPr>
          <w:lang w:eastAsia="ru-RU"/>
        </w:rPr>
      </w:pPr>
      <w:r w:rsidRPr="006C3D6E">
        <w:rPr>
          <w:lang w:eastAsia="ru-RU"/>
        </w:rPr>
        <w:t>Сформулируйте утверждение, касающееся нашей темы.</w:t>
      </w:r>
    </w:p>
    <w:p w:rsidR="005F5220" w:rsidRPr="006C3D6E" w:rsidRDefault="005F5220" w:rsidP="00940F40">
      <w:pPr>
        <w:rPr>
          <w:lang w:eastAsia="ru-RU"/>
        </w:rPr>
      </w:pPr>
      <w:r w:rsidRPr="006C3D6E">
        <w:rPr>
          <w:lang w:eastAsia="ru-RU"/>
        </w:rPr>
        <w:t xml:space="preserve">У фразеологизмов есть синонимы и антонимы </w:t>
      </w:r>
    </w:p>
    <w:p w:rsidR="005F5220" w:rsidRPr="006C3D6E" w:rsidRDefault="005F5220" w:rsidP="00940F40">
      <w:pPr>
        <w:rPr>
          <w:lang w:eastAsia="ru-RU"/>
        </w:rPr>
      </w:pPr>
      <w:r w:rsidRPr="006C3D6E">
        <w:rPr>
          <w:bdr w:val="none" w:sz="0" w:space="0" w:color="auto" w:frame="1"/>
          <w:lang w:eastAsia="ru-RU"/>
        </w:rPr>
        <w:t xml:space="preserve">За каждую правильную пару – 1 балл, добавьте 1 балл  за верное утверждение, </w:t>
      </w:r>
      <w:r w:rsidRPr="006C3D6E">
        <w:rPr>
          <w:lang w:eastAsia="ru-RU"/>
        </w:rPr>
        <w:t>заработанные баллы внесите в квадратик рабочего листа в задании 10.</w:t>
      </w:r>
    </w:p>
    <w:p w:rsidR="003B75C6" w:rsidRPr="006C3D6E" w:rsidRDefault="000474F5" w:rsidP="00940F40">
      <w:pPr>
        <w:rPr>
          <w:lang w:eastAsia="ru-RU"/>
        </w:rPr>
      </w:pPr>
      <w:r w:rsidRPr="006C3D6E">
        <w:rPr>
          <w:lang w:eastAsia="ru-RU"/>
        </w:rPr>
        <w:t xml:space="preserve">11 задание «Вперед и с песней» </w:t>
      </w:r>
    </w:p>
    <w:p w:rsidR="005F5220" w:rsidRPr="006C3D6E" w:rsidRDefault="000474F5" w:rsidP="00940F40">
      <w:pPr>
        <w:rPr>
          <w:lang w:eastAsia="ru-RU"/>
        </w:rPr>
      </w:pPr>
      <w:r w:rsidRPr="006C3D6E">
        <w:rPr>
          <w:lang w:eastAsia="ru-RU"/>
        </w:rPr>
        <w:t xml:space="preserve">Выписать как можно больше  фразеологизмов из песни. 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В этот день осьминог встал не с той ноги,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И пожарник не смог погасить долги.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Не в ударе с утра нынче был боксер,</w:t>
      </w:r>
    </w:p>
    <w:p w:rsidR="00C41295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А певец захворал и чихал на все!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Отчего нам не везет?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Кто подскажет, кто поймёт,</w:t>
      </w:r>
      <w:r w:rsidR="00940F40" w:rsidRPr="004A78D6">
        <w:rPr>
          <w:sz w:val="24"/>
          <w:szCs w:val="24"/>
        </w:rPr>
        <w:t xml:space="preserve"> </w:t>
      </w:r>
      <w:r w:rsidRPr="004A78D6">
        <w:rPr>
          <w:sz w:val="24"/>
          <w:szCs w:val="24"/>
        </w:rPr>
        <w:t>Отчего нам так давно не везёт?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Будем делать всем назло</w:t>
      </w:r>
      <w:r w:rsidR="00940F40" w:rsidRPr="004A78D6">
        <w:rPr>
          <w:sz w:val="24"/>
          <w:szCs w:val="24"/>
        </w:rPr>
        <w:t xml:space="preserve"> </w:t>
      </w:r>
      <w:r w:rsidRPr="004A78D6">
        <w:rPr>
          <w:sz w:val="24"/>
          <w:szCs w:val="24"/>
        </w:rPr>
        <w:t>Вид, что крупно повезло,</w:t>
      </w:r>
    </w:p>
    <w:p w:rsidR="00C41295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И тогда нам все равно повезёт!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Бедный кот не хватал ночью с неба звезд,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И кота неспроста тянут все за хвост.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За рога взять быка нам пора, мой друг,</w:t>
      </w:r>
    </w:p>
    <w:p w:rsidR="00C41295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Но пока облака, и темно вокруг.</w:t>
      </w:r>
    </w:p>
    <w:p w:rsidR="00940F40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Дал поэт на обед басню соловью,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А факир отогрел на груди змею,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И Макар никуда не гонял телят.</w:t>
      </w:r>
    </w:p>
    <w:p w:rsidR="00C41295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Льется с гуся вода — все идет не в лад!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Отчего нам не везет?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Кто подскажет, кто поймёт,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Отчего нам так давно не везёт?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Будем делать всем назло</w:t>
      </w:r>
    </w:p>
    <w:p w:rsidR="004A78D6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Вид, что крупно повезло,</w:t>
      </w:r>
    </w:p>
    <w:p w:rsidR="00C41295" w:rsidRPr="004A78D6" w:rsidRDefault="00C41295" w:rsidP="00940F40">
      <w:pPr>
        <w:rPr>
          <w:sz w:val="24"/>
          <w:szCs w:val="24"/>
        </w:rPr>
      </w:pPr>
      <w:r w:rsidRPr="004A78D6">
        <w:rPr>
          <w:sz w:val="24"/>
          <w:szCs w:val="24"/>
        </w:rPr>
        <w:t>И тогда нам все равно повезёт!</w:t>
      </w:r>
    </w:p>
    <w:p w:rsidR="00C41295" w:rsidRPr="006C3D6E" w:rsidRDefault="00C41295" w:rsidP="00940F40">
      <w:proofErr w:type="gramStart"/>
      <w:r w:rsidRPr="004A78D6">
        <w:rPr>
          <w:u w:val="single"/>
        </w:rPr>
        <w:t>Фразеологизмы</w:t>
      </w:r>
      <w:r w:rsidRPr="006C3D6E">
        <w:t xml:space="preserve">: встать не с той ноги, погасить долги, быть в ударе, чихать на все, </w:t>
      </w:r>
      <w:r w:rsidR="00E705C7" w:rsidRPr="006C3D6E">
        <w:t>давно не везет,</w:t>
      </w:r>
      <w:r w:rsidR="00552D6E" w:rsidRPr="006C3D6E">
        <w:t xml:space="preserve"> </w:t>
      </w:r>
      <w:r w:rsidR="00F81217" w:rsidRPr="00A72E65">
        <w:t xml:space="preserve">делать вид, крупно повезло, </w:t>
      </w:r>
      <w:r w:rsidR="00552D6E" w:rsidRPr="00A72E65">
        <w:t xml:space="preserve">не </w:t>
      </w:r>
      <w:r w:rsidR="00F81217" w:rsidRPr="00A72E65">
        <w:t xml:space="preserve">хватать </w:t>
      </w:r>
      <w:r w:rsidR="00552D6E" w:rsidRPr="00A72E65">
        <w:t xml:space="preserve">с неба </w:t>
      </w:r>
      <w:proofErr w:type="spellStart"/>
      <w:r w:rsidR="00552D6E" w:rsidRPr="00A72E65">
        <w:t>звзд</w:t>
      </w:r>
      <w:proofErr w:type="spellEnd"/>
      <w:r w:rsidR="00F81217" w:rsidRPr="00A72E65">
        <w:t>, тянуть кота за хвост, взять быка за рога, кормить соловья баснями, пригреть змею на груди, куда Макар телят не гонял, как с гуся вода, дело идет на лад</w:t>
      </w:r>
      <w:proofErr w:type="gramEnd"/>
    </w:p>
    <w:p w:rsidR="0024093F" w:rsidRPr="006C3D6E" w:rsidRDefault="004A78D6" w:rsidP="004A78D6">
      <w:pPr>
        <w:rPr>
          <w:lang w:eastAsia="ru-RU"/>
        </w:rPr>
      </w:pPr>
      <w:r>
        <w:rPr>
          <w:lang w:eastAsia="ru-RU"/>
        </w:rPr>
        <w:t xml:space="preserve">6. </w:t>
      </w:r>
      <w:proofErr w:type="spellStart"/>
      <w:r w:rsidR="0024093F" w:rsidRPr="006C3D6E">
        <w:rPr>
          <w:lang w:eastAsia="ru-RU"/>
        </w:rPr>
        <w:t>Баттл</w:t>
      </w:r>
      <w:proofErr w:type="spellEnd"/>
      <w:r w:rsidR="0024093F" w:rsidRPr="006C3D6E">
        <w:rPr>
          <w:lang w:eastAsia="ru-RU"/>
        </w:rPr>
        <w:t xml:space="preserve">, кто первым выйдет из </w:t>
      </w:r>
      <w:proofErr w:type="spellStart"/>
      <w:r w:rsidR="0024093F" w:rsidRPr="006C3D6E">
        <w:rPr>
          <w:lang w:eastAsia="ru-RU"/>
        </w:rPr>
        <w:t>баттла</w:t>
      </w:r>
      <w:proofErr w:type="spellEnd"/>
      <w:r w:rsidR="0024093F" w:rsidRPr="006C3D6E">
        <w:rPr>
          <w:lang w:eastAsia="ru-RU"/>
        </w:rPr>
        <w:t xml:space="preserve">- 1 балл и так далее </w:t>
      </w:r>
      <w:proofErr w:type="gramStart"/>
      <w:r w:rsidR="0024093F" w:rsidRPr="006C3D6E">
        <w:rPr>
          <w:lang w:eastAsia="ru-RU"/>
        </w:rPr>
        <w:t>по</w:t>
      </w:r>
      <w:proofErr w:type="gramEnd"/>
      <w:r w:rsidR="0024093F" w:rsidRPr="006C3D6E">
        <w:rPr>
          <w:lang w:eastAsia="ru-RU"/>
        </w:rPr>
        <w:t xml:space="preserve"> нарастающей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Выберите утверждение</w:t>
      </w:r>
    </w:p>
    <w:p w:rsidR="005F5220" w:rsidRPr="006C3D6E" w:rsidRDefault="005F5220" w:rsidP="004A78D6">
      <w:pPr>
        <w:rPr>
          <w:lang w:eastAsia="ru-RU"/>
        </w:rPr>
      </w:pPr>
      <w:r w:rsidRPr="006C3D6E">
        <w:rPr>
          <w:lang w:eastAsia="ru-RU"/>
        </w:rPr>
        <w:t>Фразеологизмы придают нашей речи шуточный оттенок.</w:t>
      </w:r>
    </w:p>
    <w:p w:rsidR="005F5220" w:rsidRPr="006C3D6E" w:rsidRDefault="0024093F" w:rsidP="004A78D6">
      <w:pPr>
        <w:rPr>
          <w:lang w:eastAsia="ru-RU"/>
        </w:rPr>
      </w:pPr>
      <w:r w:rsidRPr="006C3D6E">
        <w:rPr>
          <w:color w:val="333333"/>
          <w:lang w:eastAsia="ru-RU"/>
        </w:rPr>
        <w:t xml:space="preserve">Команды к своим баллам за </w:t>
      </w:r>
      <w:proofErr w:type="spellStart"/>
      <w:r w:rsidRPr="006C3D6E">
        <w:rPr>
          <w:color w:val="333333"/>
          <w:lang w:eastAsia="ru-RU"/>
        </w:rPr>
        <w:t>баттл</w:t>
      </w:r>
      <w:proofErr w:type="spellEnd"/>
      <w:r w:rsidRPr="006C3D6E">
        <w:rPr>
          <w:color w:val="333333"/>
          <w:lang w:eastAsia="ru-RU"/>
        </w:rPr>
        <w:t xml:space="preserve"> </w:t>
      </w:r>
      <w:r w:rsidR="005F5220" w:rsidRPr="006C3D6E">
        <w:rPr>
          <w:lang w:eastAsia="ru-RU"/>
        </w:rPr>
        <w:t>за верное утверждение прибавля</w:t>
      </w:r>
      <w:r w:rsidRPr="006C3D6E">
        <w:rPr>
          <w:lang w:eastAsia="ru-RU"/>
        </w:rPr>
        <w:t>ют</w:t>
      </w:r>
      <w:r w:rsidR="005F5220" w:rsidRPr="006C3D6E">
        <w:rPr>
          <w:lang w:eastAsia="ru-RU"/>
        </w:rPr>
        <w:t xml:space="preserve"> 1 балл, заработанные баллы внесите в квадратик рабочего листа в задании 11.</w:t>
      </w:r>
    </w:p>
    <w:p w:rsidR="0024093F" w:rsidRPr="00B26A45" w:rsidRDefault="0024093F" w:rsidP="004A78D6">
      <w:pPr>
        <w:rPr>
          <w:lang w:eastAsia="ru-RU"/>
        </w:rPr>
      </w:pPr>
      <w:r w:rsidRPr="00B26A45">
        <w:rPr>
          <w:lang w:eastAsia="ru-RU"/>
        </w:rPr>
        <w:t xml:space="preserve">12-е задание </w:t>
      </w:r>
    </w:p>
    <w:p w:rsidR="0024093F" w:rsidRPr="006C3D6E" w:rsidRDefault="0024093F" w:rsidP="004A78D6">
      <w:pPr>
        <w:rPr>
          <w:lang w:eastAsia="ru-RU"/>
        </w:rPr>
      </w:pPr>
      <w:r w:rsidRPr="006C3D6E">
        <w:rPr>
          <w:lang w:eastAsia="ru-RU"/>
        </w:rPr>
        <w:lastRenderedPageBreak/>
        <w:t>Итак, вернемся к началу</w:t>
      </w:r>
      <w:r w:rsidR="00346976" w:rsidRPr="006C3D6E">
        <w:rPr>
          <w:lang w:eastAsia="ru-RU"/>
        </w:rPr>
        <w:t xml:space="preserve"> нашего урока. Вы должны записать</w:t>
      </w:r>
      <w:r w:rsidRPr="006C3D6E">
        <w:rPr>
          <w:lang w:eastAsia="ru-RU"/>
        </w:rPr>
        <w:t xml:space="preserve"> эпитет</w:t>
      </w:r>
      <w:r w:rsidR="00346976" w:rsidRPr="006C3D6E">
        <w:rPr>
          <w:lang w:eastAsia="ru-RU"/>
        </w:rPr>
        <w:t xml:space="preserve"> к слову фразеологизмы</w:t>
      </w:r>
      <w:r w:rsidRPr="006C3D6E">
        <w:rPr>
          <w:lang w:eastAsia="ru-RU"/>
        </w:rPr>
        <w:t>, который я выбрала</w:t>
      </w:r>
      <w:proofErr w:type="gramStart"/>
      <w:r w:rsidRPr="006C3D6E">
        <w:rPr>
          <w:lang w:eastAsia="ru-RU"/>
        </w:rPr>
        <w:t xml:space="preserve"> .</w:t>
      </w:r>
      <w:proofErr w:type="gramEnd"/>
    </w:p>
    <w:p w:rsidR="0024093F" w:rsidRPr="006C3D6E" w:rsidRDefault="0024093F" w:rsidP="004A78D6">
      <w:pPr>
        <w:rPr>
          <w:lang w:eastAsia="ru-RU"/>
        </w:rPr>
      </w:pPr>
      <w:r w:rsidRPr="006C3D6E">
        <w:rPr>
          <w:lang w:eastAsia="ru-RU"/>
        </w:rPr>
        <w:t>Загадочные фразеологизмы</w:t>
      </w:r>
    </w:p>
    <w:p w:rsidR="0024093F" w:rsidRPr="006C3D6E" w:rsidRDefault="00A13FE8" w:rsidP="004A78D6">
      <w:pPr>
        <w:rPr>
          <w:lang w:eastAsia="ru-RU"/>
        </w:rPr>
      </w:pPr>
      <w:r w:rsidRPr="006C3D6E">
        <w:rPr>
          <w:lang w:eastAsia="ru-RU"/>
        </w:rPr>
        <w:t>Запишите</w:t>
      </w:r>
      <w:r w:rsidR="0024093F" w:rsidRPr="006C3D6E">
        <w:rPr>
          <w:lang w:eastAsia="ru-RU"/>
        </w:rPr>
        <w:t xml:space="preserve"> утверждение, в котором будут обозначены цели и задачи нашего урока. Зачем мы выполняли все эти задания. </w:t>
      </w:r>
    </w:p>
    <w:p w:rsidR="0024093F" w:rsidRPr="006C3D6E" w:rsidRDefault="002464D7" w:rsidP="004A78D6">
      <w:pPr>
        <w:rPr>
          <w:lang w:eastAsia="ru-RU"/>
        </w:rPr>
      </w:pPr>
      <w:r w:rsidRPr="006C3D6E">
        <w:rPr>
          <w:lang w:eastAsia="ru-RU"/>
        </w:rPr>
        <w:t xml:space="preserve">За эпитет 1 балл получает команда, первая угадавшая его. </w:t>
      </w:r>
      <w:r w:rsidR="0024093F" w:rsidRPr="006C3D6E">
        <w:rPr>
          <w:lang w:eastAsia="ru-RU"/>
        </w:rPr>
        <w:t>За каждое утверждение 1 балл</w:t>
      </w:r>
      <w:r w:rsidRPr="006C3D6E">
        <w:rPr>
          <w:lang w:eastAsia="ru-RU"/>
        </w:rPr>
        <w:t>.</w:t>
      </w:r>
    </w:p>
    <w:p w:rsidR="0024093F" w:rsidRPr="006C3D6E" w:rsidRDefault="0024093F" w:rsidP="004A78D6">
      <w:pPr>
        <w:rPr>
          <w:lang w:eastAsia="ru-RU"/>
        </w:rPr>
      </w:pPr>
      <w:r w:rsidRPr="006C3D6E">
        <w:rPr>
          <w:lang w:eastAsia="ru-RU"/>
        </w:rPr>
        <w:t xml:space="preserve"> </w:t>
      </w:r>
      <w:r w:rsidR="004A2571" w:rsidRPr="006C3D6E">
        <w:rPr>
          <w:lang w:eastAsia="ru-RU"/>
        </w:rPr>
        <w:t xml:space="preserve">Посчитайте количество набранных баллов. </w:t>
      </w:r>
    </w:p>
    <w:p w:rsidR="004A2571" w:rsidRPr="00B26A45" w:rsidRDefault="004A78D6" w:rsidP="00106B36">
      <w:pPr>
        <w:rPr>
          <w:lang w:eastAsia="ru-RU"/>
        </w:rPr>
      </w:pPr>
      <w:r>
        <w:rPr>
          <w:lang w:eastAsia="ru-RU"/>
        </w:rPr>
        <w:t xml:space="preserve">Рефлексия. </w:t>
      </w:r>
      <w:r w:rsidR="004A2571" w:rsidRPr="00B26A45">
        <w:rPr>
          <w:lang w:eastAsia="ru-RU"/>
        </w:rPr>
        <w:t xml:space="preserve">Какими бы фразеологизмами вы </w:t>
      </w:r>
      <w:r w:rsidR="000C3AF8" w:rsidRPr="00B26A45">
        <w:rPr>
          <w:lang w:eastAsia="ru-RU"/>
        </w:rPr>
        <w:t>оценили</w:t>
      </w:r>
      <w:r w:rsidR="004A2571" w:rsidRPr="00B26A45">
        <w:rPr>
          <w:lang w:eastAsia="ru-RU"/>
        </w:rPr>
        <w:t xml:space="preserve"> сегодня </w:t>
      </w:r>
      <w:r w:rsidR="000C3AF8" w:rsidRPr="00B26A45">
        <w:rPr>
          <w:lang w:eastAsia="ru-RU"/>
        </w:rPr>
        <w:t xml:space="preserve">свою работу на </w:t>
      </w:r>
      <w:r w:rsidR="004A2571" w:rsidRPr="00B26A45">
        <w:rPr>
          <w:lang w:eastAsia="ru-RU"/>
        </w:rPr>
        <w:t>урок</w:t>
      </w:r>
      <w:r w:rsidR="000C3AF8" w:rsidRPr="00B26A45">
        <w:rPr>
          <w:lang w:eastAsia="ru-RU"/>
        </w:rPr>
        <w:t>е</w:t>
      </w:r>
      <w:r w:rsidR="004A2571" w:rsidRPr="00B26A45">
        <w:rPr>
          <w:lang w:eastAsia="ru-RU"/>
        </w:rPr>
        <w:t>?</w:t>
      </w:r>
    </w:p>
    <w:p w:rsidR="000474F5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>-</w:t>
      </w:r>
      <w:r w:rsidR="004A78D6">
        <w:rPr>
          <w:lang w:eastAsia="ru-RU"/>
        </w:rPr>
        <w:t xml:space="preserve"> </w:t>
      </w:r>
      <w:r w:rsidRPr="006C3D6E">
        <w:rPr>
          <w:lang w:eastAsia="ru-RU"/>
        </w:rPr>
        <w:t xml:space="preserve">слушал краем уха                             </w:t>
      </w:r>
      <w:r w:rsidR="004A78D6">
        <w:rPr>
          <w:lang w:eastAsia="ru-RU"/>
        </w:rPr>
        <w:t xml:space="preserve">                  </w:t>
      </w:r>
      <w:r w:rsidRPr="006C3D6E">
        <w:rPr>
          <w:lang w:eastAsia="ru-RU"/>
        </w:rPr>
        <w:t xml:space="preserve"> - хлопал ушами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>-</w:t>
      </w:r>
      <w:r w:rsidR="004A78D6">
        <w:rPr>
          <w:lang w:eastAsia="ru-RU"/>
        </w:rPr>
        <w:t xml:space="preserve"> </w:t>
      </w:r>
      <w:r w:rsidRPr="006C3D6E">
        <w:rPr>
          <w:lang w:eastAsia="ru-RU"/>
        </w:rPr>
        <w:t xml:space="preserve">с Божьей помощью                                  </w:t>
      </w:r>
      <w:r w:rsidR="004A78D6">
        <w:rPr>
          <w:lang w:eastAsia="ru-RU"/>
        </w:rPr>
        <w:t xml:space="preserve">               </w:t>
      </w:r>
      <w:r w:rsidRPr="006C3D6E">
        <w:rPr>
          <w:lang w:eastAsia="ru-RU"/>
        </w:rPr>
        <w:t>- трудился в поте лица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работал как лошадь                                </w:t>
      </w:r>
      <w:r w:rsidR="00D527A9" w:rsidRPr="006C3D6E">
        <w:rPr>
          <w:lang w:eastAsia="ru-RU"/>
        </w:rPr>
        <w:t xml:space="preserve">           </w:t>
      </w:r>
      <w:r w:rsidRPr="006C3D6E">
        <w:rPr>
          <w:lang w:eastAsia="ru-RU"/>
        </w:rPr>
        <w:t xml:space="preserve"> - шевелил мозгами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вложил душу                                           </w:t>
      </w:r>
      <w:r w:rsidR="00D527A9" w:rsidRPr="006C3D6E">
        <w:rPr>
          <w:lang w:eastAsia="ru-RU"/>
        </w:rPr>
        <w:t xml:space="preserve">           </w:t>
      </w:r>
      <w:r w:rsidRPr="006C3D6E">
        <w:rPr>
          <w:lang w:eastAsia="ru-RU"/>
        </w:rPr>
        <w:t xml:space="preserve"> -</w:t>
      </w:r>
      <w:r w:rsidR="00D527A9" w:rsidRPr="006C3D6E">
        <w:rPr>
          <w:lang w:eastAsia="ru-RU"/>
        </w:rPr>
        <w:t xml:space="preserve"> </w:t>
      </w:r>
      <w:r w:rsidRPr="006C3D6E">
        <w:rPr>
          <w:lang w:eastAsia="ru-RU"/>
        </w:rPr>
        <w:t>витал в облаках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работал за троих                                      </w:t>
      </w:r>
      <w:r w:rsidR="004A78D6">
        <w:rPr>
          <w:lang w:eastAsia="ru-RU"/>
        </w:rPr>
        <w:t xml:space="preserve">            </w:t>
      </w:r>
      <w:r w:rsidRPr="006C3D6E">
        <w:rPr>
          <w:lang w:eastAsia="ru-RU"/>
        </w:rPr>
        <w:t>- засучив рукава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как белка в колесе                                  </w:t>
      </w:r>
      <w:r w:rsidR="004A78D6">
        <w:rPr>
          <w:lang w:eastAsia="ru-RU"/>
        </w:rPr>
        <w:t xml:space="preserve">              </w:t>
      </w:r>
      <w:r w:rsidR="00D527A9" w:rsidRPr="006C3D6E">
        <w:rPr>
          <w:lang w:eastAsia="ru-RU"/>
        </w:rPr>
        <w:t xml:space="preserve"> </w:t>
      </w:r>
      <w:r w:rsidRPr="006C3D6E">
        <w:rPr>
          <w:lang w:eastAsia="ru-RU"/>
        </w:rPr>
        <w:t>- как по маслу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старался изо всех сил                           </w:t>
      </w:r>
      <w:r w:rsidR="004A78D6">
        <w:rPr>
          <w:lang w:eastAsia="ru-RU"/>
        </w:rPr>
        <w:t xml:space="preserve">                 </w:t>
      </w:r>
      <w:r w:rsidRPr="006C3D6E">
        <w:rPr>
          <w:lang w:eastAsia="ru-RU"/>
        </w:rPr>
        <w:t xml:space="preserve"> - семь потов сошло</w:t>
      </w:r>
    </w:p>
    <w:p w:rsidR="00913751" w:rsidRPr="006C3D6E" w:rsidRDefault="00913751" w:rsidP="00106B36">
      <w:pPr>
        <w:rPr>
          <w:lang w:eastAsia="ru-RU"/>
        </w:rPr>
      </w:pPr>
      <w:r w:rsidRPr="006C3D6E">
        <w:rPr>
          <w:lang w:eastAsia="ru-RU"/>
        </w:rPr>
        <w:t xml:space="preserve">- палец о палец не ударил                        </w:t>
      </w:r>
      <w:r w:rsidR="00D527A9" w:rsidRPr="006C3D6E">
        <w:rPr>
          <w:lang w:eastAsia="ru-RU"/>
        </w:rPr>
        <w:t xml:space="preserve">                </w:t>
      </w:r>
      <w:r w:rsidRPr="006C3D6E">
        <w:rPr>
          <w:lang w:eastAsia="ru-RU"/>
        </w:rPr>
        <w:t xml:space="preserve"> - не разгибая спины</w:t>
      </w:r>
    </w:p>
    <w:p w:rsidR="00397DDD" w:rsidRPr="006C3D6E" w:rsidRDefault="00397DDD" w:rsidP="00106B36">
      <w:pPr>
        <w:rPr>
          <w:lang w:eastAsia="ru-RU"/>
        </w:rPr>
      </w:pPr>
      <w:r w:rsidRPr="006C3D6E">
        <w:rPr>
          <w:lang w:eastAsia="ru-RU"/>
        </w:rPr>
        <w:t>УТВЕРЖДЕНИЯ</w:t>
      </w:r>
    </w:p>
    <w:p w:rsidR="00146414" w:rsidRPr="006C3D6E" w:rsidRDefault="00146414" w:rsidP="004A78D6">
      <w:pPr>
        <w:rPr>
          <w:lang w:eastAsia="ru-RU"/>
        </w:rPr>
      </w:pPr>
      <w:bookmarkStart w:id="0" w:name="_GoBack"/>
      <w:r w:rsidRPr="006C3D6E">
        <w:rPr>
          <w:lang w:eastAsia="ru-RU"/>
        </w:rPr>
        <w:t xml:space="preserve">С помощью фразеологизмов вы можете описать внешний вид человека, его характер, настроение, отношение к другим людям. </w:t>
      </w:r>
    </w:p>
    <w:p w:rsidR="00146414" w:rsidRPr="006C3D6E" w:rsidRDefault="00146414" w:rsidP="004A78D6">
      <w:pPr>
        <w:rPr>
          <w:lang w:eastAsia="ru-RU"/>
        </w:rPr>
      </w:pPr>
      <w:r w:rsidRPr="006C3D6E">
        <w:rPr>
          <w:lang w:eastAsia="ru-RU"/>
        </w:rPr>
        <w:t>Собственно русские фразеологизмы связаны с историей нашей Родины, с обычаями наших предков. Источниками фразеологизмов могут быть пословицы, профессиональная речь, художественные произведения, в том числе мифы. Фразеологизмы заимствовались из Библии.</w:t>
      </w:r>
    </w:p>
    <w:p w:rsidR="00146414" w:rsidRPr="006C3D6E" w:rsidRDefault="00146414" w:rsidP="004A78D6">
      <w:pPr>
        <w:rPr>
          <w:lang w:eastAsia="ru-RU"/>
        </w:rPr>
      </w:pPr>
      <w:r w:rsidRPr="006C3D6E">
        <w:rPr>
          <w:lang w:eastAsia="ru-RU"/>
        </w:rPr>
        <w:t>Фразеологиз</w:t>
      </w:r>
      <w:proofErr w:type="gramStart"/>
      <w:r w:rsidRPr="006C3D6E">
        <w:rPr>
          <w:lang w:eastAsia="ru-RU"/>
        </w:rPr>
        <w:t>м-</w:t>
      </w:r>
      <w:proofErr w:type="gramEnd"/>
      <w:r w:rsidRPr="006C3D6E">
        <w:rPr>
          <w:lang w:eastAsia="ru-RU"/>
        </w:rPr>
        <w:t xml:space="preserve"> это устойчивое словосочетание, цельное по своему значению.</w:t>
      </w:r>
    </w:p>
    <w:p w:rsidR="00146414" w:rsidRPr="006C3D6E" w:rsidRDefault="00146414" w:rsidP="004A78D6">
      <w:r w:rsidRPr="006C3D6E">
        <w:t>Можно проводить аналогию (сравнивать, сопоставлять) крылатые выражения с обычными нейтральными словами и понятиями (фразами)</w:t>
      </w:r>
    </w:p>
    <w:p w:rsidR="00A25D29" w:rsidRPr="006C3D6E" w:rsidRDefault="00146414" w:rsidP="004A78D6">
      <w:pPr>
        <w:rPr>
          <w:lang w:eastAsia="ru-RU"/>
        </w:rPr>
      </w:pPr>
      <w:r w:rsidRPr="006C3D6E">
        <w:rPr>
          <w:lang w:eastAsia="ru-RU"/>
        </w:rPr>
        <w:t>Чем больше человек использует в своей речи фразеологизмов, тем ярче он и образнее выражает свои мысли</w:t>
      </w:r>
    </w:p>
    <w:p w:rsidR="000C3AF8" w:rsidRPr="006C3D6E" w:rsidRDefault="000C3AF8" w:rsidP="004A78D6">
      <w:pPr>
        <w:rPr>
          <w:lang w:eastAsia="ru-RU"/>
        </w:rPr>
      </w:pPr>
      <w:r w:rsidRPr="006C3D6E">
        <w:rPr>
          <w:lang w:eastAsia="ru-RU"/>
        </w:rPr>
        <w:t>Работа с фразеологизмами повышает мыслительные способнос</w:t>
      </w:r>
      <w:r w:rsidR="00A25D29" w:rsidRPr="006C3D6E">
        <w:rPr>
          <w:lang w:eastAsia="ru-RU"/>
        </w:rPr>
        <w:t>ти</w:t>
      </w:r>
    </w:p>
    <w:p w:rsidR="00146414" w:rsidRPr="006C3D6E" w:rsidRDefault="00146414" w:rsidP="004A78D6">
      <w:pPr>
        <w:rPr>
          <w:lang w:eastAsia="ru-RU"/>
        </w:rPr>
      </w:pPr>
      <w:r w:rsidRPr="006C3D6E">
        <w:rPr>
          <w:lang w:eastAsia="ru-RU"/>
        </w:rPr>
        <w:t>Работа с фразеологизмами развивает логику</w:t>
      </w:r>
    </w:p>
    <w:p w:rsidR="002960A9" w:rsidRPr="006C3D6E" w:rsidRDefault="002960A9" w:rsidP="004A78D6">
      <w:r w:rsidRPr="006C3D6E">
        <w:t>Фразеологизмы имеют переносное значение</w:t>
      </w:r>
    </w:p>
    <w:p w:rsidR="002960A9" w:rsidRPr="006C3D6E" w:rsidRDefault="002960A9" w:rsidP="004A78D6">
      <w:pPr>
        <w:rPr>
          <w:lang w:eastAsia="ru-RU"/>
        </w:rPr>
      </w:pPr>
      <w:r w:rsidRPr="006C3D6E">
        <w:rPr>
          <w:lang w:eastAsia="ru-RU"/>
        </w:rPr>
        <w:t xml:space="preserve">Фразеологизмы можно показать при помощи мимики, жестов и движений </w:t>
      </w:r>
    </w:p>
    <w:p w:rsidR="000C3AF8" w:rsidRPr="004A78D6" w:rsidRDefault="000C3AF8" w:rsidP="004A78D6">
      <w:pPr>
        <w:rPr>
          <w:lang w:eastAsia="ru-RU"/>
        </w:rPr>
      </w:pPr>
      <w:r w:rsidRPr="004A78D6">
        <w:rPr>
          <w:lang w:eastAsia="ru-RU"/>
        </w:rPr>
        <w:t xml:space="preserve">У фразеологизмов есть синонимы и антонимы </w:t>
      </w:r>
    </w:p>
    <w:p w:rsidR="000C3AF8" w:rsidRPr="004A78D6" w:rsidRDefault="000C3AF8" w:rsidP="004A78D6">
      <w:pPr>
        <w:rPr>
          <w:lang w:eastAsia="ru-RU"/>
        </w:rPr>
      </w:pPr>
      <w:r w:rsidRPr="004A78D6">
        <w:rPr>
          <w:lang w:eastAsia="ru-RU"/>
        </w:rPr>
        <w:t>Фразеологизмы придают нашей речи шуточный оттенок</w:t>
      </w:r>
    </w:p>
    <w:p w:rsidR="006C3D6E" w:rsidRPr="004A78D6" w:rsidRDefault="004A78D6" w:rsidP="004A78D6">
      <w:pPr>
        <w:rPr>
          <w:lang w:eastAsia="ru-RU"/>
        </w:rPr>
      </w:pPr>
      <w:r w:rsidRPr="004A78D6">
        <w:rPr>
          <w:lang w:eastAsia="ru-RU"/>
        </w:rPr>
        <w:t xml:space="preserve">Примечание к уроку: </w:t>
      </w:r>
    </w:p>
    <w:p w:rsidR="002C799B" w:rsidRPr="004A78D6" w:rsidRDefault="00397DDD" w:rsidP="004A78D6">
      <w:pPr>
        <w:rPr>
          <w:lang w:eastAsia="ru-RU"/>
        </w:rPr>
      </w:pPr>
      <w:r w:rsidRPr="004A78D6">
        <w:rPr>
          <w:lang w:eastAsia="ru-RU"/>
        </w:rPr>
        <w:t>Названия команд:</w:t>
      </w:r>
      <w:r w:rsidR="004A78D6" w:rsidRPr="004A78D6">
        <w:rPr>
          <w:lang w:eastAsia="ru-RU"/>
        </w:rPr>
        <w:t xml:space="preserve"> </w:t>
      </w:r>
      <w:r w:rsidR="002C799B" w:rsidRPr="004A78D6">
        <w:rPr>
          <w:lang w:eastAsia="ru-RU"/>
        </w:rPr>
        <w:t>СВЕТЛАЯ ГОЛОВА</w:t>
      </w:r>
      <w:r w:rsidR="004A78D6" w:rsidRPr="004A78D6">
        <w:rPr>
          <w:lang w:eastAsia="ru-RU"/>
        </w:rPr>
        <w:t xml:space="preserve">. </w:t>
      </w:r>
      <w:r w:rsidR="002C799B" w:rsidRPr="004A78D6">
        <w:rPr>
          <w:lang w:eastAsia="ru-RU"/>
        </w:rPr>
        <w:t>СТРЕЛЯНЫЙ ВОРОБЕЙ</w:t>
      </w:r>
    </w:p>
    <w:p w:rsidR="002C799B" w:rsidRPr="004A78D6" w:rsidRDefault="002C799B" w:rsidP="004A78D6">
      <w:pPr>
        <w:rPr>
          <w:lang w:eastAsia="ru-RU"/>
        </w:rPr>
      </w:pPr>
      <w:r w:rsidRPr="004A78D6">
        <w:rPr>
          <w:lang w:eastAsia="ru-RU"/>
        </w:rPr>
        <w:t>ТЕРТЫЙ КАЛАЧ</w:t>
      </w:r>
      <w:r w:rsidR="004A78D6" w:rsidRPr="004A78D6">
        <w:rPr>
          <w:lang w:eastAsia="ru-RU"/>
        </w:rPr>
        <w:t xml:space="preserve">. </w:t>
      </w:r>
      <w:r w:rsidRPr="004A78D6">
        <w:rPr>
          <w:lang w:eastAsia="ru-RU"/>
        </w:rPr>
        <w:t>УМА ПАЛАТА</w:t>
      </w:r>
      <w:bookmarkEnd w:id="0"/>
    </w:p>
    <w:sectPr w:rsidR="002C799B" w:rsidRPr="004A78D6" w:rsidSect="0023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1DF5"/>
    <w:multiLevelType w:val="multilevel"/>
    <w:tmpl w:val="DBF2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42A2E"/>
    <w:multiLevelType w:val="hybridMultilevel"/>
    <w:tmpl w:val="4E021A42"/>
    <w:lvl w:ilvl="0" w:tplc="56A693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3B4AA2"/>
    <w:multiLevelType w:val="hybridMultilevel"/>
    <w:tmpl w:val="C1069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05FD7"/>
    <w:multiLevelType w:val="multilevel"/>
    <w:tmpl w:val="2F505B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E72F1"/>
    <w:multiLevelType w:val="hybridMultilevel"/>
    <w:tmpl w:val="C1069A4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36176"/>
    <w:multiLevelType w:val="multilevel"/>
    <w:tmpl w:val="5888C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E116E5"/>
    <w:multiLevelType w:val="hybridMultilevel"/>
    <w:tmpl w:val="2800F3A0"/>
    <w:lvl w:ilvl="0" w:tplc="F5542C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5853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C438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C637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4C6F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87E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82B5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006A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9AC0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0E4B50"/>
    <w:multiLevelType w:val="multilevel"/>
    <w:tmpl w:val="F94094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4163D"/>
    <w:multiLevelType w:val="multilevel"/>
    <w:tmpl w:val="AD1A4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ACF"/>
    <w:rsid w:val="00035C7B"/>
    <w:rsid w:val="000474F5"/>
    <w:rsid w:val="000B2EBB"/>
    <w:rsid w:val="000C3AF8"/>
    <w:rsid w:val="000D3546"/>
    <w:rsid w:val="00106B36"/>
    <w:rsid w:val="00146414"/>
    <w:rsid w:val="00152CE6"/>
    <w:rsid w:val="00166B40"/>
    <w:rsid w:val="00191416"/>
    <w:rsid w:val="001A118C"/>
    <w:rsid w:val="001D53BC"/>
    <w:rsid w:val="00232243"/>
    <w:rsid w:val="0024093F"/>
    <w:rsid w:val="002464D7"/>
    <w:rsid w:val="00254D91"/>
    <w:rsid w:val="00257E57"/>
    <w:rsid w:val="00282F8F"/>
    <w:rsid w:val="002960A9"/>
    <w:rsid w:val="002A49B8"/>
    <w:rsid w:val="002B601D"/>
    <w:rsid w:val="002B7FAD"/>
    <w:rsid w:val="002C799B"/>
    <w:rsid w:val="00346976"/>
    <w:rsid w:val="00397DDD"/>
    <w:rsid w:val="003B75C6"/>
    <w:rsid w:val="003C220A"/>
    <w:rsid w:val="003C7B14"/>
    <w:rsid w:val="00462DD7"/>
    <w:rsid w:val="004A2571"/>
    <w:rsid w:val="004A78D6"/>
    <w:rsid w:val="004D2E8C"/>
    <w:rsid w:val="004D784A"/>
    <w:rsid w:val="005229F0"/>
    <w:rsid w:val="005401F1"/>
    <w:rsid w:val="00552D6E"/>
    <w:rsid w:val="005570F7"/>
    <w:rsid w:val="005643FD"/>
    <w:rsid w:val="0059235A"/>
    <w:rsid w:val="005A78E6"/>
    <w:rsid w:val="005B0C57"/>
    <w:rsid w:val="005B3A4E"/>
    <w:rsid w:val="005E2D30"/>
    <w:rsid w:val="005F5220"/>
    <w:rsid w:val="0061371E"/>
    <w:rsid w:val="006145C1"/>
    <w:rsid w:val="00644E44"/>
    <w:rsid w:val="006742D8"/>
    <w:rsid w:val="0067615F"/>
    <w:rsid w:val="00681B17"/>
    <w:rsid w:val="006C3D6E"/>
    <w:rsid w:val="006C76B5"/>
    <w:rsid w:val="006D3ACF"/>
    <w:rsid w:val="006D4516"/>
    <w:rsid w:val="006D4557"/>
    <w:rsid w:val="00734DC0"/>
    <w:rsid w:val="007B64EF"/>
    <w:rsid w:val="00821533"/>
    <w:rsid w:val="008221ED"/>
    <w:rsid w:val="00822C23"/>
    <w:rsid w:val="00824F9B"/>
    <w:rsid w:val="00826807"/>
    <w:rsid w:val="00832609"/>
    <w:rsid w:val="00834301"/>
    <w:rsid w:val="00872168"/>
    <w:rsid w:val="008A25D6"/>
    <w:rsid w:val="008A5E0E"/>
    <w:rsid w:val="008B2D68"/>
    <w:rsid w:val="008B3324"/>
    <w:rsid w:val="008C3CEC"/>
    <w:rsid w:val="008E01DC"/>
    <w:rsid w:val="008F353C"/>
    <w:rsid w:val="00900E76"/>
    <w:rsid w:val="00913751"/>
    <w:rsid w:val="00940F40"/>
    <w:rsid w:val="00951783"/>
    <w:rsid w:val="00953FF5"/>
    <w:rsid w:val="009D4D35"/>
    <w:rsid w:val="00A04219"/>
    <w:rsid w:val="00A11AD5"/>
    <w:rsid w:val="00A13FE8"/>
    <w:rsid w:val="00A23205"/>
    <w:rsid w:val="00A25D29"/>
    <w:rsid w:val="00A443E7"/>
    <w:rsid w:val="00A47F3D"/>
    <w:rsid w:val="00A72E65"/>
    <w:rsid w:val="00A814E8"/>
    <w:rsid w:val="00A841A9"/>
    <w:rsid w:val="00AC42C1"/>
    <w:rsid w:val="00AD2121"/>
    <w:rsid w:val="00B259EF"/>
    <w:rsid w:val="00B26A45"/>
    <w:rsid w:val="00B27012"/>
    <w:rsid w:val="00B5475B"/>
    <w:rsid w:val="00B8407E"/>
    <w:rsid w:val="00BE3F20"/>
    <w:rsid w:val="00C07C71"/>
    <w:rsid w:val="00C25317"/>
    <w:rsid w:val="00C35690"/>
    <w:rsid w:val="00C357F9"/>
    <w:rsid w:val="00C40E0D"/>
    <w:rsid w:val="00C41295"/>
    <w:rsid w:val="00C7108B"/>
    <w:rsid w:val="00C906B0"/>
    <w:rsid w:val="00D0686C"/>
    <w:rsid w:val="00D10276"/>
    <w:rsid w:val="00D143AA"/>
    <w:rsid w:val="00D527A9"/>
    <w:rsid w:val="00D65E38"/>
    <w:rsid w:val="00D6711D"/>
    <w:rsid w:val="00DD16D5"/>
    <w:rsid w:val="00DE01FC"/>
    <w:rsid w:val="00E02337"/>
    <w:rsid w:val="00E13C1E"/>
    <w:rsid w:val="00E20B16"/>
    <w:rsid w:val="00E6278F"/>
    <w:rsid w:val="00E705C7"/>
    <w:rsid w:val="00E86A41"/>
    <w:rsid w:val="00ED640D"/>
    <w:rsid w:val="00F114FC"/>
    <w:rsid w:val="00F14D32"/>
    <w:rsid w:val="00F156F1"/>
    <w:rsid w:val="00F162DC"/>
    <w:rsid w:val="00F240BA"/>
    <w:rsid w:val="00F81217"/>
    <w:rsid w:val="00F90D98"/>
    <w:rsid w:val="00FA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B36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0686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2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21E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40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Normal (Web)"/>
    <w:basedOn w:val="a"/>
    <w:uiPriority w:val="99"/>
    <w:unhideWhenUsed/>
    <w:rsid w:val="00951783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814E8"/>
    <w:pPr>
      <w:ind w:left="720"/>
      <w:contextualSpacing/>
    </w:pPr>
  </w:style>
  <w:style w:type="character" w:styleId="a6">
    <w:name w:val="Strong"/>
    <w:basedOn w:val="a0"/>
    <w:uiPriority w:val="22"/>
    <w:qFormat/>
    <w:rsid w:val="00C35690"/>
    <w:rPr>
      <w:b/>
      <w:bCs/>
    </w:rPr>
  </w:style>
  <w:style w:type="character" w:styleId="a7">
    <w:name w:val="Hyperlink"/>
    <w:basedOn w:val="a0"/>
    <w:uiPriority w:val="99"/>
    <w:semiHidden/>
    <w:unhideWhenUsed/>
    <w:rsid w:val="00C356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068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ref">
    <w:name w:val="ref"/>
    <w:basedOn w:val="a0"/>
    <w:rsid w:val="00D0686C"/>
  </w:style>
  <w:style w:type="character" w:customStyle="1" w:styleId="30">
    <w:name w:val="Заголовок 3 Знак"/>
    <w:basedOn w:val="a0"/>
    <w:link w:val="3"/>
    <w:uiPriority w:val="9"/>
    <w:semiHidden/>
    <w:rsid w:val="008221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221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4D78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2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1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55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36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807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8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4960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4251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57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33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6AF2-8B6D-47FA-B18A-6DBB4B29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9</Pages>
  <Words>3110</Words>
  <Characters>17731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Оля</cp:lastModifiedBy>
  <cp:revision>83</cp:revision>
  <dcterms:created xsi:type="dcterms:W3CDTF">2024-11-11T11:37:00Z</dcterms:created>
  <dcterms:modified xsi:type="dcterms:W3CDTF">2025-10-02T07:29:00Z</dcterms:modified>
</cp:coreProperties>
</file>