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F64C4" w14:textId="7776BFA4" w:rsidR="00FF26AC" w:rsidRPr="00FF26AC" w:rsidRDefault="00FF26AC" w:rsidP="00FF26A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FF26AC">
        <w:rPr>
          <w:rFonts w:ascii="Times New Roman" w:hAnsi="Times New Roman" w:cs="Times New Roman"/>
          <w:bCs/>
          <w:iCs/>
          <w:sz w:val="28"/>
          <w:szCs w:val="28"/>
        </w:rPr>
        <w:t>МУНИЦИПАЛЬНОЕ БЮДЖЕТНОЕ ОБЩЕОБРАЗОВАТЕЛЬНОЕ УЧРЕЖДЕНИЕ «Средняя общеобразовательная школа № 28» г. Белгорода</w:t>
      </w:r>
    </w:p>
    <w:p w14:paraId="3409B1AF" w14:textId="77777777" w:rsidR="00FF26AC" w:rsidRPr="00FF26AC" w:rsidRDefault="00FF26AC" w:rsidP="00FF26A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72F2516D" w14:textId="77777777" w:rsidR="00FF26AC" w:rsidRPr="00FF26AC" w:rsidRDefault="00FF26AC" w:rsidP="00FF26A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52AAE0B" w14:textId="77777777" w:rsidR="00FF26AC" w:rsidRPr="00FF26AC" w:rsidRDefault="00FF26AC" w:rsidP="00FF26A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6163C81E" w14:textId="77777777" w:rsidR="00FF26AC" w:rsidRPr="00FF26AC" w:rsidRDefault="00FF26AC" w:rsidP="00FF26A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C0104DC" w14:textId="77777777" w:rsidR="00FF26AC" w:rsidRPr="00FF26AC" w:rsidRDefault="00FF26AC" w:rsidP="00FF26A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4B05D99" w14:textId="58F6C175" w:rsidR="00FF26AC" w:rsidRPr="00FF26AC" w:rsidRDefault="00FF26AC" w:rsidP="00FF26AC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F26A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Методическая разработка: Сценарий праздничного концерта ко Дню учителя «Учитель-сквозь года» </w:t>
      </w:r>
    </w:p>
    <w:p w14:paraId="2F4D6A42" w14:textId="77777777" w:rsidR="00FF26AC" w:rsidRPr="00FF26AC" w:rsidRDefault="00FF26AC" w:rsidP="00FF26AC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47F22272" w14:textId="77777777" w:rsidR="00FF26AC" w:rsidRPr="00FF26AC" w:rsidRDefault="00FF26AC" w:rsidP="00FF26AC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582BF332" w14:textId="77777777" w:rsidR="00FF26AC" w:rsidRPr="00FF26AC" w:rsidRDefault="00FF26AC" w:rsidP="00FF26AC">
      <w:pPr>
        <w:rPr>
          <w:rFonts w:ascii="Times New Roman" w:hAnsi="Times New Roman" w:cs="Times New Roman"/>
          <w:bCs/>
          <w:iCs/>
          <w:sz w:val="28"/>
          <w:szCs w:val="28"/>
        </w:rPr>
      </w:pPr>
    </w:p>
    <w:p w14:paraId="291DB6AF" w14:textId="77777777" w:rsidR="00FF26AC" w:rsidRPr="00FF26AC" w:rsidRDefault="00FF26AC" w:rsidP="00FF26A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73F6292B" w14:textId="77777777" w:rsidR="00FF26AC" w:rsidRPr="00FF26AC" w:rsidRDefault="00FF26AC" w:rsidP="00FF26AC">
      <w:pPr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FF26AC">
        <w:rPr>
          <w:rFonts w:ascii="Times New Roman" w:hAnsi="Times New Roman" w:cs="Times New Roman"/>
          <w:bCs/>
          <w:iCs/>
          <w:sz w:val="28"/>
          <w:szCs w:val="28"/>
        </w:rPr>
        <w:t>Исполнители: Хмара Евгения Сергеевна</w:t>
      </w:r>
    </w:p>
    <w:p w14:paraId="45964F68" w14:textId="77777777" w:rsidR="00FF26AC" w:rsidRPr="00FF26AC" w:rsidRDefault="00FF26AC" w:rsidP="00FF26AC">
      <w:pPr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FF26AC">
        <w:rPr>
          <w:rFonts w:ascii="Times New Roman" w:hAnsi="Times New Roman" w:cs="Times New Roman"/>
          <w:bCs/>
          <w:iCs/>
          <w:sz w:val="28"/>
          <w:szCs w:val="28"/>
        </w:rPr>
        <w:t>Советник директора по воспитанию и взаимодействию с детскими общественными объединениями</w:t>
      </w:r>
    </w:p>
    <w:p w14:paraId="32711B21" w14:textId="77777777" w:rsidR="00FF26AC" w:rsidRPr="00FF26AC" w:rsidRDefault="00FF26AC" w:rsidP="00FF26AC">
      <w:pPr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FF26AC">
        <w:rPr>
          <w:rFonts w:ascii="Times New Roman" w:hAnsi="Times New Roman" w:cs="Times New Roman"/>
          <w:bCs/>
          <w:iCs/>
          <w:sz w:val="28"/>
          <w:szCs w:val="28"/>
        </w:rPr>
        <w:t>Дрёмова Нина Николаевна</w:t>
      </w:r>
    </w:p>
    <w:p w14:paraId="382A8C5E" w14:textId="77777777" w:rsidR="00FF26AC" w:rsidRPr="00FF26AC" w:rsidRDefault="00FF26AC" w:rsidP="00FF26AC">
      <w:pPr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FF26AC">
        <w:rPr>
          <w:rFonts w:ascii="Times New Roman" w:hAnsi="Times New Roman" w:cs="Times New Roman"/>
          <w:bCs/>
          <w:iCs/>
          <w:sz w:val="28"/>
          <w:szCs w:val="28"/>
        </w:rPr>
        <w:t>Педагог дополнительного образования</w:t>
      </w:r>
    </w:p>
    <w:p w14:paraId="5357C1A6" w14:textId="77777777" w:rsidR="00FF26AC" w:rsidRPr="00FF26AC" w:rsidRDefault="00FF26AC" w:rsidP="00FF26AC">
      <w:pPr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14:paraId="68ACCC6D" w14:textId="77777777" w:rsidR="00FF26AC" w:rsidRPr="00FF26AC" w:rsidRDefault="00FF26AC" w:rsidP="00FF26A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82B6A9B" w14:textId="77777777" w:rsidR="00FF26AC" w:rsidRPr="00FF26AC" w:rsidRDefault="00FF26AC" w:rsidP="00FF26A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4A5A38F" w14:textId="77777777" w:rsidR="00FF26AC" w:rsidRPr="00FF26AC" w:rsidRDefault="00FF26AC" w:rsidP="00FF26A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1808A54" w14:textId="77777777" w:rsidR="00FF26AC" w:rsidRPr="00FF26AC" w:rsidRDefault="00FF26AC" w:rsidP="00FF26A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B478923" w14:textId="77777777" w:rsidR="00FF26AC" w:rsidRPr="00FF26AC" w:rsidRDefault="00FF26AC" w:rsidP="00FF26A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1637DB0" w14:textId="77777777" w:rsidR="00FF26AC" w:rsidRPr="00FF26AC" w:rsidRDefault="00FF26AC" w:rsidP="00FF26A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6AB921C5" w14:textId="77777777" w:rsidR="00FF26AC" w:rsidRPr="00FF26AC" w:rsidRDefault="00FF26AC" w:rsidP="00FF26A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E9A2DB0" w14:textId="77777777" w:rsidR="00FF26AC" w:rsidRPr="00FF26AC" w:rsidRDefault="00FF26AC" w:rsidP="00FF26A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6264EEA3" w14:textId="77777777" w:rsidR="00FF26AC" w:rsidRPr="00FF26AC" w:rsidRDefault="00FF26AC" w:rsidP="00FF26A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FF26AC">
        <w:rPr>
          <w:rFonts w:ascii="Times New Roman" w:hAnsi="Times New Roman" w:cs="Times New Roman"/>
          <w:bCs/>
          <w:iCs/>
          <w:sz w:val="28"/>
          <w:szCs w:val="28"/>
        </w:rPr>
        <w:t>Г. Белгород</w:t>
      </w:r>
    </w:p>
    <w:p w14:paraId="7BB8C4D6" w14:textId="494FB058" w:rsidR="00FF26AC" w:rsidRPr="00FF26AC" w:rsidRDefault="00FF26AC" w:rsidP="00FF26A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FF26AC">
        <w:rPr>
          <w:rFonts w:ascii="Times New Roman" w:hAnsi="Times New Roman" w:cs="Times New Roman"/>
          <w:bCs/>
          <w:iCs/>
          <w:sz w:val="28"/>
          <w:szCs w:val="28"/>
        </w:rPr>
        <w:t>2025 год</w:t>
      </w:r>
    </w:p>
    <w:p w14:paraId="05E866D5" w14:textId="64280230" w:rsidR="00FF26AC" w:rsidRDefault="00FF26AC" w:rsidP="00FF26AC">
      <w:pPr>
        <w:spacing w:line="276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lastRenderedPageBreak/>
        <w:t>Место проведения мероприятия: актовый зал.</w:t>
      </w:r>
    </w:p>
    <w:p w14:paraId="17D92FF7" w14:textId="09E8FB07" w:rsidR="00FF26AC" w:rsidRDefault="00FF26AC" w:rsidP="00FF26AC">
      <w:pPr>
        <w:spacing w:line="276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Необходимое оборудование: компьютер, проектор, музыкальная аппаратура, микрофоны</w:t>
      </w:r>
      <w:r w:rsidR="00D1058C">
        <w:rPr>
          <w:rFonts w:ascii="Times New Roman" w:hAnsi="Times New Roman" w:cs="Times New Roman"/>
          <w:bCs/>
          <w:i/>
          <w:sz w:val="28"/>
          <w:szCs w:val="28"/>
        </w:rPr>
        <w:t>, видеофон для слов ведущих и творческих номеров.</w:t>
      </w:r>
    </w:p>
    <w:p w14:paraId="667BDFC4" w14:textId="0C143B0B" w:rsidR="00FF26AC" w:rsidRDefault="00FF26AC" w:rsidP="00FF26AC">
      <w:pPr>
        <w:spacing w:line="276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Во время сбора гостей играет легкая тематические музыка. На экране заставка «С Днём учителя». </w:t>
      </w:r>
    </w:p>
    <w:p w14:paraId="5900AF68" w14:textId="044F04E8" w:rsidR="00585C3E" w:rsidRPr="00FF26AC" w:rsidRDefault="00585C3E" w:rsidP="00FF26AC">
      <w:pPr>
        <w:spacing w:line="276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FF26AC">
        <w:rPr>
          <w:rFonts w:ascii="Times New Roman" w:hAnsi="Times New Roman" w:cs="Times New Roman"/>
          <w:bCs/>
          <w:i/>
          <w:sz w:val="28"/>
          <w:szCs w:val="28"/>
        </w:rPr>
        <w:t>Начало. На экране видео, где дети читают стих «Если б не было учителя»</w:t>
      </w:r>
    </w:p>
    <w:p w14:paraId="0A561D73" w14:textId="77777777" w:rsidR="00585C3E" w:rsidRPr="00FF26AC" w:rsidRDefault="00585C3E" w:rsidP="008711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26AC">
        <w:rPr>
          <w:rFonts w:ascii="Times New Roman" w:hAnsi="Times New Roman" w:cs="Times New Roman"/>
          <w:b/>
          <w:bCs/>
          <w:sz w:val="28"/>
          <w:szCs w:val="28"/>
        </w:rPr>
        <w:t>Если б не было учителя</w:t>
      </w:r>
    </w:p>
    <w:p w14:paraId="24B47123" w14:textId="77777777" w:rsidR="00585C3E" w:rsidRPr="00FF26AC" w:rsidRDefault="00585C3E" w:rsidP="00871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sz w:val="28"/>
          <w:szCs w:val="28"/>
        </w:rPr>
        <w:t>Если б не было учителя,</w:t>
      </w:r>
      <w:r w:rsidRPr="00FF26AC">
        <w:rPr>
          <w:rFonts w:ascii="Times New Roman" w:hAnsi="Times New Roman" w:cs="Times New Roman"/>
          <w:sz w:val="28"/>
          <w:szCs w:val="28"/>
        </w:rPr>
        <w:br/>
        <w:t>То и не было б, наверное,</w:t>
      </w:r>
      <w:r w:rsidRPr="00FF26AC">
        <w:rPr>
          <w:rFonts w:ascii="Times New Roman" w:hAnsi="Times New Roman" w:cs="Times New Roman"/>
          <w:sz w:val="28"/>
          <w:szCs w:val="28"/>
        </w:rPr>
        <w:br/>
        <w:t>Ни поэта, ни мыслителя,</w:t>
      </w:r>
      <w:r w:rsidRPr="00FF26AC">
        <w:rPr>
          <w:rFonts w:ascii="Times New Roman" w:hAnsi="Times New Roman" w:cs="Times New Roman"/>
          <w:sz w:val="28"/>
          <w:szCs w:val="28"/>
        </w:rPr>
        <w:br/>
        <w:t>Ни Шекспира, ни Коперника.</w:t>
      </w:r>
    </w:p>
    <w:p w14:paraId="39651392" w14:textId="77777777" w:rsidR="00585C3E" w:rsidRPr="00FF26AC" w:rsidRDefault="00585C3E" w:rsidP="00871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sz w:val="28"/>
          <w:szCs w:val="28"/>
        </w:rPr>
        <w:t>И поныне бы, наверное,</w:t>
      </w:r>
      <w:r w:rsidRPr="00FF26AC">
        <w:rPr>
          <w:rFonts w:ascii="Times New Roman" w:hAnsi="Times New Roman" w:cs="Times New Roman"/>
          <w:sz w:val="28"/>
          <w:szCs w:val="28"/>
        </w:rPr>
        <w:br/>
        <w:t>Если б не было учителя,</w:t>
      </w:r>
      <w:r w:rsidRPr="00FF26AC">
        <w:rPr>
          <w:rFonts w:ascii="Times New Roman" w:hAnsi="Times New Roman" w:cs="Times New Roman"/>
          <w:sz w:val="28"/>
          <w:szCs w:val="28"/>
        </w:rPr>
        <w:br/>
        <w:t>Неоткрытые Америки</w:t>
      </w:r>
      <w:r w:rsidRPr="00FF26AC">
        <w:rPr>
          <w:rFonts w:ascii="Times New Roman" w:hAnsi="Times New Roman" w:cs="Times New Roman"/>
          <w:sz w:val="28"/>
          <w:szCs w:val="28"/>
        </w:rPr>
        <w:br/>
        <w:t>Оставались неоткрытыми.</w:t>
      </w:r>
    </w:p>
    <w:p w14:paraId="75ACA94B" w14:textId="77777777" w:rsidR="00585C3E" w:rsidRPr="00FF26AC" w:rsidRDefault="00585C3E" w:rsidP="00871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sz w:val="28"/>
          <w:szCs w:val="28"/>
        </w:rPr>
        <w:t>И не быть бы нам Икарами,</w:t>
      </w:r>
      <w:r w:rsidRPr="00FF26AC">
        <w:rPr>
          <w:rFonts w:ascii="Times New Roman" w:hAnsi="Times New Roman" w:cs="Times New Roman"/>
          <w:sz w:val="28"/>
          <w:szCs w:val="28"/>
        </w:rPr>
        <w:br/>
        <w:t>Никогда б не взмыли в небо мы,</w:t>
      </w:r>
      <w:r w:rsidRPr="00FF26AC">
        <w:rPr>
          <w:rFonts w:ascii="Times New Roman" w:hAnsi="Times New Roman" w:cs="Times New Roman"/>
          <w:sz w:val="28"/>
          <w:szCs w:val="28"/>
        </w:rPr>
        <w:br/>
        <w:t>Если б в нас его стараньями</w:t>
      </w:r>
      <w:r w:rsidRPr="00FF26AC">
        <w:rPr>
          <w:rFonts w:ascii="Times New Roman" w:hAnsi="Times New Roman" w:cs="Times New Roman"/>
          <w:sz w:val="28"/>
          <w:szCs w:val="28"/>
        </w:rPr>
        <w:br/>
        <w:t>Крылья выращены не были.</w:t>
      </w:r>
    </w:p>
    <w:p w14:paraId="7BE7999B" w14:textId="77777777" w:rsidR="00585C3E" w:rsidRPr="00FF26AC" w:rsidRDefault="00585C3E" w:rsidP="00871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sz w:val="28"/>
          <w:szCs w:val="28"/>
        </w:rPr>
        <w:t>Без его бы сердца доброго</w:t>
      </w:r>
      <w:r w:rsidRPr="00FF26AC">
        <w:rPr>
          <w:rFonts w:ascii="Times New Roman" w:hAnsi="Times New Roman" w:cs="Times New Roman"/>
          <w:sz w:val="28"/>
          <w:szCs w:val="28"/>
        </w:rPr>
        <w:br/>
        <w:t>Не был мир так удивителен.</w:t>
      </w:r>
      <w:r w:rsidRPr="00FF26AC">
        <w:rPr>
          <w:rFonts w:ascii="Times New Roman" w:hAnsi="Times New Roman" w:cs="Times New Roman"/>
          <w:sz w:val="28"/>
          <w:szCs w:val="28"/>
        </w:rPr>
        <w:br/>
        <w:t>Потому нам очень дорого</w:t>
      </w:r>
      <w:r w:rsidRPr="00FF26AC">
        <w:rPr>
          <w:rFonts w:ascii="Times New Roman" w:hAnsi="Times New Roman" w:cs="Times New Roman"/>
          <w:sz w:val="28"/>
          <w:szCs w:val="28"/>
        </w:rPr>
        <w:br/>
        <w:t>Имя нашего учителя!</w:t>
      </w:r>
    </w:p>
    <w:p w14:paraId="7EFCB6C8" w14:textId="0934E511" w:rsidR="00585C3E" w:rsidRPr="00FF26AC" w:rsidRDefault="00585C3E" w:rsidP="008711EF">
      <w:pPr>
        <w:spacing w:after="0"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F26AC">
        <w:rPr>
          <w:rFonts w:ascii="Times New Roman" w:hAnsi="Times New Roman" w:cs="Times New Roman"/>
          <w:i/>
          <w:sz w:val="28"/>
          <w:szCs w:val="28"/>
        </w:rPr>
        <w:t xml:space="preserve">Сразу после видео, музыка </w:t>
      </w:r>
      <w:r w:rsidR="00FF26AC">
        <w:rPr>
          <w:rFonts w:ascii="Times New Roman" w:hAnsi="Times New Roman" w:cs="Times New Roman"/>
          <w:i/>
          <w:sz w:val="28"/>
          <w:szCs w:val="28"/>
        </w:rPr>
        <w:t>и выход ведущих</w:t>
      </w:r>
    </w:p>
    <w:p w14:paraId="3FFD1104" w14:textId="77777777" w:rsidR="00585C3E" w:rsidRPr="00FF26AC" w:rsidRDefault="00585C3E" w:rsidP="002844D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FF26AC">
        <w:rPr>
          <w:rFonts w:ascii="Times New Roman" w:hAnsi="Times New Roman" w:cs="Times New Roman"/>
          <w:sz w:val="28"/>
          <w:szCs w:val="28"/>
        </w:rPr>
        <w:t> Добрый день, дорогие наши учителя, любимые наставники! Сегодня мы собрались в этом зале, чтобы от всего сердца поздравить вас с вашим особенным днем – Днем Учителя!</w:t>
      </w:r>
    </w:p>
    <w:p w14:paraId="6A8291C1" w14:textId="77777777" w:rsidR="00585C3E" w:rsidRPr="00FF26AC" w:rsidRDefault="00585C3E" w:rsidP="002844D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b/>
          <w:sz w:val="28"/>
          <w:szCs w:val="28"/>
        </w:rPr>
        <w:t>Ведущий 2:</w:t>
      </w:r>
      <w:r w:rsidRPr="00FF26AC">
        <w:rPr>
          <w:rFonts w:ascii="Times New Roman" w:hAnsi="Times New Roman" w:cs="Times New Roman"/>
          <w:sz w:val="28"/>
          <w:szCs w:val="28"/>
        </w:rPr>
        <w:t> День, когда мы хотим выразить вам нашу безмерную благодарность за ваш труд, за вашу мудрость, за вашу бесконечную преданность профессии. Ведь быть учителем – это не просто работа, это настоящее призвание!</w:t>
      </w:r>
    </w:p>
    <w:p w14:paraId="2E1E8802" w14:textId="4D447872" w:rsidR="008B33CF" w:rsidRPr="00FF26AC" w:rsidRDefault="008B33CF" w:rsidP="002844D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FF26AC">
        <w:rPr>
          <w:rFonts w:ascii="Times New Roman" w:hAnsi="Times New Roman" w:cs="Times New Roman"/>
          <w:sz w:val="28"/>
          <w:szCs w:val="28"/>
        </w:rPr>
        <w:t xml:space="preserve"> Для</w:t>
      </w:r>
      <w:r w:rsidR="00283130" w:rsidRPr="00FF26AC">
        <w:rPr>
          <w:rFonts w:ascii="Times New Roman" w:hAnsi="Times New Roman" w:cs="Times New Roman"/>
          <w:sz w:val="28"/>
          <w:szCs w:val="28"/>
        </w:rPr>
        <w:t xml:space="preserve"> первых</w:t>
      </w:r>
      <w:r w:rsidRPr="00FF26AC">
        <w:rPr>
          <w:rFonts w:ascii="Times New Roman" w:hAnsi="Times New Roman" w:cs="Times New Roman"/>
          <w:sz w:val="28"/>
          <w:szCs w:val="28"/>
        </w:rPr>
        <w:t xml:space="preserve"> слов поздравления, мы приглашаем </w:t>
      </w:r>
      <w:r w:rsidR="002C47E5" w:rsidRPr="00FF26AC">
        <w:rPr>
          <w:rFonts w:ascii="Times New Roman" w:hAnsi="Times New Roman" w:cs="Times New Roman"/>
          <w:sz w:val="28"/>
          <w:szCs w:val="28"/>
        </w:rPr>
        <w:t>директора школы Елену Вячеславовну Литвинову.</w:t>
      </w:r>
    </w:p>
    <w:p w14:paraId="645487F8" w14:textId="11AD35F4" w:rsidR="008B33CF" w:rsidRPr="00FF26AC" w:rsidRDefault="002C47E5" w:rsidP="002844D2">
      <w:pPr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F26AC">
        <w:rPr>
          <w:rFonts w:ascii="Times New Roman" w:hAnsi="Times New Roman" w:cs="Times New Roman"/>
          <w:i/>
          <w:sz w:val="28"/>
          <w:szCs w:val="28"/>
        </w:rPr>
        <w:t>слова директора/награждение</w:t>
      </w:r>
      <w:r w:rsidR="00FF26AC">
        <w:rPr>
          <w:rFonts w:ascii="Times New Roman" w:hAnsi="Times New Roman" w:cs="Times New Roman"/>
          <w:i/>
          <w:sz w:val="28"/>
          <w:szCs w:val="28"/>
        </w:rPr>
        <w:t xml:space="preserve"> педагогов</w:t>
      </w:r>
    </w:p>
    <w:p w14:paraId="19F12DBB" w14:textId="77777777" w:rsidR="000C68E6" w:rsidRPr="00FF26AC" w:rsidRDefault="000C68E6" w:rsidP="002844D2">
      <w:pPr>
        <w:spacing w:line="276" w:lineRule="auto"/>
        <w:rPr>
          <w:rStyle w:val="fontstyle21"/>
        </w:rPr>
      </w:pPr>
      <w:r w:rsidRPr="00FF26AC">
        <w:rPr>
          <w:rStyle w:val="fontstyle01"/>
        </w:rPr>
        <w:t xml:space="preserve">Ведущий 1: </w:t>
      </w:r>
      <w:r w:rsidRPr="00FF26AC">
        <w:rPr>
          <w:rStyle w:val="fontstyle21"/>
        </w:rPr>
        <w:t>Сегодня вместе со всей Россией мы отмечаем самый значимый</w:t>
      </w:r>
      <w:r w:rsidRPr="00FF26A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F26AC">
        <w:rPr>
          <w:rStyle w:val="fontstyle21"/>
        </w:rPr>
        <w:t>праздник для всех поколений страны – День учителя!</w:t>
      </w:r>
      <w:r w:rsidRPr="00FF26A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F26AC">
        <w:rPr>
          <w:rStyle w:val="fontstyle01"/>
        </w:rPr>
        <w:lastRenderedPageBreak/>
        <w:t xml:space="preserve">Ведущий 2: </w:t>
      </w:r>
      <w:r w:rsidRPr="00FF26AC">
        <w:rPr>
          <w:rStyle w:val="fontstyle21"/>
        </w:rPr>
        <w:t>С огромным удовольствием мы поздравляем добрых, мудрых, чутких,</w:t>
      </w:r>
      <w:r w:rsidRPr="00FF26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F26AC">
        <w:rPr>
          <w:rStyle w:val="fontstyle21"/>
        </w:rPr>
        <w:t>отзывчивых, самых важных в жизни каждого из нас, наших учителей.</w:t>
      </w:r>
    </w:p>
    <w:p w14:paraId="067CBA98" w14:textId="00B456FA" w:rsidR="002844D2" w:rsidRPr="00FF26AC" w:rsidRDefault="00FF26AC" w:rsidP="008711EF">
      <w:pPr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Style w:val="fontstyle21"/>
          <w:i/>
        </w:rPr>
        <w:t>Творческий вокальный номер</w:t>
      </w:r>
    </w:p>
    <w:p w14:paraId="7A0F019A" w14:textId="77777777" w:rsidR="00585C3E" w:rsidRPr="00FF26AC" w:rsidRDefault="00585C3E" w:rsidP="002844D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FF26AC">
        <w:rPr>
          <w:rFonts w:ascii="Times New Roman" w:hAnsi="Times New Roman" w:cs="Times New Roman"/>
          <w:sz w:val="28"/>
          <w:szCs w:val="28"/>
        </w:rPr>
        <w:t> Мы готовились к этому празднику с особым волнением и трепетом. И сегодня, в этот замечательный день, мы хотим не только подарить вам яркие творческие номера, но и отправиться в небольшое путешествие сквозь время, вспоминая историю профессии, которую вы так достойно представляете.</w:t>
      </w:r>
    </w:p>
    <w:p w14:paraId="2CBD6D7A" w14:textId="573717AD" w:rsidR="00585C3E" w:rsidRPr="00FF26AC" w:rsidRDefault="00585C3E" w:rsidP="002844D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FF26AC" w:rsidRPr="00FF26AC">
        <w:rPr>
          <w:rFonts w:ascii="Times New Roman" w:hAnsi="Times New Roman" w:cs="Times New Roman"/>
          <w:b/>
          <w:sz w:val="28"/>
          <w:szCs w:val="28"/>
        </w:rPr>
        <w:t>:</w:t>
      </w:r>
      <w:r w:rsidR="00FF26AC" w:rsidRPr="00FF26AC">
        <w:rPr>
          <w:rFonts w:ascii="Times New Roman" w:hAnsi="Times New Roman" w:cs="Times New Roman"/>
          <w:sz w:val="28"/>
          <w:szCs w:val="28"/>
        </w:rPr>
        <w:t xml:space="preserve"> да</w:t>
      </w:r>
      <w:r w:rsidRPr="00FF26AC">
        <w:rPr>
          <w:rFonts w:ascii="Times New Roman" w:hAnsi="Times New Roman" w:cs="Times New Roman"/>
          <w:sz w:val="28"/>
          <w:szCs w:val="28"/>
        </w:rPr>
        <w:t>, ведь педагогика – это наука и искусство, которое развивалось веками. И мы хотим начать наше путешествие с самых истоков.</w:t>
      </w:r>
    </w:p>
    <w:p w14:paraId="7A1DB6F6" w14:textId="5BAB4215" w:rsidR="002C47E5" w:rsidRPr="00FF26AC" w:rsidRDefault="002C47E5" w:rsidP="002844D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FF26AC" w:rsidRPr="00FF26AC">
        <w:rPr>
          <w:rFonts w:ascii="Times New Roman" w:hAnsi="Times New Roman" w:cs="Times New Roman"/>
          <w:b/>
          <w:sz w:val="28"/>
          <w:szCs w:val="28"/>
        </w:rPr>
        <w:t xml:space="preserve">1: </w:t>
      </w:r>
      <w:r w:rsidR="00FF26AC" w:rsidRPr="00FF26AC">
        <w:rPr>
          <w:rFonts w:ascii="Times New Roman" w:hAnsi="Times New Roman" w:cs="Times New Roman"/>
          <w:sz w:val="28"/>
          <w:szCs w:val="28"/>
        </w:rPr>
        <w:t>История</w:t>
      </w:r>
      <w:r w:rsidRPr="00FF26AC">
        <w:rPr>
          <w:rFonts w:ascii="Times New Roman" w:hAnsi="Times New Roman" w:cs="Times New Roman"/>
          <w:sz w:val="28"/>
          <w:szCs w:val="28"/>
        </w:rPr>
        <w:t xml:space="preserve"> педагогики уходит корнями в глубокую древность. Уже в Древней Греции и Риме существовали системы воспитания, зарождались первые школы. Великие философы, такие как Сократ, Платон, Аристотель, закладывали основы мысли о том, как передавать знания и формировать личность.</w:t>
      </w:r>
    </w:p>
    <w:p w14:paraId="6100ECCF" w14:textId="38FDC5AF" w:rsidR="000C68E6" w:rsidRPr="00FF26AC" w:rsidRDefault="00FF26AC" w:rsidP="008711EF">
      <w:pPr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Песня «Учитель» в сольном исполнении</w:t>
      </w:r>
    </w:p>
    <w:p w14:paraId="7B899B56" w14:textId="77777777" w:rsidR="003407A2" w:rsidRPr="00FF26AC" w:rsidRDefault="003407A2" w:rsidP="002844D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b/>
          <w:sz w:val="28"/>
          <w:szCs w:val="28"/>
        </w:rPr>
        <w:t>Ведущий 2:</w:t>
      </w:r>
      <w:r w:rsidRPr="00FF26AC">
        <w:rPr>
          <w:rFonts w:ascii="Times New Roman" w:hAnsi="Times New Roman" w:cs="Times New Roman"/>
          <w:sz w:val="28"/>
          <w:szCs w:val="28"/>
        </w:rPr>
        <w:t> Но когда же зародилась идея праздновать труд учителя? Официально День Учителя в том виде, к которому мы привыкли, появился гораздо позже. Однако, уже в 40-е годы XX века, в странах, переживших послевоенное восстановление, начали появляться инициативы, направленные на чествование учителей. Это было время, когда особенно ценился вклад педагогов в возрождение общества через образование.</w:t>
      </w:r>
    </w:p>
    <w:p w14:paraId="69191FC9" w14:textId="77777777" w:rsidR="003407A2" w:rsidRPr="00FF26AC" w:rsidRDefault="003407A2" w:rsidP="002844D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FF26AC">
        <w:rPr>
          <w:rFonts w:ascii="Times New Roman" w:hAnsi="Times New Roman" w:cs="Times New Roman"/>
          <w:sz w:val="28"/>
          <w:szCs w:val="28"/>
        </w:rPr>
        <w:t> И хотя в нашей стране День Учителя до 1994 года отмечался в первое воскресенье октября, но сам дух уважения к учителю всегда присутствовал.</w:t>
      </w:r>
    </w:p>
    <w:p w14:paraId="03E55171" w14:textId="7C7B9A23" w:rsidR="003407A2" w:rsidRPr="00FF26AC" w:rsidRDefault="00FF26AC" w:rsidP="008711EF">
      <w:pPr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Хореографический номер под музыкальную композицию «Учитель – капитан корабля»</w:t>
      </w:r>
    </w:p>
    <w:p w14:paraId="0F72135A" w14:textId="77777777" w:rsidR="000C68E6" w:rsidRPr="00FF26AC" w:rsidRDefault="000C68E6" w:rsidP="002844D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Style w:val="fontstyle01"/>
        </w:rPr>
        <w:t xml:space="preserve">Ведущий 1: </w:t>
      </w:r>
      <w:r w:rsidRPr="00FF26AC">
        <w:rPr>
          <w:rStyle w:val="fontstyle21"/>
        </w:rPr>
        <w:t>Учитель – профессия с самой высокой степенью ответственности. Это постоянная работа над собой, это целая жизнь без выходных и каникул.</w:t>
      </w:r>
      <w:r w:rsidRPr="00FF26A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F26AC">
        <w:rPr>
          <w:rStyle w:val="fontstyle01"/>
        </w:rPr>
        <w:t>Ведущий 2</w:t>
      </w:r>
      <w:r w:rsidRPr="00FF26AC">
        <w:rPr>
          <w:rStyle w:val="fontstyle21"/>
        </w:rPr>
        <w:t>: Учитель – это не просто профессия. Это призвание, благородная,</w:t>
      </w:r>
      <w:r w:rsidRPr="00FF26A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F26AC">
        <w:rPr>
          <w:rStyle w:val="fontstyle21"/>
        </w:rPr>
        <w:t>важнейшая по сути своей миссия. Где труд, терпение, забота и поддержка помогают</w:t>
      </w:r>
      <w:r w:rsidRPr="00FF26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F26AC">
        <w:rPr>
          <w:rStyle w:val="fontstyle21"/>
        </w:rPr>
        <w:t xml:space="preserve">каждому раскрыть свои способности, лучшие человеческие </w:t>
      </w:r>
      <w:r w:rsidRPr="00FF26AC">
        <w:rPr>
          <w:rStyle w:val="fontstyle21"/>
        </w:rPr>
        <w:lastRenderedPageBreak/>
        <w:t>качества, обрести знания</w:t>
      </w:r>
      <w:r w:rsidRPr="00FF26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F26AC">
        <w:rPr>
          <w:rStyle w:val="fontstyle21"/>
        </w:rPr>
        <w:t>и духовные ценности, которые навсегда станут надежной опорой в жизни.</w:t>
      </w:r>
      <w:r w:rsidRPr="00FF26A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27EF84" w14:textId="77777777" w:rsidR="00FF26AC" w:rsidRPr="00FF26AC" w:rsidRDefault="00FF26AC" w:rsidP="00FF26AC">
      <w:pPr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Style w:val="fontstyle21"/>
          <w:i/>
        </w:rPr>
        <w:t>Творческий вокальный номер</w:t>
      </w:r>
    </w:p>
    <w:p w14:paraId="5C99814B" w14:textId="77777777" w:rsidR="003407A2" w:rsidRPr="00FF26AC" w:rsidRDefault="003407A2" w:rsidP="002844D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b/>
          <w:sz w:val="28"/>
          <w:szCs w:val="28"/>
        </w:rPr>
        <w:t>Ведущий 2:</w:t>
      </w:r>
      <w:r w:rsidRPr="00FF26AC">
        <w:rPr>
          <w:rFonts w:ascii="Times New Roman" w:hAnsi="Times New Roman" w:cs="Times New Roman"/>
          <w:sz w:val="28"/>
          <w:szCs w:val="28"/>
        </w:rPr>
        <w:t> Наш путь во времени продолжается. Мы переносимся в середину XX века.</w:t>
      </w:r>
    </w:p>
    <w:p w14:paraId="0801FB95" w14:textId="77777777" w:rsidR="000C68E6" w:rsidRPr="00FF26AC" w:rsidRDefault="003407A2" w:rsidP="002844D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b/>
          <w:sz w:val="28"/>
          <w:szCs w:val="28"/>
        </w:rPr>
        <w:t>Ведущий 1</w:t>
      </w:r>
      <w:r w:rsidRPr="00FF26AC">
        <w:rPr>
          <w:rFonts w:ascii="Times New Roman" w:hAnsi="Times New Roman" w:cs="Times New Roman"/>
          <w:sz w:val="28"/>
          <w:szCs w:val="28"/>
        </w:rPr>
        <w:t>: 60-е и 70-е годы XX века – это время активного развития систем образования во многих странах. Педагогика становилась все более наукообразной, появлялись новые методики, развивались педагогические вузы. Учитель – это уже не просто наставник, но и профессионал, вооруженный знаниями психологии, дидактики, возрастной физиологии.</w:t>
      </w:r>
    </w:p>
    <w:p w14:paraId="4F1D34BB" w14:textId="154640D6" w:rsidR="003407A2" w:rsidRPr="00FF26AC" w:rsidRDefault="003407A2" w:rsidP="002844D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FF26AC" w:rsidRPr="00FF26AC">
        <w:rPr>
          <w:rFonts w:ascii="Times New Roman" w:hAnsi="Times New Roman" w:cs="Times New Roman"/>
          <w:b/>
          <w:sz w:val="28"/>
          <w:szCs w:val="28"/>
        </w:rPr>
        <w:t>:</w:t>
      </w:r>
      <w:r w:rsidR="00FF26AC" w:rsidRPr="00FF26AC">
        <w:rPr>
          <w:rFonts w:ascii="Times New Roman" w:hAnsi="Times New Roman" w:cs="Times New Roman"/>
          <w:sz w:val="28"/>
          <w:szCs w:val="28"/>
        </w:rPr>
        <w:t xml:space="preserve"> именно</w:t>
      </w:r>
      <w:r w:rsidRPr="00FF26AC">
        <w:rPr>
          <w:rFonts w:ascii="Times New Roman" w:hAnsi="Times New Roman" w:cs="Times New Roman"/>
          <w:sz w:val="28"/>
          <w:szCs w:val="28"/>
        </w:rPr>
        <w:t xml:space="preserve"> в этот период, в 1994 году, Генеральная конференция ЮНЕСКО приняла рекомендацию «О статусе учителей». А уже в 1994 году Указом Президента Российской Федерации был учрежден День Учителя, который мы сегодня отмечаем – 5 октября. Этот день стал официальным поводом для выражения признательности всем, кто связал свою жизнь с этой благородной профессией.</w:t>
      </w:r>
    </w:p>
    <w:p w14:paraId="67BECA23" w14:textId="67FB539F" w:rsidR="00FF26AC" w:rsidRPr="00FF26AC" w:rsidRDefault="00FF26AC" w:rsidP="00FF26AC">
      <w:pPr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Style w:val="fontstyle21"/>
          <w:i/>
        </w:rPr>
        <w:t xml:space="preserve">Творческий </w:t>
      </w:r>
      <w:r>
        <w:rPr>
          <w:rStyle w:val="fontstyle21"/>
          <w:i/>
        </w:rPr>
        <w:t xml:space="preserve">инструментальный </w:t>
      </w:r>
      <w:r>
        <w:rPr>
          <w:rStyle w:val="fontstyle21"/>
          <w:i/>
        </w:rPr>
        <w:t>номер</w:t>
      </w:r>
    </w:p>
    <w:p w14:paraId="04D9844F" w14:textId="18C2EAA5" w:rsidR="003407A2" w:rsidRPr="00FF26AC" w:rsidRDefault="003407A2" w:rsidP="002844D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FF26AC" w:rsidRPr="00FF26AC">
        <w:rPr>
          <w:rFonts w:ascii="Times New Roman" w:hAnsi="Times New Roman" w:cs="Times New Roman"/>
          <w:b/>
          <w:sz w:val="28"/>
          <w:szCs w:val="28"/>
        </w:rPr>
        <w:t>1:</w:t>
      </w:r>
      <w:r w:rsidR="00FF26AC" w:rsidRPr="00FF26AC">
        <w:rPr>
          <w:rFonts w:ascii="Times New Roman" w:hAnsi="Times New Roman" w:cs="Times New Roman"/>
          <w:sz w:val="28"/>
          <w:szCs w:val="28"/>
        </w:rPr>
        <w:t xml:space="preserve"> Гордое</w:t>
      </w:r>
      <w:r w:rsidRPr="00FF26AC">
        <w:rPr>
          <w:rFonts w:ascii="Times New Roman" w:hAnsi="Times New Roman" w:cs="Times New Roman"/>
          <w:sz w:val="28"/>
          <w:szCs w:val="28"/>
        </w:rPr>
        <w:t xml:space="preserve"> слово «УЧИТЕЛЬ»,</w:t>
      </w:r>
      <w:r w:rsidRPr="00FF26AC">
        <w:rPr>
          <w:rFonts w:ascii="Times New Roman" w:hAnsi="Times New Roman" w:cs="Times New Roman"/>
          <w:sz w:val="28"/>
          <w:szCs w:val="28"/>
        </w:rPr>
        <w:br/>
        <w:t>Мы слышим всегда и везде.</w:t>
      </w:r>
      <w:r w:rsidRPr="00FF26AC">
        <w:rPr>
          <w:rFonts w:ascii="Times New Roman" w:hAnsi="Times New Roman" w:cs="Times New Roman"/>
          <w:sz w:val="28"/>
          <w:szCs w:val="28"/>
        </w:rPr>
        <w:br/>
        <w:t>Для нас он как путеводитель,</w:t>
      </w:r>
      <w:r w:rsidRPr="00FF26AC">
        <w:rPr>
          <w:rFonts w:ascii="Times New Roman" w:hAnsi="Times New Roman" w:cs="Times New Roman"/>
          <w:sz w:val="28"/>
          <w:szCs w:val="28"/>
        </w:rPr>
        <w:br/>
        <w:t>В чужой незнакомой стране.</w:t>
      </w:r>
      <w:r w:rsidRPr="00FF26AC">
        <w:rPr>
          <w:rFonts w:ascii="Times New Roman" w:hAnsi="Times New Roman" w:cs="Times New Roman"/>
          <w:sz w:val="28"/>
          <w:szCs w:val="28"/>
        </w:rPr>
        <w:br/>
      </w:r>
    </w:p>
    <w:p w14:paraId="27B58F8F" w14:textId="437FF097" w:rsidR="003407A2" w:rsidRPr="00FF26AC" w:rsidRDefault="003407A2" w:rsidP="002844D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FF26AC" w:rsidRPr="00FF26AC">
        <w:rPr>
          <w:rFonts w:ascii="Times New Roman" w:hAnsi="Times New Roman" w:cs="Times New Roman"/>
          <w:b/>
          <w:sz w:val="28"/>
          <w:szCs w:val="28"/>
        </w:rPr>
        <w:t>2:</w:t>
      </w:r>
      <w:r w:rsidR="00FF26AC" w:rsidRPr="00FF26AC">
        <w:rPr>
          <w:rFonts w:ascii="Times New Roman" w:hAnsi="Times New Roman" w:cs="Times New Roman"/>
          <w:sz w:val="28"/>
          <w:szCs w:val="28"/>
        </w:rPr>
        <w:t xml:space="preserve"> Большое</w:t>
      </w:r>
      <w:r w:rsidRPr="00FF26AC">
        <w:rPr>
          <w:rFonts w:ascii="Times New Roman" w:hAnsi="Times New Roman" w:cs="Times New Roman"/>
          <w:sz w:val="28"/>
          <w:szCs w:val="28"/>
        </w:rPr>
        <w:t xml:space="preserve"> спасибо УЧИТЕЛЬ,</w:t>
      </w:r>
      <w:r w:rsidRPr="00FF26AC">
        <w:rPr>
          <w:rFonts w:ascii="Times New Roman" w:hAnsi="Times New Roman" w:cs="Times New Roman"/>
          <w:sz w:val="28"/>
          <w:szCs w:val="28"/>
        </w:rPr>
        <w:br/>
        <w:t>За веру, за ласку, за век,</w:t>
      </w:r>
      <w:r w:rsidRPr="00FF26AC">
        <w:rPr>
          <w:rFonts w:ascii="Times New Roman" w:hAnsi="Times New Roman" w:cs="Times New Roman"/>
          <w:sz w:val="28"/>
          <w:szCs w:val="28"/>
        </w:rPr>
        <w:br/>
        <w:t>Которые нам подарили,</w:t>
      </w:r>
      <w:r w:rsidRPr="00FF26AC">
        <w:rPr>
          <w:rFonts w:ascii="Times New Roman" w:hAnsi="Times New Roman" w:cs="Times New Roman"/>
          <w:sz w:val="28"/>
          <w:szCs w:val="28"/>
        </w:rPr>
        <w:br/>
        <w:t>Любимый вы наш человек!!!</w:t>
      </w:r>
    </w:p>
    <w:p w14:paraId="0F132816" w14:textId="6CF58D63" w:rsidR="00FF26AC" w:rsidRDefault="00FF26AC" w:rsidP="00FF26AC">
      <w:pPr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Хореографический номер</w:t>
      </w:r>
    </w:p>
    <w:p w14:paraId="75DECDD6" w14:textId="2CDF56D6" w:rsidR="003407A2" w:rsidRPr="00FF26AC" w:rsidRDefault="003407A2" w:rsidP="002844D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FF26AC">
        <w:rPr>
          <w:rFonts w:ascii="Times New Roman" w:hAnsi="Times New Roman" w:cs="Times New Roman"/>
          <w:sz w:val="28"/>
          <w:szCs w:val="28"/>
        </w:rPr>
        <w:t> 90-е годы XX века и начало 2000-х – это время глобальных перемен. Мир стал более открытым, информация стала доступнее. Перед учителями встали новые задачи: как в условиях информационного взрыва научить детей критически мыслить, отличать правду от вымысла, использовать новые технологии.</w:t>
      </w:r>
    </w:p>
    <w:p w14:paraId="7F8B8998" w14:textId="77777777" w:rsidR="003407A2" w:rsidRPr="00FF26AC" w:rsidRDefault="003407A2" w:rsidP="002844D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b/>
          <w:sz w:val="28"/>
          <w:szCs w:val="28"/>
        </w:rPr>
        <w:t>Ведущий 2:</w:t>
      </w:r>
      <w:r w:rsidRPr="00FF26AC">
        <w:rPr>
          <w:rFonts w:ascii="Times New Roman" w:hAnsi="Times New Roman" w:cs="Times New Roman"/>
          <w:sz w:val="28"/>
          <w:szCs w:val="28"/>
        </w:rPr>
        <w:t xml:space="preserve"> Педагогика активно осваивала цифровые инструменты, появлялись первые электронные учебники, онлайн-ресурсы. Появилось </w:t>
      </w:r>
      <w:r w:rsidRPr="00FF26AC">
        <w:rPr>
          <w:rFonts w:ascii="Times New Roman" w:hAnsi="Times New Roman" w:cs="Times New Roman"/>
          <w:sz w:val="28"/>
          <w:szCs w:val="28"/>
        </w:rPr>
        <w:lastRenderedPageBreak/>
        <w:t>понимание, что учитель – это не только источник знаний, но и гид в мире информации.</w:t>
      </w:r>
    </w:p>
    <w:p w14:paraId="41367808" w14:textId="1D273905" w:rsidR="00FF26AC" w:rsidRDefault="00FF26AC" w:rsidP="00FF26AC">
      <w:pPr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Хореографический номер</w:t>
      </w:r>
      <w:r>
        <w:rPr>
          <w:rFonts w:ascii="Times New Roman" w:hAnsi="Times New Roman" w:cs="Times New Roman"/>
          <w:i/>
          <w:sz w:val="28"/>
          <w:szCs w:val="28"/>
        </w:rPr>
        <w:t xml:space="preserve"> + вокальное исполнение</w:t>
      </w:r>
    </w:p>
    <w:p w14:paraId="2396BCCC" w14:textId="1C3CEAF5" w:rsidR="003407A2" w:rsidRPr="00FF26AC" w:rsidRDefault="003407A2" w:rsidP="002844D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FF26AC" w:rsidRPr="00FF26AC">
        <w:rPr>
          <w:rFonts w:ascii="Times New Roman" w:hAnsi="Times New Roman" w:cs="Times New Roman"/>
          <w:b/>
          <w:sz w:val="28"/>
          <w:szCs w:val="28"/>
        </w:rPr>
        <w:t>1:</w:t>
      </w:r>
      <w:r w:rsidR="00FF26AC" w:rsidRPr="00FF26AC">
        <w:rPr>
          <w:rFonts w:ascii="Times New Roman" w:hAnsi="Times New Roman" w:cs="Times New Roman"/>
          <w:sz w:val="28"/>
          <w:szCs w:val="28"/>
        </w:rPr>
        <w:t xml:space="preserve"> наступили</w:t>
      </w:r>
      <w:r w:rsidRPr="00FF26AC">
        <w:rPr>
          <w:rFonts w:ascii="Times New Roman" w:hAnsi="Times New Roman" w:cs="Times New Roman"/>
          <w:sz w:val="28"/>
          <w:szCs w:val="28"/>
        </w:rPr>
        <w:t> 2010-е годы, период стремительного развития цифровых технологий. Уже в 20-х годах XXI века мы видим, как дистанционное обучение стало частью нашей жизнедеятельности. Педагогическая мысль вновь адаптируется, осваивая новые платформы и форматы.</w:t>
      </w:r>
    </w:p>
    <w:p w14:paraId="68D5A870" w14:textId="574FD5A3" w:rsidR="00EC1F93" w:rsidRPr="00FF26AC" w:rsidRDefault="003407A2" w:rsidP="002844D2">
      <w:pPr>
        <w:pStyle w:val="c0"/>
        <w:shd w:val="clear" w:color="auto" w:fill="FFFFFF"/>
        <w:spacing w:before="0" w:beforeAutospacing="0" w:after="0" w:afterAutospacing="0" w:line="276" w:lineRule="auto"/>
        <w:rPr>
          <w:rStyle w:val="c3"/>
          <w:sz w:val="28"/>
          <w:szCs w:val="28"/>
        </w:rPr>
      </w:pPr>
      <w:r w:rsidRPr="00FF26AC">
        <w:rPr>
          <w:b/>
          <w:sz w:val="28"/>
          <w:szCs w:val="28"/>
        </w:rPr>
        <w:t>Ведущий 2</w:t>
      </w:r>
      <w:r w:rsidR="00FF26AC" w:rsidRPr="00FF26AC">
        <w:rPr>
          <w:b/>
          <w:sz w:val="28"/>
          <w:szCs w:val="28"/>
        </w:rPr>
        <w:t>:</w:t>
      </w:r>
      <w:r w:rsidR="00FF26AC" w:rsidRPr="00FF26AC">
        <w:rPr>
          <w:sz w:val="28"/>
          <w:szCs w:val="28"/>
        </w:rPr>
        <w:t xml:space="preserve"> сегодня</w:t>
      </w:r>
      <w:r w:rsidRPr="00FF26AC">
        <w:rPr>
          <w:sz w:val="28"/>
          <w:szCs w:val="28"/>
        </w:rPr>
        <w:t>, в наше время, учитель – это тот, кто умеет вдохновлять, поддерживать, помогать найти свой путь в быстро меняющемся мире. Вы – наши проводники в будущее, наши верные друзья и наставники.</w:t>
      </w:r>
      <w:r w:rsidR="00EC1F93" w:rsidRPr="00FF26AC">
        <w:rPr>
          <w:rStyle w:val="c3"/>
          <w:sz w:val="28"/>
          <w:szCs w:val="28"/>
        </w:rPr>
        <w:t xml:space="preserve"> </w:t>
      </w:r>
    </w:p>
    <w:p w14:paraId="67ABB1B8" w14:textId="77777777" w:rsidR="00EC1F93" w:rsidRPr="00FF26AC" w:rsidRDefault="00EC1F93" w:rsidP="002844D2">
      <w:pPr>
        <w:pStyle w:val="c0"/>
        <w:shd w:val="clear" w:color="auto" w:fill="FFFFFF"/>
        <w:spacing w:before="0" w:beforeAutospacing="0" w:after="0" w:afterAutospacing="0" w:line="276" w:lineRule="auto"/>
        <w:rPr>
          <w:rStyle w:val="c3"/>
          <w:sz w:val="28"/>
          <w:szCs w:val="28"/>
        </w:rPr>
      </w:pPr>
    </w:p>
    <w:p w14:paraId="40CDC24D" w14:textId="5E90326F" w:rsidR="00EC1F93" w:rsidRPr="00FF26AC" w:rsidRDefault="00FF26AC" w:rsidP="008711EF">
      <w:pPr>
        <w:pStyle w:val="c0"/>
        <w:shd w:val="clear" w:color="auto" w:fill="FFFFFF"/>
        <w:spacing w:before="0" w:beforeAutospacing="0" w:after="0" w:afterAutospacing="0" w:line="276" w:lineRule="auto"/>
        <w:jc w:val="center"/>
        <w:rPr>
          <w:rStyle w:val="c3"/>
          <w:i/>
          <w:sz w:val="28"/>
          <w:szCs w:val="28"/>
        </w:rPr>
      </w:pPr>
      <w:r>
        <w:rPr>
          <w:rStyle w:val="c3"/>
          <w:i/>
          <w:sz w:val="28"/>
          <w:szCs w:val="28"/>
        </w:rPr>
        <w:t>Исполнение песни, переделанной на мотив «Зацепила»</w:t>
      </w:r>
    </w:p>
    <w:p w14:paraId="30A3D160" w14:textId="77777777" w:rsidR="00EC1F93" w:rsidRPr="00FF26AC" w:rsidRDefault="00EC1F93" w:rsidP="002844D2">
      <w:pPr>
        <w:pStyle w:val="c0"/>
        <w:shd w:val="clear" w:color="auto" w:fill="FFFFFF"/>
        <w:spacing w:before="0" w:beforeAutospacing="0" w:after="0" w:afterAutospacing="0" w:line="276" w:lineRule="auto"/>
        <w:rPr>
          <w:rStyle w:val="c3"/>
          <w:sz w:val="28"/>
          <w:szCs w:val="28"/>
        </w:rPr>
      </w:pPr>
    </w:p>
    <w:p w14:paraId="17A41BB5" w14:textId="489A26C4" w:rsidR="00EC1F93" w:rsidRPr="00FF26AC" w:rsidRDefault="00FF26AC" w:rsidP="002844D2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F26AC">
        <w:rPr>
          <w:b/>
          <w:sz w:val="28"/>
          <w:szCs w:val="28"/>
        </w:rPr>
        <w:t xml:space="preserve">Ведущий </w:t>
      </w:r>
      <w:r>
        <w:rPr>
          <w:b/>
          <w:sz w:val="28"/>
          <w:szCs w:val="28"/>
        </w:rPr>
        <w:t>1</w:t>
      </w:r>
      <w:r w:rsidRPr="00FF26AC">
        <w:rPr>
          <w:b/>
          <w:sz w:val="28"/>
          <w:szCs w:val="28"/>
        </w:rPr>
        <w:t>:</w:t>
      </w:r>
      <w:r w:rsidRPr="00FF26AC">
        <w:rPr>
          <w:sz w:val="28"/>
          <w:szCs w:val="28"/>
        </w:rPr>
        <w:t xml:space="preserve"> </w:t>
      </w:r>
      <w:r w:rsidR="00EC1F93" w:rsidRPr="00FF26AC">
        <w:rPr>
          <w:rStyle w:val="c3"/>
          <w:sz w:val="28"/>
          <w:szCs w:val="28"/>
        </w:rPr>
        <w:t>Учитель всё знает, всё может,</w:t>
      </w:r>
    </w:p>
    <w:p w14:paraId="0DC79B57" w14:textId="77777777" w:rsidR="00EC1F93" w:rsidRPr="00FF26AC" w:rsidRDefault="00EC1F93" w:rsidP="002844D2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F26AC">
        <w:rPr>
          <w:rStyle w:val="c3"/>
          <w:sz w:val="28"/>
          <w:szCs w:val="28"/>
        </w:rPr>
        <w:t>Хоть ласки от жизни не ждёт.</w:t>
      </w:r>
    </w:p>
    <w:p w14:paraId="3D9F0F01" w14:textId="77777777" w:rsidR="00EC1F93" w:rsidRPr="00FF26AC" w:rsidRDefault="00EC1F93" w:rsidP="002844D2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F26AC">
        <w:rPr>
          <w:rStyle w:val="c3"/>
          <w:sz w:val="28"/>
          <w:szCs w:val="28"/>
        </w:rPr>
        <w:t>Детей на скаку остановит,</w:t>
      </w:r>
    </w:p>
    <w:p w14:paraId="1A0F6E42" w14:textId="77777777" w:rsidR="00EC1F93" w:rsidRPr="00FF26AC" w:rsidRDefault="00EC1F93" w:rsidP="002844D2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F26AC">
        <w:rPr>
          <w:rStyle w:val="c3"/>
          <w:sz w:val="28"/>
          <w:szCs w:val="28"/>
        </w:rPr>
        <w:t>В гремящую залу войдёт,</w:t>
      </w:r>
    </w:p>
    <w:p w14:paraId="5D05AC19" w14:textId="77777777" w:rsidR="00EC1F93" w:rsidRPr="00FF26AC" w:rsidRDefault="00EC1F93" w:rsidP="002844D2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F26AC">
        <w:rPr>
          <w:rStyle w:val="c3"/>
          <w:sz w:val="28"/>
          <w:szCs w:val="28"/>
        </w:rPr>
        <w:t>Когда дискотека идёт. </w:t>
      </w:r>
    </w:p>
    <w:p w14:paraId="3DA817EB" w14:textId="5CCDF8BB" w:rsidR="00EC1F93" w:rsidRPr="00FF26AC" w:rsidRDefault="00FF26AC" w:rsidP="002844D2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F26AC">
        <w:rPr>
          <w:b/>
          <w:sz w:val="28"/>
          <w:szCs w:val="28"/>
        </w:rPr>
        <w:t>Ведущий 2:</w:t>
      </w:r>
      <w:r w:rsidRPr="00FF26AC">
        <w:rPr>
          <w:sz w:val="28"/>
          <w:szCs w:val="28"/>
        </w:rPr>
        <w:t xml:space="preserve"> </w:t>
      </w:r>
      <w:r w:rsidR="00EC1F93" w:rsidRPr="00FF26AC">
        <w:rPr>
          <w:rStyle w:val="c3"/>
          <w:sz w:val="28"/>
          <w:szCs w:val="28"/>
        </w:rPr>
        <w:t>Стихи сочиняет, рисует,</w:t>
      </w:r>
    </w:p>
    <w:p w14:paraId="74AA6E3B" w14:textId="77777777" w:rsidR="00EC1F93" w:rsidRPr="00FF26AC" w:rsidRDefault="00EC1F93" w:rsidP="002844D2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F26AC">
        <w:rPr>
          <w:rStyle w:val="c3"/>
          <w:sz w:val="28"/>
          <w:szCs w:val="28"/>
        </w:rPr>
        <w:t>Готовит, и вяжет, и шьет,</w:t>
      </w:r>
    </w:p>
    <w:p w14:paraId="4953C1CC" w14:textId="77777777" w:rsidR="00EC1F93" w:rsidRPr="00FF26AC" w:rsidRDefault="00EC1F93" w:rsidP="002844D2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F26AC">
        <w:rPr>
          <w:rStyle w:val="c3"/>
          <w:sz w:val="28"/>
          <w:szCs w:val="28"/>
        </w:rPr>
        <w:t>Играет на сцене, танцует</w:t>
      </w:r>
    </w:p>
    <w:p w14:paraId="2D3E8C66" w14:textId="77777777" w:rsidR="004A5757" w:rsidRPr="00FF26AC" w:rsidRDefault="00EC1F93" w:rsidP="00CB665C">
      <w:pPr>
        <w:pStyle w:val="c0"/>
        <w:shd w:val="clear" w:color="auto" w:fill="FFFFFF"/>
        <w:spacing w:before="0" w:beforeAutospacing="0" w:after="0" w:afterAutospacing="0" w:line="276" w:lineRule="auto"/>
        <w:rPr>
          <w:rStyle w:val="c3"/>
          <w:sz w:val="28"/>
          <w:szCs w:val="28"/>
        </w:rPr>
      </w:pPr>
      <w:r w:rsidRPr="00FF26AC">
        <w:rPr>
          <w:rStyle w:val="c3"/>
          <w:sz w:val="28"/>
          <w:szCs w:val="28"/>
        </w:rPr>
        <w:t>И даже, представьте, поёт.</w:t>
      </w:r>
    </w:p>
    <w:p w14:paraId="539CDE00" w14:textId="77777777" w:rsidR="00CB665C" w:rsidRPr="00FF26AC" w:rsidRDefault="00CB665C" w:rsidP="00CB665C">
      <w:pPr>
        <w:pStyle w:val="c0"/>
        <w:shd w:val="clear" w:color="auto" w:fill="FFFFFF"/>
        <w:spacing w:before="0" w:beforeAutospacing="0" w:after="0" w:afterAutospacing="0" w:line="276" w:lineRule="auto"/>
        <w:rPr>
          <w:rStyle w:val="c3"/>
          <w:sz w:val="28"/>
          <w:szCs w:val="28"/>
        </w:rPr>
      </w:pPr>
    </w:p>
    <w:p w14:paraId="43FD81A3" w14:textId="3B5C12B6" w:rsidR="00CB665C" w:rsidRPr="00FF26AC" w:rsidRDefault="00FF26AC" w:rsidP="008711EF">
      <w:pPr>
        <w:pStyle w:val="c0"/>
        <w:shd w:val="clear" w:color="auto" w:fill="FFFFFF"/>
        <w:spacing w:before="0" w:beforeAutospacing="0" w:after="0" w:afterAutospacing="0" w:line="276" w:lineRule="auto"/>
        <w:jc w:val="center"/>
        <w:rPr>
          <w:rStyle w:val="c3"/>
          <w:i/>
          <w:sz w:val="28"/>
          <w:szCs w:val="28"/>
        </w:rPr>
      </w:pPr>
      <w:r>
        <w:rPr>
          <w:rStyle w:val="c3"/>
          <w:i/>
          <w:sz w:val="28"/>
          <w:szCs w:val="28"/>
        </w:rPr>
        <w:t>Вокальный номер</w:t>
      </w:r>
    </w:p>
    <w:p w14:paraId="6F6329AC" w14:textId="77777777" w:rsidR="00CB665C" w:rsidRPr="00FF26AC" w:rsidRDefault="00CB665C" w:rsidP="00CB665C">
      <w:pPr>
        <w:pStyle w:val="c0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14:paraId="4A42950F" w14:textId="2120A585" w:rsidR="003407A2" w:rsidRPr="00FF26AC" w:rsidRDefault="003407A2" w:rsidP="002844D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b/>
          <w:sz w:val="28"/>
          <w:szCs w:val="28"/>
        </w:rPr>
        <w:t>Ведущий 1:</w:t>
      </w:r>
      <w:r w:rsidRPr="00FF26AC">
        <w:rPr>
          <w:rFonts w:ascii="Times New Roman" w:hAnsi="Times New Roman" w:cs="Times New Roman"/>
          <w:sz w:val="28"/>
          <w:szCs w:val="28"/>
        </w:rPr>
        <w:t> </w:t>
      </w:r>
      <w:r w:rsidR="00EC1F93" w:rsidRPr="00FF26AC">
        <w:rPr>
          <w:rFonts w:ascii="Times New Roman" w:hAnsi="Times New Roman" w:cs="Times New Roman"/>
          <w:sz w:val="28"/>
          <w:szCs w:val="28"/>
        </w:rPr>
        <w:t xml:space="preserve">Дорогие </w:t>
      </w:r>
      <w:r w:rsidR="00FF26AC" w:rsidRPr="00FF26AC">
        <w:rPr>
          <w:rFonts w:ascii="Times New Roman" w:hAnsi="Times New Roman" w:cs="Times New Roman"/>
          <w:sz w:val="28"/>
          <w:szCs w:val="28"/>
        </w:rPr>
        <w:t>педагоги, мы</w:t>
      </w:r>
      <w:r w:rsidRPr="00FF26AC">
        <w:rPr>
          <w:rFonts w:ascii="Times New Roman" w:hAnsi="Times New Roman" w:cs="Times New Roman"/>
          <w:sz w:val="28"/>
          <w:szCs w:val="28"/>
        </w:rPr>
        <w:t>, ваши ученики, хотим сказать вам огромное спасибо за то, что вы всегда готовы делиться знаниями, за вашу чуткость и понимание, за то, что вы верите в нас!</w:t>
      </w:r>
    </w:p>
    <w:p w14:paraId="775D37BD" w14:textId="77777777" w:rsidR="004A5757" w:rsidRPr="00FF26AC" w:rsidRDefault="003407A2" w:rsidP="00CB665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b/>
          <w:sz w:val="28"/>
          <w:szCs w:val="28"/>
        </w:rPr>
        <w:t>Ведущий 2:</w:t>
      </w:r>
      <w:r w:rsidRPr="00FF26AC">
        <w:rPr>
          <w:rFonts w:ascii="Times New Roman" w:hAnsi="Times New Roman" w:cs="Times New Roman"/>
          <w:sz w:val="28"/>
          <w:szCs w:val="28"/>
        </w:rPr>
        <w:t xml:space="preserve"> Ваша профессия требует не только ума, но и огромного сердца. </w:t>
      </w:r>
      <w:r w:rsidR="00EC1F93" w:rsidRPr="00FF26AC">
        <w:rPr>
          <w:rFonts w:ascii="Times New Roman" w:hAnsi="Times New Roman" w:cs="Times New Roman"/>
          <w:sz w:val="28"/>
          <w:szCs w:val="28"/>
        </w:rPr>
        <w:t xml:space="preserve"> Сердце, которое вы ежедневно дарите нам!</w:t>
      </w:r>
    </w:p>
    <w:p w14:paraId="4E303EF4" w14:textId="0BBBC3DD" w:rsidR="00EC1F93" w:rsidRPr="00FF26AC" w:rsidRDefault="00CB665C" w:rsidP="008711EF">
      <w:pPr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F26AC">
        <w:rPr>
          <w:rFonts w:ascii="Times New Roman" w:hAnsi="Times New Roman" w:cs="Times New Roman"/>
          <w:i/>
          <w:sz w:val="28"/>
          <w:szCs w:val="28"/>
        </w:rPr>
        <w:t>Видео</w:t>
      </w:r>
      <w:r w:rsidR="00FF26AC">
        <w:rPr>
          <w:rFonts w:ascii="Times New Roman" w:hAnsi="Times New Roman" w:cs="Times New Roman"/>
          <w:i/>
          <w:sz w:val="28"/>
          <w:szCs w:val="28"/>
        </w:rPr>
        <w:t>ролик юмористического поздравления</w:t>
      </w:r>
      <w:r w:rsidRPr="00FF26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F26AC">
        <w:rPr>
          <w:rFonts w:ascii="Times New Roman" w:hAnsi="Times New Roman" w:cs="Times New Roman"/>
          <w:i/>
          <w:sz w:val="28"/>
          <w:szCs w:val="28"/>
        </w:rPr>
        <w:t xml:space="preserve">от обучающихся </w:t>
      </w:r>
      <w:r w:rsidRPr="00FF26AC">
        <w:rPr>
          <w:rFonts w:ascii="Times New Roman" w:hAnsi="Times New Roman" w:cs="Times New Roman"/>
          <w:i/>
          <w:sz w:val="28"/>
          <w:szCs w:val="28"/>
        </w:rPr>
        <w:t>+ 11а песня</w:t>
      </w:r>
    </w:p>
    <w:p w14:paraId="2BEBE2B2" w14:textId="03FD8748" w:rsidR="00EC1F93" w:rsidRPr="00FF26AC" w:rsidRDefault="004A5757" w:rsidP="002844D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FF26AC" w:rsidRPr="00FF26AC">
        <w:rPr>
          <w:rFonts w:ascii="Times New Roman" w:hAnsi="Times New Roman" w:cs="Times New Roman"/>
          <w:b/>
          <w:sz w:val="28"/>
          <w:szCs w:val="28"/>
        </w:rPr>
        <w:t>:</w:t>
      </w:r>
      <w:r w:rsidR="00FF26AC" w:rsidRPr="00FF26AC">
        <w:rPr>
          <w:rFonts w:ascii="Times New Roman" w:hAnsi="Times New Roman" w:cs="Times New Roman"/>
          <w:sz w:val="28"/>
          <w:szCs w:val="28"/>
        </w:rPr>
        <w:t xml:space="preserve"> вот</w:t>
      </w:r>
      <w:r w:rsidRPr="00FF26AC">
        <w:rPr>
          <w:rFonts w:ascii="Times New Roman" w:hAnsi="Times New Roman" w:cs="Times New Roman"/>
          <w:sz w:val="28"/>
          <w:szCs w:val="28"/>
        </w:rPr>
        <w:t xml:space="preserve"> и подошло к концу наше небольшое путешествие. Мы вспомнили разные эпохи, но одно осталось неизменным – величие и важность профессии учителя.</w:t>
      </w:r>
    </w:p>
    <w:p w14:paraId="13648828" w14:textId="77777777" w:rsidR="004A5757" w:rsidRPr="00FF26AC" w:rsidRDefault="004A5757" w:rsidP="002844D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b/>
          <w:sz w:val="28"/>
          <w:szCs w:val="28"/>
        </w:rPr>
        <w:lastRenderedPageBreak/>
        <w:t>Ведущий 2:</w:t>
      </w:r>
      <w:r w:rsidRPr="00FF26AC">
        <w:rPr>
          <w:rFonts w:ascii="Times New Roman" w:hAnsi="Times New Roman" w:cs="Times New Roman"/>
          <w:sz w:val="28"/>
          <w:szCs w:val="28"/>
        </w:rPr>
        <w:t> Дорогие наши учителя! Вы – люди, которые формируют будущее. Вы дарите нам не только знания, но и учите быть добрыми, честными, целеустремленными.</w:t>
      </w:r>
    </w:p>
    <w:p w14:paraId="12C81092" w14:textId="74904B29" w:rsidR="00EC1F93" w:rsidRPr="00FF26AC" w:rsidRDefault="004A5757" w:rsidP="002844D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FF26AC" w:rsidRPr="00FF26AC">
        <w:rPr>
          <w:rFonts w:ascii="Times New Roman" w:hAnsi="Times New Roman" w:cs="Times New Roman"/>
          <w:b/>
          <w:sz w:val="28"/>
          <w:szCs w:val="28"/>
        </w:rPr>
        <w:t>:</w:t>
      </w:r>
      <w:r w:rsidR="00FF26AC" w:rsidRPr="00FF26AC">
        <w:rPr>
          <w:rFonts w:ascii="Times New Roman" w:hAnsi="Times New Roman" w:cs="Times New Roman"/>
          <w:sz w:val="28"/>
          <w:szCs w:val="28"/>
        </w:rPr>
        <w:t xml:space="preserve"> пусть</w:t>
      </w:r>
      <w:r w:rsidRPr="00FF26AC">
        <w:rPr>
          <w:rFonts w:ascii="Times New Roman" w:hAnsi="Times New Roman" w:cs="Times New Roman"/>
          <w:sz w:val="28"/>
          <w:szCs w:val="28"/>
        </w:rPr>
        <w:t xml:space="preserve"> ваш педагогический путь будет долгим и плодотворным, пусть каждый ваш день будет наполнен радостью от успехов учеников, а ваши сердца – теплом и любовью!</w:t>
      </w:r>
    </w:p>
    <w:p w14:paraId="203060B2" w14:textId="77777777" w:rsidR="00EC1F93" w:rsidRPr="00FF26AC" w:rsidRDefault="00CB665C" w:rsidP="008711EF">
      <w:pPr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F26AC">
        <w:rPr>
          <w:rFonts w:ascii="Times New Roman" w:hAnsi="Times New Roman" w:cs="Times New Roman"/>
          <w:i/>
          <w:sz w:val="28"/>
          <w:szCs w:val="28"/>
        </w:rPr>
        <w:t xml:space="preserve">Видео. </w:t>
      </w:r>
      <w:r w:rsidR="00EC1F93" w:rsidRPr="00FF26AC">
        <w:rPr>
          <w:rFonts w:ascii="Times New Roman" w:hAnsi="Times New Roman" w:cs="Times New Roman"/>
          <w:i/>
          <w:sz w:val="28"/>
          <w:szCs w:val="28"/>
        </w:rPr>
        <w:t>Финальный номер</w:t>
      </w:r>
    </w:p>
    <w:p w14:paraId="7AFA5438" w14:textId="77777777" w:rsidR="00C71AAD" w:rsidRDefault="004A5757" w:rsidP="002844D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26AC">
        <w:rPr>
          <w:rFonts w:ascii="Times New Roman" w:hAnsi="Times New Roman" w:cs="Times New Roman"/>
          <w:b/>
          <w:sz w:val="28"/>
          <w:szCs w:val="28"/>
        </w:rPr>
        <w:t>Ведущий 2:</w:t>
      </w:r>
      <w:r w:rsidRPr="00FF26AC">
        <w:rPr>
          <w:rFonts w:ascii="Times New Roman" w:hAnsi="Times New Roman" w:cs="Times New Roman"/>
          <w:sz w:val="28"/>
          <w:szCs w:val="28"/>
        </w:rPr>
        <w:t> С праздником вас, дорогие наши учителя!</w:t>
      </w:r>
    </w:p>
    <w:p w14:paraId="4ACA7FCB" w14:textId="5432C91D" w:rsidR="00D1058C" w:rsidRPr="00FF26AC" w:rsidRDefault="00D1058C" w:rsidP="00D1058C">
      <w:pPr>
        <w:rPr>
          <w:rFonts w:ascii="Times New Roman" w:hAnsi="Times New Roman" w:cs="Times New Roman"/>
          <w:sz w:val="28"/>
          <w:szCs w:val="28"/>
        </w:rPr>
      </w:pPr>
    </w:p>
    <w:sectPr w:rsidR="00D1058C" w:rsidRPr="00FF26AC" w:rsidSect="00CB665C">
      <w:pgSz w:w="11906" w:h="16838"/>
      <w:pgMar w:top="1560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24AE1"/>
    <w:multiLevelType w:val="hybridMultilevel"/>
    <w:tmpl w:val="A2F05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112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3E10"/>
    <w:rsid w:val="000C68E6"/>
    <w:rsid w:val="00190AAE"/>
    <w:rsid w:val="00273E10"/>
    <w:rsid w:val="00283130"/>
    <w:rsid w:val="002844D2"/>
    <w:rsid w:val="002C47E5"/>
    <w:rsid w:val="003407A2"/>
    <w:rsid w:val="004A5757"/>
    <w:rsid w:val="0053218C"/>
    <w:rsid w:val="00585C3E"/>
    <w:rsid w:val="005A71BF"/>
    <w:rsid w:val="00604607"/>
    <w:rsid w:val="00856A45"/>
    <w:rsid w:val="008711EF"/>
    <w:rsid w:val="008B33CF"/>
    <w:rsid w:val="00B63788"/>
    <w:rsid w:val="00B85CD7"/>
    <w:rsid w:val="00C71AAD"/>
    <w:rsid w:val="00C91AE3"/>
    <w:rsid w:val="00CB665C"/>
    <w:rsid w:val="00D1058C"/>
    <w:rsid w:val="00D71E57"/>
    <w:rsid w:val="00DD1440"/>
    <w:rsid w:val="00E31591"/>
    <w:rsid w:val="00EC1F93"/>
    <w:rsid w:val="00FF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252A1"/>
  <w15:docId w15:val="{CA62F290-31BE-415E-9FD8-7FA11B0D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1AA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C68E6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0C68E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0">
    <w:name w:val="c0"/>
    <w:basedOn w:val="a"/>
    <w:rsid w:val="00EC1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C1F93"/>
  </w:style>
  <w:style w:type="character" w:customStyle="1" w:styleId="c4">
    <w:name w:val="c4"/>
    <w:basedOn w:val="a0"/>
    <w:rsid w:val="00EC1F93"/>
  </w:style>
  <w:style w:type="paragraph" w:styleId="a3">
    <w:name w:val="Balloon Text"/>
    <w:basedOn w:val="a"/>
    <w:link w:val="a4"/>
    <w:uiPriority w:val="99"/>
    <w:semiHidden/>
    <w:unhideWhenUsed/>
    <w:rsid w:val="00284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4D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1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3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3500</TotalTime>
  <Pages>6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6</cp:revision>
  <cp:lastPrinted>2025-10-02T14:46:00Z</cp:lastPrinted>
  <dcterms:created xsi:type="dcterms:W3CDTF">2025-09-29T14:46:00Z</dcterms:created>
  <dcterms:modified xsi:type="dcterms:W3CDTF">2025-11-09T20:14:00Z</dcterms:modified>
</cp:coreProperties>
</file>