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4599B" w14:textId="05A2E9B1" w:rsidR="00845F28" w:rsidRPr="003E55BF" w:rsidRDefault="00F271FC" w:rsidP="003E55BF">
      <w:pPr>
        <w:spacing w:after="0"/>
        <w:ind w:left="-28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E55BF">
        <w:rPr>
          <w:rFonts w:ascii="Times New Roman" w:hAnsi="Times New Roman" w:cs="Times New Roman"/>
          <w:b/>
          <w:sz w:val="32"/>
          <w:szCs w:val="32"/>
        </w:rPr>
        <w:t xml:space="preserve">Конспект образовательной деятельности по формированию финансовой грамотности у детей </w:t>
      </w:r>
      <w:r w:rsidR="00325DB3">
        <w:rPr>
          <w:rFonts w:ascii="Times New Roman" w:hAnsi="Times New Roman" w:cs="Times New Roman"/>
          <w:b/>
          <w:sz w:val="32"/>
          <w:szCs w:val="32"/>
        </w:rPr>
        <w:t>подготовительного</w:t>
      </w:r>
      <w:r w:rsidRPr="003E55BF">
        <w:rPr>
          <w:rFonts w:ascii="Times New Roman" w:hAnsi="Times New Roman" w:cs="Times New Roman"/>
          <w:b/>
          <w:sz w:val="32"/>
          <w:szCs w:val="32"/>
        </w:rPr>
        <w:t xml:space="preserve"> возраста</w:t>
      </w:r>
    </w:p>
    <w:p w14:paraId="153E7969" w14:textId="77777777" w:rsidR="00F271FC" w:rsidRDefault="00F271FC" w:rsidP="003E55BF">
      <w:pPr>
        <w:spacing w:after="0"/>
        <w:ind w:left="-284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E55BF">
        <w:rPr>
          <w:rFonts w:ascii="Times New Roman" w:hAnsi="Times New Roman" w:cs="Times New Roman"/>
          <w:b/>
          <w:sz w:val="32"/>
          <w:szCs w:val="32"/>
        </w:rPr>
        <w:t>«Как правильно потратить деньги»</w:t>
      </w:r>
    </w:p>
    <w:p w14:paraId="18C46C6A" w14:textId="77777777" w:rsidR="003E55BF" w:rsidRPr="003E55BF" w:rsidRDefault="003E55BF" w:rsidP="003E55BF">
      <w:pPr>
        <w:spacing w:after="0"/>
        <w:ind w:left="-284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27FEBFC" w14:textId="77777777" w:rsidR="00F271FC" w:rsidRPr="003E55BF" w:rsidRDefault="00F271FC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>Цель: Знакомство детей с элементарными экономическими представлениями.</w:t>
      </w:r>
    </w:p>
    <w:p w14:paraId="408CF558" w14:textId="77777777" w:rsidR="00F271FC" w:rsidRPr="003E55BF" w:rsidRDefault="00F271FC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>Задачи:</w:t>
      </w:r>
    </w:p>
    <w:p w14:paraId="7AACFFCA" w14:textId="68B77FAB" w:rsidR="00F271FC" w:rsidRPr="003E55BF" w:rsidRDefault="00F271FC" w:rsidP="003E55BF">
      <w:pPr>
        <w:pStyle w:val="a5"/>
        <w:numPr>
          <w:ilvl w:val="0"/>
          <w:numId w:val="1"/>
        </w:num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>Дать знания, что такое потребность человека, расход, бюджет</w:t>
      </w:r>
      <w:r w:rsidR="00264A18">
        <w:rPr>
          <w:rFonts w:ascii="Times New Roman" w:hAnsi="Times New Roman" w:cs="Times New Roman"/>
          <w:sz w:val="28"/>
          <w:szCs w:val="28"/>
        </w:rPr>
        <w:t>, доход.</w:t>
      </w:r>
    </w:p>
    <w:p w14:paraId="59DDEBE1" w14:textId="77777777" w:rsidR="00F271FC" w:rsidRPr="003E55BF" w:rsidRDefault="00F271FC" w:rsidP="003E55BF">
      <w:pPr>
        <w:pStyle w:val="a5"/>
        <w:numPr>
          <w:ilvl w:val="0"/>
          <w:numId w:val="1"/>
        </w:num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>Знать, что относится к потребностям человека, от чего они зависят.</w:t>
      </w:r>
    </w:p>
    <w:p w14:paraId="31AF0E8D" w14:textId="77777777" w:rsidR="00F271FC" w:rsidRPr="003E55BF" w:rsidRDefault="00F271FC" w:rsidP="003E55BF">
      <w:pPr>
        <w:pStyle w:val="a5"/>
        <w:numPr>
          <w:ilvl w:val="0"/>
          <w:numId w:val="1"/>
        </w:num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>Учить решать проблемные ситуации, делать выводы.</w:t>
      </w:r>
    </w:p>
    <w:p w14:paraId="23CDFBB6" w14:textId="77777777" w:rsidR="00F271FC" w:rsidRPr="003E55BF" w:rsidRDefault="00F271FC" w:rsidP="003E55BF">
      <w:pPr>
        <w:pStyle w:val="a5"/>
        <w:numPr>
          <w:ilvl w:val="0"/>
          <w:numId w:val="1"/>
        </w:num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>Подвести к понятию, что человек не может иметь все, что хочет</w:t>
      </w:r>
    </w:p>
    <w:p w14:paraId="303E2958" w14:textId="77777777" w:rsidR="00F271FC" w:rsidRPr="003E55BF" w:rsidRDefault="00F271FC" w:rsidP="003E55BF">
      <w:pPr>
        <w:pStyle w:val="a5"/>
        <w:numPr>
          <w:ilvl w:val="0"/>
          <w:numId w:val="1"/>
        </w:num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>Развивать логическое мышление, способствовать воспитанию нравственных начал.</w:t>
      </w:r>
    </w:p>
    <w:p w14:paraId="5BC4DF99" w14:textId="14DFBD90" w:rsidR="00F271FC" w:rsidRPr="003E55BF" w:rsidRDefault="00F271FC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="00E45F92" w:rsidRPr="003E55BF">
        <w:rPr>
          <w:rFonts w:ascii="Times New Roman" w:hAnsi="Times New Roman" w:cs="Times New Roman"/>
          <w:sz w:val="28"/>
          <w:szCs w:val="28"/>
        </w:rPr>
        <w:t xml:space="preserve"> слайдовая презентация; </w:t>
      </w:r>
      <w:r w:rsidRPr="003E55BF">
        <w:rPr>
          <w:rFonts w:ascii="Times New Roman" w:hAnsi="Times New Roman" w:cs="Times New Roman"/>
          <w:sz w:val="28"/>
          <w:szCs w:val="28"/>
        </w:rPr>
        <w:t xml:space="preserve">картинки по теме «Еда», «Одежда», «Цветы», вода, </w:t>
      </w:r>
      <w:r w:rsidR="00E45F92" w:rsidRPr="003E55BF">
        <w:rPr>
          <w:rFonts w:ascii="Times New Roman" w:hAnsi="Times New Roman" w:cs="Times New Roman"/>
          <w:sz w:val="28"/>
          <w:szCs w:val="28"/>
        </w:rPr>
        <w:t xml:space="preserve">свет; 2 бумажных кошелька разных по цвету на каждого ребенка (на подгруппу), монеты на каждого ребенка по 10 штук достоинством 1 </w:t>
      </w:r>
      <w:proofErr w:type="spellStart"/>
      <w:r w:rsidR="00E45F92" w:rsidRPr="003E55BF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325DB3">
        <w:rPr>
          <w:rFonts w:ascii="Times New Roman" w:hAnsi="Times New Roman" w:cs="Times New Roman"/>
          <w:sz w:val="28"/>
          <w:szCs w:val="28"/>
        </w:rPr>
        <w:t>, кубик Блума.</w:t>
      </w:r>
    </w:p>
    <w:p w14:paraId="2AC2C720" w14:textId="77777777" w:rsidR="00E45F92" w:rsidRPr="003E55BF" w:rsidRDefault="00E45F92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14:paraId="0D5DE89A" w14:textId="77777777" w:rsidR="00E45F92" w:rsidRDefault="00E45F92" w:rsidP="003E55BF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E55BF">
        <w:rPr>
          <w:rFonts w:ascii="Times New Roman" w:hAnsi="Times New Roman" w:cs="Times New Roman"/>
          <w:b/>
          <w:sz w:val="28"/>
          <w:szCs w:val="28"/>
        </w:rPr>
        <w:t xml:space="preserve">Ход: </w:t>
      </w:r>
    </w:p>
    <w:p w14:paraId="24A8E4FC" w14:textId="59ABD0EF" w:rsidR="00264A18" w:rsidRDefault="00264A18" w:rsidP="003E55BF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Сюрпризный момент </w:t>
      </w:r>
    </w:p>
    <w:p w14:paraId="2649D4A3" w14:textId="0FF2D3B1" w:rsidR="00264A18" w:rsidRPr="00264A18" w:rsidRDefault="00264A18" w:rsidP="003E55BF">
      <w:pPr>
        <w:spacing w:after="0"/>
        <w:ind w:left="-284"/>
        <w:rPr>
          <w:rFonts w:ascii="Times New Roman" w:hAnsi="Times New Roman" w:cs="Times New Roman"/>
          <w:bCs/>
          <w:sz w:val="28"/>
          <w:szCs w:val="28"/>
        </w:rPr>
      </w:pPr>
      <w:r w:rsidRPr="00264A18">
        <w:rPr>
          <w:rFonts w:ascii="Times New Roman" w:hAnsi="Times New Roman" w:cs="Times New Roman"/>
          <w:bCs/>
          <w:sz w:val="28"/>
          <w:szCs w:val="28"/>
        </w:rPr>
        <w:t>Раздается сигнал телефонного звонка</w:t>
      </w:r>
    </w:p>
    <w:p w14:paraId="02520F59" w14:textId="49C5A5F2" w:rsidR="00264A18" w:rsidRDefault="00264A18" w:rsidP="003E55BF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264A18">
        <w:rPr>
          <w:rFonts w:ascii="Times New Roman" w:hAnsi="Times New Roman" w:cs="Times New Roman"/>
          <w:bCs/>
          <w:sz w:val="28"/>
          <w:szCs w:val="28"/>
        </w:rPr>
        <w:t>На экране появляется загадка</w:t>
      </w:r>
      <w:r>
        <w:rPr>
          <w:rFonts w:ascii="Times New Roman" w:hAnsi="Times New Roman" w:cs="Times New Roman"/>
          <w:b/>
          <w:sz w:val="28"/>
          <w:szCs w:val="28"/>
        </w:rPr>
        <w:t xml:space="preserve"> (Слайд 2)</w:t>
      </w:r>
    </w:p>
    <w:p w14:paraId="0F7A712A" w14:textId="2FBAEB2C" w:rsidR="00264A18" w:rsidRDefault="00264A18" w:rsidP="003E55BF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Вас.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264A18">
        <w:rPr>
          <w:rFonts w:ascii="Times New Roman" w:hAnsi="Times New Roman" w:cs="Times New Roman"/>
          <w:bCs/>
          <w:sz w:val="28"/>
          <w:szCs w:val="28"/>
        </w:rPr>
        <w:t>Как</w:t>
      </w:r>
      <w:proofErr w:type="gramEnd"/>
      <w:r w:rsidRPr="00264A18">
        <w:rPr>
          <w:rFonts w:ascii="Times New Roman" w:hAnsi="Times New Roman" w:cs="Times New Roman"/>
          <w:bCs/>
          <w:sz w:val="28"/>
          <w:szCs w:val="28"/>
        </w:rPr>
        <w:t xml:space="preserve"> вы думаете, какая в этой загадке отгадка</w:t>
      </w:r>
      <w:r>
        <w:rPr>
          <w:rFonts w:ascii="Times New Roman" w:hAnsi="Times New Roman" w:cs="Times New Roman"/>
          <w:bCs/>
          <w:sz w:val="28"/>
          <w:szCs w:val="28"/>
        </w:rPr>
        <w:t xml:space="preserve">? </w:t>
      </w:r>
      <w:r w:rsidRPr="00264A18">
        <w:rPr>
          <w:rFonts w:ascii="Times New Roman" w:hAnsi="Times New Roman" w:cs="Times New Roman"/>
          <w:b/>
          <w:sz w:val="28"/>
          <w:szCs w:val="28"/>
        </w:rPr>
        <w:t>(деньги) (Слайд 3)</w:t>
      </w:r>
    </w:p>
    <w:p w14:paraId="66B1047B" w14:textId="7E654E51" w:rsidR="00E45F92" w:rsidRPr="003E55BF" w:rsidRDefault="00E45F92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06673C">
        <w:rPr>
          <w:rFonts w:ascii="Times New Roman" w:hAnsi="Times New Roman" w:cs="Times New Roman"/>
          <w:b/>
          <w:bCs/>
          <w:sz w:val="28"/>
          <w:szCs w:val="28"/>
        </w:rPr>
        <w:t>Вос.:</w:t>
      </w:r>
      <w:r w:rsidRPr="003E55BF">
        <w:rPr>
          <w:rFonts w:ascii="Times New Roman" w:hAnsi="Times New Roman" w:cs="Times New Roman"/>
          <w:sz w:val="28"/>
          <w:szCs w:val="28"/>
        </w:rPr>
        <w:t xml:space="preserve"> Дорогие ребята, я хочу вам рассказать одну историю, которая произошла в одной семье с двумя братьями, о том, как они сумели правильно распорядиться деньгами, о том, что не все можно купить и о том, что к деньгам нужно относиться бережно.</w:t>
      </w:r>
    </w:p>
    <w:p w14:paraId="3005C6CA" w14:textId="21134E09" w:rsidR="00E45F92" w:rsidRPr="003E55BF" w:rsidRDefault="00E45F92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 xml:space="preserve">- А вот и они сами </w:t>
      </w:r>
      <w:r w:rsidRPr="003E55BF">
        <w:rPr>
          <w:rFonts w:ascii="Times New Roman" w:hAnsi="Times New Roman" w:cs="Times New Roman"/>
          <w:b/>
          <w:sz w:val="28"/>
          <w:szCs w:val="28"/>
        </w:rPr>
        <w:t xml:space="preserve">(слайд </w:t>
      </w:r>
      <w:r w:rsidR="00264A18">
        <w:rPr>
          <w:rFonts w:ascii="Times New Roman" w:hAnsi="Times New Roman" w:cs="Times New Roman"/>
          <w:b/>
          <w:sz w:val="28"/>
          <w:szCs w:val="28"/>
        </w:rPr>
        <w:t>4</w:t>
      </w:r>
      <w:r w:rsidRPr="003E55BF">
        <w:rPr>
          <w:rFonts w:ascii="Times New Roman" w:hAnsi="Times New Roman" w:cs="Times New Roman"/>
          <w:b/>
          <w:sz w:val="28"/>
          <w:szCs w:val="28"/>
        </w:rPr>
        <w:t>)</w:t>
      </w:r>
    </w:p>
    <w:p w14:paraId="68A800A2" w14:textId="7632017F" w:rsidR="00E45F92" w:rsidRPr="003E55BF" w:rsidRDefault="00E45F92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>Одного мальчика зовут</w:t>
      </w:r>
      <w:r w:rsidR="00913687">
        <w:rPr>
          <w:rFonts w:ascii="Times New Roman" w:hAnsi="Times New Roman" w:cs="Times New Roman"/>
          <w:sz w:val="28"/>
          <w:szCs w:val="28"/>
        </w:rPr>
        <w:t xml:space="preserve"> Знайка</w:t>
      </w:r>
      <w:r w:rsidRPr="003E55BF">
        <w:rPr>
          <w:rFonts w:ascii="Times New Roman" w:hAnsi="Times New Roman" w:cs="Times New Roman"/>
          <w:sz w:val="28"/>
          <w:szCs w:val="28"/>
        </w:rPr>
        <w:t xml:space="preserve">. </w:t>
      </w:r>
      <w:r w:rsidR="00913687">
        <w:rPr>
          <w:rFonts w:ascii="Times New Roman" w:hAnsi="Times New Roman" w:cs="Times New Roman"/>
          <w:sz w:val="28"/>
          <w:szCs w:val="28"/>
        </w:rPr>
        <w:t>Знайка</w:t>
      </w:r>
      <w:r w:rsidRPr="003E55BF">
        <w:rPr>
          <w:rFonts w:ascii="Times New Roman" w:hAnsi="Times New Roman" w:cs="Times New Roman"/>
          <w:sz w:val="28"/>
          <w:szCs w:val="28"/>
        </w:rPr>
        <w:t xml:space="preserve"> все делает внимательно, не торопясь, всегда думает, отвечает не спеша.</w:t>
      </w:r>
    </w:p>
    <w:p w14:paraId="102D2B1C" w14:textId="790AE722" w:rsidR="00E45F92" w:rsidRPr="003E55BF" w:rsidRDefault="00E45F92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 xml:space="preserve">А второго мальчика зовут </w:t>
      </w:r>
      <w:r w:rsidR="00913687">
        <w:rPr>
          <w:rFonts w:ascii="Times New Roman" w:hAnsi="Times New Roman" w:cs="Times New Roman"/>
          <w:sz w:val="28"/>
          <w:szCs w:val="28"/>
        </w:rPr>
        <w:t>Быстряк</w:t>
      </w:r>
      <w:r w:rsidRPr="003E55BF">
        <w:rPr>
          <w:rFonts w:ascii="Times New Roman" w:hAnsi="Times New Roman" w:cs="Times New Roman"/>
          <w:sz w:val="28"/>
          <w:szCs w:val="28"/>
        </w:rPr>
        <w:t>.</w:t>
      </w:r>
    </w:p>
    <w:p w14:paraId="2FDB85FF" w14:textId="447A6146" w:rsidR="00E45F92" w:rsidRPr="003E55BF" w:rsidRDefault="00E45F92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>- Как вы думаете, почему его так назвали? (</w:t>
      </w:r>
      <w:r w:rsidR="00913687">
        <w:rPr>
          <w:rFonts w:ascii="Times New Roman" w:hAnsi="Times New Roman" w:cs="Times New Roman"/>
          <w:sz w:val="28"/>
          <w:szCs w:val="28"/>
        </w:rPr>
        <w:t>делает все быстро, торопится</w:t>
      </w:r>
      <w:r w:rsidRPr="003E55BF">
        <w:rPr>
          <w:rFonts w:ascii="Times New Roman" w:hAnsi="Times New Roman" w:cs="Times New Roman"/>
          <w:sz w:val="28"/>
          <w:szCs w:val="28"/>
        </w:rPr>
        <w:t>)</w:t>
      </w:r>
    </w:p>
    <w:p w14:paraId="13B063A7" w14:textId="77777777" w:rsidR="00E45F92" w:rsidRPr="003E55BF" w:rsidRDefault="00E45F92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>Да, конечно, он всегда торопится, спешит, не думает, что делает на вопросы отвечает не задумываясь: «</w:t>
      </w:r>
      <w:r w:rsidR="00A854C7" w:rsidRPr="003E55BF">
        <w:rPr>
          <w:rFonts w:ascii="Times New Roman" w:hAnsi="Times New Roman" w:cs="Times New Roman"/>
          <w:sz w:val="28"/>
          <w:szCs w:val="28"/>
        </w:rPr>
        <w:t>И так сойдет», «Ну и ладно».</w:t>
      </w:r>
    </w:p>
    <w:p w14:paraId="70EBB33D" w14:textId="77777777" w:rsidR="00A854C7" w:rsidRPr="003E55BF" w:rsidRDefault="00A854C7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>Мама у братьев с утра до вечера работает и зарабатывает не так много денег для семейного бюджета.</w:t>
      </w:r>
    </w:p>
    <w:p w14:paraId="1D48267F" w14:textId="77777777" w:rsidR="00A854C7" w:rsidRPr="003E55BF" w:rsidRDefault="00A854C7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>- Кто знает, что такое бюджет? (ответы)</w:t>
      </w:r>
    </w:p>
    <w:p w14:paraId="73F98903" w14:textId="77777777" w:rsidR="00A854C7" w:rsidRPr="003E55BF" w:rsidRDefault="00A854C7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>Бюджет – это когда все члены семьи работают и приносят деньги, и они эти деньги родителями подсчитываются.</w:t>
      </w:r>
    </w:p>
    <w:p w14:paraId="470A1EBE" w14:textId="71F1F23A" w:rsidR="008B0194" w:rsidRPr="003E55BF" w:rsidRDefault="00A854C7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>Однажды мама дала братьям по кошельку и положила в них по 5 монет достоинством 1 рубль.</w:t>
      </w:r>
      <w:r w:rsidRPr="003E55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B0194" w:rsidRPr="003E55BF">
        <w:rPr>
          <w:rFonts w:ascii="Times New Roman" w:hAnsi="Times New Roman" w:cs="Times New Roman"/>
          <w:b/>
          <w:sz w:val="28"/>
          <w:szCs w:val="28"/>
        </w:rPr>
        <w:t xml:space="preserve">(Слайд </w:t>
      </w:r>
      <w:r w:rsidR="00264A18">
        <w:rPr>
          <w:rFonts w:ascii="Times New Roman" w:hAnsi="Times New Roman" w:cs="Times New Roman"/>
          <w:b/>
          <w:sz w:val="28"/>
          <w:szCs w:val="28"/>
        </w:rPr>
        <w:t>5</w:t>
      </w:r>
      <w:r w:rsidR="008B0194" w:rsidRPr="003E55BF">
        <w:rPr>
          <w:rFonts w:ascii="Times New Roman" w:hAnsi="Times New Roman" w:cs="Times New Roman"/>
          <w:b/>
          <w:sz w:val="28"/>
          <w:szCs w:val="28"/>
        </w:rPr>
        <w:t>)</w:t>
      </w:r>
    </w:p>
    <w:p w14:paraId="6A4A332A" w14:textId="08AC85E0" w:rsidR="00A854C7" w:rsidRPr="003E55BF" w:rsidRDefault="00A854C7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lastRenderedPageBreak/>
        <w:t xml:space="preserve">(У вас у каждого по 2 кошелька: </w:t>
      </w:r>
      <w:r w:rsidR="008F19DD" w:rsidRPr="003E55BF">
        <w:rPr>
          <w:rFonts w:ascii="Times New Roman" w:hAnsi="Times New Roman" w:cs="Times New Roman"/>
          <w:sz w:val="28"/>
          <w:szCs w:val="28"/>
        </w:rPr>
        <w:t>зеленый</w:t>
      </w:r>
      <w:r w:rsidRPr="003E55BF">
        <w:rPr>
          <w:rFonts w:ascii="Times New Roman" w:hAnsi="Times New Roman" w:cs="Times New Roman"/>
          <w:sz w:val="28"/>
          <w:szCs w:val="28"/>
        </w:rPr>
        <w:t xml:space="preserve"> –это кошелек </w:t>
      </w:r>
      <w:r w:rsidR="00913687">
        <w:rPr>
          <w:rFonts w:ascii="Times New Roman" w:hAnsi="Times New Roman" w:cs="Times New Roman"/>
          <w:sz w:val="28"/>
          <w:szCs w:val="28"/>
        </w:rPr>
        <w:t>Знайки</w:t>
      </w:r>
      <w:r w:rsidRPr="003E55BF">
        <w:rPr>
          <w:rFonts w:ascii="Times New Roman" w:hAnsi="Times New Roman" w:cs="Times New Roman"/>
          <w:sz w:val="28"/>
          <w:szCs w:val="28"/>
        </w:rPr>
        <w:t xml:space="preserve">, а синий – кошелек для </w:t>
      </w:r>
      <w:r w:rsidR="00913687">
        <w:rPr>
          <w:rFonts w:ascii="Times New Roman" w:hAnsi="Times New Roman" w:cs="Times New Roman"/>
          <w:sz w:val="28"/>
          <w:szCs w:val="28"/>
        </w:rPr>
        <w:t>Быстряка</w:t>
      </w:r>
      <w:r w:rsidRPr="003E55BF">
        <w:rPr>
          <w:rFonts w:ascii="Times New Roman" w:hAnsi="Times New Roman" w:cs="Times New Roman"/>
          <w:sz w:val="28"/>
          <w:szCs w:val="28"/>
        </w:rPr>
        <w:t>. Посмотрите и посчитайте сколько в каждом кошельке лежат монет?)</w:t>
      </w:r>
    </w:p>
    <w:p w14:paraId="3B99D1C9" w14:textId="77777777" w:rsidR="00A854C7" w:rsidRPr="003E55BF" w:rsidRDefault="00A854C7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 xml:space="preserve">- Мама объяснила братьям, что они уже большие и могут сами прожить без нее. А еще, что деньги, которые она дала им надо </w:t>
      </w:r>
      <w:r w:rsidR="008B0194" w:rsidRPr="003E55BF">
        <w:rPr>
          <w:rFonts w:ascii="Times New Roman" w:hAnsi="Times New Roman" w:cs="Times New Roman"/>
          <w:sz w:val="28"/>
          <w:szCs w:val="28"/>
        </w:rPr>
        <w:t>экономить</w:t>
      </w:r>
      <w:r w:rsidRPr="003E55BF">
        <w:rPr>
          <w:rFonts w:ascii="Times New Roman" w:hAnsi="Times New Roman" w:cs="Times New Roman"/>
          <w:sz w:val="28"/>
          <w:szCs w:val="28"/>
        </w:rPr>
        <w:t xml:space="preserve">, беречь и лишнего ничего не </w:t>
      </w:r>
      <w:r w:rsidR="008B0194" w:rsidRPr="003E55BF">
        <w:rPr>
          <w:rFonts w:ascii="Times New Roman" w:hAnsi="Times New Roman" w:cs="Times New Roman"/>
          <w:sz w:val="28"/>
          <w:szCs w:val="28"/>
        </w:rPr>
        <w:t>тратить, жить по потребностям.</w:t>
      </w:r>
    </w:p>
    <w:p w14:paraId="1711EBB5" w14:textId="77777777" w:rsidR="008B0194" w:rsidRPr="003E55BF" w:rsidRDefault="008B0194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>- А кто мне может объяснить, что такое потребность?</w:t>
      </w:r>
    </w:p>
    <w:p w14:paraId="258C3082" w14:textId="77777777" w:rsidR="008B0194" w:rsidRPr="003E55BF" w:rsidRDefault="008B0194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>Потребность, ребята, произошло от слова – требуется, это то, без чего человек не может прожить.</w:t>
      </w:r>
    </w:p>
    <w:p w14:paraId="0E2DB615" w14:textId="77777777" w:rsidR="008B0194" w:rsidRPr="003E55BF" w:rsidRDefault="008B0194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>- Как вы думаете, какая потребность для человека самая главная? Что ему в первую очередь необходимо? Какие еще потребности ему необходимы? (свет, жилье, вода, еда, одежда)</w:t>
      </w:r>
    </w:p>
    <w:p w14:paraId="0AAF08B7" w14:textId="198DF97F" w:rsidR="008B0194" w:rsidRPr="003E55BF" w:rsidRDefault="008B0194" w:rsidP="003E55BF">
      <w:pPr>
        <w:spacing w:after="0"/>
        <w:ind w:left="-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55BF">
        <w:rPr>
          <w:rFonts w:ascii="Times New Roman" w:hAnsi="Times New Roman" w:cs="Times New Roman"/>
          <w:b/>
          <w:sz w:val="28"/>
          <w:szCs w:val="28"/>
        </w:rPr>
        <w:t xml:space="preserve">Игра «Главные потребности» (слайд </w:t>
      </w:r>
      <w:r w:rsidR="00264A18">
        <w:rPr>
          <w:rFonts w:ascii="Times New Roman" w:hAnsi="Times New Roman" w:cs="Times New Roman"/>
          <w:b/>
          <w:sz w:val="28"/>
          <w:szCs w:val="28"/>
        </w:rPr>
        <w:t>6</w:t>
      </w:r>
      <w:r w:rsidRPr="003E55BF">
        <w:rPr>
          <w:rFonts w:ascii="Times New Roman" w:hAnsi="Times New Roman" w:cs="Times New Roman"/>
          <w:b/>
          <w:sz w:val="28"/>
          <w:szCs w:val="28"/>
        </w:rPr>
        <w:t>-</w:t>
      </w:r>
      <w:r w:rsidR="00264A18">
        <w:rPr>
          <w:rFonts w:ascii="Times New Roman" w:hAnsi="Times New Roman" w:cs="Times New Roman"/>
          <w:b/>
          <w:sz w:val="28"/>
          <w:szCs w:val="28"/>
        </w:rPr>
        <w:t>10</w:t>
      </w:r>
      <w:r w:rsidR="009618C1" w:rsidRPr="003E55BF">
        <w:rPr>
          <w:rFonts w:ascii="Times New Roman" w:hAnsi="Times New Roman" w:cs="Times New Roman"/>
          <w:b/>
          <w:sz w:val="28"/>
          <w:szCs w:val="28"/>
        </w:rPr>
        <w:t>)</w:t>
      </w:r>
    </w:p>
    <w:p w14:paraId="77EE1A16" w14:textId="77777777" w:rsidR="008B0194" w:rsidRPr="003E55BF" w:rsidRDefault="001B6EA6" w:rsidP="003E55BF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>(Н</w:t>
      </w:r>
      <w:r w:rsidR="008B0194" w:rsidRPr="003E55BF">
        <w:rPr>
          <w:rFonts w:ascii="Times New Roman" w:hAnsi="Times New Roman" w:cs="Times New Roman"/>
          <w:sz w:val="28"/>
          <w:szCs w:val="28"/>
        </w:rPr>
        <w:t>а слайде картинки</w:t>
      </w:r>
      <w:r w:rsidRPr="003E55BF">
        <w:rPr>
          <w:rFonts w:ascii="Times New Roman" w:hAnsi="Times New Roman" w:cs="Times New Roman"/>
          <w:sz w:val="28"/>
          <w:szCs w:val="28"/>
        </w:rPr>
        <w:t xml:space="preserve"> человека.</w:t>
      </w:r>
      <w:r w:rsidR="008B0194" w:rsidRPr="003E55BF">
        <w:rPr>
          <w:rFonts w:ascii="Times New Roman" w:hAnsi="Times New Roman" w:cs="Times New Roman"/>
          <w:sz w:val="28"/>
          <w:szCs w:val="28"/>
        </w:rPr>
        <w:t xml:space="preserve"> По мере того, как дети называют ту или иную главную потребность, она </w:t>
      </w:r>
      <w:r w:rsidRPr="003E55BF">
        <w:rPr>
          <w:rFonts w:ascii="Times New Roman" w:hAnsi="Times New Roman" w:cs="Times New Roman"/>
          <w:sz w:val="28"/>
          <w:szCs w:val="28"/>
        </w:rPr>
        <w:t>появляется на экране</w:t>
      </w:r>
      <w:r w:rsidR="008B0194" w:rsidRPr="003E55BF">
        <w:rPr>
          <w:rFonts w:ascii="Times New Roman" w:hAnsi="Times New Roman" w:cs="Times New Roman"/>
          <w:sz w:val="28"/>
          <w:szCs w:val="28"/>
        </w:rPr>
        <w:t>)</w:t>
      </w:r>
    </w:p>
    <w:p w14:paraId="046BB462" w14:textId="77777777" w:rsidR="009618C1" w:rsidRPr="003E55BF" w:rsidRDefault="008B0194" w:rsidP="003E55BF">
      <w:pPr>
        <w:spacing w:after="0"/>
        <w:ind w:left="-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>- И отправила сыновей путешествовать по белому свету. Долго бродили братья и зашли в один город. Решили в этом городе купить дома и жить в них</w:t>
      </w:r>
      <w:r w:rsidRPr="003E55BF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14:paraId="32F3C6C7" w14:textId="570222F1" w:rsidR="008B0194" w:rsidRPr="003E55BF" w:rsidRDefault="008B0194" w:rsidP="003E55BF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b/>
          <w:sz w:val="28"/>
          <w:szCs w:val="28"/>
        </w:rPr>
        <w:t>(слайд</w:t>
      </w:r>
      <w:r w:rsidR="009618C1" w:rsidRPr="003E55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673C">
        <w:rPr>
          <w:rFonts w:ascii="Times New Roman" w:hAnsi="Times New Roman" w:cs="Times New Roman"/>
          <w:b/>
          <w:sz w:val="28"/>
          <w:szCs w:val="28"/>
        </w:rPr>
        <w:t>1</w:t>
      </w:r>
      <w:r w:rsidR="00264A18">
        <w:rPr>
          <w:rFonts w:ascii="Times New Roman" w:hAnsi="Times New Roman" w:cs="Times New Roman"/>
          <w:b/>
          <w:sz w:val="28"/>
          <w:szCs w:val="28"/>
        </w:rPr>
        <w:t>1</w:t>
      </w:r>
      <w:r w:rsidR="009618C1" w:rsidRPr="003E55BF">
        <w:rPr>
          <w:rFonts w:ascii="Times New Roman" w:hAnsi="Times New Roman" w:cs="Times New Roman"/>
          <w:b/>
          <w:sz w:val="28"/>
          <w:szCs w:val="28"/>
        </w:rPr>
        <w:t>)</w:t>
      </w:r>
    </w:p>
    <w:p w14:paraId="4D1D9C74" w14:textId="77777777" w:rsidR="00352F11" w:rsidRPr="003E55BF" w:rsidRDefault="00352F11" w:rsidP="003E55BF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>(на слайде 3 дома: 1 – большой, красивый за 3 монеты, 2 – старый, развалившийся за 1 монетку, 3- маленький за 2 монетки)</w:t>
      </w:r>
    </w:p>
    <w:p w14:paraId="0407F805" w14:textId="422D7319" w:rsidR="00352F11" w:rsidRPr="003E55BF" w:rsidRDefault="00352F11" w:rsidP="003E55BF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 xml:space="preserve">- </w:t>
      </w:r>
      <w:r w:rsidR="00913687">
        <w:rPr>
          <w:rFonts w:ascii="Times New Roman" w:hAnsi="Times New Roman" w:cs="Times New Roman"/>
          <w:sz w:val="28"/>
          <w:szCs w:val="28"/>
        </w:rPr>
        <w:t xml:space="preserve">Быстряк </w:t>
      </w:r>
      <w:r w:rsidRPr="003E55BF">
        <w:rPr>
          <w:rFonts w:ascii="Times New Roman" w:hAnsi="Times New Roman" w:cs="Times New Roman"/>
          <w:sz w:val="28"/>
          <w:szCs w:val="28"/>
        </w:rPr>
        <w:t>сразу купил дом за 1 монетку и сказал: «Зачем платить много?»</w:t>
      </w:r>
    </w:p>
    <w:p w14:paraId="40C27E2E" w14:textId="75F0F0FE" w:rsidR="00352F11" w:rsidRPr="003E55BF" w:rsidRDefault="00352F11" w:rsidP="003E55BF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 xml:space="preserve">А </w:t>
      </w:r>
      <w:r w:rsidR="00913687">
        <w:rPr>
          <w:rFonts w:ascii="Times New Roman" w:hAnsi="Times New Roman" w:cs="Times New Roman"/>
          <w:sz w:val="28"/>
          <w:szCs w:val="28"/>
        </w:rPr>
        <w:t xml:space="preserve">Знайка </w:t>
      </w:r>
      <w:r w:rsidRPr="003E55BF">
        <w:rPr>
          <w:rFonts w:ascii="Times New Roman" w:hAnsi="Times New Roman" w:cs="Times New Roman"/>
          <w:sz w:val="28"/>
          <w:szCs w:val="28"/>
        </w:rPr>
        <w:t>стал рассуждать, делать выводы. И купил дом за 2 монетки.</w:t>
      </w:r>
    </w:p>
    <w:p w14:paraId="006F848E" w14:textId="3EC2B206" w:rsidR="00352F11" w:rsidRPr="003E55BF" w:rsidRDefault="00352F11" w:rsidP="003E55BF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 xml:space="preserve">- Как вы думаете, почему Умник купил дом за 2 монетки? Почему он не взял большой дом за 3 монеты, или не стал жить с </w:t>
      </w:r>
      <w:r w:rsidR="00913687">
        <w:rPr>
          <w:rFonts w:ascii="Times New Roman" w:hAnsi="Times New Roman" w:cs="Times New Roman"/>
          <w:sz w:val="28"/>
          <w:szCs w:val="28"/>
        </w:rPr>
        <w:t>Быстряком</w:t>
      </w:r>
      <w:r w:rsidRPr="003E55BF">
        <w:rPr>
          <w:rFonts w:ascii="Times New Roman" w:hAnsi="Times New Roman" w:cs="Times New Roman"/>
          <w:sz w:val="28"/>
          <w:szCs w:val="28"/>
        </w:rPr>
        <w:t xml:space="preserve"> в доме за 1 монетку? (ответы)</w:t>
      </w:r>
    </w:p>
    <w:p w14:paraId="513CE6E5" w14:textId="77777777" w:rsidR="00352F11" w:rsidRPr="003E55BF" w:rsidRDefault="00352F11" w:rsidP="003E55BF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>- Я предлагаю вам, как и братья тоже купить дом и заплатить за него 2 и 1 монеты как сделали это мальчики)</w:t>
      </w:r>
    </w:p>
    <w:p w14:paraId="2872B895" w14:textId="77777777" w:rsidR="00352F11" w:rsidRPr="003E55BF" w:rsidRDefault="00352F11" w:rsidP="003E55BF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>(Дети достают из красного кошелька 2 монеты, а из синего – 1 монету)</w:t>
      </w:r>
    </w:p>
    <w:p w14:paraId="542005D1" w14:textId="11A75B09" w:rsidR="00352F11" w:rsidRPr="003E55BF" w:rsidRDefault="00352F11" w:rsidP="003E55BF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 xml:space="preserve">В доме у </w:t>
      </w:r>
      <w:r w:rsidR="00913687">
        <w:rPr>
          <w:rFonts w:ascii="Times New Roman" w:hAnsi="Times New Roman" w:cs="Times New Roman"/>
          <w:sz w:val="28"/>
          <w:szCs w:val="28"/>
        </w:rPr>
        <w:t>Знайка</w:t>
      </w:r>
      <w:r w:rsidRPr="003E55BF">
        <w:rPr>
          <w:rFonts w:ascii="Times New Roman" w:hAnsi="Times New Roman" w:cs="Times New Roman"/>
          <w:sz w:val="28"/>
          <w:szCs w:val="28"/>
        </w:rPr>
        <w:t xml:space="preserve"> тепло и уютно, а вот у </w:t>
      </w:r>
      <w:r w:rsidR="00913687">
        <w:rPr>
          <w:rFonts w:ascii="Times New Roman" w:hAnsi="Times New Roman" w:cs="Times New Roman"/>
          <w:sz w:val="28"/>
          <w:szCs w:val="28"/>
        </w:rPr>
        <w:t>Быстряка</w:t>
      </w:r>
      <w:r w:rsidRPr="003E55BF">
        <w:rPr>
          <w:rFonts w:ascii="Times New Roman" w:hAnsi="Times New Roman" w:cs="Times New Roman"/>
          <w:sz w:val="28"/>
          <w:szCs w:val="28"/>
        </w:rPr>
        <w:t xml:space="preserve"> очень большие неприятности</w:t>
      </w:r>
      <w:r w:rsidR="003A2D03" w:rsidRPr="003E55BF">
        <w:rPr>
          <w:rFonts w:ascii="Times New Roman" w:hAnsi="Times New Roman" w:cs="Times New Roman"/>
          <w:sz w:val="28"/>
          <w:szCs w:val="28"/>
        </w:rPr>
        <w:t>.</w:t>
      </w:r>
    </w:p>
    <w:p w14:paraId="6B8C0D06" w14:textId="77777777" w:rsidR="003A2D03" w:rsidRPr="003E55BF" w:rsidRDefault="003A2D03" w:rsidP="003E55BF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>- Вы догадались какие и почему они возникли?</w:t>
      </w:r>
    </w:p>
    <w:p w14:paraId="76DC80CF" w14:textId="16EE3E5F" w:rsidR="003A2D03" w:rsidRDefault="003A2D03" w:rsidP="003E55BF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>Поэтому</w:t>
      </w:r>
      <w:r w:rsidR="00B63628">
        <w:rPr>
          <w:rFonts w:ascii="Times New Roman" w:hAnsi="Times New Roman" w:cs="Times New Roman"/>
          <w:sz w:val="28"/>
          <w:szCs w:val="28"/>
        </w:rPr>
        <w:t xml:space="preserve"> </w:t>
      </w:r>
      <w:r w:rsidR="00913687">
        <w:rPr>
          <w:rFonts w:ascii="Times New Roman" w:hAnsi="Times New Roman" w:cs="Times New Roman"/>
          <w:sz w:val="28"/>
          <w:szCs w:val="28"/>
        </w:rPr>
        <w:t>Быстряку</w:t>
      </w:r>
      <w:r w:rsidRPr="003E55BF">
        <w:rPr>
          <w:rFonts w:ascii="Times New Roman" w:hAnsi="Times New Roman" w:cs="Times New Roman"/>
          <w:sz w:val="28"/>
          <w:szCs w:val="28"/>
        </w:rPr>
        <w:t xml:space="preserve"> пришлось взять еще 1 монетку и потратить ее на ремонт дома (предлагаю из синего кошелька выложить еще 1 монетку)</w:t>
      </w:r>
    </w:p>
    <w:p w14:paraId="62C56287" w14:textId="7DB8C8A8" w:rsidR="0006673C" w:rsidRDefault="0006673C" w:rsidP="003E55BF">
      <w:pPr>
        <w:spacing w:after="0"/>
        <w:ind w:left="-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Вос: 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6673C">
        <w:rPr>
          <w:rFonts w:ascii="Times New Roman" w:hAnsi="Times New Roman" w:cs="Times New Roman"/>
          <w:sz w:val="28"/>
          <w:szCs w:val="28"/>
        </w:rPr>
        <w:t xml:space="preserve"> предлагаю немного отдохнуть и размяться</w:t>
      </w:r>
    </w:p>
    <w:p w14:paraId="5F64B68F" w14:textId="05EE119F" w:rsidR="0006673C" w:rsidRDefault="00500FDE" w:rsidP="003E55BF">
      <w:pPr>
        <w:spacing w:after="0"/>
        <w:ind w:left="-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673C">
        <w:rPr>
          <w:rFonts w:ascii="Times New Roman" w:hAnsi="Times New Roman" w:cs="Times New Roman"/>
          <w:b/>
          <w:bCs/>
          <w:sz w:val="28"/>
          <w:szCs w:val="28"/>
        </w:rPr>
        <w:t>Физ. минутка</w:t>
      </w:r>
      <w:r w:rsidR="0006673C" w:rsidRPr="0006673C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B63628">
        <w:rPr>
          <w:rFonts w:ascii="Times New Roman" w:hAnsi="Times New Roman" w:cs="Times New Roman"/>
          <w:b/>
          <w:bCs/>
          <w:sz w:val="28"/>
          <w:szCs w:val="28"/>
        </w:rPr>
        <w:t>(Слайд 1</w:t>
      </w:r>
      <w:r w:rsidR="00264A18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63628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7A59C7D2" w14:textId="69093750" w:rsidR="0006673C" w:rsidRPr="00500FDE" w:rsidRDefault="00500FDE" w:rsidP="003E55BF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00FDE">
        <w:rPr>
          <w:rFonts w:ascii="Times New Roman" w:hAnsi="Times New Roman" w:cs="Times New Roman"/>
          <w:sz w:val="28"/>
          <w:szCs w:val="28"/>
        </w:rPr>
        <w:t>1,2,3,- во круг ты посмотри</w:t>
      </w:r>
    </w:p>
    <w:p w14:paraId="74A4BBFF" w14:textId="5109CF43" w:rsidR="00500FDE" w:rsidRPr="00500FDE" w:rsidRDefault="00500FDE" w:rsidP="003E55BF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00FDE">
        <w:rPr>
          <w:rFonts w:ascii="Times New Roman" w:hAnsi="Times New Roman" w:cs="Times New Roman"/>
          <w:sz w:val="28"/>
          <w:szCs w:val="28"/>
        </w:rPr>
        <w:t>4,5,-скорее ты присядь</w:t>
      </w:r>
    </w:p>
    <w:p w14:paraId="26E2DB79" w14:textId="0D49F43B" w:rsidR="00500FDE" w:rsidRPr="00500FDE" w:rsidRDefault="00500FDE" w:rsidP="003E55BF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00FDE">
        <w:rPr>
          <w:rFonts w:ascii="Times New Roman" w:hAnsi="Times New Roman" w:cs="Times New Roman"/>
          <w:sz w:val="28"/>
          <w:szCs w:val="28"/>
        </w:rPr>
        <w:t>6,7,8,-мячик вверх подбросим</w:t>
      </w:r>
    </w:p>
    <w:p w14:paraId="3A965C97" w14:textId="6A610D97" w:rsidR="00500FDE" w:rsidRPr="0006673C" w:rsidRDefault="00500FDE" w:rsidP="003E55BF">
      <w:pPr>
        <w:spacing w:after="0"/>
        <w:ind w:left="-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00FDE">
        <w:rPr>
          <w:rFonts w:ascii="Times New Roman" w:hAnsi="Times New Roman" w:cs="Times New Roman"/>
          <w:sz w:val="28"/>
          <w:szCs w:val="28"/>
        </w:rPr>
        <w:t>9,10 -на песто мы пойдем</w:t>
      </w:r>
    </w:p>
    <w:p w14:paraId="0446791E" w14:textId="0BCB4403" w:rsidR="001B6EA6" w:rsidRPr="003E55BF" w:rsidRDefault="00500FDE" w:rsidP="003E55BF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00FDE">
        <w:rPr>
          <w:rFonts w:ascii="Times New Roman" w:hAnsi="Times New Roman" w:cs="Times New Roman"/>
          <w:b/>
          <w:bCs/>
          <w:sz w:val="28"/>
          <w:szCs w:val="28"/>
        </w:rPr>
        <w:t>Вос.: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B6EA6" w:rsidRPr="003E55BF">
        <w:rPr>
          <w:rFonts w:ascii="Times New Roman" w:hAnsi="Times New Roman" w:cs="Times New Roman"/>
          <w:sz w:val="28"/>
          <w:szCs w:val="28"/>
        </w:rPr>
        <w:t xml:space="preserve">- Наступили холода и братьям стало холодно, и тогда они вспомнили еще об одной потребности человека. </w:t>
      </w:r>
    </w:p>
    <w:p w14:paraId="1EA12760" w14:textId="77777777" w:rsidR="001B6EA6" w:rsidRPr="003E55BF" w:rsidRDefault="001B6EA6" w:rsidP="003E55BF">
      <w:pPr>
        <w:spacing w:after="0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>Послушайте, о чем моя загадка:</w:t>
      </w:r>
    </w:p>
    <w:p w14:paraId="27705F8C" w14:textId="77777777" w:rsidR="001B6EA6" w:rsidRPr="003E55BF" w:rsidRDefault="001B6EA6" w:rsidP="003E55BF">
      <w:pPr>
        <w:pStyle w:val="c1"/>
        <w:shd w:val="clear" w:color="auto" w:fill="FFFFFF"/>
        <w:spacing w:before="0" w:beforeAutospacing="0" w:after="0" w:afterAutospacing="0"/>
        <w:ind w:left="-284"/>
        <w:jc w:val="center"/>
        <w:rPr>
          <w:color w:val="000000"/>
          <w:sz w:val="28"/>
          <w:szCs w:val="28"/>
        </w:rPr>
      </w:pPr>
      <w:r w:rsidRPr="003E55BF">
        <w:rPr>
          <w:rStyle w:val="c0"/>
          <w:color w:val="000000"/>
          <w:sz w:val="28"/>
          <w:szCs w:val="28"/>
        </w:rPr>
        <w:t>Я из хлопка, льна и кожи,</w:t>
      </w:r>
    </w:p>
    <w:p w14:paraId="1D0E5740" w14:textId="470702AB" w:rsidR="001B6EA6" w:rsidRPr="003E55BF" w:rsidRDefault="00913687" w:rsidP="00913687">
      <w:pPr>
        <w:pStyle w:val="c1"/>
        <w:shd w:val="clear" w:color="auto" w:fill="FFFFFF"/>
        <w:spacing w:before="0" w:beforeAutospacing="0" w:after="0" w:afterAutospacing="0"/>
        <w:ind w:left="-284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lastRenderedPageBreak/>
        <w:t xml:space="preserve">                                               </w:t>
      </w:r>
      <w:r w:rsidR="001B6EA6" w:rsidRPr="003E55BF">
        <w:rPr>
          <w:rStyle w:val="c0"/>
          <w:color w:val="000000"/>
          <w:sz w:val="28"/>
          <w:szCs w:val="28"/>
        </w:rPr>
        <w:t>Шерстяной бываю тоже.</w:t>
      </w:r>
    </w:p>
    <w:p w14:paraId="4A36007A" w14:textId="54D90E61" w:rsidR="001B6EA6" w:rsidRPr="003E55BF" w:rsidRDefault="00913687" w:rsidP="00913687">
      <w:pPr>
        <w:pStyle w:val="c1"/>
        <w:shd w:val="clear" w:color="auto" w:fill="FFFFFF"/>
        <w:spacing w:before="0" w:beforeAutospacing="0" w:after="0" w:afterAutospacing="0"/>
        <w:ind w:left="-284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                                               </w:t>
      </w:r>
      <w:r w:rsidR="001B6EA6" w:rsidRPr="003E55BF">
        <w:rPr>
          <w:rStyle w:val="c0"/>
          <w:color w:val="000000"/>
          <w:sz w:val="28"/>
          <w:szCs w:val="28"/>
        </w:rPr>
        <w:t>Меня люди надевают</w:t>
      </w:r>
    </w:p>
    <w:p w14:paraId="14BD1413" w14:textId="77777777" w:rsidR="001B6EA6" w:rsidRPr="003E55BF" w:rsidRDefault="001B6EA6" w:rsidP="003E55BF">
      <w:pPr>
        <w:pStyle w:val="c1"/>
        <w:shd w:val="clear" w:color="auto" w:fill="FFFFFF"/>
        <w:spacing w:before="0" w:beforeAutospacing="0" w:after="0" w:afterAutospacing="0"/>
        <w:ind w:left="-284"/>
        <w:jc w:val="center"/>
        <w:rPr>
          <w:color w:val="000000"/>
          <w:sz w:val="28"/>
          <w:szCs w:val="28"/>
        </w:rPr>
      </w:pPr>
      <w:r w:rsidRPr="003E55BF">
        <w:rPr>
          <w:rStyle w:val="c0"/>
          <w:color w:val="000000"/>
          <w:sz w:val="28"/>
          <w:szCs w:val="28"/>
        </w:rPr>
        <w:t>И со мной не замерзают.</w:t>
      </w:r>
      <w:r w:rsidR="003E55BF">
        <w:rPr>
          <w:color w:val="000000"/>
          <w:sz w:val="28"/>
          <w:szCs w:val="28"/>
        </w:rPr>
        <w:t xml:space="preserve">  </w:t>
      </w:r>
      <w:r w:rsidRPr="003E55BF">
        <w:rPr>
          <w:rStyle w:val="c0"/>
          <w:color w:val="000000"/>
          <w:sz w:val="28"/>
          <w:szCs w:val="28"/>
        </w:rPr>
        <w:t>(Одежда)</w:t>
      </w:r>
    </w:p>
    <w:p w14:paraId="34B7E8E1" w14:textId="7AA4336F" w:rsidR="00A854C7" w:rsidRPr="003E55BF" w:rsidRDefault="001B6EA6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 xml:space="preserve">- И братья купил себе одежду, заплатив за нее 1 монетку. (Выньте из красного </w:t>
      </w:r>
      <w:r w:rsidR="001A64FC" w:rsidRPr="003E55BF">
        <w:rPr>
          <w:rFonts w:ascii="Times New Roman" w:hAnsi="Times New Roman" w:cs="Times New Roman"/>
          <w:sz w:val="28"/>
          <w:szCs w:val="28"/>
        </w:rPr>
        <w:t>и синего кошельков по одной монетки).</w:t>
      </w:r>
      <w:r w:rsidR="009618C1" w:rsidRPr="003E55BF">
        <w:rPr>
          <w:rFonts w:ascii="Times New Roman" w:hAnsi="Times New Roman" w:cs="Times New Roman"/>
          <w:sz w:val="28"/>
          <w:szCs w:val="28"/>
        </w:rPr>
        <w:t xml:space="preserve"> </w:t>
      </w:r>
      <w:r w:rsidR="009618C1" w:rsidRPr="003E55BF">
        <w:rPr>
          <w:rFonts w:ascii="Times New Roman" w:hAnsi="Times New Roman" w:cs="Times New Roman"/>
          <w:b/>
          <w:sz w:val="28"/>
          <w:szCs w:val="28"/>
        </w:rPr>
        <w:t>(слайд 1</w:t>
      </w:r>
      <w:r w:rsidR="00264A18">
        <w:rPr>
          <w:rFonts w:ascii="Times New Roman" w:hAnsi="Times New Roman" w:cs="Times New Roman"/>
          <w:b/>
          <w:sz w:val="28"/>
          <w:szCs w:val="28"/>
        </w:rPr>
        <w:t>3</w:t>
      </w:r>
      <w:r w:rsidR="009618C1" w:rsidRPr="003E55BF">
        <w:rPr>
          <w:rFonts w:ascii="Times New Roman" w:hAnsi="Times New Roman" w:cs="Times New Roman"/>
          <w:b/>
          <w:sz w:val="28"/>
          <w:szCs w:val="28"/>
        </w:rPr>
        <w:t>)</w:t>
      </w:r>
    </w:p>
    <w:p w14:paraId="0E6DE0A0" w14:textId="2E9DB84A" w:rsidR="001A64FC" w:rsidRPr="003E55BF" w:rsidRDefault="001A64FC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 xml:space="preserve">- Тепло стало </w:t>
      </w:r>
      <w:r w:rsidR="00913687">
        <w:rPr>
          <w:rFonts w:ascii="Times New Roman" w:hAnsi="Times New Roman" w:cs="Times New Roman"/>
          <w:sz w:val="28"/>
          <w:szCs w:val="28"/>
        </w:rPr>
        <w:t xml:space="preserve">Знайки </w:t>
      </w:r>
      <w:r w:rsidRPr="003E55BF">
        <w:rPr>
          <w:rFonts w:ascii="Times New Roman" w:hAnsi="Times New Roman" w:cs="Times New Roman"/>
          <w:sz w:val="28"/>
          <w:szCs w:val="28"/>
        </w:rPr>
        <w:t xml:space="preserve">и </w:t>
      </w:r>
      <w:r w:rsidR="00913687">
        <w:rPr>
          <w:rFonts w:ascii="Times New Roman" w:hAnsi="Times New Roman" w:cs="Times New Roman"/>
          <w:sz w:val="28"/>
          <w:szCs w:val="28"/>
        </w:rPr>
        <w:t>Быстряку,</w:t>
      </w:r>
      <w:r w:rsidRPr="003E55BF">
        <w:rPr>
          <w:rFonts w:ascii="Times New Roman" w:hAnsi="Times New Roman" w:cs="Times New Roman"/>
          <w:sz w:val="28"/>
          <w:szCs w:val="28"/>
        </w:rPr>
        <w:t xml:space="preserve"> но тут </w:t>
      </w:r>
      <w:r w:rsidR="00500FDE">
        <w:rPr>
          <w:rFonts w:ascii="Times New Roman" w:hAnsi="Times New Roman" w:cs="Times New Roman"/>
          <w:sz w:val="28"/>
          <w:szCs w:val="28"/>
        </w:rPr>
        <w:t>у них</w:t>
      </w:r>
      <w:r w:rsidRPr="003E55BF">
        <w:rPr>
          <w:rFonts w:ascii="Times New Roman" w:hAnsi="Times New Roman" w:cs="Times New Roman"/>
          <w:sz w:val="28"/>
          <w:szCs w:val="28"/>
        </w:rPr>
        <w:t xml:space="preserve">, что в животиках у забурчало и вспомнили тогда братья еще об очень важной для человека потребности. </w:t>
      </w:r>
    </w:p>
    <w:p w14:paraId="284F0848" w14:textId="77777777" w:rsidR="001A64FC" w:rsidRPr="003E55BF" w:rsidRDefault="001A64FC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>- Что это за потребность?  (ответы)</w:t>
      </w:r>
    </w:p>
    <w:p w14:paraId="7AFD87CC" w14:textId="05606BBA" w:rsidR="001A64FC" w:rsidRPr="003E55BF" w:rsidRDefault="001A64FC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>Взяли братья еще по одной монетки и пошли в магазин за продуктами.</w:t>
      </w:r>
      <w:r w:rsidR="00913687">
        <w:rPr>
          <w:rFonts w:ascii="Times New Roman" w:hAnsi="Times New Roman" w:cs="Times New Roman"/>
          <w:sz w:val="28"/>
          <w:szCs w:val="28"/>
        </w:rPr>
        <w:t xml:space="preserve"> Знайка</w:t>
      </w:r>
      <w:r w:rsidRPr="003E55BF">
        <w:rPr>
          <w:rFonts w:ascii="Times New Roman" w:hAnsi="Times New Roman" w:cs="Times New Roman"/>
          <w:sz w:val="28"/>
          <w:szCs w:val="28"/>
        </w:rPr>
        <w:t xml:space="preserve"> начал думать о том, что ему необходимо купить для еды. А </w:t>
      </w:r>
      <w:r w:rsidR="00913687">
        <w:rPr>
          <w:rFonts w:ascii="Times New Roman" w:hAnsi="Times New Roman" w:cs="Times New Roman"/>
          <w:sz w:val="28"/>
          <w:szCs w:val="28"/>
        </w:rPr>
        <w:t>Быстряк</w:t>
      </w:r>
      <w:r w:rsidRPr="003E55BF">
        <w:rPr>
          <w:rFonts w:ascii="Times New Roman" w:hAnsi="Times New Roman" w:cs="Times New Roman"/>
          <w:sz w:val="28"/>
          <w:szCs w:val="28"/>
        </w:rPr>
        <w:t xml:space="preserve"> не раздумывая побежал и накупил себе…</w:t>
      </w:r>
    </w:p>
    <w:p w14:paraId="6B4F8E8C" w14:textId="67B1D3CE" w:rsidR="001A64FC" w:rsidRPr="003E55BF" w:rsidRDefault="001A64FC" w:rsidP="003E55BF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>И вот что они купили</w:t>
      </w:r>
      <w:r w:rsidRPr="003E55BF">
        <w:rPr>
          <w:rFonts w:ascii="Times New Roman" w:hAnsi="Times New Roman" w:cs="Times New Roman"/>
          <w:b/>
          <w:sz w:val="28"/>
          <w:szCs w:val="28"/>
        </w:rPr>
        <w:t>: (слайд</w:t>
      </w:r>
      <w:r w:rsidR="009618C1" w:rsidRPr="003E55BF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09771C">
        <w:rPr>
          <w:rFonts w:ascii="Times New Roman" w:hAnsi="Times New Roman" w:cs="Times New Roman"/>
          <w:b/>
          <w:sz w:val="28"/>
          <w:szCs w:val="28"/>
        </w:rPr>
        <w:t>4</w:t>
      </w:r>
      <w:r w:rsidR="009618C1" w:rsidRPr="003E55BF">
        <w:rPr>
          <w:rFonts w:ascii="Times New Roman" w:hAnsi="Times New Roman" w:cs="Times New Roman"/>
          <w:b/>
          <w:sz w:val="28"/>
          <w:szCs w:val="28"/>
        </w:rPr>
        <w:t>)</w:t>
      </w:r>
    </w:p>
    <w:p w14:paraId="661C915C" w14:textId="77777777" w:rsidR="001A64FC" w:rsidRPr="003E55BF" w:rsidRDefault="001A64FC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>- Подумайте, ребята, и скажите, кто из братьев потратил свою монетка правильно, по потребности? (ответы)</w:t>
      </w:r>
    </w:p>
    <w:p w14:paraId="7101640A" w14:textId="77777777" w:rsidR="00A619A3" w:rsidRPr="003E55BF" w:rsidRDefault="00A619A3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>(отложите из синего кошелька еще одну монетку)</w:t>
      </w:r>
    </w:p>
    <w:p w14:paraId="5D67C9DE" w14:textId="77777777" w:rsidR="001A64FC" w:rsidRPr="003E55BF" w:rsidRDefault="001A64FC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 xml:space="preserve">- Можно ли прожить без хлеба, молока, </w:t>
      </w:r>
      <w:r w:rsidR="00A619A3" w:rsidRPr="003E55BF">
        <w:rPr>
          <w:rFonts w:ascii="Times New Roman" w:hAnsi="Times New Roman" w:cs="Times New Roman"/>
          <w:sz w:val="28"/>
          <w:szCs w:val="28"/>
        </w:rPr>
        <w:t>сыра? А без конфет, напитка?</w:t>
      </w:r>
    </w:p>
    <w:p w14:paraId="54B642D8" w14:textId="77777777" w:rsidR="00500FDE" w:rsidRDefault="00A619A3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 xml:space="preserve">Сладости – это не жизненно необходимая потребность. </w:t>
      </w:r>
    </w:p>
    <w:p w14:paraId="71B83BC3" w14:textId="6F2F3980" w:rsidR="00A619A3" w:rsidRPr="003E55BF" w:rsidRDefault="00500FDE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619A3" w:rsidRPr="003E55BF">
        <w:rPr>
          <w:rFonts w:ascii="Times New Roman" w:hAnsi="Times New Roman" w:cs="Times New Roman"/>
          <w:sz w:val="28"/>
          <w:szCs w:val="28"/>
        </w:rPr>
        <w:t xml:space="preserve">Мама и папа подсчитывают свой бюджет и распределяют его на самые нужные расходы (воду, свет, платят за квартиру, покупают одежду), а когда останется лишняя копеечка, тогда можно купить и сладкое. </w:t>
      </w:r>
    </w:p>
    <w:p w14:paraId="43D99A2E" w14:textId="16F8DEDB" w:rsidR="00A619A3" w:rsidRPr="003E55BF" w:rsidRDefault="00A619A3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 xml:space="preserve">- Посмотрел </w:t>
      </w:r>
      <w:r w:rsidR="00913687">
        <w:rPr>
          <w:rFonts w:ascii="Times New Roman" w:hAnsi="Times New Roman" w:cs="Times New Roman"/>
          <w:sz w:val="28"/>
          <w:szCs w:val="28"/>
        </w:rPr>
        <w:t>Быстряк</w:t>
      </w:r>
      <w:r w:rsidRPr="003E55BF">
        <w:rPr>
          <w:rFonts w:ascii="Times New Roman" w:hAnsi="Times New Roman" w:cs="Times New Roman"/>
          <w:sz w:val="28"/>
          <w:szCs w:val="28"/>
        </w:rPr>
        <w:t xml:space="preserve"> в свой кошелек, а там не осталось ни одной монетки</w:t>
      </w:r>
    </w:p>
    <w:p w14:paraId="0DFCB7BF" w14:textId="1C89AA4D" w:rsidR="00A619A3" w:rsidRPr="003E55BF" w:rsidRDefault="00A619A3" w:rsidP="003E55BF">
      <w:pPr>
        <w:spacing w:after="0"/>
        <w:ind w:left="-284"/>
        <w:rPr>
          <w:rFonts w:ascii="Times New Roman" w:hAnsi="Times New Roman" w:cs="Times New Roman"/>
          <w:b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 xml:space="preserve">Почему расстроился Торопыжка? </w:t>
      </w:r>
      <w:r w:rsidRPr="003E55BF">
        <w:rPr>
          <w:rFonts w:ascii="Times New Roman" w:hAnsi="Times New Roman" w:cs="Times New Roman"/>
          <w:b/>
          <w:sz w:val="28"/>
          <w:szCs w:val="28"/>
        </w:rPr>
        <w:t>(слайд</w:t>
      </w:r>
      <w:r w:rsidR="00F83986" w:rsidRPr="003E55BF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09771C">
        <w:rPr>
          <w:rFonts w:ascii="Times New Roman" w:hAnsi="Times New Roman" w:cs="Times New Roman"/>
          <w:b/>
          <w:sz w:val="28"/>
          <w:szCs w:val="28"/>
        </w:rPr>
        <w:t>5</w:t>
      </w:r>
      <w:r w:rsidR="00F83986" w:rsidRPr="003E55BF">
        <w:rPr>
          <w:rFonts w:ascii="Times New Roman" w:hAnsi="Times New Roman" w:cs="Times New Roman"/>
          <w:b/>
          <w:sz w:val="28"/>
          <w:szCs w:val="28"/>
        </w:rPr>
        <w:t>)</w:t>
      </w:r>
    </w:p>
    <w:p w14:paraId="667215AA" w14:textId="77777777" w:rsidR="00500FDE" w:rsidRDefault="00CB31D4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 xml:space="preserve">(Посмотрите и вы в синий кошелек, что вы там увидели?)  </w:t>
      </w:r>
    </w:p>
    <w:p w14:paraId="3321D67B" w14:textId="3AF8661C" w:rsidR="00CB31D4" w:rsidRPr="003E55BF" w:rsidRDefault="00CB31D4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>- Ничего, нет мотнет.</w:t>
      </w:r>
    </w:p>
    <w:p w14:paraId="342DFA16" w14:textId="6311EE11" w:rsidR="00A619A3" w:rsidRPr="003E55BF" w:rsidRDefault="00CB31D4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>Понял тогда</w:t>
      </w:r>
      <w:r w:rsidR="00A619A3" w:rsidRPr="003E55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13687">
        <w:rPr>
          <w:rFonts w:ascii="Times New Roman" w:hAnsi="Times New Roman" w:cs="Times New Roman"/>
          <w:sz w:val="28"/>
          <w:szCs w:val="28"/>
        </w:rPr>
        <w:t xml:space="preserve">Быстряк </w:t>
      </w:r>
      <w:r w:rsidRPr="003E55B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3E55BF">
        <w:rPr>
          <w:rFonts w:ascii="Times New Roman" w:hAnsi="Times New Roman" w:cs="Times New Roman"/>
          <w:sz w:val="28"/>
          <w:szCs w:val="28"/>
        </w:rPr>
        <w:t xml:space="preserve"> что не правильно он распоряжался своими деньгами.</w:t>
      </w:r>
    </w:p>
    <w:p w14:paraId="62DFE9D1" w14:textId="553B2D07" w:rsidR="00CB31D4" w:rsidRPr="003E55BF" w:rsidRDefault="00CB31D4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 xml:space="preserve">Открыл </w:t>
      </w:r>
      <w:proofErr w:type="gramStart"/>
      <w:r w:rsidR="00913687">
        <w:rPr>
          <w:rFonts w:ascii="Times New Roman" w:hAnsi="Times New Roman" w:cs="Times New Roman"/>
          <w:sz w:val="28"/>
          <w:szCs w:val="28"/>
        </w:rPr>
        <w:t xml:space="preserve">Знайка </w:t>
      </w:r>
      <w:r w:rsidRPr="003E55BF">
        <w:rPr>
          <w:rFonts w:ascii="Times New Roman" w:hAnsi="Times New Roman" w:cs="Times New Roman"/>
          <w:sz w:val="28"/>
          <w:szCs w:val="28"/>
        </w:rPr>
        <w:t xml:space="preserve"> свой</w:t>
      </w:r>
      <w:proofErr w:type="gramEnd"/>
      <w:r w:rsidRPr="003E55BF">
        <w:rPr>
          <w:rFonts w:ascii="Times New Roman" w:hAnsi="Times New Roman" w:cs="Times New Roman"/>
          <w:sz w:val="28"/>
          <w:szCs w:val="28"/>
        </w:rPr>
        <w:t xml:space="preserve"> кошелек, а в нем лежит еще одна монетка. Спросил </w:t>
      </w:r>
      <w:r w:rsidR="00913687">
        <w:rPr>
          <w:rFonts w:ascii="Times New Roman" w:hAnsi="Times New Roman" w:cs="Times New Roman"/>
          <w:sz w:val="28"/>
          <w:szCs w:val="28"/>
        </w:rPr>
        <w:t>Быстряк</w:t>
      </w:r>
      <w:r w:rsidRPr="003E55BF">
        <w:rPr>
          <w:rFonts w:ascii="Times New Roman" w:hAnsi="Times New Roman" w:cs="Times New Roman"/>
          <w:sz w:val="28"/>
          <w:szCs w:val="28"/>
        </w:rPr>
        <w:t xml:space="preserve"> у брата, почему у него осталась монетка и что он с ней будет делать?</w:t>
      </w:r>
    </w:p>
    <w:p w14:paraId="4319F03C" w14:textId="77777777" w:rsidR="00CB31D4" w:rsidRPr="003E55BF" w:rsidRDefault="00CB31D4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>- А что бы вы сделали с этой монеткой? (ответы)</w:t>
      </w:r>
    </w:p>
    <w:p w14:paraId="55220A8F" w14:textId="47BA5AA0" w:rsidR="00CB31D4" w:rsidRPr="003E55BF" w:rsidRDefault="00CB31D4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 xml:space="preserve">- «Копейка рубль бережет» - ответил </w:t>
      </w:r>
      <w:r w:rsidR="00913687">
        <w:rPr>
          <w:rFonts w:ascii="Times New Roman" w:hAnsi="Times New Roman" w:cs="Times New Roman"/>
          <w:sz w:val="28"/>
          <w:szCs w:val="28"/>
        </w:rPr>
        <w:t>Знайка</w:t>
      </w:r>
      <w:r w:rsidRPr="003E55BF">
        <w:rPr>
          <w:rFonts w:ascii="Times New Roman" w:hAnsi="Times New Roman" w:cs="Times New Roman"/>
          <w:sz w:val="28"/>
          <w:szCs w:val="28"/>
        </w:rPr>
        <w:t>. «Она поможет нам заработать много других денег».</w:t>
      </w:r>
    </w:p>
    <w:p w14:paraId="1BDCC403" w14:textId="77777777" w:rsidR="0009771C" w:rsidRDefault="00CB31D4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sz w:val="28"/>
          <w:szCs w:val="28"/>
        </w:rPr>
        <w:t xml:space="preserve">И </w:t>
      </w:r>
      <w:r w:rsidR="003E55BF" w:rsidRPr="003E55BF">
        <w:rPr>
          <w:rFonts w:ascii="Times New Roman" w:hAnsi="Times New Roman" w:cs="Times New Roman"/>
          <w:sz w:val="28"/>
          <w:szCs w:val="28"/>
        </w:rPr>
        <w:t>да</w:t>
      </w:r>
      <w:r w:rsidRPr="003E55BF">
        <w:rPr>
          <w:rFonts w:ascii="Times New Roman" w:hAnsi="Times New Roman" w:cs="Times New Roman"/>
          <w:sz w:val="28"/>
          <w:szCs w:val="28"/>
        </w:rPr>
        <w:t>л себе слово</w:t>
      </w:r>
      <w:r w:rsidR="00913687">
        <w:rPr>
          <w:rFonts w:ascii="Times New Roman" w:hAnsi="Times New Roman" w:cs="Times New Roman"/>
          <w:sz w:val="28"/>
          <w:szCs w:val="28"/>
        </w:rPr>
        <w:t xml:space="preserve"> Быстряк</w:t>
      </w:r>
      <w:r w:rsidRPr="003E55BF">
        <w:rPr>
          <w:rFonts w:ascii="Times New Roman" w:hAnsi="Times New Roman" w:cs="Times New Roman"/>
          <w:sz w:val="28"/>
          <w:szCs w:val="28"/>
        </w:rPr>
        <w:t xml:space="preserve"> впредь слушать брата и распоряжаться своими деньгами по потребностям.</w:t>
      </w:r>
      <w:r w:rsidR="0009771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5FBE4D9" w14:textId="5A8783EB" w:rsidR="00CB31D4" w:rsidRPr="0009771C" w:rsidRDefault="0009771C" w:rsidP="003E55BF">
      <w:pPr>
        <w:spacing w:after="0"/>
        <w:ind w:left="-284"/>
        <w:rPr>
          <w:rFonts w:ascii="Times New Roman" w:hAnsi="Times New Roman" w:cs="Times New Roman"/>
          <w:b/>
          <w:bCs/>
          <w:sz w:val="28"/>
          <w:szCs w:val="28"/>
        </w:rPr>
      </w:pPr>
      <w:r w:rsidRPr="0009771C">
        <w:rPr>
          <w:rFonts w:ascii="Times New Roman" w:hAnsi="Times New Roman" w:cs="Times New Roman"/>
          <w:b/>
          <w:bCs/>
          <w:sz w:val="28"/>
          <w:szCs w:val="28"/>
        </w:rPr>
        <w:t>(Слайд 16)</w:t>
      </w:r>
    </w:p>
    <w:p w14:paraId="6DFF60B7" w14:textId="11977610" w:rsidR="00264A18" w:rsidRDefault="00264A18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264A18">
        <w:rPr>
          <w:rFonts w:ascii="Times New Roman" w:hAnsi="Times New Roman" w:cs="Times New Roman"/>
          <w:b/>
          <w:bCs/>
          <w:sz w:val="28"/>
          <w:szCs w:val="28"/>
        </w:rPr>
        <w:t>Вос.: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я хочу с вами поиграть с нашим кубиком Блума и еще раз закрепить, для чего нужны деньги, что входит в потребности человека.</w:t>
      </w:r>
    </w:p>
    <w:p w14:paraId="5CC8FBB9" w14:textId="512B5957" w:rsidR="00264A18" w:rsidRDefault="00264A18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ме как называется каждая грань кубика:</w:t>
      </w:r>
    </w:p>
    <w:p w14:paraId="6EFDB32F" w14:textId="542CC1C4" w:rsidR="00264A18" w:rsidRDefault="00264A18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Объясни</w:t>
      </w:r>
    </w:p>
    <w:p w14:paraId="5D1745B4" w14:textId="50D34E46" w:rsidR="00264A18" w:rsidRDefault="00264A18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Предложи</w:t>
      </w:r>
    </w:p>
    <w:p w14:paraId="7EB19AE5" w14:textId="217357E0" w:rsidR="00264A18" w:rsidRDefault="00264A18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Придумай</w:t>
      </w:r>
    </w:p>
    <w:p w14:paraId="31D226D6" w14:textId="7C3410C5" w:rsidR="00264A18" w:rsidRDefault="00264A18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Поделись</w:t>
      </w:r>
    </w:p>
    <w:p w14:paraId="2EA39163" w14:textId="23E799E1" w:rsidR="00264A18" w:rsidRDefault="00264A18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</w:t>
      </w:r>
    </w:p>
    <w:p w14:paraId="36A2417C" w14:textId="29BB0670" w:rsidR="00264A18" w:rsidRDefault="00264A18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Назови</w:t>
      </w:r>
    </w:p>
    <w:p w14:paraId="11CC03D0" w14:textId="55276080" w:rsidR="00264A18" w:rsidRDefault="00264A18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Дети ловят кубик и читают какая грань выпала и отвечают на вопрос:</w:t>
      </w:r>
    </w:p>
    <w:p w14:paraId="45D3B679" w14:textId="7D27CF4F" w:rsidR="00264A18" w:rsidRDefault="00264A18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Придумай, на что потратишь деньги, которые тебе подарили на ден рождения?</w:t>
      </w:r>
    </w:p>
    <w:p w14:paraId="12352F81" w14:textId="70377005" w:rsidR="00264A18" w:rsidRDefault="00264A18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говорят: «Копейка рубль бережет?»</w:t>
      </w:r>
    </w:p>
    <w:p w14:paraId="13307CA7" w14:textId="3A3649E0" w:rsidR="00264A18" w:rsidRDefault="00264A18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Объясни, зачем родители оплачивают за свет и квартиру?</w:t>
      </w:r>
    </w:p>
    <w:p w14:paraId="1D21CD9F" w14:textId="4A76B36C" w:rsidR="00264A18" w:rsidRDefault="00264A18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5445A">
        <w:rPr>
          <w:rFonts w:ascii="Times New Roman" w:hAnsi="Times New Roman" w:cs="Times New Roman"/>
          <w:sz w:val="28"/>
          <w:szCs w:val="28"/>
        </w:rPr>
        <w:t>Назови,</w:t>
      </w:r>
      <w:r>
        <w:rPr>
          <w:rFonts w:ascii="Times New Roman" w:hAnsi="Times New Roman" w:cs="Times New Roman"/>
          <w:sz w:val="28"/>
          <w:szCs w:val="28"/>
        </w:rPr>
        <w:t xml:space="preserve"> что не является для человека первой необходимостью?</w:t>
      </w:r>
    </w:p>
    <w:p w14:paraId="6AFF757F" w14:textId="1AED0132" w:rsidR="00264A18" w:rsidRDefault="00264A18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5445A">
        <w:rPr>
          <w:rFonts w:ascii="Times New Roman" w:hAnsi="Times New Roman" w:cs="Times New Roman"/>
          <w:sz w:val="28"/>
          <w:szCs w:val="28"/>
        </w:rPr>
        <w:t>Предложи, как можно заработать деньги для своих нужд?</w:t>
      </w:r>
    </w:p>
    <w:p w14:paraId="4FBEC24A" w14:textId="48618ABD" w:rsidR="0015445A" w:rsidRDefault="0015445A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Поделись мнением, что будет, если исчезнут все деньги?</w:t>
      </w:r>
    </w:p>
    <w:p w14:paraId="7719F100" w14:textId="77777777" w:rsidR="00264A18" w:rsidRDefault="00264A18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14:paraId="291D4069" w14:textId="77777777" w:rsidR="00264A18" w:rsidRPr="003E55BF" w:rsidRDefault="00264A18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</w:p>
    <w:p w14:paraId="7B870496" w14:textId="77777777" w:rsidR="00CB31D4" w:rsidRPr="003E55BF" w:rsidRDefault="00CB31D4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3E55BF">
        <w:rPr>
          <w:rFonts w:ascii="Times New Roman" w:hAnsi="Times New Roman" w:cs="Times New Roman"/>
          <w:b/>
          <w:sz w:val="28"/>
          <w:szCs w:val="28"/>
        </w:rPr>
        <w:t>Рефлексия.</w:t>
      </w:r>
      <w:r w:rsidR="00FC4988" w:rsidRPr="003E55BF">
        <w:rPr>
          <w:rFonts w:ascii="Times New Roman" w:hAnsi="Times New Roman" w:cs="Times New Roman"/>
          <w:sz w:val="28"/>
          <w:szCs w:val="28"/>
        </w:rPr>
        <w:t xml:space="preserve"> Давайте мы с вами подведем итоги о том, что вы узнали интересного. Как необходимо распределять свой бюджет? Можно ли накопить деньги и как это сделать (в </w:t>
      </w:r>
      <w:proofErr w:type="spellStart"/>
      <w:r w:rsidR="00FC4988" w:rsidRPr="003E55BF">
        <w:rPr>
          <w:rFonts w:ascii="Times New Roman" w:hAnsi="Times New Roman" w:cs="Times New Roman"/>
          <w:sz w:val="28"/>
          <w:szCs w:val="28"/>
        </w:rPr>
        <w:t>копилочку</w:t>
      </w:r>
      <w:proofErr w:type="spellEnd"/>
      <w:r w:rsidR="00FC4988" w:rsidRPr="003E55BF">
        <w:rPr>
          <w:rFonts w:ascii="Times New Roman" w:hAnsi="Times New Roman" w:cs="Times New Roman"/>
          <w:sz w:val="28"/>
          <w:szCs w:val="28"/>
        </w:rPr>
        <w:t xml:space="preserve"> откладывать монетки).</w:t>
      </w:r>
    </w:p>
    <w:p w14:paraId="05C7F1B2" w14:textId="77777777" w:rsidR="00FC4988" w:rsidRPr="003E55BF" w:rsidRDefault="00FC4988" w:rsidP="003E55BF">
      <w:pPr>
        <w:spacing w:after="0"/>
        <w:ind w:left="-284"/>
        <w:rPr>
          <w:rFonts w:ascii="Times New Roman" w:hAnsi="Times New Roman" w:cs="Times New Roman"/>
          <w:sz w:val="28"/>
          <w:szCs w:val="28"/>
        </w:rPr>
      </w:pPr>
      <w:r w:rsidRPr="00913687">
        <w:rPr>
          <w:rFonts w:ascii="Times New Roman" w:hAnsi="Times New Roman" w:cs="Times New Roman"/>
          <w:b/>
          <w:bCs/>
          <w:sz w:val="28"/>
          <w:szCs w:val="28"/>
        </w:rPr>
        <w:t>Братья дарят детям свои кошельки и ещё раз напоминают пословицу: «Копейка рубль бережет</w:t>
      </w:r>
      <w:r w:rsidRPr="003E55BF">
        <w:rPr>
          <w:rFonts w:ascii="Times New Roman" w:hAnsi="Times New Roman" w:cs="Times New Roman"/>
          <w:sz w:val="28"/>
          <w:szCs w:val="28"/>
        </w:rPr>
        <w:t>».</w:t>
      </w:r>
    </w:p>
    <w:sectPr w:rsidR="00FC4988" w:rsidRPr="003E5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C9559B"/>
    <w:multiLevelType w:val="hybridMultilevel"/>
    <w:tmpl w:val="ABB6E4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3276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5F28"/>
    <w:rsid w:val="0003757D"/>
    <w:rsid w:val="0006673C"/>
    <w:rsid w:val="0009771C"/>
    <w:rsid w:val="0015445A"/>
    <w:rsid w:val="001A64FC"/>
    <w:rsid w:val="001B6EA6"/>
    <w:rsid w:val="002649F3"/>
    <w:rsid w:val="00264A18"/>
    <w:rsid w:val="00312625"/>
    <w:rsid w:val="00325DB3"/>
    <w:rsid w:val="00352F11"/>
    <w:rsid w:val="00375B4E"/>
    <w:rsid w:val="003A2D03"/>
    <w:rsid w:val="003E55BF"/>
    <w:rsid w:val="00500FDE"/>
    <w:rsid w:val="0055023D"/>
    <w:rsid w:val="00594D8E"/>
    <w:rsid w:val="0076707A"/>
    <w:rsid w:val="00845F28"/>
    <w:rsid w:val="008B0194"/>
    <w:rsid w:val="008F19DD"/>
    <w:rsid w:val="00913687"/>
    <w:rsid w:val="009618C1"/>
    <w:rsid w:val="00A619A3"/>
    <w:rsid w:val="00A854C7"/>
    <w:rsid w:val="00A866D3"/>
    <w:rsid w:val="00B63628"/>
    <w:rsid w:val="00CB31D4"/>
    <w:rsid w:val="00E45F92"/>
    <w:rsid w:val="00E67B57"/>
    <w:rsid w:val="00F271FC"/>
    <w:rsid w:val="00F83986"/>
    <w:rsid w:val="00FC4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8E714"/>
  <w15:chartTrackingRefBased/>
  <w15:docId w15:val="{2F912E5E-D9F6-4CA0-A5AE-083ED62D1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45F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45F28"/>
    <w:rPr>
      <w:b/>
      <w:bCs/>
    </w:rPr>
  </w:style>
  <w:style w:type="paragraph" w:styleId="a5">
    <w:name w:val="List Paragraph"/>
    <w:basedOn w:val="a"/>
    <w:uiPriority w:val="34"/>
    <w:qFormat/>
    <w:rsid w:val="00F271FC"/>
    <w:pPr>
      <w:ind w:left="720"/>
      <w:contextualSpacing/>
    </w:pPr>
  </w:style>
  <w:style w:type="paragraph" w:customStyle="1" w:styleId="c1">
    <w:name w:val="c1"/>
    <w:basedOn w:val="a"/>
    <w:rsid w:val="001B6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B6E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4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1021</Words>
  <Characters>5825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15</cp:revision>
  <cp:lastPrinted>2025-10-12T02:29:00Z</cp:lastPrinted>
  <dcterms:created xsi:type="dcterms:W3CDTF">2023-10-28T04:29:00Z</dcterms:created>
  <dcterms:modified xsi:type="dcterms:W3CDTF">2025-10-18T06:57:00Z</dcterms:modified>
</cp:coreProperties>
</file>