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59D391" w14:textId="47E6E89B" w:rsidR="001B4574" w:rsidRPr="001B4574" w:rsidRDefault="001B4574" w:rsidP="001B457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ПОЧЕМУ СЕМЬЯ — ЭТО ВАЖНО</w:t>
      </w:r>
      <w:r w:rsidRPr="001B457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</w:p>
    <w:p w14:paraId="026F713D" w14:textId="4AE46415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lang w:eastAsia="ru-RU"/>
        </w:rPr>
        <w:t>Каждый человек рождается не просто в мире, а среди людей, которые его любят, ждут и о нём заботятся. Эти люди — семья. Это не только мама и папа. Семья — это и бабушки, дедушки, братья, сёстры, а иногда — и друзья, которые стали очень близкими. Семья — это самые родные люди, с которыми ты идёшь по жизни.</w:t>
      </w:r>
    </w:p>
    <w:p w14:paraId="0857D9DA" w14:textId="77777777" w:rsidR="001B4574" w:rsidRPr="001B4574" w:rsidRDefault="001B4574" w:rsidP="001B4574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Что даёт нам семья?</w:t>
      </w:r>
    </w:p>
    <w:p w14:paraId="2D4D2583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1. Забота и любовь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В семье тебя принимают таким, какой ты есть. Ты можешь быть весёлым или грустным, шумным или тихим, успешным или уставшим — тебя всё равно будут любить. Взрослые заботятся о тебе: кормят, лечат, поддерживают, когда что-то не получается. Это твой первый и самый крепкий круг безопасности.</w:t>
      </w:r>
    </w:p>
    <w:p w14:paraId="03A4EE99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2. Поддержка в трудную минуту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Когда тебе сложно — в школе, в дружбе, в настроении — семья может быть рядом. Иногда достаточно одного взгляда или слова, чтобы почувствовать себя увереннее.</w:t>
      </w:r>
    </w:p>
    <w:p w14:paraId="696209E8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3. Общение и доверие</w:t>
      </w:r>
      <w:r w:rsidRPr="001B4574">
        <w:rPr>
          <w:rFonts w:ascii="Times New Roman" w:eastAsia="Times New Roman" w:hAnsi="Times New Roman" w:cs="Times New Roman"/>
          <w:lang w:eastAsia="ru-RU"/>
        </w:rPr>
        <w:br/>
        <w:t xml:space="preserve">Семья — это место, где можно говорить </w:t>
      </w:r>
      <w:proofErr w:type="gramStart"/>
      <w:r w:rsidRPr="001B4574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1B4574">
        <w:rPr>
          <w:rFonts w:ascii="Times New Roman" w:eastAsia="Times New Roman" w:hAnsi="Times New Roman" w:cs="Times New Roman"/>
          <w:lang w:eastAsia="ru-RU"/>
        </w:rPr>
        <w:t xml:space="preserve"> всём. Делиться новостями, мечтами, планами. Где можно посмеяться, поплакать и получить совет. Даже если взрослые не всегда соглашаются с тобой, они хотят для тебя лучшего.</w:t>
      </w:r>
    </w:p>
    <w:p w14:paraId="7122F2D1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4. Традиции и память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У каждой семьи есть свои особенности: как встречают Новый год, что готовят на выходные, какие сказки читали в детстве. Эти мелочи становятся важными воспоминаниями, которые ты потом будешь передавать своим детям.</w:t>
      </w:r>
    </w:p>
    <w:p w14:paraId="39A8DB3E" w14:textId="3C58C2A5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5. Уроки жизни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В семье мы учимся уважению, ответственности, честности, доброте. Мы узнаём, что значит помогать, прощать, уступать и заботиться. Эти качества важны не только дома, но и в жизни.</w:t>
      </w:r>
    </w:p>
    <w:p w14:paraId="1DEFBAA2" w14:textId="77777777" w:rsidR="001B4574" w:rsidRPr="001B4574" w:rsidRDefault="001B4574" w:rsidP="001B4574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Почему важно ценить семью?</w:t>
      </w:r>
    </w:p>
    <w:p w14:paraId="3A85294A" w14:textId="2F34E9DE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lang w:eastAsia="ru-RU"/>
        </w:rPr>
        <w:t xml:space="preserve">Иногда мы ссоримся с родителями или обижаемся на братьев и сестёр. Это нормально. Но важно помнить: </w:t>
      </w: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родные — это те, кто рядом с тобой не по обязанности, а по любви.</w:t>
      </w:r>
      <w:r w:rsidRPr="001B4574">
        <w:rPr>
          <w:rFonts w:ascii="Times New Roman" w:eastAsia="Times New Roman" w:hAnsi="Times New Roman" w:cs="Times New Roman"/>
          <w:lang w:eastAsia="ru-RU"/>
        </w:rPr>
        <w:t xml:space="preserve"> Они с тобой не только в радости, но и в трудностях.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Если научиться ценить то, что у тебя есть сейчас — позже ты сможешь стать таким же сильным и тёплым человеком для других.</w:t>
      </w:r>
    </w:p>
    <w:p w14:paraId="7B190F19" w14:textId="77777777" w:rsidR="001B4574" w:rsidRPr="001B4574" w:rsidRDefault="001B4574" w:rsidP="001B4574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Что можно делать каждый день, чтобы показать, что ты ценишь свою семью</w:t>
      </w:r>
    </w:p>
    <w:p w14:paraId="0B652D45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1. Говорить «спасибо» и «прости»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Эти простые слова создают атмосферу уважения и доверия.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Скажи «спасибо» за ужин, помощь, заботу — даже если это каждый день.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Если ошибся или нагрубил — искреннее «прости» важно, чтобы сохранить близость.</w:t>
      </w:r>
      <w:r w:rsidRPr="001B4574">
        <w:rPr>
          <w:rFonts w:ascii="Times New Roman" w:eastAsia="Times New Roman" w:hAnsi="Times New Roman" w:cs="Times New Roman"/>
          <w:lang w:eastAsia="ru-RU"/>
        </w:rPr>
        <w:br/>
      </w:r>
      <w:r w:rsidRPr="001B4574">
        <w:rPr>
          <w:rFonts w:ascii="Times New Roman" w:eastAsia="Times New Roman" w:hAnsi="Times New Roman" w:cs="Times New Roman"/>
          <w:lang w:eastAsia="ru-RU"/>
        </w:rPr>
        <w:lastRenderedPageBreak/>
        <w:t>Слова — как мост между людьми. Чем крепче мост, тем легче пройти через недоразумения.</w:t>
      </w:r>
    </w:p>
    <w:p w14:paraId="438654DB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2. Обнимать родных просто так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Физическое проявление тепла — важный знак любви.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Обними маму, когда приходишь из школы.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Подойди к папе, когда он устал, и просто посиди рядом.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Такие моменты наполняют дом добром.</w:t>
      </w:r>
    </w:p>
    <w:p w14:paraId="13723685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3. Слушать и слышать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Иногда мы слышим, но не слушаем.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Попробуй по-настоящему выслушать, что тебе говорит родитель.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Не перебивай. Вглядись в глаза. Вопрос: «Как прошёл твой день?» может многое изменить.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Настоящее внимание — это лучший подарок.</w:t>
      </w:r>
    </w:p>
    <w:p w14:paraId="1FA24171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4. Делать приятные мелочи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Убери со стола, даже если тебя не просили.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Завари чай, когда кто-то устал.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Позвони бабушке и спроси, как её здоровье.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Такие действия кажутся маленькими, но они делают дом тёплым, а отношения — крепкими.</w:t>
      </w:r>
    </w:p>
    <w:p w14:paraId="2EB55D93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5. Участвовать в семейных делах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Вместе готовить ужин, мыть посуду, накрывать на стол — это не обязанность, а возможность быть вместе.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Совместные прогулки, настольные игры, поездки — не только развлечения, но и то, что создаёт общую память.</w:t>
      </w:r>
    </w:p>
    <w:p w14:paraId="248D3153" w14:textId="77777777" w:rsid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6. Быть терпеливым и добрым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Все люди разные. Родители устают, младшие братья шумят, старшие иногда сердятся.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Терпение и доброта — основа мирной жизни в семье.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– Умение не вспылить, промолчать, сделать шаг навстречу — это проявление зрелости и любви.</w:t>
      </w:r>
    </w:p>
    <w:p w14:paraId="3427928C" w14:textId="748EC7A0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lang w:eastAsia="ru-RU"/>
        </w:rPr>
        <w:t>Показывать любовь — это не что-то большое и редкое. Это — каждый день.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 xml:space="preserve">Тёплые слова, внимание, помощь, участие — всё это говорит: </w:t>
      </w:r>
      <w:r w:rsidRPr="001B4574">
        <w:rPr>
          <w:rFonts w:ascii="Times New Roman" w:eastAsia="Times New Roman" w:hAnsi="Times New Roman" w:cs="Times New Roman"/>
          <w:i/>
          <w:iCs/>
          <w:lang w:eastAsia="ru-RU"/>
        </w:rPr>
        <w:t>«Мне не всё равно. Я тебя ценю».</w:t>
      </w:r>
    </w:p>
    <w:p w14:paraId="3E7E68A6" w14:textId="57A9FBB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lang w:eastAsia="ru-RU"/>
        </w:rPr>
        <w:t>Семья — это наш первый дом. Там мы учимся быть людьми. Там нас любят и ждут.</w:t>
      </w:r>
      <w:r w:rsidRPr="001B4574">
        <w:rPr>
          <w:rFonts w:ascii="Times New Roman" w:eastAsia="Times New Roman" w:hAnsi="Times New Roman" w:cs="Times New Roman"/>
          <w:lang w:eastAsia="ru-RU"/>
        </w:rPr>
        <w:br/>
        <w:t>Семья — это не всегда идеальное место, но оно может стать самым тёплым, если каждый вносит туда немного доброты и заботы.</w:t>
      </w:r>
    </w:p>
    <w:p w14:paraId="35F150FB" w14:textId="0EBD901B" w:rsidR="001B4574" w:rsidRPr="001B4574" w:rsidRDefault="001B4574" w:rsidP="001B4574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</w:pPr>
      <w:r w:rsidRPr="001B4574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ru-RU"/>
        </w:rPr>
        <w:t>ЗАДАНИЕ: «МОЯ СЕМЬЯ — МОЯ СИЛА»</w:t>
      </w:r>
    </w:p>
    <w:p w14:paraId="05BC6B27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lang w:eastAsia="ru-RU"/>
        </w:rPr>
        <w:t>Выбери одно из заданий (или выполни оба):</w:t>
      </w:r>
    </w:p>
    <w:p w14:paraId="23B21F43" w14:textId="1C4616D7" w:rsidR="001B4574" w:rsidRPr="001B4574" w:rsidRDefault="0015099D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1B4574" w:rsidRPr="001B4574">
        <w:rPr>
          <w:rFonts w:ascii="Times New Roman" w:eastAsia="Times New Roman" w:hAnsi="Times New Roman" w:cs="Times New Roman"/>
          <w:b/>
          <w:bCs/>
          <w:lang w:eastAsia="ru-RU"/>
        </w:rPr>
        <w:t>. Нарисуй свою семью или момент, когда вы были вместе и тебе было хорошо.</w:t>
      </w:r>
      <w:r w:rsidR="001B4574" w:rsidRPr="001B4574">
        <w:rPr>
          <w:rFonts w:ascii="Times New Roman" w:eastAsia="Times New Roman" w:hAnsi="Times New Roman" w:cs="Times New Roman"/>
          <w:lang w:eastAsia="ru-RU"/>
        </w:rPr>
        <w:br/>
        <w:t xml:space="preserve">Подпиши рисунок: </w:t>
      </w:r>
      <w:r w:rsidR="001B4574" w:rsidRPr="001B4574">
        <w:rPr>
          <w:rFonts w:ascii="Times New Roman" w:eastAsia="Times New Roman" w:hAnsi="Times New Roman" w:cs="Times New Roman"/>
          <w:i/>
          <w:iCs/>
          <w:lang w:eastAsia="ru-RU"/>
        </w:rPr>
        <w:t>«Моя семья — это...»</w:t>
      </w:r>
    </w:p>
    <w:p w14:paraId="0366034B" w14:textId="77777777" w:rsidR="001B4574" w:rsidRPr="001B4574" w:rsidRDefault="001B4574" w:rsidP="001B4574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1B4574">
        <w:rPr>
          <w:rFonts w:ascii="Times New Roman" w:eastAsia="Times New Roman" w:hAnsi="Times New Roman" w:cs="Times New Roman"/>
          <w:lang w:eastAsia="ru-RU"/>
        </w:rPr>
        <w:t>Пусть это будет твой подарок семье — искренний и от всего сердца. Такие вещи запоминаются надолго.</w:t>
      </w:r>
    </w:p>
    <w:sectPr w:rsidR="001B4574" w:rsidRPr="001B4574" w:rsidSect="0082707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574"/>
    <w:rsid w:val="0015099D"/>
    <w:rsid w:val="00154BD1"/>
    <w:rsid w:val="001B4574"/>
    <w:rsid w:val="00395A79"/>
    <w:rsid w:val="003B3A04"/>
    <w:rsid w:val="005C67FF"/>
    <w:rsid w:val="00755FD1"/>
    <w:rsid w:val="00827070"/>
    <w:rsid w:val="00D71E53"/>
    <w:rsid w:val="00EC2B19"/>
    <w:rsid w:val="00F2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9A2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45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5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B45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4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45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45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45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45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45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5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45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B45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457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457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45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45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45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45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45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B4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45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4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45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45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457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457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45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457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4574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1B45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Strong"/>
    <w:basedOn w:val="a0"/>
    <w:uiPriority w:val="22"/>
    <w:qFormat/>
    <w:rsid w:val="001B4574"/>
    <w:rPr>
      <w:b/>
      <w:bCs/>
    </w:rPr>
  </w:style>
  <w:style w:type="character" w:styleId="ae">
    <w:name w:val="Emphasis"/>
    <w:basedOn w:val="a0"/>
    <w:uiPriority w:val="20"/>
    <w:qFormat/>
    <w:rsid w:val="001B457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45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45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B45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4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45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45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45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45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45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45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45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B45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457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457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45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45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45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45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45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B4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45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4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45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45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457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457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45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457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4574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1B45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d">
    <w:name w:val="Strong"/>
    <w:basedOn w:val="a0"/>
    <w:uiPriority w:val="22"/>
    <w:qFormat/>
    <w:rsid w:val="001B4574"/>
    <w:rPr>
      <w:b/>
      <w:bCs/>
    </w:rPr>
  </w:style>
  <w:style w:type="character" w:styleId="ae">
    <w:name w:val="Emphasis"/>
    <w:basedOn w:val="a0"/>
    <w:uiPriority w:val="20"/>
    <w:qFormat/>
    <w:rsid w:val="001B45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Chistyakova</dc:creator>
  <cp:lastModifiedBy>1</cp:lastModifiedBy>
  <cp:revision>2</cp:revision>
  <dcterms:created xsi:type="dcterms:W3CDTF">2026-03-05T10:04:00Z</dcterms:created>
  <dcterms:modified xsi:type="dcterms:W3CDTF">2026-03-05T10:04:00Z</dcterms:modified>
</cp:coreProperties>
</file>