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CCB42">
      <w:pPr>
        <w:spacing w:before="0" w:after="200" w:line="276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/>
          <w:color w:val="auto"/>
          <w:spacing w:val="0"/>
          <w:position w:val="0"/>
          <w:sz w:val="36"/>
          <w:shd w:val="clear" w:fill="auto"/>
          <w:lang w:val="ru-RU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36"/>
          <w:shd w:val="clear" w:fill="auto"/>
        </w:rPr>
        <w:t>Сценарий «День здоровья в детском саду» с Бабой‑Ягой (на улице</w:t>
      </w:r>
      <w:r>
        <w:rPr>
          <w:rFonts w:hint="default" w:ascii="Times New Roman" w:hAnsi="Times New Roman" w:eastAsia="Times New Roman" w:cs="Times New Roman"/>
          <w:b/>
          <w:color w:val="auto"/>
          <w:spacing w:val="0"/>
          <w:position w:val="0"/>
          <w:sz w:val="36"/>
          <w:shd w:val="clear" w:fill="auto"/>
          <w:lang w:val="ru-RU"/>
        </w:rPr>
        <w:t xml:space="preserve"> или в спортивном зале</w:t>
      </w: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36"/>
          <w:shd w:val="clear" w:fill="auto"/>
        </w:rPr>
        <w:t xml:space="preserve"> для всех групп)</w:t>
      </w:r>
      <w:r>
        <w:rPr>
          <w:rFonts w:hint="default" w:ascii="Times New Roman" w:hAnsi="Times New Roman" w:eastAsia="Times New Roman" w:cs="Times New Roman"/>
          <w:b/>
          <w:color w:val="auto"/>
          <w:spacing w:val="0"/>
          <w:position w:val="0"/>
          <w:sz w:val="36"/>
          <w:shd w:val="clear" w:fill="auto"/>
          <w:lang w:val="ru-RU"/>
        </w:rPr>
        <w:t>.</w:t>
      </w:r>
      <w:bookmarkStart w:id="0" w:name="_GoBack"/>
      <w:bookmarkEnd w:id="0"/>
    </w:p>
    <w:p w14:paraId="29079715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Цель: привить детям интерес к здоровому образу жизни, укрепить здоровье через подвижные игры и эстафеты.</w:t>
      </w:r>
    </w:p>
    <w:p w14:paraId="1F7AFDEF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 xml:space="preserve">Участники: дети всех возрастных групп, воспитатели, Баба‑Яга , ведущий </w:t>
      </w:r>
    </w:p>
    <w:p w14:paraId="5B8A7B0C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Место проведения: спортивная площадка детского сада.</w:t>
      </w:r>
    </w:p>
    <w:p w14:paraId="6573C037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Оборудование:</w:t>
      </w:r>
    </w:p>
    <w:p w14:paraId="503906E8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2 метлы;</w:t>
      </w:r>
    </w:p>
    <w:p w14:paraId="3A840C75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6–8 обручей;</w:t>
      </w:r>
    </w:p>
    <w:p w14:paraId="1AC81F38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4 корзины;</w:t>
      </w:r>
    </w:p>
    <w:p w14:paraId="28F60FF8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шишки или небольшие мячи;</w:t>
      </w:r>
    </w:p>
    <w:p w14:paraId="38F37F0E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2 конуса (ориентиры);</w:t>
      </w:r>
    </w:p>
    <w:p w14:paraId="414FC6B6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Ход мероприятия</w:t>
      </w:r>
    </w:p>
    <w:p w14:paraId="1A6697A9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1. Сбор и приветствие</w:t>
      </w:r>
    </w:p>
    <w:p w14:paraId="743B82BA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Дети собираются на площадке, выстраиваются полукругом. Звучит весёлая музыка.</w:t>
      </w:r>
    </w:p>
    <w:p w14:paraId="32B76E60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0"/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Ведущий:</w:t>
      </w:r>
      <w:r>
        <w:rPr>
          <w:rFonts w:hint="default"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  <w:lang w:val="en-US"/>
        </w:rPr>
        <w:t xml:space="preserve"> </w:t>
      </w:r>
      <w:r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  <w:shd w:val="clear" w:fill="FFFFFF"/>
        </w:rPr>
        <w:t>Добрый день, дорогие друзья! Я очень рад(а) видеть ваши яркие, весёлые лица на нашем празднике — Дне здоровья!</w:t>
      </w:r>
    </w:p>
    <w:p w14:paraId="14951FD6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0"/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  <w:shd w:val="clear" w:fill="FFFFFF"/>
        </w:rPr>
        <w:t>Давайте проверим, какие вы бодрые и энергичные! Кто громче всех крикнет «Ура!» нашему празднику? Раз, два, три… УРА!</w:t>
      </w:r>
    </w:p>
    <w:p w14:paraId="22DCF2BD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0"/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  <w:shd w:val="clear" w:fill="FFFFFF"/>
        </w:rPr>
        <w:t>Отлично! А теперь покажите, как вы умеете дружно хлопать в ладоши… и топать ногами! Замечательно! Вижу, что сегодня нас ждёт очень активный и весёлый день. Начинаем наш праздник здоровья!</w:t>
      </w:r>
    </w:p>
    <w:p w14:paraId="1DCA83B6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Ребята, в этот чудный день</w:t>
      </w:r>
    </w:p>
    <w:p w14:paraId="3A79610F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Прогоним мы тоску и лень!</w:t>
      </w:r>
    </w:p>
    <w:p w14:paraId="7798BF87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Будем бегать, прыгать и играть,</w:t>
      </w:r>
    </w:p>
    <w:p w14:paraId="76EAC18B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Свое здоровье укреплять!</w:t>
      </w:r>
    </w:p>
    <w:p w14:paraId="66655B78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2. Появление Бабы‑Яги</w:t>
      </w:r>
    </w:p>
    <w:p w14:paraId="30124849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Баба‑Яга прилетает на метле под музыку.</w:t>
      </w:r>
    </w:p>
    <w:p w14:paraId="4908A1F4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Баба‑Яга:</w:t>
      </w:r>
    </w:p>
    <w:p w14:paraId="23157960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Ох, ох, ох, застыли ноги,</w:t>
      </w:r>
    </w:p>
    <w:p w14:paraId="17CC6557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Долго я была в дороге,</w:t>
      </w:r>
    </w:p>
    <w:p w14:paraId="6E8CDAFC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Добралась я в сад знакомый,</w:t>
      </w:r>
    </w:p>
    <w:p w14:paraId="6E0763C3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Кости старые размять,</w:t>
      </w:r>
    </w:p>
    <w:p w14:paraId="79C467DE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Себя людям показать…</w:t>
      </w:r>
    </w:p>
    <w:p w14:paraId="21AFC6F0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Ведущий: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Здесь, бабуль, спортивный праздник! Ты, Яга, спортсменка разве?</w:t>
      </w:r>
    </w:p>
    <w:p w14:paraId="72C3894A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Баба‑Яга: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Не простая я спортсменка, а  колдунья‑рекордсменка! Вот, смотрите какую зарядку я умею делать...(Баба- Яга плохо показывает спортивные упражнения)</w:t>
      </w:r>
    </w:p>
    <w:p w14:paraId="3BAEBFC4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3. Разминка</w:t>
      </w:r>
    </w:p>
    <w:p w14:paraId="058344BC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Ведущий: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Да ты, видно, и не знаешь, что такое зарядка. Давайте, ребята, покажем Бабе‑Яге, как делают зарядку!</w:t>
      </w:r>
    </w:p>
    <w:p w14:paraId="30ABE09B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Ведущий: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Ребята, вы такие молодцы — отлично размялись! А теперь пора перейти к настоящим испытаниям! Кто готов показать свою ловкость?</w:t>
      </w:r>
    </w:p>
    <w:p w14:paraId="24D4848F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Баба‑Яга (важно):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Ох, ловкость… Я в молодости такая ловкая была — одним прыжком три дерева перелетала!</w:t>
      </w:r>
    </w:p>
    <w:p w14:paraId="2BAD22EB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>Ведущий: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 xml:space="preserve"> Правда? А наши ребята сейчас покажут, что они не хуже! Первая эстафета — «Сбор волшебных ягод»!</w:t>
      </w:r>
    </w:p>
    <w:p w14:paraId="478813DC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>1. Эстафета «Сбор волшебных ягод» (все группы)</w:t>
      </w:r>
    </w:p>
    <w:p w14:paraId="75F166ED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Инвентарь: 2 корзины, шишки или небольшие мячи (ягоды), 2 конуса.</w:t>
      </w:r>
    </w:p>
    <w:p w14:paraId="535DD976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Ход: дети по очереди бегут до конуса, берут одну «ягоду», возвращаются и кладут в корзину. Выигрывает команда, собравшая больше ягод за отведённое время (1–2 минуты).</w:t>
      </w:r>
    </w:p>
    <w:p w14:paraId="434A7E09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Роль Бабы‑Яги: она «охраняет» ягоды и может слегка мешать, но не мешает сильно — скорее, подбадривает и смешит детей.</w:t>
      </w:r>
    </w:p>
    <w:p w14:paraId="7A8078B3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Ведущий: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Какие вы быстрые и внимательные! Все ягоды собрали, ни одной не потеряли. Баба‑Яга, а ты бы смогла так же?</w:t>
      </w:r>
    </w:p>
    <w:p w14:paraId="399E981F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Баба‑Яга: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Да я бы ещё быстрее! Но… (оглядывается) Ой, куда же моя метла подевалась? Кто её спрятал?</w:t>
      </w:r>
    </w:p>
    <w:p w14:paraId="3CCC208B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Ведущий: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Не волнуйся, Яга, наши ребята помогут её найти! Они у нас внимательные, всё замечают.</w:t>
      </w:r>
    </w:p>
    <w:p w14:paraId="5FFBB49F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>Баба‑Яга: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 xml:space="preserve"> И правда, нашли! Какие молодцы! За это я дам вам с ней поиграть — и даже на ней полетать!</w:t>
      </w:r>
    </w:p>
    <w:p w14:paraId="28BFB07B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Ведущий: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Отлично, тогда следующая эстафета — «На метле вокруг болота»! Кто быстрее пролетит змейкой между конусов?</w:t>
      </w:r>
    </w:p>
    <w:p w14:paraId="06251A1A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>2 Эстафета «На метле вокруг болота» (старшие группы)</w:t>
      </w:r>
    </w:p>
    <w:p w14:paraId="176B73E3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Инвентарь: 2 метлы, 4 конуса (обозначают «болото»).</w:t>
      </w:r>
    </w:p>
    <w:p w14:paraId="57C01C34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 xml:space="preserve">Ход: участники по очереди едут на метле (держат её между ног) змейкой между конусами, возвращаются и передают метлу следующему. </w:t>
      </w:r>
    </w:p>
    <w:p w14:paraId="53343274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Баба‑Яга: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(восхищённо): Ух ты! Какие быстрые! Я думала, только я умею на метле летать, а тут такие мастера!</w:t>
      </w:r>
    </w:p>
    <w:p w14:paraId="18590A06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Ведущий: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Наши ребята всему научатся, если постараться. А теперь — новая задача!</w:t>
      </w:r>
    </w:p>
    <w:p w14:paraId="617A6534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 3. Эстафета «По кочкам» (все группы, с разделением по возрасту)</w:t>
      </w:r>
    </w:p>
    <w:p w14:paraId="2E3FEEE1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Прыжки из обруча в обруч (3–4 обруча на расстоянии 1 м друг от друга). Две команды, участники по очереди прыгают. Баба‑Яга тоже прыгает, но «мешается», вызывая смех у детей.</w:t>
      </w:r>
    </w:p>
    <w:p w14:paraId="284556B3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Баба-Яга: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Ух ты, какие прыгучие! Прямо как мои лесные зайцы. Но я тоже кое‑что умею…</w:t>
      </w:r>
    </w:p>
    <w:p w14:paraId="245ED1B9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Ведущий: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Что же?</w:t>
      </w:r>
    </w:p>
    <w:p w14:paraId="2937220F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Баба‑Яга: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Я могу заморозить любого! Раз — и замри!</w:t>
      </w:r>
    </w:p>
    <w:p w14:paraId="4A359FA5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Ведущий: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О, тогда поиграем в  игру «Замри»! Под музыку бегайте, а когда музыка остановится — замрите в смешной позе. Баба‑Яга будет пытаться вас рассмешить. Кто пошевелится или засмеётся — выходит из игры.</w:t>
      </w:r>
    </w:p>
    <w:p w14:paraId="2E9E0189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>4. Проводится игра «Замри!» (все группы)</w:t>
      </w:r>
    </w:p>
    <w:p w14:paraId="3A98F578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>Баба‑Яга (удивлённо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): Ничего себе! Какие вы стойкие! Даже меня рассмешили. Ладно, признаю — вы настоящие чемпионы! Так,а кто поможет мне сокровища перенести? Они тяжёлые, но волшебные — дают силу!</w:t>
      </w:r>
    </w:p>
    <w:p w14:paraId="6FA66847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Ведущий: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Наши богатыри справятся! Эстафета — «Сокровища Бабы‑Яги»! Не уроните!</w:t>
      </w:r>
    </w:p>
    <w:p w14:paraId="6E6AE234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</w:pPr>
      <w:r>
        <w:rPr>
          <w:rFonts w:hint="default"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  <w:lang w:val="ru-RU"/>
        </w:rPr>
        <w:t>5</w:t>
      </w: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>. «Сокровища Бабы‑Яги» (подготовительная)</w:t>
      </w:r>
    </w:p>
    <w:p w14:paraId="7F336DD2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 xml:space="preserve">Участники переносят мешочки «сокровищ» на голове от старта до финиша, огибая конусы. </w:t>
      </w:r>
    </w:p>
    <w:p w14:paraId="35EED236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>Баба‑Яга: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 xml:space="preserve"> Ну всё, я убедилась — вы самые здоровые, ловкие и умные! Но давайте проверим, что вы знаете о здоровье. Отвечайте «да» или «нет»:</w:t>
      </w:r>
    </w:p>
    <w:p w14:paraId="7C1BB014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</w:pPr>
      <w:r>
        <w:rPr>
          <w:rFonts w:hint="default"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  <w:lang w:val="ru-RU"/>
        </w:rPr>
        <w:t>6</w:t>
      </w: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>. Викторина о здоровье</w:t>
      </w:r>
    </w:p>
    <w:p w14:paraId="5586276C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Чистить зубы утром и вечером — это полезно? (Да)</w:t>
      </w:r>
    </w:p>
    <w:p w14:paraId="4FD146EA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Кушать много сладкого — это хорошо? (Нет)</w:t>
      </w:r>
    </w:p>
    <w:p w14:paraId="10DC0157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Гулять на свежем воздухе — это нужно? (Да)</w:t>
      </w:r>
    </w:p>
    <w:p w14:paraId="47CA45F2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Сидеть целый день у телевизора — это полезно? (Нет)</w:t>
      </w:r>
    </w:p>
    <w:p w14:paraId="31BFAB67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Делать зарядку каждый день — это важно? (Да)</w:t>
      </w:r>
    </w:p>
    <w:p w14:paraId="12EB9343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Ложиться спать поздно — это правильно? (Нет)</w:t>
      </w:r>
    </w:p>
    <w:p w14:paraId="08C7EEE5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Ведущий: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видишь, Яга, наши ребята все знают о здоровье.</w:t>
      </w:r>
    </w:p>
    <w:p w14:paraId="699DB740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Баба-Яга: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Ох, ребята, я поняла — здоровье нужно всем! Буду теперь тоже в лесу зарядку проводить. Весело у вас конечно, но мне уже пора. Но на последок предлагаю игру «Бегающая метла» .</w:t>
      </w:r>
    </w:p>
    <w:p w14:paraId="3FA58335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</w:pPr>
      <w:r>
        <w:rPr>
          <w:rFonts w:hint="default"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  <w:lang w:val="ru-RU"/>
        </w:rPr>
        <w:t>7</w:t>
      </w: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>. Заключительная игра и танец «Бегающая метла» (все группы)</w:t>
      </w:r>
    </w:p>
    <w:p w14:paraId="461A5286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Дети стоят в кругу, под музыку передают метлу из рук в руки. Тот, у кого метла останется в руках, когда музыка остановится, садится в центр круга. Когда в центре соберётся половина играющих, Баба‑Яга «забирает» их в лес. Ведущий уговаривает её оставить детей, и Баба‑Яга соглашается, если дети станцуют для неё.</w:t>
      </w:r>
    </w:p>
    <w:p w14:paraId="2B1821D8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Танец девочек  "Бабка </w:t>
      </w: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  <w:lang w:val="ru-RU"/>
        </w:rPr>
        <w:t>Ё</w:t>
      </w: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>жка</w:t>
      </w:r>
      <w:r>
        <w:rPr>
          <w:rFonts w:hint="default"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  <w:lang w:val="ru-RU"/>
        </w:rPr>
        <w:t>, выгляни в окошко</w:t>
      </w: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>".</w:t>
      </w:r>
    </w:p>
    <w:p w14:paraId="689D6627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Баба‑Яга: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Извиненья приношу, и прощения прошу. Больше вредничать не буду, и про злость свою забуду.</w:t>
      </w:r>
    </w:p>
    <w:p w14:paraId="72F60156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Ведущий: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Вот это другое дело, давай дружить!</w:t>
      </w:r>
    </w:p>
    <w:p w14:paraId="621BEBCD">
      <w:pPr>
        <w:spacing w:before="0" w:after="200" w:line="276" w:lineRule="auto"/>
        <w:ind w:left="0" w:right="0" w:firstLine="0"/>
        <w:jc w:val="left"/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Баба‑Яга: </w:t>
      </w:r>
      <w:r>
        <w:rPr>
          <w:rFonts w:ascii="Times New Roman" w:hAnsi="Times New Roman" w:eastAsia="Times New Roman" w:cs="Times New Roman"/>
          <w:color w:val="auto"/>
          <w:spacing w:val="0"/>
          <w:position w:val="0"/>
          <w:sz w:val="28"/>
          <w:shd w:val="clear" w:fill="auto"/>
        </w:rPr>
        <w:t>Всё, ребята, я пошла, лешего кормить пора. Желаю вам здоровья, детвора! И от меня вам физкульт‑ура!</w:t>
      </w:r>
    </w:p>
    <w:p w14:paraId="0F65E8E9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0"/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auto"/>
          <w:spacing w:val="0"/>
          <w:position w:val="0"/>
          <w:sz w:val="28"/>
          <w:shd w:val="clear" w:fill="auto"/>
        </w:rPr>
        <w:t xml:space="preserve">Ведущий: </w:t>
      </w:r>
      <w:r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  <w:shd w:val="clear" w:fill="FFFFFF"/>
        </w:rPr>
        <w:t>Ребята, спасибо вам за этот замечательный день!</w:t>
      </w:r>
    </w:p>
    <w:p w14:paraId="57009A7C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0"/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  <w:shd w:val="clear" w:fill="FFFFFF"/>
        </w:rPr>
        <w:t>Сегодня вы доказали, что умеете быть быстрыми, сильными и дружными. Вы показали, что спорт — это весело, а здоровье — это здорово!</w:t>
      </w:r>
    </w:p>
    <w:p w14:paraId="082F02EE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36" w:lineRule="atLeast"/>
        <w:ind w:left="0" w:right="0" w:firstLine="0"/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caps w:val="0"/>
          <w:spacing w:val="0"/>
          <w:sz w:val="28"/>
          <w:szCs w:val="28"/>
          <w:shd w:val="clear" w:fill="FFFFFF"/>
        </w:rPr>
        <w:t>Не останавливайтесь на достигнутом: делайте зарядку, играйте во дворе, бегайте и прыгайте — пусть каждый ваш день будет активным и полезным!</w:t>
      </w:r>
    </w:p>
    <w:p w14:paraId="37307D1B">
      <w:pPr>
        <w:spacing w:before="0" w:after="200" w:line="276" w:lineRule="auto"/>
        <w:ind w:left="0" w:right="0" w:firstLine="0"/>
        <w:jc w:val="left"/>
        <w:rPr>
          <w:rFonts w:hint="default" w:ascii="Times New Roman" w:hAnsi="Times New Roman" w:eastAsia="Times New Roman" w:cs="Times New Roman"/>
          <w:b w:val="0"/>
          <w:bCs/>
          <w:color w:val="auto"/>
          <w:spacing w:val="0"/>
          <w:position w:val="0"/>
          <w:sz w:val="28"/>
          <w:shd w:val="clear" w:fill="auto"/>
          <w:lang w:val="ru-RU"/>
        </w:rPr>
      </w:pPr>
      <w:r>
        <w:rPr>
          <w:rFonts w:hint="default" w:ascii="Times New Roman" w:hAnsi="Times New Roman" w:eastAsia="Times New Roman" w:cs="Times New Roman"/>
          <w:b w:val="0"/>
          <w:bCs/>
          <w:color w:val="auto"/>
          <w:spacing w:val="0"/>
          <w:position w:val="0"/>
          <w:sz w:val="28"/>
          <w:shd w:val="clear" w:fill="auto"/>
          <w:lang w:val="ru-RU"/>
        </w:rPr>
        <w:t>А сейчас я приглашаю всех на зажигательную дискотеку.</w:t>
      </w:r>
    </w:p>
    <w:sectPr>
      <w:pgSz w:w="11906" w:h="16838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ompat>
    <w:doNotExpandShiftReturn/>
    <w:doNotWrapTextWithPunct/>
    <w:doNotUseEastAsianBreakRules/>
    <w:splitPgBreakAndParaMark/>
    <w:compatSetting w:name="compatibilityMode" w:uri="http://schemas.microsoft.com/office/word" w:val="12"/>
  </w:compat>
  <w:rsids>
    <w:rsidRoot w:val="00000000"/>
    <w:rsid w:val="77A96C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TotalTime>10</TotalTime>
  <ScaleCrop>false</ScaleCrop>
  <LinksUpToDate>false</LinksUpToDate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2026-04-14T10:26:31Z</dcterms:created>
  <dc:creator>sin-s</dc:creator>
  <cp:lastModifiedBy>sin-s</cp:lastModifiedBy>
  <dcterms:modified xsi:type="dcterms:W3CDTF">2026-04-14T10:37:08Z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E8A3DBF5C71942BBB76055BB2FD65F9F_12</vt:lpwstr>
  </property>
</Properties>
</file>