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9E4" w:rsidRDefault="00CA0CB6" w:rsidP="00CB7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Как подготовить руку ребёнка к письму</w:t>
      </w:r>
    </w:p>
    <w:p w:rsidR="00CA0CB6" w:rsidRDefault="00CA0CB6" w:rsidP="00CB7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0CB6" w:rsidRDefault="00CA0CB6" w:rsidP="00CA0CB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Баринова С.Е.,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Мумлева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И.Н.</w:t>
      </w:r>
    </w:p>
    <w:p w:rsidR="00CA0CB6" w:rsidRDefault="00CA0CB6" w:rsidP="00CA0CB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Воспитатели МБДОУ №258</w:t>
      </w:r>
    </w:p>
    <w:p w:rsidR="00CA0CB6" w:rsidRDefault="00CA0CB6" w:rsidP="00CA0CB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г.Ульяновск</w:t>
      </w:r>
    </w:p>
    <w:p w:rsidR="00CA0CB6" w:rsidRPr="00CB7FD1" w:rsidRDefault="00CA0CB6" w:rsidP="00CA0CB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49E4" w:rsidRDefault="00E849E4" w:rsidP="00E849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0CB6" w:rsidRDefault="00CA0CB6" w:rsidP="00CA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AC12CB">
        <w:rPr>
          <w:rFonts w:ascii="Times New Roman" w:eastAsia="Times New Roman" w:hAnsi="Times New Roman" w:cs="Times New Roman"/>
          <w:sz w:val="24"/>
          <w:szCs w:val="24"/>
        </w:rPr>
        <w:t xml:space="preserve">Мы любим своих детей, заботимся о них, очень хотим, чтобы они были успешными и счастливыми. И конечно же хотим, </w:t>
      </w:r>
      <w:r w:rsidR="00E849E4">
        <w:rPr>
          <w:rFonts w:ascii="Times New Roman" w:eastAsia="Times New Roman" w:hAnsi="Times New Roman" w:cs="Times New Roman"/>
          <w:sz w:val="24"/>
          <w:szCs w:val="24"/>
        </w:rPr>
        <w:t xml:space="preserve">чтобы </w:t>
      </w:r>
      <w:r w:rsidR="00AC12CB">
        <w:rPr>
          <w:rFonts w:ascii="Times New Roman" w:eastAsia="Times New Roman" w:hAnsi="Times New Roman" w:cs="Times New Roman"/>
          <w:sz w:val="24"/>
          <w:szCs w:val="24"/>
        </w:rPr>
        <w:t>они</w:t>
      </w:r>
      <w:r w:rsidR="009D463C">
        <w:rPr>
          <w:rFonts w:ascii="Times New Roman" w:eastAsia="Times New Roman" w:hAnsi="Times New Roman" w:cs="Times New Roman"/>
          <w:sz w:val="24"/>
          <w:szCs w:val="24"/>
        </w:rPr>
        <w:t xml:space="preserve"> хорошо учились в школе, красиво и аккуратно писали. А для этого</w:t>
      </w:r>
      <w:r w:rsidR="00E849E4">
        <w:rPr>
          <w:rFonts w:ascii="Times New Roman" w:eastAsia="Times New Roman" w:hAnsi="Times New Roman" w:cs="Times New Roman"/>
          <w:sz w:val="24"/>
          <w:szCs w:val="24"/>
        </w:rPr>
        <w:t xml:space="preserve"> нужно заранее начинать готовить</w:t>
      </w:r>
      <w:r w:rsidR="009D463C">
        <w:rPr>
          <w:rFonts w:ascii="Times New Roman" w:eastAsia="Times New Roman" w:hAnsi="Times New Roman" w:cs="Times New Roman"/>
          <w:sz w:val="24"/>
          <w:szCs w:val="24"/>
        </w:rPr>
        <w:t xml:space="preserve"> ребёнка</w:t>
      </w:r>
      <w:r w:rsidR="00E849E4">
        <w:rPr>
          <w:rFonts w:ascii="Times New Roman" w:eastAsia="Times New Roman" w:hAnsi="Times New Roman" w:cs="Times New Roman"/>
          <w:sz w:val="24"/>
          <w:szCs w:val="24"/>
        </w:rPr>
        <w:t xml:space="preserve"> к школе. </w:t>
      </w:r>
      <w:r w:rsidR="009D463C">
        <w:rPr>
          <w:rFonts w:ascii="Times New Roman" w:eastAsia="Times New Roman" w:hAnsi="Times New Roman" w:cs="Times New Roman"/>
          <w:sz w:val="24"/>
          <w:szCs w:val="24"/>
        </w:rPr>
        <w:t>Значит приходит пора готовить руку к письму. С вашей помощью ребёнок выполнит интересные и несложные задания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C0C53" w:rsidRDefault="009D463C" w:rsidP="00E849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Практически все дети с малых лет любят рисовать. Ведь рисование - это не только творчество, это ещё и тренировка мелкой моторики рук. </w:t>
      </w:r>
      <w:r w:rsidR="002C0C53">
        <w:rPr>
          <w:rFonts w:ascii="Times New Roman" w:eastAsia="Times New Roman" w:hAnsi="Times New Roman" w:cs="Times New Roman"/>
          <w:sz w:val="24"/>
          <w:szCs w:val="24"/>
        </w:rPr>
        <w:t>А, чтобы рисунки получались красивыми и аккуратными, нужна тренировка, регулярные занятия. И чем чаще заниматься, тем лучше будет получаться.</w:t>
      </w:r>
      <w:r w:rsidR="00CA0CB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548F2" w:rsidRDefault="002C0C53" w:rsidP="00E849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первый раз ребёнку сложно провести линию так, чтобы она была прямая или ровно нарисовать круг, заштриховать геометрическую фигуру. Но, повторяя много раз, навыки будут закрепляться, и каждый раз будет получаться всё лучше и лучше.</w:t>
      </w:r>
      <w:r w:rsidR="00E849E4" w:rsidRPr="00E849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49E4" w:rsidRPr="00E849E4">
        <w:rPr>
          <w:rFonts w:ascii="Times New Roman" w:eastAsia="Times New Roman" w:hAnsi="Times New Roman" w:cs="Times New Roman"/>
          <w:sz w:val="24"/>
          <w:szCs w:val="24"/>
        </w:rPr>
        <w:br/>
      </w:r>
      <w:r w:rsidR="00E849E4" w:rsidRPr="00E849E4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Какие же занятия можно проводить дома с ребёнком?</w:t>
      </w:r>
      <w:r w:rsidR="00E849E4" w:rsidRPr="00E849E4">
        <w:rPr>
          <w:rFonts w:ascii="Times New Roman" w:eastAsia="Times New Roman" w:hAnsi="Times New Roman" w:cs="Times New Roman"/>
          <w:sz w:val="24"/>
          <w:szCs w:val="24"/>
        </w:rPr>
        <w:br/>
        <w:t>1. Обведи по точкам.</w:t>
      </w:r>
      <w:r w:rsidR="00E849E4" w:rsidRPr="00E849E4">
        <w:rPr>
          <w:rFonts w:ascii="Times New Roman" w:eastAsia="Times New Roman" w:hAnsi="Times New Roman" w:cs="Times New Roman"/>
          <w:sz w:val="24"/>
          <w:szCs w:val="24"/>
        </w:rPr>
        <w:br/>
      </w:r>
      <w:r w:rsidR="00E548F2">
        <w:rPr>
          <w:rFonts w:ascii="Times New Roman" w:eastAsia="Times New Roman" w:hAnsi="Times New Roman" w:cs="Times New Roman"/>
          <w:sz w:val="24"/>
          <w:szCs w:val="24"/>
        </w:rPr>
        <w:t>На листе бумаги вам нужно точками наметить изображение какого-либо предмета. Ребёнок, соединяя точки линиями должен дорисовать предмет и отгадать, что получилось. А уже потом можно и закрасить. Такие задания можно найти и в интернете, а можно придумать и самим</w:t>
      </w:r>
    </w:p>
    <w:p w:rsidR="00BA1361" w:rsidRDefault="00E849E4" w:rsidP="001A4F66">
      <w:r w:rsidRPr="00E849E4">
        <w:rPr>
          <w:rFonts w:ascii="Times New Roman" w:eastAsia="Times New Roman" w:hAnsi="Times New Roman" w:cs="Times New Roman"/>
          <w:sz w:val="24"/>
          <w:szCs w:val="24"/>
        </w:rPr>
        <w:br/>
        <w:t>2. Штриховки.</w:t>
      </w:r>
      <w:r w:rsidRPr="00E849E4">
        <w:rPr>
          <w:rFonts w:ascii="Times New Roman" w:eastAsia="Times New Roman" w:hAnsi="Times New Roman" w:cs="Times New Roman"/>
          <w:sz w:val="24"/>
          <w:szCs w:val="24"/>
        </w:rPr>
        <w:br/>
      </w:r>
      <w:r w:rsidR="00E548F2">
        <w:rPr>
          <w:rFonts w:ascii="Times New Roman" w:eastAsia="Times New Roman" w:hAnsi="Times New Roman" w:cs="Times New Roman"/>
          <w:sz w:val="24"/>
          <w:szCs w:val="24"/>
        </w:rPr>
        <w:t>Возьмите раскраску или нарисуйте сами контур любого предмета (это может быть овощ, фрукт, геометрическая фигура и т.д.) и предложите ребёнку заштриховать его. Только объясните ребёнку, что заштриховывать нужно в одном направлении и не выходить за края предмета.</w:t>
      </w:r>
      <w:r w:rsidR="001A4F66" w:rsidRPr="001A4F66">
        <w:t xml:space="preserve"> </w:t>
      </w:r>
    </w:p>
    <w:p w:rsidR="00BA1361" w:rsidRDefault="001A4F66" w:rsidP="001A4F66">
      <w:pPr>
        <w:rPr>
          <w:rFonts w:ascii="Times New Roman" w:eastAsia="Times New Roman" w:hAnsi="Times New Roman" w:cs="Times New Roman"/>
          <w:sz w:val="24"/>
          <w:szCs w:val="24"/>
        </w:rPr>
      </w:pPr>
      <w:r w:rsidRPr="001A4F66">
        <w:rPr>
          <w:rFonts w:ascii="Times New Roman" w:eastAsia="Times New Roman" w:hAnsi="Times New Roman" w:cs="Times New Roman"/>
          <w:sz w:val="24"/>
          <w:szCs w:val="24"/>
        </w:rPr>
        <w:t>3. Раскраски.</w:t>
      </w:r>
      <w:r w:rsidRPr="001A4F66">
        <w:rPr>
          <w:rFonts w:ascii="Times New Roman" w:eastAsia="Times New Roman" w:hAnsi="Times New Roman" w:cs="Times New Roman"/>
          <w:sz w:val="24"/>
          <w:szCs w:val="24"/>
        </w:rPr>
        <w:br/>
      </w:r>
      <w:r w:rsidR="00BA1361">
        <w:rPr>
          <w:rFonts w:ascii="Times New Roman" w:eastAsia="Times New Roman" w:hAnsi="Times New Roman" w:cs="Times New Roman"/>
          <w:sz w:val="24"/>
          <w:szCs w:val="24"/>
        </w:rPr>
        <w:t xml:space="preserve">Детям нравится раскрашивать, это одно из любимых занятий. Нужно только напоминать, что раскрашивать карандашом нужно в одном направлении, а красками можно в любом, главное не выходить за контур. Это способствует развитию графических навыков у ребёнка. Чтобы было интересно, выбирайте любимые темы для ребёнка. </w:t>
      </w:r>
      <w:r w:rsidRPr="001A4F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D7E9D" w:rsidRDefault="001A4F66" w:rsidP="005165D2">
      <w:pPr>
        <w:tabs>
          <w:tab w:val="left" w:pos="1859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1A4F66">
        <w:rPr>
          <w:rFonts w:ascii="Times New Roman" w:eastAsia="Times New Roman" w:hAnsi="Times New Roman" w:cs="Times New Roman"/>
          <w:sz w:val="24"/>
          <w:szCs w:val="24"/>
        </w:rPr>
        <w:t>4. Лабиринты.</w:t>
      </w:r>
      <w:r w:rsidR="005165D2">
        <w:rPr>
          <w:rFonts w:ascii="Times New Roman" w:eastAsia="Times New Roman" w:hAnsi="Times New Roman" w:cs="Times New Roman"/>
          <w:sz w:val="24"/>
          <w:szCs w:val="24"/>
        </w:rPr>
        <w:tab/>
      </w:r>
      <w:r w:rsidRPr="001A4F66">
        <w:rPr>
          <w:rFonts w:ascii="Times New Roman" w:eastAsia="Times New Roman" w:hAnsi="Times New Roman" w:cs="Times New Roman"/>
          <w:sz w:val="24"/>
          <w:szCs w:val="24"/>
        </w:rPr>
        <w:br/>
      </w:r>
      <w:r w:rsidR="0050085B">
        <w:rPr>
          <w:rFonts w:ascii="Times New Roman" w:eastAsia="Times New Roman" w:hAnsi="Times New Roman" w:cs="Times New Roman"/>
          <w:sz w:val="24"/>
          <w:szCs w:val="24"/>
        </w:rPr>
        <w:t>Очень интересны и увлекательны для ребёнка такие задания, когда нужно помочь какому-то герою пройти лабиринт. Можно взять из интернета готовый, а можно изготовить самим. Нужно просто ребёнку взять карандаш и нарисовать внутри лабиринта нужную дорожку. Следите, чтобы ребёнок не переворачивал лист бумаги. Только в этом случае происходит тренировка руки</w:t>
      </w:r>
      <w:r w:rsidR="0076425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0085B">
        <w:rPr>
          <w:rFonts w:ascii="Times New Roman" w:eastAsia="Times New Roman" w:hAnsi="Times New Roman" w:cs="Times New Roman"/>
          <w:sz w:val="24"/>
          <w:szCs w:val="24"/>
        </w:rPr>
        <w:t>и задание приносит пользу.</w:t>
      </w:r>
      <w:r w:rsidRPr="001A4F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4F66">
        <w:rPr>
          <w:rFonts w:ascii="Times New Roman" w:eastAsia="Times New Roman" w:hAnsi="Times New Roman" w:cs="Times New Roman"/>
          <w:sz w:val="24"/>
          <w:szCs w:val="24"/>
        </w:rPr>
        <w:br/>
      </w:r>
      <w:r w:rsidR="0041736E">
        <w:rPr>
          <w:rFonts w:ascii="Times New Roman" w:eastAsia="Times New Roman" w:hAnsi="Times New Roman" w:cs="Times New Roman"/>
          <w:sz w:val="24"/>
          <w:szCs w:val="24"/>
        </w:rPr>
        <w:br/>
        <w:t>5.</w:t>
      </w:r>
      <w:r w:rsidRPr="001A4F66">
        <w:rPr>
          <w:rFonts w:ascii="Times New Roman" w:eastAsia="Times New Roman" w:hAnsi="Times New Roman" w:cs="Times New Roman"/>
          <w:sz w:val="24"/>
          <w:szCs w:val="24"/>
        </w:rPr>
        <w:t xml:space="preserve"> Помощники.</w:t>
      </w:r>
      <w:r w:rsidRPr="001A4F66">
        <w:rPr>
          <w:rFonts w:ascii="Times New Roman" w:eastAsia="Times New Roman" w:hAnsi="Times New Roman" w:cs="Times New Roman"/>
          <w:sz w:val="24"/>
          <w:szCs w:val="24"/>
        </w:rPr>
        <w:br/>
      </w:r>
      <w:r w:rsidR="0050085B">
        <w:rPr>
          <w:rFonts w:ascii="Times New Roman" w:eastAsia="Times New Roman" w:hAnsi="Times New Roman" w:cs="Times New Roman"/>
          <w:sz w:val="24"/>
          <w:szCs w:val="24"/>
        </w:rPr>
        <w:t xml:space="preserve">Не всем детям интересно выполнять однотипные задания. Можно их обыграть! Например, </w:t>
      </w:r>
      <w:r w:rsidR="0050085B">
        <w:rPr>
          <w:rFonts w:ascii="Times New Roman" w:eastAsia="Times New Roman" w:hAnsi="Times New Roman" w:cs="Times New Roman"/>
          <w:sz w:val="24"/>
          <w:szCs w:val="24"/>
        </w:rPr>
        <w:lastRenderedPageBreak/>
        <w:t>предложить ситуацию, в которой определённый персонаж нуждается в помощи ребёнка. Это может быть голодная белочка и ей необходимо сделать заготовки на зиму в виде орешков или грибочков. Ребёнок может их сам нарисовать и закрасить или заштриховать. Можно рисовать определённое количество предметов. Будет ещё и тренировка счетной деятельности</w:t>
      </w:r>
      <w:r w:rsidR="0076425C">
        <w:rPr>
          <w:rFonts w:ascii="Times New Roman" w:eastAsia="Times New Roman" w:hAnsi="Times New Roman" w:cs="Times New Roman"/>
          <w:sz w:val="24"/>
          <w:szCs w:val="24"/>
        </w:rPr>
        <w:t>. Подобные задания можно</w:t>
      </w:r>
      <w:r w:rsidR="0050085B">
        <w:rPr>
          <w:rFonts w:ascii="Times New Roman" w:eastAsia="Times New Roman" w:hAnsi="Times New Roman" w:cs="Times New Roman"/>
          <w:sz w:val="24"/>
          <w:szCs w:val="24"/>
        </w:rPr>
        <w:t xml:space="preserve"> изготовить самим,</w:t>
      </w:r>
      <w:r w:rsidR="0076425C">
        <w:rPr>
          <w:rFonts w:ascii="Times New Roman" w:eastAsia="Times New Roman" w:hAnsi="Times New Roman" w:cs="Times New Roman"/>
          <w:sz w:val="24"/>
          <w:szCs w:val="24"/>
        </w:rPr>
        <w:t xml:space="preserve"> а можно найти в</w:t>
      </w:r>
      <w:r w:rsidR="0050085B">
        <w:rPr>
          <w:rFonts w:ascii="Times New Roman" w:eastAsia="Times New Roman" w:hAnsi="Times New Roman" w:cs="Times New Roman"/>
          <w:sz w:val="24"/>
          <w:szCs w:val="24"/>
        </w:rPr>
        <w:t xml:space="preserve"> интернете. </w:t>
      </w:r>
      <w:r w:rsidR="0041736E">
        <w:rPr>
          <w:rFonts w:ascii="Times New Roman" w:eastAsia="Times New Roman" w:hAnsi="Times New Roman" w:cs="Times New Roman"/>
          <w:sz w:val="24"/>
          <w:szCs w:val="24"/>
        </w:rPr>
        <w:t>Главное, чтобы сохранялся интерес у ребёнка.</w:t>
      </w:r>
      <w:r w:rsidRPr="001A4F66">
        <w:rPr>
          <w:rFonts w:ascii="Times New Roman" w:eastAsia="Times New Roman" w:hAnsi="Times New Roman" w:cs="Times New Roman"/>
          <w:sz w:val="24"/>
          <w:szCs w:val="24"/>
        </w:rPr>
        <w:br/>
      </w:r>
      <w:r w:rsidR="005165D2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A4F66">
        <w:rPr>
          <w:rFonts w:ascii="Times New Roman" w:eastAsia="Times New Roman" w:hAnsi="Times New Roman" w:cs="Times New Roman"/>
          <w:sz w:val="24"/>
          <w:szCs w:val="24"/>
        </w:rPr>
        <w:t>.</w:t>
      </w:r>
      <w:r w:rsidR="00FD7E9D">
        <w:rPr>
          <w:rFonts w:ascii="Times New Roman" w:eastAsia="Times New Roman" w:hAnsi="Times New Roman" w:cs="Times New Roman"/>
          <w:sz w:val="24"/>
          <w:szCs w:val="24"/>
        </w:rPr>
        <w:t xml:space="preserve"> "Загадки и отгадки".</w:t>
      </w:r>
      <w:r w:rsidRPr="001A4F66">
        <w:rPr>
          <w:rFonts w:ascii="Times New Roman" w:eastAsia="Times New Roman" w:hAnsi="Times New Roman" w:cs="Times New Roman"/>
          <w:sz w:val="24"/>
          <w:szCs w:val="24"/>
        </w:rPr>
        <w:br/>
      </w:r>
      <w:r w:rsidR="00FD7E9D">
        <w:rPr>
          <w:rFonts w:ascii="Times New Roman" w:eastAsia="Times New Roman" w:hAnsi="Times New Roman" w:cs="Times New Roman"/>
          <w:sz w:val="24"/>
          <w:szCs w:val="24"/>
        </w:rPr>
        <w:t>Поиграйте в игру "Загадки и отгадки". Можете по очереди друг другу загадывать загадки, а отгадку нужно нарисовать или обвести по точкам. Можно также использовать для этой игры стихи и песни. Отгадку потом можно закрасить или заштриховать.</w:t>
      </w:r>
    </w:p>
    <w:p w:rsidR="001B136F" w:rsidRDefault="005165D2" w:rsidP="001A4F6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FD7E9D">
        <w:rPr>
          <w:rFonts w:ascii="Times New Roman" w:eastAsia="Times New Roman" w:hAnsi="Times New Roman" w:cs="Times New Roman"/>
          <w:sz w:val="24"/>
          <w:szCs w:val="24"/>
        </w:rPr>
        <w:t>. Сочиним сказку</w:t>
      </w:r>
      <w:r w:rsidR="001A4F66" w:rsidRPr="001A4F66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4F66" w:rsidRPr="001A4F66">
        <w:rPr>
          <w:rFonts w:ascii="Times New Roman" w:eastAsia="Times New Roman" w:hAnsi="Times New Roman" w:cs="Times New Roman"/>
          <w:sz w:val="24"/>
          <w:szCs w:val="24"/>
        </w:rPr>
        <w:br/>
      </w:r>
      <w:r w:rsidR="0030397D">
        <w:rPr>
          <w:rFonts w:ascii="Times New Roman" w:eastAsia="Times New Roman" w:hAnsi="Times New Roman" w:cs="Times New Roman"/>
          <w:sz w:val="24"/>
          <w:szCs w:val="24"/>
        </w:rPr>
        <w:t>Можно предложить ребёнку обвести или нарисовать любой предмет (это может быть овощ, фрукт, игрушка, мебель, растение, животное, насекомое, сказочный герой и т.д.). А затем, сочинить про нарисованный предмет сказку. Если ребёнку сначала даётся сложно сочинение сказки, помогите ему. В следующий раз он уже будет сочинять самостоятельно. Ещё интереснее получается, когда сочиняют сказку всей семьёй, а потом придумывают ей название. Подобные задания ещё и способствуют развитию речи ребёнка.</w:t>
      </w:r>
      <w:r w:rsidR="0030397D" w:rsidRPr="001A4F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4F66" w:rsidRDefault="005165D2" w:rsidP="001A4F6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1B136F">
        <w:rPr>
          <w:rFonts w:ascii="Times New Roman" w:eastAsia="Times New Roman" w:hAnsi="Times New Roman" w:cs="Times New Roman"/>
          <w:sz w:val="24"/>
          <w:szCs w:val="24"/>
        </w:rPr>
        <w:t>Создаём шедевры</w:t>
      </w:r>
      <w:r w:rsidR="00CA0CB6">
        <w:rPr>
          <w:rFonts w:ascii="Times New Roman" w:eastAsia="Times New Roman" w:hAnsi="Times New Roman" w:cs="Times New Roman"/>
          <w:sz w:val="24"/>
          <w:szCs w:val="24"/>
        </w:rPr>
        <w:br/>
      </w:r>
      <w:r w:rsidR="001B136F">
        <w:rPr>
          <w:rFonts w:ascii="Times New Roman" w:eastAsia="Times New Roman" w:hAnsi="Times New Roman" w:cs="Times New Roman"/>
          <w:sz w:val="24"/>
          <w:szCs w:val="24"/>
        </w:rPr>
        <w:t>Мы уже говорили, что дети очень любят рисовать. Но ещё интереснее получаются работы с использованием в рисовании и аппликации круп, природного материала, нетрадиционных техник.</w:t>
      </w:r>
      <w:r w:rsidR="00BC5FAB">
        <w:rPr>
          <w:rFonts w:ascii="Times New Roman" w:eastAsia="Times New Roman" w:hAnsi="Times New Roman" w:cs="Times New Roman"/>
          <w:sz w:val="24"/>
          <w:szCs w:val="24"/>
        </w:rPr>
        <w:t xml:space="preserve"> А если ещё это будет сделано совместно с родителями и потом помещено в рамочку! То получаются настоящие шедевры. Можно потом дома оформить целый уголок подобными работами. Такую картину можно и кому-то подарить. Сюжет будущей работы можно придумать и нарисовать самим, а можно и готовый найти в интернете. </w:t>
      </w:r>
      <w:r w:rsidR="00BC5FAB">
        <w:rPr>
          <w:rFonts w:ascii="Times New Roman" w:eastAsia="Times New Roman" w:hAnsi="Times New Roman" w:cs="Times New Roman"/>
          <w:sz w:val="24"/>
          <w:szCs w:val="24"/>
        </w:rPr>
        <w:br/>
      </w:r>
      <w:r w:rsidR="00BC5FAB">
        <w:rPr>
          <w:rFonts w:ascii="Times New Roman" w:eastAsia="Times New Roman" w:hAnsi="Times New Roman" w:cs="Times New Roman"/>
          <w:sz w:val="24"/>
          <w:szCs w:val="24"/>
        </w:rPr>
        <w:br/>
        <w:t xml:space="preserve">      Конечно мы не все рассмотрели примеры. В данном случае важна ваша фантазия, ваше желание и интерес ребёнка. И тогда не будет п</w:t>
      </w:r>
      <w:r w:rsidR="00595224">
        <w:rPr>
          <w:rFonts w:ascii="Times New Roman" w:eastAsia="Times New Roman" w:hAnsi="Times New Roman" w:cs="Times New Roman"/>
          <w:sz w:val="24"/>
          <w:szCs w:val="24"/>
        </w:rPr>
        <w:t>роблем в школе у вашего ребёнка. А пока ещё есть время, действуйте!</w:t>
      </w:r>
    </w:p>
    <w:p w:rsidR="0050085B" w:rsidRDefault="0050085B"/>
    <w:p w:rsidR="00C2357D" w:rsidRDefault="00C2357D"/>
    <w:p w:rsidR="00C2357D" w:rsidRDefault="00C2357D"/>
    <w:p w:rsidR="00F46171" w:rsidRDefault="00F46171"/>
    <w:p w:rsidR="00F46171" w:rsidRDefault="00F46171"/>
    <w:p w:rsidR="003566A6" w:rsidRDefault="003566A6"/>
    <w:p w:rsidR="003566A6" w:rsidRDefault="003566A6"/>
    <w:p w:rsidR="003566A6" w:rsidRDefault="003566A6"/>
    <w:p w:rsidR="003566A6" w:rsidRDefault="003566A6"/>
    <w:p w:rsidR="003566A6" w:rsidRDefault="003566A6"/>
    <w:sectPr w:rsidR="003566A6" w:rsidSect="00423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272B4"/>
    <w:multiLevelType w:val="multilevel"/>
    <w:tmpl w:val="652E3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F10116"/>
    <w:multiLevelType w:val="multilevel"/>
    <w:tmpl w:val="88C2D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0A6914"/>
    <w:multiLevelType w:val="multilevel"/>
    <w:tmpl w:val="DE48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7650D1"/>
    <w:multiLevelType w:val="multilevel"/>
    <w:tmpl w:val="66FC5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>
    <w:useFELayout/>
  </w:compat>
  <w:rsids>
    <w:rsidRoot w:val="00FD37B4"/>
    <w:rsid w:val="00016BE0"/>
    <w:rsid w:val="000964E5"/>
    <w:rsid w:val="000D1F28"/>
    <w:rsid w:val="000D4F74"/>
    <w:rsid w:val="001A4F66"/>
    <w:rsid w:val="001B136F"/>
    <w:rsid w:val="001E3B6B"/>
    <w:rsid w:val="002C0C53"/>
    <w:rsid w:val="0030397D"/>
    <w:rsid w:val="003566A6"/>
    <w:rsid w:val="0041736E"/>
    <w:rsid w:val="00423E3D"/>
    <w:rsid w:val="0047477F"/>
    <w:rsid w:val="004E0076"/>
    <w:rsid w:val="0050085B"/>
    <w:rsid w:val="00506C92"/>
    <w:rsid w:val="005165D2"/>
    <w:rsid w:val="00595224"/>
    <w:rsid w:val="00742C39"/>
    <w:rsid w:val="0076425C"/>
    <w:rsid w:val="007D7DF9"/>
    <w:rsid w:val="00846922"/>
    <w:rsid w:val="0087600F"/>
    <w:rsid w:val="008B5D3C"/>
    <w:rsid w:val="009D463C"/>
    <w:rsid w:val="00A7070B"/>
    <w:rsid w:val="00AC12CB"/>
    <w:rsid w:val="00AC2162"/>
    <w:rsid w:val="00AE7AF6"/>
    <w:rsid w:val="00B57AC0"/>
    <w:rsid w:val="00B96454"/>
    <w:rsid w:val="00BA1361"/>
    <w:rsid w:val="00BA4C4A"/>
    <w:rsid w:val="00BC5FAB"/>
    <w:rsid w:val="00BE4C81"/>
    <w:rsid w:val="00C2357D"/>
    <w:rsid w:val="00CA0CB6"/>
    <w:rsid w:val="00CB7FD1"/>
    <w:rsid w:val="00CD3A83"/>
    <w:rsid w:val="00D34A38"/>
    <w:rsid w:val="00D66092"/>
    <w:rsid w:val="00D96A5A"/>
    <w:rsid w:val="00DE44E7"/>
    <w:rsid w:val="00E548F2"/>
    <w:rsid w:val="00E8405D"/>
    <w:rsid w:val="00E849E4"/>
    <w:rsid w:val="00F46171"/>
    <w:rsid w:val="00FD37B4"/>
    <w:rsid w:val="00FD7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E3D"/>
  </w:style>
  <w:style w:type="paragraph" w:styleId="2">
    <w:name w:val="heading 2"/>
    <w:basedOn w:val="a"/>
    <w:link w:val="20"/>
    <w:uiPriority w:val="9"/>
    <w:qFormat/>
    <w:rsid w:val="00FD37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37B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FD37B4"/>
    <w:rPr>
      <w:b/>
      <w:bCs/>
    </w:rPr>
  </w:style>
  <w:style w:type="paragraph" w:styleId="a4">
    <w:name w:val="Normal (Web)"/>
    <w:basedOn w:val="a"/>
    <w:uiPriority w:val="99"/>
    <w:semiHidden/>
    <w:unhideWhenUsed/>
    <w:rsid w:val="00FD3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96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64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</dc:creator>
  <cp:lastModifiedBy>Баринов</cp:lastModifiedBy>
  <cp:revision>12</cp:revision>
  <dcterms:created xsi:type="dcterms:W3CDTF">2020-04-24T15:18:00Z</dcterms:created>
  <dcterms:modified xsi:type="dcterms:W3CDTF">2026-04-15T05:18:00Z</dcterms:modified>
</cp:coreProperties>
</file>